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D1407" w14:textId="288C2EC2" w:rsidR="003D1F1B" w:rsidRDefault="00BA7A3A" w:rsidP="00BA7A3A">
      <w:pPr>
        <w:pStyle w:val="a3"/>
        <w:ind w:left="1331"/>
        <w:jc w:val="right"/>
      </w:pPr>
      <w:r w:rsidRPr="00BA7A3A">
        <w:rPr>
          <w:sz w:val="28"/>
        </w:rPr>
        <w:t>ПРОЕКТ</w:t>
      </w:r>
    </w:p>
    <w:p w14:paraId="6DF6133A" w14:textId="77777777" w:rsidR="003D1F1B" w:rsidRDefault="003D1F1B">
      <w:pPr>
        <w:pStyle w:val="a3"/>
        <w:jc w:val="left"/>
      </w:pPr>
    </w:p>
    <w:p w14:paraId="144C8B3D" w14:textId="77777777" w:rsidR="003D1F1B" w:rsidRDefault="003D1F1B">
      <w:pPr>
        <w:pStyle w:val="a3"/>
        <w:jc w:val="left"/>
      </w:pPr>
    </w:p>
    <w:p w14:paraId="57865DAE" w14:textId="77777777" w:rsidR="003D1F1B" w:rsidRDefault="003D1F1B">
      <w:pPr>
        <w:pStyle w:val="a3"/>
        <w:spacing w:before="10"/>
        <w:jc w:val="left"/>
        <w:rPr>
          <w:sz w:val="18"/>
        </w:rPr>
      </w:pPr>
    </w:p>
    <w:p w14:paraId="58C4B0BB" w14:textId="77777777" w:rsidR="003D1F1B" w:rsidRDefault="003D1F1B">
      <w:pPr>
        <w:pStyle w:val="a3"/>
        <w:spacing w:before="6"/>
        <w:jc w:val="left"/>
        <w:rPr>
          <w:rFonts w:ascii="Trebuchet MS"/>
          <w:sz w:val="25"/>
        </w:rPr>
      </w:pPr>
    </w:p>
    <w:p w14:paraId="24EA9DAC" w14:textId="77777777" w:rsidR="00BA7A3A" w:rsidRDefault="00BA7A3A">
      <w:pPr>
        <w:pStyle w:val="a3"/>
        <w:spacing w:before="6"/>
        <w:jc w:val="left"/>
        <w:rPr>
          <w:rFonts w:ascii="Trebuchet MS"/>
          <w:sz w:val="25"/>
        </w:rPr>
      </w:pPr>
    </w:p>
    <w:p w14:paraId="57AF971D" w14:textId="77777777" w:rsidR="00BA7A3A" w:rsidRDefault="00BA7A3A">
      <w:pPr>
        <w:pStyle w:val="a3"/>
        <w:spacing w:before="6"/>
        <w:jc w:val="left"/>
        <w:rPr>
          <w:rFonts w:ascii="Trebuchet MS"/>
          <w:sz w:val="25"/>
        </w:rPr>
      </w:pPr>
    </w:p>
    <w:p w14:paraId="06452641" w14:textId="77777777" w:rsidR="00BA7A3A" w:rsidRDefault="00BA7A3A">
      <w:pPr>
        <w:pStyle w:val="a3"/>
        <w:spacing w:before="6"/>
        <w:jc w:val="left"/>
        <w:rPr>
          <w:rFonts w:ascii="Trebuchet MS"/>
          <w:sz w:val="25"/>
        </w:rPr>
      </w:pPr>
    </w:p>
    <w:p w14:paraId="515D688A" w14:textId="77777777" w:rsidR="00BF1C85" w:rsidRDefault="00BF1C85">
      <w:pPr>
        <w:pStyle w:val="a3"/>
        <w:spacing w:before="6"/>
        <w:jc w:val="left"/>
        <w:rPr>
          <w:rFonts w:ascii="Trebuchet MS"/>
          <w:sz w:val="25"/>
        </w:rPr>
      </w:pPr>
    </w:p>
    <w:p w14:paraId="07805E36" w14:textId="77777777" w:rsidR="00BF1C85" w:rsidRDefault="00BF1C85">
      <w:pPr>
        <w:pStyle w:val="a3"/>
        <w:spacing w:before="6"/>
        <w:jc w:val="left"/>
        <w:rPr>
          <w:rFonts w:ascii="Trebuchet MS"/>
          <w:sz w:val="25"/>
        </w:rPr>
      </w:pPr>
    </w:p>
    <w:p w14:paraId="4CC69BCC" w14:textId="77777777" w:rsidR="00470089" w:rsidRDefault="00470089">
      <w:pPr>
        <w:pStyle w:val="a3"/>
        <w:spacing w:before="6"/>
        <w:jc w:val="left"/>
        <w:rPr>
          <w:rFonts w:ascii="Trebuchet MS"/>
          <w:sz w:val="25"/>
        </w:rPr>
      </w:pPr>
    </w:p>
    <w:p w14:paraId="3386CD21" w14:textId="77777777" w:rsidR="00BF1C85" w:rsidRDefault="00BF1C85" w:rsidP="00BF1C85">
      <w:pPr>
        <w:spacing w:before="92" w:line="244" w:lineRule="auto"/>
        <w:ind w:left="219" w:right="250"/>
        <w:jc w:val="center"/>
        <w:rPr>
          <w:spacing w:val="1"/>
          <w:w w:val="90"/>
          <w:sz w:val="32"/>
          <w:szCs w:val="24"/>
        </w:rPr>
      </w:pPr>
      <w:r>
        <w:rPr>
          <w:w w:val="90"/>
          <w:sz w:val="32"/>
          <w:szCs w:val="24"/>
        </w:rPr>
        <w:t>РАБОЧАЯ</w:t>
      </w:r>
      <w:r>
        <w:rPr>
          <w:spacing w:val="10"/>
          <w:w w:val="90"/>
          <w:sz w:val="32"/>
          <w:szCs w:val="24"/>
        </w:rPr>
        <w:t xml:space="preserve"> </w:t>
      </w:r>
      <w:r>
        <w:rPr>
          <w:w w:val="90"/>
          <w:sz w:val="32"/>
          <w:szCs w:val="24"/>
        </w:rPr>
        <w:t>ПРОГРАММА</w:t>
      </w:r>
      <w:r>
        <w:rPr>
          <w:spacing w:val="1"/>
          <w:w w:val="90"/>
          <w:sz w:val="32"/>
          <w:szCs w:val="24"/>
        </w:rPr>
        <w:t xml:space="preserve"> </w:t>
      </w:r>
    </w:p>
    <w:p w14:paraId="5578413B" w14:textId="77777777" w:rsidR="00BF1C85" w:rsidRDefault="00BF1C85" w:rsidP="00BF1C85">
      <w:pPr>
        <w:spacing w:before="92" w:line="244" w:lineRule="auto"/>
        <w:ind w:left="219" w:right="250"/>
        <w:jc w:val="center"/>
        <w:rPr>
          <w:sz w:val="24"/>
          <w:szCs w:val="24"/>
        </w:rPr>
      </w:pPr>
      <w:r>
        <w:rPr>
          <w:w w:val="85"/>
          <w:sz w:val="32"/>
          <w:szCs w:val="24"/>
        </w:rPr>
        <w:t>ОСНОВНОГО</w:t>
      </w:r>
      <w:r>
        <w:rPr>
          <w:spacing w:val="65"/>
          <w:w w:val="85"/>
          <w:sz w:val="32"/>
          <w:szCs w:val="24"/>
        </w:rPr>
        <w:t xml:space="preserve"> </w:t>
      </w:r>
      <w:r>
        <w:rPr>
          <w:w w:val="85"/>
          <w:sz w:val="32"/>
          <w:szCs w:val="24"/>
        </w:rPr>
        <w:t>ОБЩЕГО</w:t>
      </w:r>
      <w:r>
        <w:rPr>
          <w:spacing w:val="66"/>
          <w:w w:val="85"/>
          <w:sz w:val="32"/>
          <w:szCs w:val="24"/>
        </w:rPr>
        <w:t xml:space="preserve"> </w:t>
      </w:r>
      <w:r>
        <w:rPr>
          <w:w w:val="85"/>
          <w:sz w:val="32"/>
          <w:szCs w:val="24"/>
        </w:rPr>
        <w:t>ОБРАЗОВАНИЯ</w:t>
      </w:r>
    </w:p>
    <w:p w14:paraId="016B50E6" w14:textId="77777777" w:rsidR="00BF1C85" w:rsidRDefault="00BF1C85" w:rsidP="00BF1C85">
      <w:pPr>
        <w:pStyle w:val="a3"/>
        <w:spacing w:before="8"/>
        <w:jc w:val="left"/>
        <w:rPr>
          <w:sz w:val="24"/>
          <w:szCs w:val="24"/>
        </w:rPr>
      </w:pPr>
    </w:p>
    <w:p w14:paraId="0D0B4094" w14:textId="0C987F6E" w:rsidR="00BF1C85" w:rsidRDefault="00BF1C85" w:rsidP="00BF1C85">
      <w:pPr>
        <w:pStyle w:val="a4"/>
        <w:rPr>
          <w:rFonts w:ascii="Times New Roman" w:hAnsi="Times New Roman" w:cs="Times New Roman"/>
          <w:sz w:val="48"/>
          <w:szCs w:val="24"/>
        </w:rPr>
      </w:pPr>
      <w:r>
        <w:rPr>
          <w:rFonts w:ascii="Times New Roman" w:hAnsi="Times New Roman" w:cs="Times New Roman"/>
          <w:w w:val="70"/>
          <w:sz w:val="48"/>
          <w:szCs w:val="24"/>
        </w:rPr>
        <w:t>ГЕОГРАФИЯ</w:t>
      </w:r>
    </w:p>
    <w:p w14:paraId="03B92A03" w14:textId="5AE40DE9" w:rsidR="00BF1C85" w:rsidRDefault="00BF1C85" w:rsidP="00BF1C85">
      <w:pPr>
        <w:spacing w:before="650"/>
        <w:ind w:left="219" w:right="249"/>
        <w:jc w:val="center"/>
        <w:rPr>
          <w:w w:val="90"/>
          <w:sz w:val="36"/>
          <w:szCs w:val="36"/>
        </w:rPr>
      </w:pPr>
      <w:r>
        <w:rPr>
          <w:w w:val="90"/>
          <w:sz w:val="36"/>
          <w:szCs w:val="36"/>
        </w:rPr>
        <w:t>(для</w:t>
      </w:r>
      <w:r>
        <w:rPr>
          <w:spacing w:val="7"/>
          <w:w w:val="90"/>
          <w:sz w:val="36"/>
          <w:szCs w:val="36"/>
        </w:rPr>
        <w:t xml:space="preserve"> </w:t>
      </w:r>
      <w:r>
        <w:rPr>
          <w:w w:val="90"/>
          <w:sz w:val="36"/>
          <w:szCs w:val="36"/>
        </w:rPr>
        <w:t>5–9</w:t>
      </w:r>
      <w:r>
        <w:rPr>
          <w:spacing w:val="8"/>
          <w:w w:val="90"/>
          <w:sz w:val="36"/>
          <w:szCs w:val="36"/>
        </w:rPr>
        <w:t xml:space="preserve"> </w:t>
      </w:r>
      <w:r>
        <w:rPr>
          <w:w w:val="90"/>
          <w:sz w:val="36"/>
          <w:szCs w:val="36"/>
        </w:rPr>
        <w:t>классов)</w:t>
      </w:r>
    </w:p>
    <w:p w14:paraId="76A37CAE" w14:textId="77777777" w:rsidR="003D1F1B" w:rsidRDefault="003D1F1B">
      <w:pPr>
        <w:pStyle w:val="a3"/>
        <w:jc w:val="left"/>
        <w:rPr>
          <w:rFonts w:ascii="Trebuchet MS"/>
          <w:sz w:val="22"/>
        </w:rPr>
      </w:pPr>
    </w:p>
    <w:p w14:paraId="78F3148C" w14:textId="77777777" w:rsidR="003D1F1B" w:rsidRDefault="003D1F1B">
      <w:pPr>
        <w:pStyle w:val="a3"/>
        <w:jc w:val="left"/>
        <w:rPr>
          <w:rFonts w:ascii="Trebuchet MS"/>
          <w:sz w:val="22"/>
        </w:rPr>
      </w:pPr>
    </w:p>
    <w:p w14:paraId="20682A16" w14:textId="77777777" w:rsidR="003D1F1B" w:rsidRDefault="003D1F1B">
      <w:pPr>
        <w:pStyle w:val="a3"/>
        <w:jc w:val="left"/>
        <w:rPr>
          <w:rFonts w:ascii="Trebuchet MS"/>
          <w:sz w:val="22"/>
        </w:rPr>
      </w:pPr>
    </w:p>
    <w:p w14:paraId="57233EC5" w14:textId="77777777" w:rsidR="003D1F1B" w:rsidRDefault="003D1F1B">
      <w:pPr>
        <w:pStyle w:val="a3"/>
        <w:jc w:val="left"/>
        <w:rPr>
          <w:rFonts w:ascii="Trebuchet MS"/>
          <w:sz w:val="22"/>
        </w:rPr>
      </w:pPr>
    </w:p>
    <w:p w14:paraId="4DC658CC" w14:textId="77777777" w:rsidR="003D0CFF" w:rsidRDefault="003D0CFF">
      <w:pPr>
        <w:pStyle w:val="a3"/>
        <w:jc w:val="left"/>
        <w:rPr>
          <w:rFonts w:ascii="Trebuchet MS"/>
          <w:sz w:val="22"/>
        </w:rPr>
      </w:pPr>
    </w:p>
    <w:p w14:paraId="4D496DFD" w14:textId="77777777" w:rsidR="003D0CFF" w:rsidRDefault="003D0CFF">
      <w:pPr>
        <w:pStyle w:val="a3"/>
        <w:jc w:val="left"/>
        <w:rPr>
          <w:rFonts w:ascii="Trebuchet MS"/>
          <w:sz w:val="22"/>
        </w:rPr>
      </w:pPr>
    </w:p>
    <w:p w14:paraId="150D619F" w14:textId="77777777" w:rsidR="003D0CFF" w:rsidRDefault="003D0CFF">
      <w:pPr>
        <w:pStyle w:val="a3"/>
        <w:jc w:val="left"/>
        <w:rPr>
          <w:rFonts w:ascii="Trebuchet MS"/>
          <w:sz w:val="22"/>
        </w:rPr>
      </w:pPr>
    </w:p>
    <w:p w14:paraId="3D66DB04" w14:textId="77777777" w:rsidR="003D0CFF" w:rsidRDefault="003D0CFF">
      <w:pPr>
        <w:pStyle w:val="a3"/>
        <w:jc w:val="left"/>
        <w:rPr>
          <w:rFonts w:ascii="Trebuchet MS"/>
          <w:sz w:val="22"/>
        </w:rPr>
      </w:pPr>
    </w:p>
    <w:p w14:paraId="3D07F2E1" w14:textId="77777777" w:rsidR="00470089" w:rsidRDefault="00470089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74FD79DA" w14:textId="77777777" w:rsidR="00470089" w:rsidRDefault="00470089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3B38916A" w14:textId="77777777" w:rsidR="00470089" w:rsidRDefault="00470089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042F54AC" w14:textId="77777777" w:rsidR="00470089" w:rsidRDefault="00470089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26CFF0B3" w14:textId="77777777" w:rsidR="00470089" w:rsidRDefault="00470089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1251CEEF" w14:textId="77777777" w:rsidR="00470089" w:rsidRDefault="00470089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677C5A5F" w14:textId="77777777" w:rsidR="00470089" w:rsidRDefault="00470089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28A3ED84" w14:textId="77777777" w:rsidR="00470089" w:rsidRDefault="00470089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33DBB639" w14:textId="77777777" w:rsidR="00470089" w:rsidRDefault="00470089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0EEA774F" w14:textId="77777777" w:rsidR="00470089" w:rsidRDefault="00470089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53EFD9EE" w14:textId="77777777" w:rsidR="00470089" w:rsidRDefault="00470089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33885D33" w14:textId="77777777" w:rsidR="00470089" w:rsidRDefault="00470089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116C29EC" w14:textId="77777777" w:rsidR="00470089" w:rsidRDefault="00470089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7D9105A4" w14:textId="77777777" w:rsidR="00470089" w:rsidRDefault="00470089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3F926CA6" w14:textId="77777777" w:rsidR="00470089" w:rsidRDefault="00470089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6F5EF0BF" w14:textId="77777777" w:rsidR="00470089" w:rsidRDefault="00470089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2846C46D" w14:textId="77777777" w:rsidR="00470089" w:rsidRDefault="00470089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3DEA58F2" w14:textId="77777777" w:rsidR="00470089" w:rsidRDefault="00470089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62AAFC8E" w14:textId="77777777" w:rsidR="00BF1C85" w:rsidRDefault="00BF1C85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54A7C39A" w14:textId="77777777" w:rsidR="00BF1C85" w:rsidRDefault="00BF1C85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4307D9FD" w14:textId="77777777" w:rsidR="00BF1C85" w:rsidRDefault="00BF1C85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1F42A018" w14:textId="77777777" w:rsidR="00BF1C85" w:rsidRDefault="00BF1C85" w:rsidP="00470089">
      <w:pPr>
        <w:tabs>
          <w:tab w:val="right" w:pos="6506"/>
        </w:tabs>
        <w:spacing w:before="96"/>
        <w:rPr>
          <w:rFonts w:ascii="Trebuchet MS"/>
          <w:szCs w:val="20"/>
        </w:rPr>
      </w:pPr>
    </w:p>
    <w:p w14:paraId="4B30860E" w14:textId="32A21665" w:rsidR="002334D5" w:rsidRDefault="002334D5" w:rsidP="002334D5">
      <w:pPr>
        <w:spacing w:before="211"/>
        <w:ind w:left="1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УЧЕБНОГО ПРЕДМЕТА  «ГЕОГРАФИЯ»</w:t>
      </w:r>
    </w:p>
    <w:p w14:paraId="62632377" w14:textId="1F93B6F5" w:rsidR="00470089" w:rsidRDefault="00470089">
      <w:pPr>
        <w:spacing w:before="211"/>
        <w:ind w:left="157"/>
        <w:rPr>
          <w:b/>
          <w:sz w:val="24"/>
          <w:szCs w:val="24"/>
        </w:rPr>
      </w:pPr>
      <w:r>
        <w:rPr>
          <w:b/>
          <w:sz w:val="24"/>
          <w:szCs w:val="24"/>
        </w:rPr>
        <w:t>5 класс</w:t>
      </w:r>
    </w:p>
    <w:p w14:paraId="3E93ACCA" w14:textId="77777777" w:rsidR="00470089" w:rsidRPr="00470089" w:rsidRDefault="00470089" w:rsidP="00470089">
      <w:pPr>
        <w:spacing w:before="74"/>
        <w:ind w:left="158"/>
        <w:rPr>
          <w:b/>
          <w:sz w:val="24"/>
          <w:szCs w:val="24"/>
        </w:rPr>
      </w:pPr>
      <w:r w:rsidRPr="00470089">
        <w:rPr>
          <w:b/>
          <w:w w:val="90"/>
          <w:sz w:val="24"/>
          <w:szCs w:val="24"/>
        </w:rPr>
        <w:t>РАЗДЕЛ</w:t>
      </w:r>
      <w:r w:rsidRPr="00470089">
        <w:rPr>
          <w:b/>
          <w:spacing w:val="38"/>
          <w:w w:val="90"/>
          <w:sz w:val="24"/>
          <w:szCs w:val="24"/>
        </w:rPr>
        <w:t xml:space="preserve"> </w:t>
      </w:r>
      <w:r w:rsidRPr="00470089">
        <w:rPr>
          <w:b/>
          <w:w w:val="90"/>
          <w:sz w:val="24"/>
          <w:szCs w:val="24"/>
        </w:rPr>
        <w:t>1.</w:t>
      </w:r>
      <w:r w:rsidRPr="00470089">
        <w:rPr>
          <w:b/>
          <w:spacing w:val="39"/>
          <w:w w:val="90"/>
          <w:sz w:val="24"/>
          <w:szCs w:val="24"/>
        </w:rPr>
        <w:t xml:space="preserve"> </w:t>
      </w:r>
      <w:r w:rsidRPr="00470089">
        <w:rPr>
          <w:b/>
          <w:w w:val="90"/>
          <w:sz w:val="24"/>
          <w:szCs w:val="24"/>
        </w:rPr>
        <w:t>ГЕОГРАФИЧЕСКОЕ</w:t>
      </w:r>
      <w:r w:rsidRPr="00470089">
        <w:rPr>
          <w:b/>
          <w:spacing w:val="39"/>
          <w:w w:val="90"/>
          <w:sz w:val="24"/>
          <w:szCs w:val="24"/>
        </w:rPr>
        <w:t xml:space="preserve"> </w:t>
      </w:r>
      <w:r w:rsidRPr="00470089">
        <w:rPr>
          <w:b/>
          <w:w w:val="90"/>
          <w:sz w:val="24"/>
          <w:szCs w:val="24"/>
        </w:rPr>
        <w:t>ИЗУЧЕНИЕ</w:t>
      </w:r>
      <w:r w:rsidRPr="00470089">
        <w:rPr>
          <w:b/>
          <w:spacing w:val="38"/>
          <w:w w:val="90"/>
          <w:sz w:val="24"/>
          <w:szCs w:val="24"/>
        </w:rPr>
        <w:t xml:space="preserve"> </w:t>
      </w:r>
      <w:r w:rsidRPr="00470089">
        <w:rPr>
          <w:b/>
          <w:w w:val="90"/>
          <w:sz w:val="24"/>
          <w:szCs w:val="24"/>
        </w:rPr>
        <w:t>ЗЕМЛИ</w:t>
      </w:r>
    </w:p>
    <w:p w14:paraId="23FD9FD0" w14:textId="6130A603" w:rsidR="003D1F1B" w:rsidRPr="00BA7A3A" w:rsidRDefault="00470089" w:rsidP="00470089">
      <w:pPr>
        <w:spacing w:before="21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2640B4" w:rsidRPr="00BA7A3A">
        <w:rPr>
          <w:b/>
          <w:sz w:val="24"/>
          <w:szCs w:val="24"/>
        </w:rPr>
        <w:t>Введение. География — наука о планете Земля</w:t>
      </w:r>
    </w:p>
    <w:p w14:paraId="6AD30E3A" w14:textId="77777777" w:rsidR="00470089" w:rsidRDefault="002640B4" w:rsidP="00470089">
      <w:pPr>
        <w:pStyle w:val="af"/>
        <w:jc w:val="both"/>
        <w:rPr>
          <w:spacing w:val="1"/>
          <w:w w:val="115"/>
          <w:sz w:val="24"/>
          <w:szCs w:val="24"/>
        </w:rPr>
      </w:pPr>
      <w:r w:rsidRPr="00470089">
        <w:rPr>
          <w:w w:val="115"/>
          <w:sz w:val="24"/>
          <w:szCs w:val="24"/>
        </w:rPr>
        <w:t>Что</w:t>
      </w:r>
      <w:r w:rsidRPr="00470089">
        <w:rPr>
          <w:spacing w:val="4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изучает</w:t>
      </w:r>
      <w:r w:rsidRPr="00470089">
        <w:rPr>
          <w:spacing w:val="4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география?</w:t>
      </w:r>
      <w:r w:rsidRPr="00470089">
        <w:rPr>
          <w:spacing w:val="4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Географические</w:t>
      </w:r>
      <w:r w:rsidRPr="00470089">
        <w:rPr>
          <w:spacing w:val="4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объекты,</w:t>
      </w:r>
      <w:r w:rsidRPr="00470089">
        <w:rPr>
          <w:spacing w:val="4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процессы</w:t>
      </w:r>
      <w:r w:rsidRPr="00470089">
        <w:rPr>
          <w:spacing w:val="-55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 явления</w:t>
      </w:r>
      <w:r w:rsidR="008631B2" w:rsidRPr="00470089">
        <w:rPr>
          <w:w w:val="115"/>
          <w:sz w:val="24"/>
          <w:szCs w:val="24"/>
        </w:rPr>
        <w:t>.</w:t>
      </w:r>
      <w:r w:rsidRPr="00470089">
        <w:rPr>
          <w:w w:val="115"/>
          <w:sz w:val="24"/>
          <w:szCs w:val="24"/>
        </w:rPr>
        <w:t xml:space="preserve">   Как география изучает объекты, процессы и явления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Географические</w:t>
      </w:r>
      <w:r w:rsidRPr="00470089">
        <w:rPr>
          <w:i/>
          <w:spacing w:val="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методы</w:t>
      </w:r>
      <w:r w:rsidRPr="00470089">
        <w:rPr>
          <w:i/>
          <w:spacing w:val="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изучения</w:t>
      </w:r>
      <w:r w:rsidRPr="00470089">
        <w:rPr>
          <w:i/>
          <w:spacing w:val="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объектов</w:t>
      </w:r>
      <w:r w:rsidRPr="00470089">
        <w:rPr>
          <w:i/>
          <w:spacing w:val="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и</w:t>
      </w:r>
      <w:r w:rsidRPr="00470089">
        <w:rPr>
          <w:i/>
          <w:spacing w:val="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явлений</w:t>
      </w:r>
      <w:r w:rsidR="000B024D" w:rsidRPr="00470089">
        <w:rPr>
          <w:i/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="00470089">
        <w:rPr>
          <w:spacing w:val="1"/>
          <w:w w:val="115"/>
          <w:sz w:val="24"/>
          <w:szCs w:val="24"/>
        </w:rPr>
        <w:t xml:space="preserve"> </w:t>
      </w:r>
    </w:p>
    <w:p w14:paraId="53E8BE49" w14:textId="3DD5C88C" w:rsidR="003D1F1B" w:rsidRPr="00470089" w:rsidRDefault="002640B4" w:rsidP="00470089">
      <w:pPr>
        <w:pStyle w:val="af"/>
        <w:jc w:val="both"/>
        <w:rPr>
          <w:spacing w:val="1"/>
          <w:w w:val="115"/>
          <w:sz w:val="24"/>
          <w:szCs w:val="24"/>
        </w:rPr>
      </w:pPr>
      <w:r w:rsidRPr="00470089">
        <w:rPr>
          <w:w w:val="115"/>
          <w:sz w:val="24"/>
          <w:szCs w:val="24"/>
        </w:rPr>
        <w:t>Древо</w:t>
      </w:r>
      <w:r w:rsidRPr="00470089">
        <w:rPr>
          <w:spacing w:val="15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географических</w:t>
      </w:r>
      <w:r w:rsidRPr="00470089">
        <w:rPr>
          <w:spacing w:val="16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наук</w:t>
      </w:r>
      <w:r w:rsidR="008631B2" w:rsidRPr="00470089">
        <w:rPr>
          <w:w w:val="115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40DB0010" w14:textId="77777777" w:rsidR="00470089" w:rsidRDefault="002640B4" w:rsidP="00470089">
      <w:pPr>
        <w:pStyle w:val="af"/>
        <w:jc w:val="both"/>
        <w:rPr>
          <w:b/>
          <w:sz w:val="24"/>
          <w:szCs w:val="24"/>
        </w:rPr>
      </w:pPr>
      <w:r w:rsidRPr="00470089">
        <w:rPr>
          <w:b/>
          <w:spacing w:val="-1"/>
          <w:w w:val="95"/>
          <w:sz w:val="24"/>
          <w:szCs w:val="24"/>
        </w:rPr>
        <w:t>Практическая</w:t>
      </w:r>
      <w:r w:rsidRPr="00470089">
        <w:rPr>
          <w:b/>
          <w:spacing w:val="-10"/>
          <w:w w:val="95"/>
          <w:sz w:val="24"/>
          <w:szCs w:val="24"/>
        </w:rPr>
        <w:t xml:space="preserve"> </w:t>
      </w:r>
      <w:r w:rsidRPr="00470089">
        <w:rPr>
          <w:b/>
          <w:spacing w:val="-1"/>
          <w:w w:val="95"/>
          <w:sz w:val="24"/>
          <w:szCs w:val="24"/>
        </w:rPr>
        <w:t>работа</w:t>
      </w:r>
      <w:r w:rsidR="00470089" w:rsidRPr="00470089">
        <w:rPr>
          <w:b/>
          <w:spacing w:val="-1"/>
          <w:w w:val="95"/>
          <w:sz w:val="24"/>
          <w:szCs w:val="24"/>
        </w:rPr>
        <w:t xml:space="preserve"> №1</w:t>
      </w:r>
      <w:r w:rsidR="00470089">
        <w:rPr>
          <w:b/>
          <w:sz w:val="24"/>
          <w:szCs w:val="24"/>
        </w:rPr>
        <w:t xml:space="preserve"> </w:t>
      </w:r>
    </w:p>
    <w:p w14:paraId="74451981" w14:textId="2C9E4439" w:rsidR="003D1F1B" w:rsidRPr="00470089" w:rsidRDefault="002640B4" w:rsidP="00470089">
      <w:pPr>
        <w:pStyle w:val="af"/>
        <w:jc w:val="both"/>
        <w:rPr>
          <w:b/>
          <w:sz w:val="24"/>
          <w:szCs w:val="24"/>
        </w:rPr>
      </w:pPr>
      <w:r w:rsidRPr="00470089">
        <w:rPr>
          <w:w w:val="115"/>
          <w:sz w:val="24"/>
          <w:szCs w:val="24"/>
        </w:rPr>
        <w:t>Организация фенологических наблюдений в природе: планирование, участие в групповой работе, форма систематизации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данных</w:t>
      </w:r>
      <w:r w:rsidRPr="00470089">
        <w:rPr>
          <w:w w:val="142"/>
          <w:sz w:val="24"/>
          <w:szCs w:val="24"/>
        </w:rPr>
        <w:t xml:space="preserve"> </w:t>
      </w:r>
    </w:p>
    <w:p w14:paraId="19F0523E" w14:textId="77777777" w:rsidR="003D1F1B" w:rsidRPr="000F0F23" w:rsidRDefault="002640B4">
      <w:pPr>
        <w:pStyle w:val="2"/>
        <w:spacing w:before="149"/>
        <w:rPr>
          <w:rFonts w:ascii="Times New Roman" w:hAnsi="Times New Roman" w:cs="Times New Roman"/>
          <w:sz w:val="28"/>
          <w:szCs w:val="24"/>
        </w:rPr>
      </w:pPr>
      <w:r w:rsidRPr="000F0F23">
        <w:rPr>
          <w:rFonts w:ascii="Times New Roman" w:hAnsi="Times New Roman" w:cs="Times New Roman"/>
          <w:w w:val="85"/>
          <w:sz w:val="28"/>
          <w:szCs w:val="24"/>
        </w:rPr>
        <w:t>Тема</w:t>
      </w:r>
      <w:r w:rsidRPr="000F0F23">
        <w:rPr>
          <w:rFonts w:ascii="Times New Roman" w:hAnsi="Times New Roman" w:cs="Times New Roman"/>
          <w:spacing w:val="1"/>
          <w:w w:val="85"/>
          <w:sz w:val="28"/>
          <w:szCs w:val="24"/>
        </w:rPr>
        <w:t xml:space="preserve"> </w:t>
      </w:r>
      <w:r w:rsidRPr="000F0F23">
        <w:rPr>
          <w:rFonts w:ascii="Times New Roman" w:hAnsi="Times New Roman" w:cs="Times New Roman"/>
          <w:w w:val="85"/>
          <w:sz w:val="28"/>
          <w:szCs w:val="24"/>
        </w:rPr>
        <w:t>1.</w:t>
      </w:r>
      <w:r w:rsidRPr="000F0F23">
        <w:rPr>
          <w:rFonts w:ascii="Times New Roman" w:hAnsi="Times New Roman" w:cs="Times New Roman"/>
          <w:spacing w:val="2"/>
          <w:w w:val="85"/>
          <w:sz w:val="28"/>
          <w:szCs w:val="24"/>
        </w:rPr>
        <w:t xml:space="preserve"> </w:t>
      </w:r>
      <w:r w:rsidRPr="000F0F23">
        <w:rPr>
          <w:rFonts w:ascii="Times New Roman" w:hAnsi="Times New Roman" w:cs="Times New Roman"/>
          <w:w w:val="85"/>
          <w:sz w:val="28"/>
          <w:szCs w:val="24"/>
        </w:rPr>
        <w:t>История</w:t>
      </w:r>
      <w:r w:rsidRPr="000F0F23">
        <w:rPr>
          <w:rFonts w:ascii="Times New Roman" w:hAnsi="Times New Roman" w:cs="Times New Roman"/>
          <w:spacing w:val="2"/>
          <w:w w:val="85"/>
          <w:sz w:val="28"/>
          <w:szCs w:val="24"/>
        </w:rPr>
        <w:t xml:space="preserve"> </w:t>
      </w:r>
      <w:r w:rsidRPr="000F0F23">
        <w:rPr>
          <w:rFonts w:ascii="Times New Roman" w:hAnsi="Times New Roman" w:cs="Times New Roman"/>
          <w:w w:val="85"/>
          <w:sz w:val="28"/>
          <w:szCs w:val="24"/>
        </w:rPr>
        <w:t>географических</w:t>
      </w:r>
      <w:r w:rsidRPr="000F0F23">
        <w:rPr>
          <w:rFonts w:ascii="Times New Roman" w:hAnsi="Times New Roman" w:cs="Times New Roman"/>
          <w:spacing w:val="2"/>
          <w:w w:val="85"/>
          <w:sz w:val="28"/>
          <w:szCs w:val="24"/>
        </w:rPr>
        <w:t xml:space="preserve"> </w:t>
      </w:r>
      <w:r w:rsidRPr="000F0F23">
        <w:rPr>
          <w:rFonts w:ascii="Times New Roman" w:hAnsi="Times New Roman" w:cs="Times New Roman"/>
          <w:w w:val="85"/>
          <w:sz w:val="28"/>
          <w:szCs w:val="24"/>
        </w:rPr>
        <w:t>открытий</w:t>
      </w:r>
    </w:p>
    <w:p w14:paraId="338FC90D" w14:textId="470B4D10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Представления о мире в древности (Древний Китай, Древний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spacing w:val="-1"/>
          <w:w w:val="120"/>
          <w:sz w:val="24"/>
          <w:szCs w:val="24"/>
        </w:rPr>
        <w:t xml:space="preserve">Египет, Древняя </w:t>
      </w:r>
      <w:r w:rsidRPr="00470089">
        <w:rPr>
          <w:w w:val="120"/>
          <w:sz w:val="24"/>
          <w:szCs w:val="24"/>
        </w:rPr>
        <w:t xml:space="preserve">Греция, Древний Рим) </w:t>
      </w:r>
      <w:r w:rsidRPr="00470089">
        <w:rPr>
          <w:i/>
          <w:w w:val="120"/>
          <w:sz w:val="24"/>
          <w:szCs w:val="24"/>
        </w:rPr>
        <w:t>Путешествие Пифея.</w:t>
      </w:r>
      <w:r w:rsidRPr="00470089">
        <w:rPr>
          <w:i/>
          <w:spacing w:val="-57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 xml:space="preserve">Плавания финикийцев вокруг Африки. Экспедиции Т. Хейердала как модель путешествий в древности. </w:t>
      </w:r>
      <w:r w:rsidRPr="00470089">
        <w:rPr>
          <w:w w:val="120"/>
          <w:sz w:val="24"/>
          <w:szCs w:val="24"/>
        </w:rPr>
        <w:t>Появление географических</w:t>
      </w:r>
      <w:r w:rsidRPr="00470089">
        <w:rPr>
          <w:spacing w:val="1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карт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2E20B7DD" w14:textId="6F5A7794" w:rsidR="003D1F1B" w:rsidRPr="00470089" w:rsidRDefault="002640B4" w:rsidP="00470089">
      <w:pPr>
        <w:pStyle w:val="af"/>
        <w:jc w:val="both"/>
        <w:rPr>
          <w:i/>
          <w:sz w:val="24"/>
          <w:szCs w:val="24"/>
        </w:rPr>
      </w:pPr>
      <w:r w:rsidRPr="00470089">
        <w:rPr>
          <w:w w:val="120"/>
          <w:sz w:val="24"/>
          <w:szCs w:val="24"/>
        </w:rPr>
        <w:t>География</w:t>
      </w:r>
      <w:r w:rsidRPr="00470089">
        <w:rPr>
          <w:spacing w:val="-8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в</w:t>
      </w:r>
      <w:r w:rsidRPr="00470089">
        <w:rPr>
          <w:spacing w:val="-7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эпоху</w:t>
      </w:r>
      <w:r w:rsidRPr="00470089">
        <w:rPr>
          <w:spacing w:val="-7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Средневековья:</w:t>
      </w:r>
      <w:r w:rsidRPr="00470089">
        <w:rPr>
          <w:spacing w:val="-7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путешествия</w:t>
      </w:r>
      <w:r w:rsidRPr="00470089">
        <w:rPr>
          <w:spacing w:val="-8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</w:t>
      </w:r>
      <w:r w:rsidRPr="00470089">
        <w:rPr>
          <w:spacing w:val="-7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открытия</w:t>
      </w:r>
      <w:r w:rsidRPr="00470089">
        <w:rPr>
          <w:spacing w:val="-58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 xml:space="preserve">викингов, древних арабов, </w:t>
      </w:r>
      <w:r w:rsidRPr="00470089">
        <w:rPr>
          <w:w w:val="120"/>
          <w:sz w:val="24"/>
          <w:szCs w:val="24"/>
        </w:rPr>
        <w:t>русских землепроходцев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Путешествия</w:t>
      </w:r>
      <w:r w:rsidRPr="00470089">
        <w:rPr>
          <w:i/>
          <w:spacing w:val="13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М.</w:t>
      </w:r>
      <w:r w:rsidRPr="00470089">
        <w:rPr>
          <w:i/>
          <w:spacing w:val="14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Поло</w:t>
      </w:r>
      <w:r w:rsidRPr="00470089">
        <w:rPr>
          <w:i/>
          <w:spacing w:val="14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и</w:t>
      </w:r>
      <w:r w:rsidRPr="00470089">
        <w:rPr>
          <w:i/>
          <w:spacing w:val="14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А.</w:t>
      </w:r>
      <w:r w:rsidRPr="00470089">
        <w:rPr>
          <w:i/>
          <w:spacing w:val="14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Никитина.</w:t>
      </w:r>
    </w:p>
    <w:p w14:paraId="383A5F58" w14:textId="11216A04" w:rsidR="003D1F1B" w:rsidRPr="00470089" w:rsidRDefault="002640B4" w:rsidP="00470089">
      <w:pPr>
        <w:pStyle w:val="af"/>
        <w:jc w:val="both"/>
        <w:rPr>
          <w:i/>
          <w:sz w:val="24"/>
          <w:szCs w:val="24"/>
        </w:rPr>
      </w:pPr>
      <w:r w:rsidRPr="00470089">
        <w:rPr>
          <w:w w:val="115"/>
          <w:sz w:val="24"/>
          <w:szCs w:val="24"/>
        </w:rPr>
        <w:t xml:space="preserve">Эпоха </w:t>
      </w:r>
      <w:r w:rsidR="00470089">
        <w:rPr>
          <w:w w:val="115"/>
          <w:sz w:val="24"/>
          <w:szCs w:val="24"/>
        </w:rPr>
        <w:t xml:space="preserve">Великих географических открытий. </w:t>
      </w:r>
      <w:r w:rsidRPr="00470089">
        <w:rPr>
          <w:w w:val="115"/>
          <w:sz w:val="24"/>
          <w:szCs w:val="24"/>
        </w:rPr>
        <w:t>Три пути в Индию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Открытие Нового света — экспедиция Х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Колумба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Первое</w:t>
      </w:r>
      <w:r w:rsidRPr="00470089">
        <w:rPr>
          <w:spacing w:val="-55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кругосветное плавание — экспедиция Ф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Магеллана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Значение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Великих географических открытий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Карта мира после эпохи</w:t>
      </w:r>
      <w:r w:rsidRPr="00470089">
        <w:rPr>
          <w:i/>
          <w:spacing w:val="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Великих</w:t>
      </w:r>
      <w:r w:rsidRPr="00470089">
        <w:rPr>
          <w:i/>
          <w:spacing w:val="19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географических</w:t>
      </w:r>
      <w:r w:rsidRPr="00470089">
        <w:rPr>
          <w:i/>
          <w:spacing w:val="19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открытий.</w:t>
      </w:r>
    </w:p>
    <w:p w14:paraId="32688671" w14:textId="1AA0EFE0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20"/>
          <w:sz w:val="24"/>
          <w:szCs w:val="24"/>
        </w:rPr>
        <w:t>Географические открытия XVII—XIX вв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Поиски Южной</w:t>
      </w:r>
      <w:r w:rsidRPr="00470089">
        <w:rPr>
          <w:i/>
          <w:spacing w:val="1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Земли</w:t>
      </w:r>
      <w:r w:rsidRPr="00470089">
        <w:rPr>
          <w:i/>
          <w:spacing w:val="1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—  открытие  Австралии. Русские  путешественники</w:t>
      </w:r>
      <w:r w:rsidRPr="00470089">
        <w:rPr>
          <w:i/>
          <w:spacing w:val="1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и</w:t>
      </w:r>
      <w:r w:rsidRPr="00470089">
        <w:rPr>
          <w:i/>
          <w:spacing w:val="-13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мореплаватели</w:t>
      </w:r>
      <w:r w:rsidRPr="00470089">
        <w:rPr>
          <w:i/>
          <w:spacing w:val="-13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на</w:t>
      </w:r>
      <w:r w:rsidRPr="00470089">
        <w:rPr>
          <w:i/>
          <w:spacing w:val="-12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северо-востоке</w:t>
      </w:r>
      <w:r w:rsidRPr="00470089">
        <w:rPr>
          <w:i/>
          <w:spacing w:val="-13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Азии.</w:t>
      </w:r>
      <w:r w:rsidRPr="00470089">
        <w:rPr>
          <w:i/>
          <w:spacing w:val="-13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Первая</w:t>
      </w:r>
      <w:r w:rsidRPr="00470089">
        <w:rPr>
          <w:spacing w:val="-12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русская</w:t>
      </w:r>
      <w:r w:rsidRPr="00470089">
        <w:rPr>
          <w:spacing w:val="-13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кругосветная экспедиция (Русская экспедиция Ф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Ф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Беллинсгаузена,</w:t>
      </w:r>
      <w:r w:rsidRPr="00470089">
        <w:rPr>
          <w:spacing w:val="9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М</w:t>
      </w:r>
      <w:r w:rsidRPr="00470089">
        <w:rPr>
          <w:spacing w:val="20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П</w:t>
      </w:r>
      <w:r w:rsidRPr="00470089">
        <w:rPr>
          <w:spacing w:val="19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Лазарева</w:t>
      </w:r>
      <w:r w:rsidRPr="00470089">
        <w:rPr>
          <w:spacing w:val="9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—</w:t>
      </w:r>
      <w:r w:rsidRPr="00470089">
        <w:rPr>
          <w:spacing w:val="10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открытие</w:t>
      </w:r>
      <w:r w:rsidRPr="00470089">
        <w:rPr>
          <w:spacing w:val="9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Антарктиды)</w:t>
      </w:r>
      <w:r w:rsidRPr="00470089">
        <w:rPr>
          <w:w w:val="142"/>
          <w:sz w:val="24"/>
          <w:szCs w:val="24"/>
        </w:rPr>
        <w:t xml:space="preserve"> </w:t>
      </w:r>
    </w:p>
    <w:p w14:paraId="094C1D99" w14:textId="6D50653E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Географические исследования в ХХ в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Исследование полярных областей Земли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Изучение Мирового океана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Географические</w:t>
      </w:r>
      <w:r w:rsidRPr="00470089">
        <w:rPr>
          <w:spacing w:val="16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открытия</w:t>
      </w:r>
      <w:r w:rsidRPr="00470089">
        <w:rPr>
          <w:spacing w:val="16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Новейшего</w:t>
      </w:r>
      <w:r w:rsidRPr="00470089">
        <w:rPr>
          <w:spacing w:val="17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времени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624330EC" w14:textId="3C8CBBFD" w:rsidR="003D1F1B" w:rsidRPr="00470089" w:rsidRDefault="00470089" w:rsidP="00470089">
      <w:pPr>
        <w:pStyle w:val="af"/>
        <w:jc w:val="both"/>
        <w:rPr>
          <w:b/>
          <w:sz w:val="24"/>
          <w:szCs w:val="24"/>
        </w:rPr>
      </w:pPr>
      <w:r w:rsidRPr="00470089">
        <w:rPr>
          <w:b/>
          <w:spacing w:val="-1"/>
          <w:w w:val="95"/>
          <w:sz w:val="24"/>
          <w:szCs w:val="24"/>
        </w:rPr>
        <w:t>Практическая</w:t>
      </w:r>
      <w:r w:rsidRPr="00470089">
        <w:rPr>
          <w:b/>
          <w:spacing w:val="-10"/>
          <w:w w:val="95"/>
          <w:sz w:val="24"/>
          <w:szCs w:val="24"/>
        </w:rPr>
        <w:t xml:space="preserve"> </w:t>
      </w:r>
      <w:r w:rsidRPr="00470089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2</w:t>
      </w:r>
      <w:r>
        <w:rPr>
          <w:b/>
          <w:sz w:val="24"/>
          <w:szCs w:val="24"/>
        </w:rPr>
        <w:t xml:space="preserve">  </w:t>
      </w:r>
      <w:r w:rsidR="002640B4" w:rsidRPr="00470089">
        <w:rPr>
          <w:w w:val="120"/>
          <w:sz w:val="24"/>
          <w:szCs w:val="24"/>
        </w:rPr>
        <w:t xml:space="preserve"> Обозначение на контурной карте географических объектов,</w:t>
      </w:r>
      <w:r w:rsidR="002640B4" w:rsidRPr="00470089">
        <w:rPr>
          <w:spacing w:val="10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открытых</w:t>
      </w:r>
      <w:r w:rsidR="002640B4" w:rsidRPr="00470089">
        <w:rPr>
          <w:spacing w:val="11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в</w:t>
      </w:r>
      <w:r w:rsidR="002640B4" w:rsidRPr="00470089">
        <w:rPr>
          <w:spacing w:val="11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разные</w:t>
      </w:r>
      <w:r w:rsidR="002640B4" w:rsidRPr="00470089">
        <w:rPr>
          <w:spacing w:val="11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периоды</w:t>
      </w:r>
      <w:r w:rsidR="000B024D" w:rsidRPr="00470089">
        <w:rPr>
          <w:w w:val="120"/>
          <w:sz w:val="24"/>
          <w:szCs w:val="24"/>
        </w:rPr>
        <w:t>.</w:t>
      </w:r>
      <w:r w:rsidR="002640B4" w:rsidRPr="00470089">
        <w:rPr>
          <w:w w:val="142"/>
          <w:sz w:val="24"/>
          <w:szCs w:val="24"/>
        </w:rPr>
        <w:t xml:space="preserve"> </w:t>
      </w:r>
    </w:p>
    <w:p w14:paraId="46B8ADCB" w14:textId="707F6945" w:rsidR="003D1F1B" w:rsidRPr="00470089" w:rsidRDefault="00470089" w:rsidP="00470089">
      <w:pPr>
        <w:pStyle w:val="af"/>
        <w:jc w:val="both"/>
        <w:rPr>
          <w:b/>
          <w:sz w:val="24"/>
          <w:szCs w:val="24"/>
        </w:rPr>
      </w:pPr>
      <w:r w:rsidRPr="00470089">
        <w:rPr>
          <w:b/>
          <w:spacing w:val="-1"/>
          <w:w w:val="95"/>
          <w:sz w:val="24"/>
          <w:szCs w:val="24"/>
        </w:rPr>
        <w:t>Практическая</w:t>
      </w:r>
      <w:r w:rsidRPr="00470089">
        <w:rPr>
          <w:b/>
          <w:spacing w:val="-10"/>
          <w:w w:val="95"/>
          <w:sz w:val="24"/>
          <w:szCs w:val="24"/>
        </w:rPr>
        <w:t xml:space="preserve"> </w:t>
      </w:r>
      <w:r w:rsidRPr="00470089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Сравнение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карт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Эратосфена,  Птолемея  и  современных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карт</w:t>
      </w:r>
      <w:r w:rsidR="002640B4" w:rsidRPr="00470089">
        <w:rPr>
          <w:spacing w:val="16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по</w:t>
      </w:r>
      <w:r w:rsidR="002640B4" w:rsidRPr="00470089">
        <w:rPr>
          <w:spacing w:val="17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предложенным</w:t>
      </w:r>
      <w:r w:rsidR="002640B4" w:rsidRPr="00470089">
        <w:rPr>
          <w:spacing w:val="17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учителем</w:t>
      </w:r>
      <w:r w:rsidR="002640B4" w:rsidRPr="00470089">
        <w:rPr>
          <w:spacing w:val="17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вопросам</w:t>
      </w:r>
      <w:r w:rsidR="000B024D" w:rsidRPr="00470089">
        <w:rPr>
          <w:w w:val="115"/>
          <w:sz w:val="24"/>
          <w:szCs w:val="24"/>
        </w:rPr>
        <w:t>.</w:t>
      </w:r>
      <w:r w:rsidR="002640B4" w:rsidRPr="00470089">
        <w:rPr>
          <w:w w:val="142"/>
          <w:sz w:val="24"/>
          <w:szCs w:val="24"/>
        </w:rPr>
        <w:t xml:space="preserve"> </w:t>
      </w:r>
    </w:p>
    <w:p w14:paraId="35F01957" w14:textId="77777777" w:rsidR="003D1F1B" w:rsidRPr="00470089" w:rsidRDefault="002640B4" w:rsidP="00470089">
      <w:pPr>
        <w:pStyle w:val="af"/>
        <w:jc w:val="both"/>
        <w:rPr>
          <w:b/>
          <w:sz w:val="24"/>
          <w:szCs w:val="24"/>
        </w:rPr>
      </w:pPr>
      <w:r w:rsidRPr="00470089">
        <w:rPr>
          <w:b/>
          <w:w w:val="90"/>
          <w:sz w:val="24"/>
          <w:szCs w:val="24"/>
        </w:rPr>
        <w:t>РАЗДЕЛ</w:t>
      </w:r>
      <w:r w:rsidRPr="00470089">
        <w:rPr>
          <w:b/>
          <w:spacing w:val="40"/>
          <w:w w:val="90"/>
          <w:sz w:val="24"/>
          <w:szCs w:val="24"/>
        </w:rPr>
        <w:t xml:space="preserve"> </w:t>
      </w:r>
      <w:r w:rsidRPr="00470089">
        <w:rPr>
          <w:b/>
          <w:w w:val="90"/>
          <w:sz w:val="24"/>
          <w:szCs w:val="24"/>
        </w:rPr>
        <w:t>2.</w:t>
      </w:r>
      <w:r w:rsidRPr="00470089">
        <w:rPr>
          <w:b/>
          <w:spacing w:val="40"/>
          <w:w w:val="90"/>
          <w:sz w:val="24"/>
          <w:szCs w:val="24"/>
        </w:rPr>
        <w:t xml:space="preserve"> </w:t>
      </w:r>
      <w:r w:rsidRPr="00470089">
        <w:rPr>
          <w:b/>
          <w:w w:val="90"/>
          <w:sz w:val="24"/>
          <w:szCs w:val="24"/>
        </w:rPr>
        <w:t>ИЗОБРАЖЕНИЯ</w:t>
      </w:r>
      <w:r w:rsidRPr="00470089">
        <w:rPr>
          <w:b/>
          <w:spacing w:val="41"/>
          <w:w w:val="90"/>
          <w:sz w:val="24"/>
          <w:szCs w:val="24"/>
        </w:rPr>
        <w:t xml:space="preserve"> </w:t>
      </w:r>
      <w:r w:rsidRPr="00470089">
        <w:rPr>
          <w:b/>
          <w:w w:val="90"/>
          <w:sz w:val="24"/>
          <w:szCs w:val="24"/>
        </w:rPr>
        <w:t>ЗЕМНОЙ</w:t>
      </w:r>
      <w:r w:rsidRPr="00470089">
        <w:rPr>
          <w:b/>
          <w:spacing w:val="40"/>
          <w:w w:val="90"/>
          <w:sz w:val="24"/>
          <w:szCs w:val="24"/>
        </w:rPr>
        <w:t xml:space="preserve"> </w:t>
      </w:r>
      <w:r w:rsidRPr="00470089">
        <w:rPr>
          <w:b/>
          <w:w w:val="90"/>
          <w:sz w:val="24"/>
          <w:szCs w:val="24"/>
        </w:rPr>
        <w:t>ПОВЕРХНОСТИ</w:t>
      </w:r>
    </w:p>
    <w:p w14:paraId="5708FB37" w14:textId="77777777" w:rsidR="003D1F1B" w:rsidRPr="002334D5" w:rsidRDefault="002640B4" w:rsidP="00470089">
      <w:pPr>
        <w:pStyle w:val="af"/>
        <w:jc w:val="both"/>
        <w:rPr>
          <w:b/>
          <w:sz w:val="24"/>
          <w:szCs w:val="24"/>
        </w:rPr>
      </w:pPr>
      <w:r w:rsidRPr="002334D5">
        <w:rPr>
          <w:b/>
          <w:w w:val="85"/>
          <w:sz w:val="24"/>
          <w:szCs w:val="24"/>
        </w:rPr>
        <w:t>Тема</w:t>
      </w:r>
      <w:r w:rsidRPr="002334D5">
        <w:rPr>
          <w:b/>
          <w:spacing w:val="4"/>
          <w:w w:val="85"/>
          <w:sz w:val="24"/>
          <w:szCs w:val="24"/>
        </w:rPr>
        <w:t xml:space="preserve"> </w:t>
      </w:r>
      <w:r w:rsidRPr="002334D5">
        <w:rPr>
          <w:b/>
          <w:w w:val="85"/>
          <w:sz w:val="24"/>
          <w:szCs w:val="24"/>
        </w:rPr>
        <w:t>1.</w:t>
      </w:r>
      <w:r w:rsidRPr="002334D5">
        <w:rPr>
          <w:b/>
          <w:spacing w:val="5"/>
          <w:w w:val="85"/>
          <w:sz w:val="24"/>
          <w:szCs w:val="24"/>
        </w:rPr>
        <w:t xml:space="preserve"> </w:t>
      </w:r>
      <w:r w:rsidRPr="002334D5">
        <w:rPr>
          <w:b/>
          <w:w w:val="85"/>
          <w:sz w:val="24"/>
          <w:szCs w:val="24"/>
        </w:rPr>
        <w:t>Планы</w:t>
      </w:r>
      <w:r w:rsidRPr="002334D5">
        <w:rPr>
          <w:b/>
          <w:spacing w:val="4"/>
          <w:w w:val="85"/>
          <w:sz w:val="24"/>
          <w:szCs w:val="24"/>
        </w:rPr>
        <w:t xml:space="preserve"> </w:t>
      </w:r>
      <w:r w:rsidRPr="002334D5">
        <w:rPr>
          <w:b/>
          <w:w w:val="85"/>
          <w:sz w:val="24"/>
          <w:szCs w:val="24"/>
        </w:rPr>
        <w:t>местности</w:t>
      </w:r>
    </w:p>
    <w:p w14:paraId="36A94BD7" w14:textId="1AC3D42A" w:rsidR="000F0F23" w:rsidRPr="00470089" w:rsidRDefault="002640B4" w:rsidP="00470089">
      <w:pPr>
        <w:pStyle w:val="af"/>
        <w:jc w:val="both"/>
        <w:rPr>
          <w:spacing w:val="1"/>
          <w:w w:val="115"/>
          <w:sz w:val="24"/>
          <w:szCs w:val="24"/>
        </w:rPr>
      </w:pPr>
      <w:r w:rsidRPr="00470089">
        <w:rPr>
          <w:w w:val="120"/>
          <w:sz w:val="24"/>
          <w:szCs w:val="24"/>
        </w:rPr>
        <w:t>Виды изображения земной поверхности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Планы местности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Условные знаки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Масштаб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Виды масштаба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Способы определе</w:t>
      </w:r>
      <w:r w:rsidRPr="00470089">
        <w:rPr>
          <w:w w:val="120"/>
          <w:sz w:val="24"/>
          <w:szCs w:val="24"/>
        </w:rPr>
        <w:t>ния расстояний на местности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w w:val="120"/>
          <w:sz w:val="24"/>
          <w:szCs w:val="24"/>
        </w:rPr>
        <w:t xml:space="preserve"> Глазомерная, полярная и маршрутная съёмка местности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Изображение на планах местности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неровностей земной поверхности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Абсолютная и относительная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высоты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</w:p>
    <w:p w14:paraId="0E9A5A4E" w14:textId="65AF0342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i/>
          <w:w w:val="115"/>
          <w:sz w:val="24"/>
          <w:szCs w:val="24"/>
        </w:rPr>
        <w:t xml:space="preserve">Профессия топограф. </w:t>
      </w:r>
      <w:r w:rsidRPr="00470089">
        <w:rPr>
          <w:w w:val="115"/>
          <w:sz w:val="24"/>
          <w:szCs w:val="24"/>
        </w:rPr>
        <w:t>Ориентирование по плану мест</w:t>
      </w:r>
      <w:r w:rsidRPr="00470089">
        <w:rPr>
          <w:w w:val="120"/>
          <w:sz w:val="24"/>
          <w:szCs w:val="24"/>
        </w:rPr>
        <w:t>ности: стороны горизонта Разнообразие планов (план города,</w:t>
      </w:r>
      <w:r w:rsidRPr="00470089">
        <w:rPr>
          <w:spacing w:val="-57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туристические</w:t>
      </w:r>
      <w:r w:rsidRPr="00470089">
        <w:rPr>
          <w:spacing w:val="-9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планы,</w:t>
      </w:r>
      <w:r w:rsidRPr="00470089">
        <w:rPr>
          <w:spacing w:val="-9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военные,</w:t>
      </w:r>
      <w:r w:rsidRPr="00470089">
        <w:rPr>
          <w:spacing w:val="-8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исторические</w:t>
      </w:r>
      <w:r w:rsidRPr="00470089">
        <w:rPr>
          <w:spacing w:val="-9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</w:t>
      </w:r>
      <w:r w:rsidRPr="00470089">
        <w:rPr>
          <w:spacing w:val="-9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транспортные</w:t>
      </w:r>
      <w:r w:rsidRPr="00470089">
        <w:rPr>
          <w:spacing w:val="-57"/>
          <w:w w:val="120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планы, планы местности в мобильных приложениях) и области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их</w:t>
      </w:r>
      <w:r w:rsidRPr="00470089">
        <w:rPr>
          <w:spacing w:val="1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применения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2370BD55" w14:textId="00131AEE" w:rsidR="003D1F1B" w:rsidRPr="002334D5" w:rsidRDefault="002334D5" w:rsidP="00470089">
      <w:pPr>
        <w:pStyle w:val="af"/>
        <w:jc w:val="both"/>
        <w:rPr>
          <w:b/>
          <w:sz w:val="24"/>
          <w:szCs w:val="24"/>
        </w:rPr>
      </w:pPr>
      <w:r w:rsidRPr="00470089">
        <w:rPr>
          <w:b/>
          <w:spacing w:val="-1"/>
          <w:w w:val="95"/>
          <w:sz w:val="24"/>
          <w:szCs w:val="24"/>
        </w:rPr>
        <w:t>Практическая</w:t>
      </w:r>
      <w:r w:rsidRPr="00470089">
        <w:rPr>
          <w:b/>
          <w:spacing w:val="-10"/>
          <w:w w:val="95"/>
          <w:sz w:val="24"/>
          <w:szCs w:val="24"/>
        </w:rPr>
        <w:t xml:space="preserve"> </w:t>
      </w:r>
      <w:r w:rsidRPr="00470089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4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Определение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направлений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и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расстояний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по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плану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местности</w:t>
      </w:r>
      <w:r w:rsidR="002640B4" w:rsidRPr="00470089">
        <w:rPr>
          <w:w w:val="142"/>
          <w:sz w:val="24"/>
          <w:szCs w:val="24"/>
        </w:rPr>
        <w:t xml:space="preserve"> </w:t>
      </w:r>
    </w:p>
    <w:p w14:paraId="371C226C" w14:textId="12A49D4D" w:rsidR="003D1F1B" w:rsidRPr="002334D5" w:rsidRDefault="002334D5" w:rsidP="00470089">
      <w:pPr>
        <w:pStyle w:val="af"/>
        <w:jc w:val="both"/>
        <w:rPr>
          <w:b/>
          <w:sz w:val="24"/>
          <w:szCs w:val="24"/>
        </w:rPr>
      </w:pPr>
      <w:r w:rsidRPr="00470089">
        <w:rPr>
          <w:b/>
          <w:spacing w:val="-1"/>
          <w:w w:val="95"/>
          <w:sz w:val="24"/>
          <w:szCs w:val="24"/>
        </w:rPr>
        <w:t>Практическая</w:t>
      </w:r>
      <w:r w:rsidRPr="00470089">
        <w:rPr>
          <w:b/>
          <w:spacing w:val="-10"/>
          <w:w w:val="95"/>
          <w:sz w:val="24"/>
          <w:szCs w:val="24"/>
        </w:rPr>
        <w:t xml:space="preserve"> </w:t>
      </w:r>
      <w:r w:rsidRPr="00470089">
        <w:rPr>
          <w:b/>
          <w:spacing w:val="-1"/>
          <w:w w:val="95"/>
          <w:sz w:val="24"/>
          <w:szCs w:val="24"/>
        </w:rPr>
        <w:t>работа</w:t>
      </w:r>
      <w:r>
        <w:rPr>
          <w:b/>
          <w:spacing w:val="-1"/>
          <w:w w:val="95"/>
          <w:sz w:val="24"/>
          <w:szCs w:val="24"/>
        </w:rPr>
        <w:t xml:space="preserve"> №5</w:t>
      </w:r>
      <w:r w:rsidR="002640B4" w:rsidRPr="00470089">
        <w:rPr>
          <w:spacing w:val="44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Составление</w:t>
      </w:r>
      <w:r w:rsidR="002640B4" w:rsidRPr="00470089">
        <w:rPr>
          <w:spacing w:val="22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описания</w:t>
      </w:r>
      <w:r w:rsidR="002640B4" w:rsidRPr="00470089">
        <w:rPr>
          <w:spacing w:val="22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маршрута</w:t>
      </w:r>
      <w:r w:rsidR="002640B4" w:rsidRPr="00470089">
        <w:rPr>
          <w:spacing w:val="22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по</w:t>
      </w:r>
      <w:r w:rsidR="002640B4" w:rsidRPr="00470089">
        <w:rPr>
          <w:spacing w:val="22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плану</w:t>
      </w:r>
      <w:r w:rsidR="002640B4" w:rsidRPr="00470089">
        <w:rPr>
          <w:spacing w:val="22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местности</w:t>
      </w:r>
      <w:r w:rsidR="002640B4" w:rsidRPr="00470089">
        <w:rPr>
          <w:w w:val="142"/>
          <w:sz w:val="24"/>
          <w:szCs w:val="24"/>
        </w:rPr>
        <w:t xml:space="preserve"> </w:t>
      </w:r>
    </w:p>
    <w:p w14:paraId="4D615A15" w14:textId="77777777" w:rsidR="003D1F1B" w:rsidRPr="002334D5" w:rsidRDefault="002640B4" w:rsidP="00470089">
      <w:pPr>
        <w:pStyle w:val="af"/>
        <w:jc w:val="both"/>
        <w:rPr>
          <w:b/>
          <w:sz w:val="24"/>
          <w:szCs w:val="24"/>
        </w:rPr>
      </w:pPr>
      <w:r w:rsidRPr="002334D5">
        <w:rPr>
          <w:b/>
          <w:w w:val="85"/>
          <w:sz w:val="24"/>
          <w:szCs w:val="24"/>
        </w:rPr>
        <w:t>Тема</w:t>
      </w:r>
      <w:r w:rsidRPr="002334D5">
        <w:rPr>
          <w:b/>
          <w:spacing w:val="-2"/>
          <w:w w:val="85"/>
          <w:sz w:val="24"/>
          <w:szCs w:val="24"/>
        </w:rPr>
        <w:t xml:space="preserve"> </w:t>
      </w:r>
      <w:r w:rsidRPr="002334D5">
        <w:rPr>
          <w:b/>
          <w:w w:val="85"/>
          <w:sz w:val="24"/>
          <w:szCs w:val="24"/>
        </w:rPr>
        <w:t>2.</w:t>
      </w:r>
      <w:r w:rsidRPr="002334D5">
        <w:rPr>
          <w:b/>
          <w:spacing w:val="-2"/>
          <w:w w:val="85"/>
          <w:sz w:val="24"/>
          <w:szCs w:val="24"/>
        </w:rPr>
        <w:t xml:space="preserve"> </w:t>
      </w:r>
      <w:r w:rsidRPr="002334D5">
        <w:rPr>
          <w:b/>
          <w:w w:val="85"/>
          <w:sz w:val="24"/>
          <w:szCs w:val="24"/>
        </w:rPr>
        <w:t>Географические</w:t>
      </w:r>
      <w:r w:rsidRPr="002334D5">
        <w:rPr>
          <w:b/>
          <w:spacing w:val="-2"/>
          <w:w w:val="85"/>
          <w:sz w:val="24"/>
          <w:szCs w:val="24"/>
        </w:rPr>
        <w:t xml:space="preserve"> </w:t>
      </w:r>
      <w:r w:rsidRPr="002334D5">
        <w:rPr>
          <w:b/>
          <w:w w:val="85"/>
          <w:sz w:val="24"/>
          <w:szCs w:val="24"/>
        </w:rPr>
        <w:t>карты</w:t>
      </w:r>
    </w:p>
    <w:p w14:paraId="2AC9B118" w14:textId="21DDE085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20"/>
          <w:sz w:val="24"/>
          <w:szCs w:val="24"/>
        </w:rPr>
        <w:t>Различия</w:t>
      </w:r>
      <w:r w:rsidRPr="00470089">
        <w:rPr>
          <w:spacing w:val="-14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глобуса</w:t>
      </w:r>
      <w:r w:rsidRPr="00470089">
        <w:rPr>
          <w:spacing w:val="-14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</w:t>
      </w:r>
      <w:r w:rsidRPr="00470089">
        <w:rPr>
          <w:spacing w:val="-13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географических</w:t>
      </w:r>
      <w:r w:rsidRPr="00470089">
        <w:rPr>
          <w:spacing w:val="-14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карт</w:t>
      </w:r>
      <w:r w:rsidR="008631B2" w:rsidRPr="00470089">
        <w:rPr>
          <w:w w:val="120"/>
          <w:sz w:val="24"/>
          <w:szCs w:val="24"/>
        </w:rPr>
        <w:t>.</w:t>
      </w:r>
      <w:r w:rsidRPr="00470089">
        <w:rPr>
          <w:spacing w:val="35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Способы</w:t>
      </w:r>
      <w:r w:rsidRPr="00470089">
        <w:rPr>
          <w:spacing w:val="-14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перехода</w:t>
      </w:r>
      <w:r w:rsidRPr="00470089">
        <w:rPr>
          <w:spacing w:val="-57"/>
          <w:w w:val="120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от сферической поверхности глобуса к плоскости географиче</w:t>
      </w:r>
      <w:r w:rsidRPr="00470089">
        <w:rPr>
          <w:w w:val="120"/>
          <w:sz w:val="24"/>
          <w:szCs w:val="24"/>
        </w:rPr>
        <w:t>ской</w:t>
      </w:r>
      <w:r w:rsidRPr="00470089">
        <w:rPr>
          <w:spacing w:val="29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карты</w:t>
      </w:r>
      <w:r w:rsidR="008631B2" w:rsidRPr="00470089">
        <w:rPr>
          <w:w w:val="120"/>
          <w:sz w:val="24"/>
          <w:szCs w:val="24"/>
        </w:rPr>
        <w:t>.</w:t>
      </w:r>
      <w:r w:rsidRPr="00470089">
        <w:rPr>
          <w:spacing w:val="35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Градусная</w:t>
      </w:r>
      <w:r w:rsidRPr="00470089">
        <w:rPr>
          <w:spacing w:val="30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сеть</w:t>
      </w:r>
      <w:r w:rsidRPr="00470089">
        <w:rPr>
          <w:spacing w:val="30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на</w:t>
      </w:r>
      <w:r w:rsidRPr="00470089">
        <w:rPr>
          <w:spacing w:val="29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глобусе</w:t>
      </w:r>
      <w:r w:rsidRPr="00470089">
        <w:rPr>
          <w:spacing w:val="30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</w:t>
      </w:r>
      <w:r w:rsidRPr="00470089">
        <w:rPr>
          <w:spacing w:val="30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картах</w:t>
      </w:r>
      <w:r w:rsidR="008631B2" w:rsidRPr="00470089">
        <w:rPr>
          <w:w w:val="120"/>
          <w:sz w:val="24"/>
          <w:szCs w:val="24"/>
        </w:rPr>
        <w:t>.</w:t>
      </w:r>
      <w:r w:rsidRPr="00470089">
        <w:rPr>
          <w:w w:val="120"/>
          <w:sz w:val="24"/>
          <w:szCs w:val="24"/>
        </w:rPr>
        <w:t xml:space="preserve"> </w:t>
      </w:r>
      <w:r w:rsidRPr="00470089">
        <w:rPr>
          <w:spacing w:val="33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Параллели</w:t>
      </w:r>
      <w:r w:rsidRPr="00470089">
        <w:rPr>
          <w:spacing w:val="-58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 меридианы</w:t>
      </w:r>
      <w:r w:rsidR="008631B2" w:rsidRPr="00470089">
        <w:rPr>
          <w:w w:val="120"/>
          <w:sz w:val="24"/>
          <w:szCs w:val="24"/>
        </w:rPr>
        <w:t>.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Экватор и нулевой меридиан</w:t>
      </w:r>
      <w:r w:rsidR="008631B2" w:rsidRPr="00470089">
        <w:rPr>
          <w:w w:val="120"/>
          <w:sz w:val="24"/>
          <w:szCs w:val="24"/>
        </w:rPr>
        <w:t>.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Географические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координаты</w:t>
      </w:r>
      <w:r w:rsidR="008631B2" w:rsidRPr="00470089">
        <w:rPr>
          <w:w w:val="120"/>
          <w:sz w:val="24"/>
          <w:szCs w:val="24"/>
        </w:rPr>
        <w:t>.</w:t>
      </w:r>
      <w:r w:rsidRPr="00470089">
        <w:rPr>
          <w:w w:val="120"/>
          <w:sz w:val="24"/>
          <w:szCs w:val="24"/>
        </w:rPr>
        <w:t xml:space="preserve"> Географическая широта и географическая долгота, их определение на глобусе и картах</w:t>
      </w:r>
      <w:r w:rsidR="008631B2" w:rsidRPr="00470089">
        <w:rPr>
          <w:w w:val="120"/>
          <w:sz w:val="24"/>
          <w:szCs w:val="24"/>
        </w:rPr>
        <w:t>.</w:t>
      </w:r>
      <w:r w:rsidRPr="00470089">
        <w:rPr>
          <w:w w:val="120"/>
          <w:sz w:val="24"/>
          <w:szCs w:val="24"/>
        </w:rPr>
        <w:t xml:space="preserve"> Определение расстояний</w:t>
      </w:r>
      <w:r w:rsidRPr="00470089">
        <w:rPr>
          <w:spacing w:val="10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по</w:t>
      </w:r>
      <w:r w:rsidRPr="00470089">
        <w:rPr>
          <w:spacing w:val="1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глобусу</w:t>
      </w:r>
      <w:r w:rsidR="008631B2" w:rsidRPr="00470089">
        <w:rPr>
          <w:w w:val="120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3F4144E6" w14:textId="78A001F0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20"/>
          <w:sz w:val="24"/>
          <w:szCs w:val="24"/>
        </w:rPr>
        <w:t>Искажения на карте Линии градусной сети на картах Опре</w:t>
      </w:r>
      <w:r w:rsidRPr="00470089">
        <w:rPr>
          <w:w w:val="115"/>
          <w:sz w:val="24"/>
          <w:szCs w:val="24"/>
        </w:rPr>
        <w:t>деление</w:t>
      </w:r>
      <w:r w:rsidRPr="00470089">
        <w:rPr>
          <w:spacing w:val="-7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расстояний</w:t>
      </w:r>
      <w:r w:rsidRPr="00470089">
        <w:rPr>
          <w:spacing w:val="-7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</w:t>
      </w:r>
      <w:r w:rsidRPr="00470089">
        <w:rPr>
          <w:spacing w:val="-7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помощью</w:t>
      </w:r>
      <w:r w:rsidRPr="00470089">
        <w:rPr>
          <w:spacing w:val="-7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масштаба</w:t>
      </w:r>
      <w:r w:rsidRPr="00470089">
        <w:rPr>
          <w:spacing w:val="-7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</w:t>
      </w:r>
      <w:r w:rsidRPr="00470089">
        <w:rPr>
          <w:spacing w:val="-7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градусной</w:t>
      </w:r>
      <w:r w:rsidRPr="00470089">
        <w:rPr>
          <w:spacing w:val="-7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сети</w:t>
      </w:r>
      <w:r w:rsidRPr="00470089">
        <w:rPr>
          <w:spacing w:val="1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Раз</w:t>
      </w:r>
      <w:r w:rsidRPr="00470089">
        <w:rPr>
          <w:w w:val="120"/>
          <w:sz w:val="24"/>
          <w:szCs w:val="24"/>
        </w:rPr>
        <w:t>нообразие географических карт и их классификации Способы</w:t>
      </w:r>
      <w:r w:rsidRPr="00470089">
        <w:rPr>
          <w:spacing w:val="-58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изображения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на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мелкомасштабных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географических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картах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spacing w:val="-1"/>
          <w:w w:val="120"/>
          <w:sz w:val="24"/>
          <w:szCs w:val="24"/>
        </w:rPr>
        <w:lastRenderedPageBreak/>
        <w:t>Изображение</w:t>
      </w:r>
      <w:r w:rsidRPr="00470089">
        <w:rPr>
          <w:spacing w:val="-14"/>
          <w:w w:val="120"/>
          <w:sz w:val="24"/>
          <w:szCs w:val="24"/>
        </w:rPr>
        <w:t xml:space="preserve"> </w:t>
      </w:r>
      <w:r w:rsidRPr="00470089">
        <w:rPr>
          <w:spacing w:val="-1"/>
          <w:w w:val="120"/>
          <w:sz w:val="24"/>
          <w:szCs w:val="24"/>
        </w:rPr>
        <w:t>на</w:t>
      </w:r>
      <w:r w:rsidRPr="00470089">
        <w:rPr>
          <w:spacing w:val="-14"/>
          <w:w w:val="120"/>
          <w:sz w:val="24"/>
          <w:szCs w:val="24"/>
        </w:rPr>
        <w:t xml:space="preserve"> </w:t>
      </w:r>
      <w:r w:rsidRPr="00470089">
        <w:rPr>
          <w:spacing w:val="-1"/>
          <w:w w:val="120"/>
          <w:sz w:val="24"/>
          <w:szCs w:val="24"/>
        </w:rPr>
        <w:t>физических</w:t>
      </w:r>
      <w:r w:rsidRPr="00470089">
        <w:rPr>
          <w:spacing w:val="-14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картах</w:t>
      </w:r>
      <w:r w:rsidRPr="00470089">
        <w:rPr>
          <w:spacing w:val="-14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высот</w:t>
      </w:r>
      <w:r w:rsidRPr="00470089">
        <w:rPr>
          <w:spacing w:val="-14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</w:t>
      </w:r>
      <w:r w:rsidRPr="00470089">
        <w:rPr>
          <w:spacing w:val="-14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глубин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spacing w:val="35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Географический</w:t>
      </w:r>
      <w:r w:rsidRPr="00470089">
        <w:rPr>
          <w:spacing w:val="29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 xml:space="preserve">атлас 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spacing w:val="3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Использование</w:t>
      </w:r>
      <w:r w:rsidRPr="00470089">
        <w:rPr>
          <w:spacing w:val="30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карт</w:t>
      </w:r>
      <w:r w:rsidRPr="00470089">
        <w:rPr>
          <w:spacing w:val="30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в</w:t>
      </w:r>
      <w:r w:rsidRPr="00470089">
        <w:rPr>
          <w:spacing w:val="29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жизни</w:t>
      </w:r>
      <w:r w:rsidRPr="00470089">
        <w:rPr>
          <w:spacing w:val="30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</w:t>
      </w:r>
      <w:r w:rsidRPr="00470089">
        <w:rPr>
          <w:spacing w:val="30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хозяйственной</w:t>
      </w:r>
      <w:r w:rsidR="000F0F23" w:rsidRPr="00470089">
        <w:rPr>
          <w:w w:val="120"/>
          <w:sz w:val="24"/>
          <w:szCs w:val="24"/>
        </w:rPr>
        <w:t xml:space="preserve"> </w:t>
      </w:r>
      <w:r w:rsidR="008631B2" w:rsidRPr="00470089">
        <w:rPr>
          <w:w w:val="120"/>
          <w:sz w:val="24"/>
          <w:szCs w:val="24"/>
        </w:rPr>
        <w:t>д</w:t>
      </w:r>
      <w:r w:rsidRPr="00470089">
        <w:rPr>
          <w:w w:val="115"/>
          <w:sz w:val="24"/>
          <w:szCs w:val="24"/>
        </w:rPr>
        <w:t>еятельности людей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Сходство и различие плана местности и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географической карты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Профессия картограф. Система космической</w:t>
      </w:r>
      <w:r w:rsidRPr="00470089">
        <w:rPr>
          <w:i/>
          <w:spacing w:val="16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навигации.</w:t>
      </w:r>
      <w:r w:rsidRPr="00470089">
        <w:rPr>
          <w:i/>
          <w:spacing w:val="16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Геоинформационные</w:t>
      </w:r>
      <w:r w:rsidRPr="00470089">
        <w:rPr>
          <w:i/>
          <w:spacing w:val="17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системы.</w:t>
      </w:r>
    </w:p>
    <w:p w14:paraId="13ED8616" w14:textId="23123F87" w:rsidR="003D1F1B" w:rsidRPr="00470089" w:rsidRDefault="002334D5" w:rsidP="00470089">
      <w:pPr>
        <w:pStyle w:val="af"/>
        <w:jc w:val="both"/>
        <w:rPr>
          <w:sz w:val="24"/>
          <w:szCs w:val="24"/>
        </w:rPr>
      </w:pPr>
      <w:r w:rsidRPr="00470089">
        <w:rPr>
          <w:b/>
          <w:spacing w:val="-1"/>
          <w:w w:val="95"/>
          <w:sz w:val="24"/>
          <w:szCs w:val="24"/>
        </w:rPr>
        <w:t>Практическая</w:t>
      </w:r>
      <w:r w:rsidRPr="00470089">
        <w:rPr>
          <w:b/>
          <w:spacing w:val="-10"/>
          <w:w w:val="95"/>
          <w:sz w:val="24"/>
          <w:szCs w:val="24"/>
        </w:rPr>
        <w:t xml:space="preserve"> </w:t>
      </w:r>
      <w:r w:rsidRPr="00470089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6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Определение</w:t>
      </w:r>
      <w:r w:rsidR="002640B4" w:rsidRPr="00470089">
        <w:rPr>
          <w:spacing w:val="-13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направлений</w:t>
      </w:r>
      <w:r w:rsidR="002640B4" w:rsidRPr="00470089">
        <w:rPr>
          <w:spacing w:val="-14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и</w:t>
      </w:r>
      <w:r w:rsidR="002640B4" w:rsidRPr="00470089">
        <w:rPr>
          <w:spacing w:val="-14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расстояний</w:t>
      </w:r>
      <w:r w:rsidR="002640B4" w:rsidRPr="00470089">
        <w:rPr>
          <w:spacing w:val="-14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по</w:t>
      </w:r>
      <w:r w:rsidR="002640B4" w:rsidRPr="00470089">
        <w:rPr>
          <w:spacing w:val="-13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карте</w:t>
      </w:r>
      <w:r w:rsidR="002640B4" w:rsidRPr="00470089">
        <w:rPr>
          <w:spacing w:val="-14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полушарий</w:t>
      </w:r>
      <w:r w:rsidR="000B024D" w:rsidRPr="00470089">
        <w:rPr>
          <w:w w:val="120"/>
          <w:sz w:val="24"/>
          <w:szCs w:val="24"/>
        </w:rPr>
        <w:t>.</w:t>
      </w:r>
      <w:r w:rsidR="002640B4" w:rsidRPr="00470089">
        <w:rPr>
          <w:w w:val="142"/>
          <w:sz w:val="24"/>
          <w:szCs w:val="24"/>
        </w:rPr>
        <w:t xml:space="preserve"> </w:t>
      </w:r>
    </w:p>
    <w:p w14:paraId="1A3DB3D7" w14:textId="1B3F2D70" w:rsidR="003D1F1B" w:rsidRPr="00470089" w:rsidRDefault="002334D5" w:rsidP="00470089">
      <w:pPr>
        <w:pStyle w:val="af"/>
        <w:jc w:val="both"/>
        <w:rPr>
          <w:sz w:val="24"/>
          <w:szCs w:val="24"/>
        </w:rPr>
      </w:pPr>
      <w:r w:rsidRPr="00470089">
        <w:rPr>
          <w:b/>
          <w:spacing w:val="-1"/>
          <w:w w:val="95"/>
          <w:sz w:val="24"/>
          <w:szCs w:val="24"/>
        </w:rPr>
        <w:t>Практическая</w:t>
      </w:r>
      <w:r w:rsidRPr="00470089">
        <w:rPr>
          <w:b/>
          <w:spacing w:val="-10"/>
          <w:w w:val="95"/>
          <w:sz w:val="24"/>
          <w:szCs w:val="24"/>
        </w:rPr>
        <w:t xml:space="preserve"> </w:t>
      </w:r>
      <w:r w:rsidRPr="00470089">
        <w:rPr>
          <w:b/>
          <w:spacing w:val="-1"/>
          <w:w w:val="95"/>
          <w:sz w:val="24"/>
          <w:szCs w:val="24"/>
        </w:rPr>
        <w:t>работа</w:t>
      </w:r>
      <w:r>
        <w:rPr>
          <w:b/>
          <w:spacing w:val="-1"/>
          <w:w w:val="95"/>
          <w:sz w:val="24"/>
          <w:szCs w:val="24"/>
        </w:rPr>
        <w:t xml:space="preserve"> </w:t>
      </w:r>
      <w:r w:rsidRPr="00470089">
        <w:rPr>
          <w:b/>
          <w:spacing w:val="-1"/>
          <w:w w:val="95"/>
          <w:sz w:val="24"/>
          <w:szCs w:val="24"/>
        </w:rPr>
        <w:t>№</w:t>
      </w:r>
      <w:r>
        <w:rPr>
          <w:b/>
          <w:spacing w:val="-1"/>
          <w:w w:val="95"/>
          <w:sz w:val="24"/>
          <w:szCs w:val="24"/>
        </w:rPr>
        <w:t xml:space="preserve">7 </w:t>
      </w:r>
      <w:r w:rsidR="002640B4" w:rsidRPr="00470089">
        <w:rPr>
          <w:w w:val="115"/>
          <w:sz w:val="24"/>
          <w:szCs w:val="24"/>
        </w:rPr>
        <w:t>Определение географических координат объектов и определение</w:t>
      </w:r>
      <w:r w:rsidR="002640B4" w:rsidRPr="00470089">
        <w:rPr>
          <w:spacing w:val="18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объектов</w:t>
      </w:r>
      <w:r w:rsidR="002640B4" w:rsidRPr="00470089">
        <w:rPr>
          <w:spacing w:val="19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по</w:t>
      </w:r>
      <w:r w:rsidR="002640B4" w:rsidRPr="00470089">
        <w:rPr>
          <w:spacing w:val="18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их</w:t>
      </w:r>
      <w:r w:rsidR="002640B4" w:rsidRPr="00470089">
        <w:rPr>
          <w:spacing w:val="19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географическим</w:t>
      </w:r>
      <w:r w:rsidR="002640B4" w:rsidRPr="00470089">
        <w:rPr>
          <w:spacing w:val="19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координатам</w:t>
      </w:r>
      <w:r w:rsidR="000B024D" w:rsidRPr="00470089">
        <w:rPr>
          <w:w w:val="115"/>
          <w:sz w:val="24"/>
          <w:szCs w:val="24"/>
        </w:rPr>
        <w:t>.</w:t>
      </w:r>
      <w:r w:rsidR="002640B4" w:rsidRPr="00470089">
        <w:rPr>
          <w:w w:val="142"/>
          <w:sz w:val="24"/>
          <w:szCs w:val="24"/>
        </w:rPr>
        <w:t xml:space="preserve"> </w:t>
      </w:r>
    </w:p>
    <w:p w14:paraId="4C28FB46" w14:textId="77777777" w:rsidR="003D1F1B" w:rsidRPr="002334D5" w:rsidRDefault="002640B4" w:rsidP="00470089">
      <w:pPr>
        <w:pStyle w:val="af"/>
        <w:jc w:val="both"/>
        <w:rPr>
          <w:b/>
          <w:sz w:val="24"/>
          <w:szCs w:val="24"/>
        </w:rPr>
      </w:pPr>
      <w:r w:rsidRPr="002334D5">
        <w:rPr>
          <w:b/>
          <w:w w:val="90"/>
          <w:sz w:val="24"/>
          <w:szCs w:val="24"/>
        </w:rPr>
        <w:t>РАЗДЕЛ</w:t>
      </w:r>
      <w:r w:rsidRPr="002334D5">
        <w:rPr>
          <w:b/>
          <w:spacing w:val="30"/>
          <w:w w:val="90"/>
          <w:sz w:val="24"/>
          <w:szCs w:val="24"/>
        </w:rPr>
        <w:t xml:space="preserve"> </w:t>
      </w:r>
      <w:r w:rsidRPr="002334D5">
        <w:rPr>
          <w:b/>
          <w:w w:val="90"/>
          <w:sz w:val="24"/>
          <w:szCs w:val="24"/>
        </w:rPr>
        <w:t>3.</w:t>
      </w:r>
      <w:r w:rsidRPr="002334D5">
        <w:rPr>
          <w:b/>
          <w:spacing w:val="30"/>
          <w:w w:val="90"/>
          <w:sz w:val="24"/>
          <w:szCs w:val="24"/>
        </w:rPr>
        <w:t xml:space="preserve"> </w:t>
      </w:r>
      <w:r w:rsidRPr="002334D5">
        <w:rPr>
          <w:b/>
          <w:w w:val="90"/>
          <w:sz w:val="24"/>
          <w:szCs w:val="24"/>
        </w:rPr>
        <w:t>ЗЕМЛЯ</w:t>
      </w:r>
      <w:r w:rsidRPr="002334D5">
        <w:rPr>
          <w:b/>
          <w:spacing w:val="29"/>
          <w:w w:val="90"/>
          <w:sz w:val="24"/>
          <w:szCs w:val="24"/>
        </w:rPr>
        <w:t xml:space="preserve"> </w:t>
      </w:r>
      <w:r w:rsidRPr="002334D5">
        <w:rPr>
          <w:b/>
          <w:w w:val="90"/>
          <w:sz w:val="24"/>
          <w:szCs w:val="24"/>
        </w:rPr>
        <w:t>—</w:t>
      </w:r>
      <w:r w:rsidRPr="002334D5">
        <w:rPr>
          <w:b/>
          <w:spacing w:val="29"/>
          <w:w w:val="90"/>
          <w:sz w:val="24"/>
          <w:szCs w:val="24"/>
        </w:rPr>
        <w:t xml:space="preserve"> </w:t>
      </w:r>
      <w:r w:rsidRPr="002334D5">
        <w:rPr>
          <w:b/>
          <w:w w:val="90"/>
          <w:sz w:val="24"/>
          <w:szCs w:val="24"/>
        </w:rPr>
        <w:t>ПЛАНЕТА</w:t>
      </w:r>
      <w:r w:rsidRPr="002334D5">
        <w:rPr>
          <w:b/>
          <w:spacing w:val="31"/>
          <w:w w:val="90"/>
          <w:sz w:val="24"/>
          <w:szCs w:val="24"/>
        </w:rPr>
        <w:t xml:space="preserve"> </w:t>
      </w:r>
      <w:r w:rsidRPr="002334D5">
        <w:rPr>
          <w:b/>
          <w:w w:val="90"/>
          <w:sz w:val="24"/>
          <w:szCs w:val="24"/>
        </w:rPr>
        <w:t>СОЛНЕЧНОЙ</w:t>
      </w:r>
      <w:r w:rsidRPr="002334D5">
        <w:rPr>
          <w:b/>
          <w:spacing w:val="30"/>
          <w:w w:val="90"/>
          <w:sz w:val="24"/>
          <w:szCs w:val="24"/>
        </w:rPr>
        <w:t xml:space="preserve"> </w:t>
      </w:r>
      <w:r w:rsidRPr="002334D5">
        <w:rPr>
          <w:b/>
          <w:w w:val="90"/>
          <w:sz w:val="24"/>
          <w:szCs w:val="24"/>
        </w:rPr>
        <w:t>СИСТЕМЫ</w:t>
      </w:r>
    </w:p>
    <w:p w14:paraId="5B3C80CC" w14:textId="63307460" w:rsidR="003D1F1B" w:rsidRPr="00470089" w:rsidRDefault="00BA7A3A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Земля в Солнечной системе</w:t>
      </w:r>
      <w:r w:rsidR="000B024D" w:rsidRPr="00470089">
        <w:rPr>
          <w:w w:val="115"/>
          <w:sz w:val="24"/>
          <w:szCs w:val="24"/>
        </w:rPr>
        <w:t>.</w:t>
      </w:r>
      <w:r w:rsidR="002640B4" w:rsidRPr="00470089">
        <w:rPr>
          <w:w w:val="115"/>
          <w:sz w:val="24"/>
          <w:szCs w:val="24"/>
        </w:rPr>
        <w:t xml:space="preserve">  </w:t>
      </w:r>
      <w:r w:rsidR="002640B4" w:rsidRPr="00470089">
        <w:rPr>
          <w:i/>
          <w:w w:val="115"/>
          <w:sz w:val="24"/>
          <w:szCs w:val="24"/>
        </w:rPr>
        <w:t>Гипотезы  возникновения  Земли</w:t>
      </w:r>
      <w:r w:rsidR="000B024D" w:rsidRPr="00470089">
        <w:rPr>
          <w:i/>
          <w:w w:val="115"/>
          <w:sz w:val="24"/>
          <w:szCs w:val="24"/>
        </w:rPr>
        <w:t>.</w:t>
      </w:r>
      <w:r w:rsidR="002640B4" w:rsidRPr="00470089">
        <w:rPr>
          <w:i/>
          <w:spacing w:val="54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Форма,</w:t>
      </w:r>
      <w:r w:rsidR="002640B4" w:rsidRPr="00470089">
        <w:rPr>
          <w:spacing w:val="27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размеры</w:t>
      </w:r>
      <w:r w:rsidR="002640B4" w:rsidRPr="00470089">
        <w:rPr>
          <w:spacing w:val="27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Земли,</w:t>
      </w:r>
      <w:r w:rsidR="002640B4" w:rsidRPr="00470089">
        <w:rPr>
          <w:spacing w:val="27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их</w:t>
      </w:r>
      <w:r w:rsidR="002640B4" w:rsidRPr="00470089">
        <w:rPr>
          <w:spacing w:val="27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географические</w:t>
      </w:r>
      <w:r w:rsidR="002640B4" w:rsidRPr="00470089">
        <w:rPr>
          <w:spacing w:val="27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следствия</w:t>
      </w:r>
      <w:r w:rsidR="000B024D" w:rsidRPr="00470089">
        <w:rPr>
          <w:w w:val="115"/>
          <w:sz w:val="24"/>
          <w:szCs w:val="24"/>
        </w:rPr>
        <w:t>.</w:t>
      </w:r>
      <w:r w:rsidR="002640B4" w:rsidRPr="00470089">
        <w:rPr>
          <w:w w:val="142"/>
          <w:sz w:val="24"/>
          <w:szCs w:val="24"/>
        </w:rPr>
        <w:t xml:space="preserve"> </w:t>
      </w:r>
    </w:p>
    <w:p w14:paraId="3B26002E" w14:textId="6C0B5476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Движения Земли</w:t>
      </w:r>
      <w:r w:rsidR="008631B2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Земная ось и географические полюсы</w:t>
      </w:r>
      <w:r w:rsidR="008631B2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Географические следствия движения Земли вокруг Солнца</w:t>
      </w:r>
      <w:r w:rsidR="008631B2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Смена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времён года на Земле</w:t>
      </w:r>
      <w:r w:rsidR="008631B2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Дни весеннего и осеннего равноденствия,</w:t>
      </w:r>
      <w:r w:rsidRPr="00470089">
        <w:rPr>
          <w:spacing w:val="-55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летнего и зимнего солнцестояния</w:t>
      </w:r>
      <w:r w:rsidR="008631B2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Неравномерное распределение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солнечного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света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тепла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на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поверхности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Земли</w:t>
      </w:r>
      <w:r w:rsidR="008631B2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Пояса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освещённости</w:t>
      </w:r>
      <w:r w:rsidR="008631B2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Тропики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полярные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круги</w:t>
      </w:r>
      <w:r w:rsidR="008631B2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Вращение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Земли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вокруг</w:t>
      </w:r>
      <w:r w:rsidRPr="00470089">
        <w:rPr>
          <w:spacing w:val="15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своей</w:t>
      </w:r>
      <w:r w:rsidRPr="00470089">
        <w:rPr>
          <w:spacing w:val="16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оси</w:t>
      </w:r>
      <w:r w:rsidR="008631B2" w:rsidRPr="00470089">
        <w:rPr>
          <w:w w:val="115"/>
          <w:sz w:val="24"/>
          <w:szCs w:val="24"/>
        </w:rPr>
        <w:t>.</w:t>
      </w:r>
      <w:r w:rsidRPr="00470089">
        <w:rPr>
          <w:spacing w:val="32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Смена</w:t>
      </w:r>
      <w:r w:rsidRPr="00470089">
        <w:rPr>
          <w:spacing w:val="16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дня</w:t>
      </w:r>
      <w:r w:rsidRPr="00470089">
        <w:rPr>
          <w:spacing w:val="16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</w:t>
      </w:r>
      <w:r w:rsidRPr="00470089">
        <w:rPr>
          <w:spacing w:val="16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ночи</w:t>
      </w:r>
      <w:r w:rsidRPr="00470089">
        <w:rPr>
          <w:spacing w:val="16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на</w:t>
      </w:r>
      <w:r w:rsidRPr="00470089">
        <w:rPr>
          <w:spacing w:val="16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Земле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3BE1B808" w14:textId="77777777" w:rsidR="003D1F1B" w:rsidRPr="00470089" w:rsidRDefault="002640B4" w:rsidP="00470089">
      <w:pPr>
        <w:pStyle w:val="af"/>
        <w:jc w:val="both"/>
        <w:rPr>
          <w:i/>
          <w:sz w:val="24"/>
          <w:szCs w:val="24"/>
        </w:rPr>
      </w:pPr>
      <w:r w:rsidRPr="00470089">
        <w:rPr>
          <w:i/>
          <w:w w:val="120"/>
          <w:sz w:val="24"/>
          <w:szCs w:val="24"/>
        </w:rPr>
        <w:t>Влияние</w:t>
      </w:r>
      <w:r w:rsidRPr="00470089">
        <w:rPr>
          <w:i/>
          <w:spacing w:val="9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Космоса</w:t>
      </w:r>
      <w:r w:rsidRPr="00470089">
        <w:rPr>
          <w:i/>
          <w:spacing w:val="9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на</w:t>
      </w:r>
      <w:r w:rsidRPr="00470089">
        <w:rPr>
          <w:i/>
          <w:spacing w:val="9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Землю</w:t>
      </w:r>
      <w:r w:rsidRPr="00470089">
        <w:rPr>
          <w:i/>
          <w:spacing w:val="10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и</w:t>
      </w:r>
      <w:r w:rsidRPr="00470089">
        <w:rPr>
          <w:i/>
          <w:spacing w:val="9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жизнь</w:t>
      </w:r>
      <w:r w:rsidRPr="00470089">
        <w:rPr>
          <w:i/>
          <w:spacing w:val="9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людей.</w:t>
      </w:r>
    </w:p>
    <w:p w14:paraId="76064617" w14:textId="0A9404AD" w:rsidR="003D1F1B" w:rsidRPr="00470089" w:rsidRDefault="002334D5" w:rsidP="00470089">
      <w:pPr>
        <w:pStyle w:val="af"/>
        <w:jc w:val="both"/>
        <w:rPr>
          <w:sz w:val="24"/>
          <w:szCs w:val="24"/>
        </w:rPr>
      </w:pPr>
      <w:r w:rsidRPr="00470089">
        <w:rPr>
          <w:b/>
          <w:spacing w:val="-1"/>
          <w:w w:val="95"/>
          <w:sz w:val="24"/>
          <w:szCs w:val="24"/>
        </w:rPr>
        <w:t>Практическая</w:t>
      </w:r>
      <w:r w:rsidRPr="00470089">
        <w:rPr>
          <w:b/>
          <w:spacing w:val="-10"/>
          <w:w w:val="95"/>
          <w:sz w:val="24"/>
          <w:szCs w:val="24"/>
        </w:rPr>
        <w:t xml:space="preserve"> </w:t>
      </w:r>
      <w:r w:rsidRPr="00470089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8 </w:t>
      </w:r>
      <w:r w:rsidR="002640B4" w:rsidRPr="00470089">
        <w:rPr>
          <w:w w:val="115"/>
          <w:sz w:val="24"/>
          <w:szCs w:val="24"/>
        </w:rPr>
        <w:t>Выявление закономерностей изменения продолжительности дня и высоты Солнца над горизонтом в зависимости от географической</w:t>
      </w:r>
      <w:r w:rsidR="002640B4" w:rsidRPr="00470089">
        <w:rPr>
          <w:spacing w:val="23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широты</w:t>
      </w:r>
      <w:r w:rsidR="002640B4" w:rsidRPr="00470089">
        <w:rPr>
          <w:spacing w:val="24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и</w:t>
      </w:r>
      <w:r w:rsidR="002640B4" w:rsidRPr="00470089">
        <w:rPr>
          <w:spacing w:val="23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времени</w:t>
      </w:r>
      <w:r w:rsidR="002640B4" w:rsidRPr="00470089">
        <w:rPr>
          <w:spacing w:val="24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года</w:t>
      </w:r>
      <w:r w:rsidR="002640B4" w:rsidRPr="00470089">
        <w:rPr>
          <w:spacing w:val="23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на</w:t>
      </w:r>
      <w:r w:rsidR="002640B4" w:rsidRPr="00470089">
        <w:rPr>
          <w:spacing w:val="23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территории</w:t>
      </w:r>
      <w:r w:rsidR="002640B4" w:rsidRPr="00470089">
        <w:rPr>
          <w:spacing w:val="24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России</w:t>
      </w:r>
      <w:r w:rsidR="002640B4" w:rsidRPr="00470089">
        <w:rPr>
          <w:w w:val="142"/>
          <w:sz w:val="24"/>
          <w:szCs w:val="24"/>
        </w:rPr>
        <w:t xml:space="preserve"> </w:t>
      </w:r>
    </w:p>
    <w:p w14:paraId="69BBDAB6" w14:textId="77777777" w:rsidR="003D1F1B" w:rsidRPr="002334D5" w:rsidRDefault="002640B4" w:rsidP="00470089">
      <w:pPr>
        <w:pStyle w:val="af"/>
        <w:jc w:val="both"/>
        <w:rPr>
          <w:b/>
          <w:sz w:val="24"/>
          <w:szCs w:val="24"/>
        </w:rPr>
      </w:pPr>
      <w:r w:rsidRPr="002334D5">
        <w:rPr>
          <w:b/>
          <w:w w:val="95"/>
          <w:sz w:val="24"/>
          <w:szCs w:val="24"/>
        </w:rPr>
        <w:t>РАЗДЕЛ</w:t>
      </w:r>
      <w:r w:rsidRPr="002334D5">
        <w:rPr>
          <w:b/>
          <w:spacing w:val="-5"/>
          <w:w w:val="95"/>
          <w:sz w:val="24"/>
          <w:szCs w:val="24"/>
        </w:rPr>
        <w:t xml:space="preserve"> </w:t>
      </w:r>
      <w:r w:rsidRPr="002334D5">
        <w:rPr>
          <w:b/>
          <w:w w:val="95"/>
          <w:sz w:val="24"/>
          <w:szCs w:val="24"/>
        </w:rPr>
        <w:t>4.</w:t>
      </w:r>
      <w:r w:rsidRPr="002334D5">
        <w:rPr>
          <w:b/>
          <w:spacing w:val="-5"/>
          <w:w w:val="95"/>
          <w:sz w:val="24"/>
          <w:szCs w:val="24"/>
        </w:rPr>
        <w:t xml:space="preserve"> </w:t>
      </w:r>
      <w:r w:rsidRPr="002334D5">
        <w:rPr>
          <w:b/>
          <w:w w:val="95"/>
          <w:sz w:val="24"/>
          <w:szCs w:val="24"/>
        </w:rPr>
        <w:t>ОБОЛОЧКИ</w:t>
      </w:r>
      <w:r w:rsidRPr="002334D5">
        <w:rPr>
          <w:b/>
          <w:spacing w:val="-4"/>
          <w:w w:val="95"/>
          <w:sz w:val="24"/>
          <w:szCs w:val="24"/>
        </w:rPr>
        <w:t xml:space="preserve"> </w:t>
      </w:r>
      <w:r w:rsidRPr="002334D5">
        <w:rPr>
          <w:b/>
          <w:w w:val="95"/>
          <w:sz w:val="24"/>
          <w:szCs w:val="24"/>
        </w:rPr>
        <w:t>ЗЕМЛИ</w:t>
      </w:r>
    </w:p>
    <w:p w14:paraId="46543715" w14:textId="77777777" w:rsidR="002334D5" w:rsidRPr="002334D5" w:rsidRDefault="002334D5" w:rsidP="00470089">
      <w:pPr>
        <w:pStyle w:val="af"/>
        <w:jc w:val="both"/>
        <w:rPr>
          <w:b/>
          <w:w w:val="120"/>
          <w:sz w:val="24"/>
          <w:szCs w:val="24"/>
        </w:rPr>
      </w:pPr>
      <w:r w:rsidRPr="002334D5">
        <w:rPr>
          <w:b/>
          <w:w w:val="120"/>
          <w:sz w:val="24"/>
          <w:szCs w:val="24"/>
        </w:rPr>
        <w:t>Тема 1. Литосфера-каменная оболочка Земли</w:t>
      </w:r>
    </w:p>
    <w:p w14:paraId="4B610C8D" w14:textId="27D1F094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20"/>
          <w:sz w:val="24"/>
          <w:szCs w:val="24"/>
        </w:rPr>
        <w:t>Литосфера — твёрдая оболочка Земли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Методы изучения</w:t>
      </w:r>
      <w:r w:rsidRPr="00470089">
        <w:rPr>
          <w:i/>
          <w:spacing w:val="1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земных</w:t>
      </w:r>
      <w:r w:rsidRPr="00470089">
        <w:rPr>
          <w:i/>
          <w:spacing w:val="1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глубин</w:t>
      </w:r>
      <w:r w:rsidRPr="00470089">
        <w:rPr>
          <w:i/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Внутреннее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строение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Земли: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ядро,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мантия,</w:t>
      </w:r>
      <w:r w:rsidRPr="00470089">
        <w:rPr>
          <w:spacing w:val="-57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земная кора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w w:val="120"/>
          <w:sz w:val="24"/>
          <w:szCs w:val="24"/>
        </w:rPr>
        <w:t xml:space="preserve"> Строение земной коры: материковая и океаническая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w w:val="120"/>
          <w:sz w:val="24"/>
          <w:szCs w:val="24"/>
        </w:rPr>
        <w:t xml:space="preserve"> Вещества земной коры: минералы и горные породы</w:t>
      </w:r>
      <w:r w:rsidRPr="00470089">
        <w:rPr>
          <w:spacing w:val="-57"/>
          <w:w w:val="120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Образование горных пород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Магматические, осадочные и мета</w:t>
      </w:r>
      <w:r w:rsidRPr="00470089">
        <w:rPr>
          <w:w w:val="120"/>
          <w:sz w:val="24"/>
          <w:szCs w:val="24"/>
        </w:rPr>
        <w:t>морфические</w:t>
      </w:r>
      <w:r w:rsidRPr="00470089">
        <w:rPr>
          <w:spacing w:val="9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горные</w:t>
      </w:r>
      <w:r w:rsidRPr="00470089">
        <w:rPr>
          <w:spacing w:val="10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породы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66FD4641" w14:textId="54ED6416" w:rsidR="008601C9" w:rsidRPr="00470089" w:rsidRDefault="002640B4" w:rsidP="00470089">
      <w:pPr>
        <w:pStyle w:val="af"/>
        <w:jc w:val="both"/>
        <w:rPr>
          <w:spacing w:val="44"/>
          <w:w w:val="120"/>
          <w:sz w:val="24"/>
          <w:szCs w:val="24"/>
        </w:rPr>
      </w:pPr>
      <w:r w:rsidRPr="00470089">
        <w:rPr>
          <w:w w:val="120"/>
          <w:sz w:val="24"/>
          <w:szCs w:val="24"/>
        </w:rPr>
        <w:t>Проявления внутренних и внешних процессов образования</w:t>
      </w:r>
      <w:r w:rsidRPr="00470089">
        <w:rPr>
          <w:spacing w:val="-57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рельефа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w w:val="120"/>
          <w:sz w:val="24"/>
          <w:szCs w:val="24"/>
        </w:rPr>
        <w:t xml:space="preserve"> Движение литосферных плит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w w:val="120"/>
          <w:sz w:val="24"/>
          <w:szCs w:val="24"/>
        </w:rPr>
        <w:t xml:space="preserve"> Образование вулканов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 причины землетрясений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Шкалы измерения силы и интенсивности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землетрясений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Изучение</w:t>
      </w:r>
      <w:r w:rsidRPr="00470089">
        <w:rPr>
          <w:i/>
          <w:spacing w:val="1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вулканов</w:t>
      </w:r>
      <w:r w:rsidRPr="00470089">
        <w:rPr>
          <w:i/>
          <w:spacing w:val="1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и  землетрясений</w:t>
      </w:r>
      <w:r w:rsidR="000B024D" w:rsidRPr="00470089">
        <w:rPr>
          <w:i/>
          <w:w w:val="120"/>
          <w:sz w:val="24"/>
          <w:szCs w:val="24"/>
        </w:rPr>
        <w:t>.</w:t>
      </w:r>
      <w:r w:rsidRPr="00470089">
        <w:rPr>
          <w:i/>
          <w:spacing w:val="1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Профессии сейсмолог и вулканолог</w:t>
      </w:r>
      <w:r w:rsidR="000B024D" w:rsidRPr="00470089">
        <w:rPr>
          <w:i/>
          <w:w w:val="120"/>
          <w:sz w:val="24"/>
          <w:szCs w:val="24"/>
        </w:rPr>
        <w:t>.</w:t>
      </w:r>
      <w:r w:rsidRPr="00470089">
        <w:rPr>
          <w:i/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Разрушение и изменение горных пород и минералов под действием внешних и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внутренних</w:t>
      </w:r>
      <w:r w:rsidRPr="00470089">
        <w:rPr>
          <w:spacing w:val="48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процессов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w w:val="120"/>
          <w:sz w:val="24"/>
          <w:szCs w:val="24"/>
        </w:rPr>
        <w:t xml:space="preserve"> </w:t>
      </w:r>
      <w:r w:rsidRPr="00470089">
        <w:rPr>
          <w:spacing w:val="44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Виды</w:t>
      </w:r>
      <w:r w:rsidRPr="00470089">
        <w:rPr>
          <w:spacing w:val="49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выветривания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w w:val="120"/>
          <w:sz w:val="24"/>
          <w:szCs w:val="24"/>
        </w:rPr>
        <w:t xml:space="preserve"> </w:t>
      </w:r>
      <w:r w:rsidRPr="00470089">
        <w:rPr>
          <w:spacing w:val="44"/>
          <w:w w:val="120"/>
          <w:sz w:val="24"/>
          <w:szCs w:val="24"/>
        </w:rPr>
        <w:t xml:space="preserve"> </w:t>
      </w:r>
    </w:p>
    <w:p w14:paraId="0BFEDD13" w14:textId="248378F3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20"/>
          <w:sz w:val="24"/>
          <w:szCs w:val="24"/>
        </w:rPr>
        <w:t>Формирование</w:t>
      </w:r>
      <w:r w:rsidR="008601C9" w:rsidRPr="00470089">
        <w:rPr>
          <w:w w:val="120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рельефа земной поверхности как результат действия внутренних</w:t>
      </w:r>
      <w:r w:rsidRPr="00470089">
        <w:rPr>
          <w:spacing w:val="15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</w:t>
      </w:r>
      <w:r w:rsidRPr="00470089">
        <w:rPr>
          <w:spacing w:val="15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внешних</w:t>
      </w:r>
      <w:r w:rsidRPr="00470089">
        <w:rPr>
          <w:spacing w:val="16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сил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4B73CA4A" w14:textId="1F7AA18D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Рельеф земной поверхности и методы его изучения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Планетарные формы рельефа — материки и впадины океанов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Формы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рельефа суши: горы и равнины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Различие гор по высоте, высочайшие горные системы мира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Разнообразие равнин по высоте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Формы равнинного рельефа, крупнейшие по площади равнины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мира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34244F0D" w14:textId="1F0F605D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Человек и литосфера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Условия жизни человека в горах и на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равнинах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Деятельность человека, преобразующая земную поверхность,</w:t>
      </w:r>
      <w:r w:rsidRPr="00470089">
        <w:rPr>
          <w:spacing w:val="2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</w:t>
      </w:r>
      <w:r w:rsidRPr="00470089">
        <w:rPr>
          <w:spacing w:val="2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связанные</w:t>
      </w:r>
      <w:r w:rsidRPr="00470089">
        <w:rPr>
          <w:spacing w:val="2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</w:t>
      </w:r>
      <w:r w:rsidRPr="00470089">
        <w:rPr>
          <w:spacing w:val="2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ней</w:t>
      </w:r>
      <w:r w:rsidRPr="00470089">
        <w:rPr>
          <w:spacing w:val="2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экологические</w:t>
      </w:r>
      <w:r w:rsidRPr="00470089">
        <w:rPr>
          <w:spacing w:val="2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проблемы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6FF97B37" w14:textId="035E7E19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Рельеф дна Мирового океана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Части подводных окраин материков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Срединно-океанические хребты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Острова, их типы по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происхождению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33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Ложе</w:t>
      </w:r>
      <w:r w:rsidRPr="00470089">
        <w:rPr>
          <w:spacing w:val="16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Океана,</w:t>
      </w:r>
      <w:r w:rsidRPr="00470089">
        <w:rPr>
          <w:spacing w:val="16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его</w:t>
      </w:r>
      <w:r w:rsidRPr="00470089">
        <w:rPr>
          <w:spacing w:val="16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рельеф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74630746" w14:textId="747AE9B9" w:rsidR="003D1F1B" w:rsidRPr="00470089" w:rsidRDefault="002334D5" w:rsidP="00470089">
      <w:pPr>
        <w:pStyle w:val="af"/>
        <w:jc w:val="both"/>
        <w:rPr>
          <w:sz w:val="24"/>
          <w:szCs w:val="24"/>
        </w:rPr>
      </w:pPr>
      <w:r w:rsidRPr="00470089">
        <w:rPr>
          <w:b/>
          <w:spacing w:val="-1"/>
          <w:w w:val="95"/>
          <w:sz w:val="24"/>
          <w:szCs w:val="24"/>
        </w:rPr>
        <w:t>Практическая</w:t>
      </w:r>
      <w:r w:rsidRPr="00470089">
        <w:rPr>
          <w:b/>
          <w:spacing w:val="-10"/>
          <w:w w:val="95"/>
          <w:sz w:val="24"/>
          <w:szCs w:val="24"/>
        </w:rPr>
        <w:t xml:space="preserve"> </w:t>
      </w:r>
      <w:r w:rsidRPr="00470089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9 </w:t>
      </w:r>
      <w:r w:rsidR="002640B4" w:rsidRPr="00470089">
        <w:rPr>
          <w:w w:val="115"/>
          <w:sz w:val="24"/>
          <w:szCs w:val="24"/>
        </w:rPr>
        <w:t>Описание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горной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системы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или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равнины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по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физической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карте</w:t>
      </w:r>
      <w:r w:rsidR="000B024D" w:rsidRPr="00470089">
        <w:rPr>
          <w:w w:val="115"/>
          <w:sz w:val="24"/>
          <w:szCs w:val="24"/>
        </w:rPr>
        <w:t>.</w:t>
      </w:r>
      <w:r w:rsidR="002640B4" w:rsidRPr="00470089">
        <w:rPr>
          <w:w w:val="142"/>
          <w:sz w:val="24"/>
          <w:szCs w:val="24"/>
        </w:rPr>
        <w:t xml:space="preserve"> </w:t>
      </w:r>
    </w:p>
    <w:p w14:paraId="161B0DA8" w14:textId="77777777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sz w:val="24"/>
          <w:szCs w:val="24"/>
        </w:rPr>
        <w:t>ЗАКЛЮЧЕНИЕ</w:t>
      </w:r>
    </w:p>
    <w:p w14:paraId="26E79803" w14:textId="77777777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85"/>
          <w:sz w:val="24"/>
          <w:szCs w:val="24"/>
        </w:rPr>
        <w:t>Практикум</w:t>
      </w:r>
      <w:r w:rsidRPr="00470089">
        <w:rPr>
          <w:spacing w:val="8"/>
          <w:w w:val="85"/>
          <w:sz w:val="24"/>
          <w:szCs w:val="24"/>
        </w:rPr>
        <w:t xml:space="preserve"> </w:t>
      </w:r>
      <w:r w:rsidRPr="00470089">
        <w:rPr>
          <w:w w:val="85"/>
          <w:sz w:val="24"/>
          <w:szCs w:val="24"/>
        </w:rPr>
        <w:t>«Сезонные</w:t>
      </w:r>
      <w:r w:rsidRPr="00470089">
        <w:rPr>
          <w:spacing w:val="8"/>
          <w:w w:val="85"/>
          <w:sz w:val="24"/>
          <w:szCs w:val="24"/>
        </w:rPr>
        <w:t xml:space="preserve"> </w:t>
      </w:r>
      <w:r w:rsidRPr="00470089">
        <w:rPr>
          <w:w w:val="85"/>
          <w:sz w:val="24"/>
          <w:szCs w:val="24"/>
        </w:rPr>
        <w:t>изменения</w:t>
      </w:r>
      <w:r w:rsidRPr="00470089">
        <w:rPr>
          <w:spacing w:val="8"/>
          <w:w w:val="85"/>
          <w:sz w:val="24"/>
          <w:szCs w:val="24"/>
        </w:rPr>
        <w:t xml:space="preserve"> </w:t>
      </w:r>
      <w:r w:rsidRPr="00470089">
        <w:rPr>
          <w:w w:val="85"/>
          <w:sz w:val="24"/>
          <w:szCs w:val="24"/>
        </w:rPr>
        <w:t>в</w:t>
      </w:r>
      <w:r w:rsidRPr="00470089">
        <w:rPr>
          <w:spacing w:val="8"/>
          <w:w w:val="85"/>
          <w:sz w:val="24"/>
          <w:szCs w:val="24"/>
        </w:rPr>
        <w:t xml:space="preserve"> </w:t>
      </w:r>
      <w:r w:rsidRPr="00470089">
        <w:rPr>
          <w:w w:val="85"/>
          <w:sz w:val="24"/>
          <w:szCs w:val="24"/>
        </w:rPr>
        <w:t>природе</w:t>
      </w:r>
      <w:r w:rsidRPr="00470089">
        <w:rPr>
          <w:spacing w:val="8"/>
          <w:w w:val="85"/>
          <w:sz w:val="24"/>
          <w:szCs w:val="24"/>
        </w:rPr>
        <w:t xml:space="preserve"> </w:t>
      </w:r>
      <w:r w:rsidRPr="00470089">
        <w:rPr>
          <w:w w:val="85"/>
          <w:sz w:val="24"/>
          <w:szCs w:val="24"/>
        </w:rPr>
        <w:t>своей</w:t>
      </w:r>
      <w:r w:rsidRPr="00470089">
        <w:rPr>
          <w:spacing w:val="8"/>
          <w:w w:val="85"/>
          <w:sz w:val="24"/>
          <w:szCs w:val="24"/>
        </w:rPr>
        <w:t xml:space="preserve"> </w:t>
      </w:r>
      <w:r w:rsidRPr="00470089">
        <w:rPr>
          <w:w w:val="85"/>
          <w:sz w:val="24"/>
          <w:szCs w:val="24"/>
        </w:rPr>
        <w:t>местности»</w:t>
      </w:r>
    </w:p>
    <w:p w14:paraId="1DBF647D" w14:textId="6F074498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Сезонные изменения продолжительности светового дня и высоты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Солнца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над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горизонтом,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температуры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воздуха,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поверхностных</w:t>
      </w:r>
      <w:r w:rsidRPr="00470089">
        <w:rPr>
          <w:spacing w:val="17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вод,</w:t>
      </w:r>
      <w:r w:rsidRPr="00470089">
        <w:rPr>
          <w:spacing w:val="17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растительного</w:t>
      </w:r>
      <w:r w:rsidRPr="00470089">
        <w:rPr>
          <w:spacing w:val="17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</w:t>
      </w:r>
      <w:r w:rsidRPr="00470089">
        <w:rPr>
          <w:spacing w:val="18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животного</w:t>
      </w:r>
      <w:r w:rsidRPr="00470089">
        <w:rPr>
          <w:spacing w:val="17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мира</w:t>
      </w:r>
      <w:r w:rsidRPr="00470089">
        <w:rPr>
          <w:w w:val="142"/>
          <w:sz w:val="24"/>
          <w:szCs w:val="24"/>
        </w:rPr>
        <w:t xml:space="preserve"> </w:t>
      </w:r>
    </w:p>
    <w:p w14:paraId="64D08715" w14:textId="35178BC4" w:rsidR="003D1F1B" w:rsidRPr="00470089" w:rsidRDefault="002334D5" w:rsidP="00470089">
      <w:pPr>
        <w:pStyle w:val="af"/>
        <w:jc w:val="both"/>
        <w:rPr>
          <w:sz w:val="24"/>
          <w:szCs w:val="24"/>
        </w:rPr>
      </w:pPr>
      <w:r w:rsidRPr="00470089">
        <w:rPr>
          <w:b/>
          <w:spacing w:val="-1"/>
          <w:w w:val="95"/>
          <w:sz w:val="24"/>
          <w:szCs w:val="24"/>
        </w:rPr>
        <w:t>Практическая</w:t>
      </w:r>
      <w:r w:rsidRPr="00470089">
        <w:rPr>
          <w:b/>
          <w:spacing w:val="-10"/>
          <w:w w:val="95"/>
          <w:sz w:val="24"/>
          <w:szCs w:val="24"/>
        </w:rPr>
        <w:t xml:space="preserve"> </w:t>
      </w:r>
      <w:r w:rsidRPr="00470089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10 </w:t>
      </w:r>
      <w:r w:rsidR="002640B4" w:rsidRPr="00470089">
        <w:rPr>
          <w:w w:val="115"/>
          <w:sz w:val="24"/>
          <w:szCs w:val="24"/>
        </w:rPr>
        <w:t>Анализ результатов фенологических наблюдений и наблюдений</w:t>
      </w:r>
      <w:r w:rsidR="002640B4" w:rsidRPr="00470089">
        <w:rPr>
          <w:spacing w:val="14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за</w:t>
      </w:r>
      <w:r w:rsidR="002640B4" w:rsidRPr="00470089">
        <w:rPr>
          <w:spacing w:val="15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погодой</w:t>
      </w:r>
      <w:r w:rsidR="000B024D" w:rsidRPr="00470089">
        <w:rPr>
          <w:w w:val="115"/>
          <w:sz w:val="24"/>
          <w:szCs w:val="24"/>
        </w:rPr>
        <w:t>.</w:t>
      </w:r>
      <w:r w:rsidR="002640B4" w:rsidRPr="00470089">
        <w:rPr>
          <w:w w:val="142"/>
          <w:sz w:val="24"/>
          <w:szCs w:val="24"/>
        </w:rPr>
        <w:t xml:space="preserve"> </w:t>
      </w:r>
    </w:p>
    <w:p w14:paraId="2EDB1C74" w14:textId="77777777" w:rsidR="003D1F1B" w:rsidRPr="00470089" w:rsidRDefault="003D1F1B" w:rsidP="00470089">
      <w:pPr>
        <w:pStyle w:val="af"/>
        <w:jc w:val="both"/>
        <w:rPr>
          <w:sz w:val="24"/>
          <w:szCs w:val="24"/>
        </w:rPr>
      </w:pPr>
    </w:p>
    <w:p w14:paraId="6359A708" w14:textId="77777777" w:rsidR="002334D5" w:rsidRDefault="002334D5" w:rsidP="00470089">
      <w:pPr>
        <w:pStyle w:val="af"/>
        <w:jc w:val="both"/>
        <w:rPr>
          <w:b/>
          <w:w w:val="85"/>
          <w:sz w:val="24"/>
          <w:szCs w:val="24"/>
        </w:rPr>
      </w:pPr>
    </w:p>
    <w:p w14:paraId="0169CD07" w14:textId="77777777" w:rsidR="002334D5" w:rsidRDefault="002334D5" w:rsidP="00470089">
      <w:pPr>
        <w:pStyle w:val="af"/>
        <w:jc w:val="both"/>
        <w:rPr>
          <w:b/>
          <w:w w:val="85"/>
          <w:sz w:val="24"/>
          <w:szCs w:val="24"/>
        </w:rPr>
      </w:pPr>
    </w:p>
    <w:p w14:paraId="52EB4754" w14:textId="77777777" w:rsidR="002334D5" w:rsidRDefault="002334D5" w:rsidP="00470089">
      <w:pPr>
        <w:pStyle w:val="af"/>
        <w:jc w:val="both"/>
        <w:rPr>
          <w:b/>
          <w:w w:val="85"/>
          <w:sz w:val="24"/>
          <w:szCs w:val="24"/>
        </w:rPr>
      </w:pPr>
    </w:p>
    <w:p w14:paraId="624D44DC" w14:textId="77777777" w:rsidR="002334D5" w:rsidRDefault="002334D5" w:rsidP="00470089">
      <w:pPr>
        <w:pStyle w:val="af"/>
        <w:jc w:val="both"/>
        <w:rPr>
          <w:b/>
          <w:w w:val="85"/>
          <w:sz w:val="24"/>
          <w:szCs w:val="24"/>
        </w:rPr>
      </w:pPr>
    </w:p>
    <w:p w14:paraId="49579EA3" w14:textId="77777777" w:rsidR="002334D5" w:rsidRDefault="002334D5" w:rsidP="00470089">
      <w:pPr>
        <w:pStyle w:val="af"/>
        <w:jc w:val="both"/>
        <w:rPr>
          <w:b/>
          <w:w w:val="85"/>
          <w:sz w:val="24"/>
          <w:szCs w:val="24"/>
        </w:rPr>
      </w:pPr>
    </w:p>
    <w:p w14:paraId="26DF503B" w14:textId="657A8CA0" w:rsidR="003D1F1B" w:rsidRPr="002334D5" w:rsidRDefault="002640B4" w:rsidP="008C6759">
      <w:pPr>
        <w:pStyle w:val="af"/>
        <w:jc w:val="center"/>
        <w:rPr>
          <w:b/>
          <w:sz w:val="24"/>
          <w:szCs w:val="24"/>
        </w:rPr>
      </w:pPr>
      <w:r w:rsidRPr="002334D5">
        <w:rPr>
          <w:b/>
          <w:w w:val="85"/>
          <w:sz w:val="24"/>
          <w:szCs w:val="24"/>
        </w:rPr>
        <w:t>6</w:t>
      </w:r>
      <w:r w:rsidRPr="002334D5">
        <w:rPr>
          <w:b/>
          <w:spacing w:val="3"/>
          <w:w w:val="85"/>
          <w:sz w:val="24"/>
          <w:szCs w:val="24"/>
        </w:rPr>
        <w:t xml:space="preserve"> </w:t>
      </w:r>
      <w:r w:rsidRPr="002334D5">
        <w:rPr>
          <w:b/>
          <w:w w:val="85"/>
          <w:sz w:val="24"/>
          <w:szCs w:val="24"/>
        </w:rPr>
        <w:t>КЛАСС</w:t>
      </w:r>
    </w:p>
    <w:p w14:paraId="6015A2DA" w14:textId="77777777" w:rsidR="003D1F1B" w:rsidRPr="002334D5" w:rsidRDefault="002640B4" w:rsidP="00470089">
      <w:pPr>
        <w:pStyle w:val="af"/>
        <w:jc w:val="both"/>
        <w:rPr>
          <w:b/>
          <w:sz w:val="24"/>
          <w:szCs w:val="24"/>
        </w:rPr>
      </w:pPr>
      <w:r w:rsidRPr="002334D5">
        <w:rPr>
          <w:b/>
          <w:w w:val="95"/>
          <w:sz w:val="24"/>
          <w:szCs w:val="24"/>
        </w:rPr>
        <w:t>РАЗДЕЛ</w:t>
      </w:r>
      <w:r w:rsidRPr="002334D5">
        <w:rPr>
          <w:b/>
          <w:spacing w:val="-5"/>
          <w:w w:val="95"/>
          <w:sz w:val="24"/>
          <w:szCs w:val="24"/>
        </w:rPr>
        <w:t xml:space="preserve"> </w:t>
      </w:r>
      <w:r w:rsidRPr="002334D5">
        <w:rPr>
          <w:b/>
          <w:w w:val="95"/>
          <w:sz w:val="24"/>
          <w:szCs w:val="24"/>
        </w:rPr>
        <w:t>4.</w:t>
      </w:r>
      <w:r w:rsidRPr="002334D5">
        <w:rPr>
          <w:b/>
          <w:spacing w:val="-5"/>
          <w:w w:val="95"/>
          <w:sz w:val="24"/>
          <w:szCs w:val="24"/>
        </w:rPr>
        <w:t xml:space="preserve"> </w:t>
      </w:r>
      <w:r w:rsidRPr="002334D5">
        <w:rPr>
          <w:b/>
          <w:w w:val="95"/>
          <w:sz w:val="24"/>
          <w:szCs w:val="24"/>
        </w:rPr>
        <w:t>ОБОЛОЧКИ</w:t>
      </w:r>
      <w:r w:rsidRPr="002334D5">
        <w:rPr>
          <w:b/>
          <w:spacing w:val="-4"/>
          <w:w w:val="95"/>
          <w:sz w:val="24"/>
          <w:szCs w:val="24"/>
        </w:rPr>
        <w:t xml:space="preserve"> </w:t>
      </w:r>
      <w:r w:rsidRPr="002334D5">
        <w:rPr>
          <w:b/>
          <w:w w:val="95"/>
          <w:sz w:val="24"/>
          <w:szCs w:val="24"/>
        </w:rPr>
        <w:t>ЗЕМЛИ</w:t>
      </w:r>
    </w:p>
    <w:p w14:paraId="3915609C" w14:textId="77777777" w:rsidR="003D1F1B" w:rsidRPr="00470089" w:rsidRDefault="002640B4" w:rsidP="00470089">
      <w:pPr>
        <w:pStyle w:val="af"/>
        <w:jc w:val="both"/>
        <w:rPr>
          <w:b/>
          <w:sz w:val="24"/>
          <w:szCs w:val="24"/>
        </w:rPr>
      </w:pPr>
      <w:r w:rsidRPr="00470089">
        <w:rPr>
          <w:b/>
          <w:w w:val="85"/>
          <w:sz w:val="24"/>
          <w:szCs w:val="24"/>
        </w:rPr>
        <w:t>Тема</w:t>
      </w:r>
      <w:r w:rsidRPr="00470089">
        <w:rPr>
          <w:b/>
          <w:spacing w:val="6"/>
          <w:w w:val="85"/>
          <w:sz w:val="24"/>
          <w:szCs w:val="24"/>
        </w:rPr>
        <w:t xml:space="preserve"> </w:t>
      </w:r>
      <w:r w:rsidRPr="00470089">
        <w:rPr>
          <w:b/>
          <w:w w:val="85"/>
          <w:sz w:val="24"/>
          <w:szCs w:val="24"/>
        </w:rPr>
        <w:t>2.</w:t>
      </w:r>
      <w:r w:rsidRPr="00470089">
        <w:rPr>
          <w:b/>
          <w:spacing w:val="7"/>
          <w:w w:val="85"/>
          <w:sz w:val="24"/>
          <w:szCs w:val="24"/>
        </w:rPr>
        <w:t xml:space="preserve"> </w:t>
      </w:r>
      <w:r w:rsidRPr="00470089">
        <w:rPr>
          <w:b/>
          <w:w w:val="85"/>
          <w:sz w:val="24"/>
          <w:szCs w:val="24"/>
        </w:rPr>
        <w:t>Гидросфера</w:t>
      </w:r>
      <w:r w:rsidRPr="00470089">
        <w:rPr>
          <w:b/>
          <w:spacing w:val="7"/>
          <w:w w:val="85"/>
          <w:sz w:val="24"/>
          <w:szCs w:val="24"/>
        </w:rPr>
        <w:t xml:space="preserve"> </w:t>
      </w:r>
      <w:r w:rsidRPr="00470089">
        <w:rPr>
          <w:b/>
          <w:w w:val="85"/>
          <w:sz w:val="24"/>
          <w:szCs w:val="24"/>
        </w:rPr>
        <w:t>—</w:t>
      </w:r>
      <w:r w:rsidRPr="00470089">
        <w:rPr>
          <w:b/>
          <w:spacing w:val="6"/>
          <w:w w:val="85"/>
          <w:sz w:val="24"/>
          <w:szCs w:val="24"/>
        </w:rPr>
        <w:t xml:space="preserve"> </w:t>
      </w:r>
      <w:r w:rsidRPr="00470089">
        <w:rPr>
          <w:b/>
          <w:w w:val="85"/>
          <w:sz w:val="24"/>
          <w:szCs w:val="24"/>
        </w:rPr>
        <w:t>водная</w:t>
      </w:r>
      <w:r w:rsidRPr="00470089">
        <w:rPr>
          <w:b/>
          <w:spacing w:val="7"/>
          <w:w w:val="85"/>
          <w:sz w:val="24"/>
          <w:szCs w:val="24"/>
        </w:rPr>
        <w:t xml:space="preserve"> </w:t>
      </w:r>
      <w:r w:rsidRPr="00470089">
        <w:rPr>
          <w:b/>
          <w:w w:val="85"/>
          <w:sz w:val="24"/>
          <w:szCs w:val="24"/>
        </w:rPr>
        <w:t>оболочка</w:t>
      </w:r>
      <w:r w:rsidRPr="00470089">
        <w:rPr>
          <w:b/>
          <w:spacing w:val="7"/>
          <w:w w:val="85"/>
          <w:sz w:val="24"/>
          <w:szCs w:val="24"/>
        </w:rPr>
        <w:t xml:space="preserve"> </w:t>
      </w:r>
      <w:r w:rsidRPr="00470089">
        <w:rPr>
          <w:b/>
          <w:w w:val="85"/>
          <w:sz w:val="24"/>
          <w:szCs w:val="24"/>
        </w:rPr>
        <w:t>Земли</w:t>
      </w:r>
    </w:p>
    <w:p w14:paraId="04280B3B" w14:textId="45A4761D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Гидросфера и методы её изучения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Части гидросферы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Мировой</w:t>
      </w:r>
      <w:r w:rsidRPr="00470089">
        <w:rPr>
          <w:spacing w:val="15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круговорот</w:t>
      </w:r>
      <w:r w:rsidRPr="00470089">
        <w:rPr>
          <w:spacing w:val="16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воды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32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Значение</w:t>
      </w:r>
      <w:r w:rsidRPr="00470089">
        <w:rPr>
          <w:spacing w:val="16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гидросферы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3971095F" w14:textId="0592B26F" w:rsidR="003D1F1B" w:rsidRPr="00470089" w:rsidRDefault="002640B4" w:rsidP="00470089">
      <w:pPr>
        <w:pStyle w:val="af"/>
        <w:jc w:val="both"/>
        <w:rPr>
          <w:i/>
          <w:sz w:val="24"/>
          <w:szCs w:val="24"/>
        </w:rPr>
      </w:pPr>
      <w:r w:rsidRPr="00470089">
        <w:rPr>
          <w:w w:val="115"/>
          <w:sz w:val="24"/>
          <w:szCs w:val="24"/>
        </w:rPr>
        <w:t>Исследования вод Мирового океана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Профессия океанолог</w:t>
      </w:r>
      <w:r w:rsidR="000B024D" w:rsidRPr="00470089">
        <w:rPr>
          <w:i/>
          <w:w w:val="115"/>
          <w:sz w:val="24"/>
          <w:szCs w:val="24"/>
        </w:rPr>
        <w:t>.</w:t>
      </w:r>
      <w:r w:rsidRPr="00470089">
        <w:rPr>
          <w:i/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Солёность и температура океанических вод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Океанические течения</w:t>
      </w:r>
      <w:r w:rsidR="000B024D" w:rsidRPr="00470089">
        <w:rPr>
          <w:w w:val="115"/>
          <w:sz w:val="24"/>
          <w:szCs w:val="24"/>
        </w:rPr>
        <w:t>...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Тёплые и холодные течения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Способы изображения на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географических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картах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океанических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течений,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солёности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температуры</w:t>
      </w:r>
      <w:r w:rsidRPr="00470089">
        <w:rPr>
          <w:spacing w:val="37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вод</w:t>
      </w:r>
      <w:r w:rsidRPr="00470089">
        <w:rPr>
          <w:spacing w:val="37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Мирового</w:t>
      </w:r>
      <w:r w:rsidRPr="00470089">
        <w:rPr>
          <w:spacing w:val="37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океана</w:t>
      </w:r>
      <w:r w:rsidRPr="00470089">
        <w:rPr>
          <w:spacing w:val="38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на</w:t>
      </w:r>
      <w:r w:rsidRPr="00470089">
        <w:rPr>
          <w:spacing w:val="37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картах</w:t>
      </w:r>
      <w:r w:rsidR="000B024D" w:rsidRPr="00470089">
        <w:rPr>
          <w:w w:val="115"/>
          <w:sz w:val="24"/>
          <w:szCs w:val="24"/>
        </w:rPr>
        <w:t>.</w:t>
      </w:r>
      <w:r w:rsidRPr="00470089">
        <w:rPr>
          <w:w w:val="115"/>
          <w:sz w:val="24"/>
          <w:szCs w:val="24"/>
        </w:rPr>
        <w:t xml:space="preserve">   Мировой</w:t>
      </w:r>
      <w:r w:rsidRPr="00470089">
        <w:rPr>
          <w:spacing w:val="37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океан</w:t>
      </w:r>
      <w:r w:rsidR="008601C9" w:rsidRPr="00470089">
        <w:rPr>
          <w:w w:val="115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 его части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Движения вод Мирового океана: волны; течения,</w:t>
      </w:r>
      <w:r w:rsidRPr="00470089">
        <w:rPr>
          <w:spacing w:val="-57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приливы и отливы</w:t>
      </w:r>
      <w:r w:rsidR="000B024D" w:rsidRPr="00470089">
        <w:rPr>
          <w:w w:val="120"/>
          <w:sz w:val="24"/>
          <w:szCs w:val="24"/>
        </w:rPr>
        <w:t>.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Стихийные явления в Мировом океане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Способы изучения и наблюдения за загрязнением вод Мирового</w:t>
      </w:r>
      <w:r w:rsidRPr="00470089">
        <w:rPr>
          <w:i/>
          <w:spacing w:val="11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океана.</w:t>
      </w:r>
    </w:p>
    <w:p w14:paraId="4081635E" w14:textId="180732AF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20"/>
          <w:sz w:val="24"/>
          <w:szCs w:val="24"/>
        </w:rPr>
        <w:t>Воды суши</w:t>
      </w:r>
      <w:r w:rsidR="00815334" w:rsidRPr="00470089">
        <w:rPr>
          <w:w w:val="120"/>
          <w:sz w:val="24"/>
          <w:szCs w:val="24"/>
        </w:rPr>
        <w:t>.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Способы изображения внутренних вод на картах</w:t>
      </w:r>
      <w:r w:rsidR="00815334" w:rsidRPr="00470089">
        <w:rPr>
          <w:w w:val="120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3ECDEF88" w14:textId="3EB00506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20"/>
          <w:sz w:val="24"/>
          <w:szCs w:val="24"/>
        </w:rPr>
        <w:t>Реки: горные и равнинные</w:t>
      </w:r>
      <w:r w:rsidRPr="00470089">
        <w:rPr>
          <w:spacing w:val="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Речная система, бассейн, водораздел</w:t>
      </w:r>
      <w:r w:rsidRPr="00470089">
        <w:rPr>
          <w:spacing w:val="16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Пороги</w:t>
      </w:r>
      <w:r w:rsidRPr="00470089">
        <w:rPr>
          <w:spacing w:val="8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</w:t>
      </w:r>
      <w:r w:rsidRPr="00470089">
        <w:rPr>
          <w:spacing w:val="8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водопады</w:t>
      </w:r>
      <w:r w:rsidRPr="00470089">
        <w:rPr>
          <w:spacing w:val="16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Питание</w:t>
      </w:r>
      <w:r w:rsidRPr="00470089">
        <w:rPr>
          <w:spacing w:val="8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</w:t>
      </w:r>
      <w:r w:rsidRPr="00470089">
        <w:rPr>
          <w:spacing w:val="8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режим</w:t>
      </w:r>
      <w:r w:rsidRPr="00470089">
        <w:rPr>
          <w:spacing w:val="8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реки</w:t>
      </w:r>
      <w:r w:rsidRPr="00470089">
        <w:rPr>
          <w:w w:val="142"/>
          <w:sz w:val="24"/>
          <w:szCs w:val="24"/>
        </w:rPr>
        <w:t xml:space="preserve"> </w:t>
      </w:r>
    </w:p>
    <w:p w14:paraId="7D6AFAD6" w14:textId="77777777" w:rsidR="003D1F1B" w:rsidRPr="00470089" w:rsidRDefault="002640B4" w:rsidP="00470089">
      <w:pPr>
        <w:pStyle w:val="af"/>
        <w:jc w:val="both"/>
        <w:rPr>
          <w:i/>
          <w:sz w:val="24"/>
          <w:szCs w:val="24"/>
        </w:rPr>
      </w:pPr>
      <w:r w:rsidRPr="00470089">
        <w:rPr>
          <w:w w:val="115"/>
          <w:sz w:val="24"/>
          <w:szCs w:val="24"/>
        </w:rPr>
        <w:t>Озёра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Происхождение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 xml:space="preserve">озёрных  котловин 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Питание  озёр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Озёра сточные и бессточные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 xml:space="preserve">Профессия гидролог. </w:t>
      </w:r>
      <w:r w:rsidRPr="00470089">
        <w:rPr>
          <w:w w:val="115"/>
          <w:sz w:val="24"/>
          <w:szCs w:val="24"/>
        </w:rPr>
        <w:t>Природные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ледники:</w:t>
      </w:r>
      <w:r w:rsidRPr="00470089">
        <w:rPr>
          <w:spacing w:val="2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горные</w:t>
      </w:r>
      <w:r w:rsidRPr="00470089">
        <w:rPr>
          <w:spacing w:val="2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</w:t>
      </w:r>
      <w:r w:rsidRPr="00470089">
        <w:rPr>
          <w:spacing w:val="2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покровные</w:t>
      </w:r>
      <w:r w:rsidRPr="00470089">
        <w:rPr>
          <w:spacing w:val="4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Профессия</w:t>
      </w:r>
      <w:r w:rsidRPr="00470089">
        <w:rPr>
          <w:i/>
          <w:spacing w:val="20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гляциолог.</w:t>
      </w:r>
    </w:p>
    <w:p w14:paraId="0C25DA0F" w14:textId="673031DF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spacing w:val="-1"/>
          <w:w w:val="120"/>
          <w:sz w:val="24"/>
          <w:szCs w:val="24"/>
        </w:rPr>
        <w:t>Подземные</w:t>
      </w:r>
      <w:r w:rsidRPr="00470089">
        <w:rPr>
          <w:spacing w:val="-7"/>
          <w:w w:val="120"/>
          <w:sz w:val="24"/>
          <w:szCs w:val="24"/>
        </w:rPr>
        <w:t xml:space="preserve"> </w:t>
      </w:r>
      <w:r w:rsidRPr="00470089">
        <w:rPr>
          <w:spacing w:val="-1"/>
          <w:w w:val="120"/>
          <w:sz w:val="24"/>
          <w:szCs w:val="24"/>
        </w:rPr>
        <w:t>воды</w:t>
      </w:r>
      <w:r w:rsidRPr="00470089">
        <w:rPr>
          <w:spacing w:val="-7"/>
          <w:w w:val="120"/>
          <w:sz w:val="24"/>
          <w:szCs w:val="24"/>
        </w:rPr>
        <w:t xml:space="preserve"> </w:t>
      </w:r>
      <w:r w:rsidRPr="00470089">
        <w:rPr>
          <w:spacing w:val="-1"/>
          <w:w w:val="120"/>
          <w:sz w:val="24"/>
          <w:szCs w:val="24"/>
        </w:rPr>
        <w:t>(грунтовые,</w:t>
      </w:r>
      <w:r w:rsidRPr="00470089">
        <w:rPr>
          <w:spacing w:val="-7"/>
          <w:w w:val="120"/>
          <w:sz w:val="24"/>
          <w:szCs w:val="24"/>
        </w:rPr>
        <w:t xml:space="preserve"> </w:t>
      </w:r>
      <w:r w:rsidRPr="00470089">
        <w:rPr>
          <w:spacing w:val="-1"/>
          <w:w w:val="120"/>
          <w:sz w:val="24"/>
          <w:szCs w:val="24"/>
        </w:rPr>
        <w:t>межпластовые,</w:t>
      </w:r>
      <w:r w:rsidRPr="00470089">
        <w:rPr>
          <w:spacing w:val="-7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артезианские),</w:t>
      </w:r>
      <w:r w:rsidRPr="00470089">
        <w:rPr>
          <w:spacing w:val="-58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их происхождение, условия залегания и использования Условия</w:t>
      </w:r>
      <w:r w:rsidRPr="00470089">
        <w:rPr>
          <w:spacing w:val="-1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образования</w:t>
      </w:r>
      <w:r w:rsidRPr="00470089">
        <w:rPr>
          <w:spacing w:val="-1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межпластовых</w:t>
      </w:r>
      <w:r w:rsidRPr="00470089">
        <w:rPr>
          <w:spacing w:val="-1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вод</w:t>
      </w:r>
      <w:r w:rsidRPr="00470089">
        <w:rPr>
          <w:spacing w:val="43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Минеральные</w:t>
      </w:r>
      <w:r w:rsidRPr="00470089">
        <w:rPr>
          <w:spacing w:val="-1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источники</w:t>
      </w:r>
      <w:r w:rsidR="00815334" w:rsidRPr="00470089">
        <w:rPr>
          <w:w w:val="120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232B1DBC" w14:textId="05C653F1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20"/>
          <w:sz w:val="24"/>
          <w:szCs w:val="24"/>
        </w:rPr>
        <w:t>Многолетняя</w:t>
      </w:r>
      <w:r w:rsidRPr="00470089">
        <w:rPr>
          <w:spacing w:val="-7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мерзлота</w:t>
      </w:r>
      <w:r w:rsidR="00815334" w:rsidRPr="00470089">
        <w:rPr>
          <w:w w:val="120"/>
          <w:sz w:val="24"/>
          <w:szCs w:val="24"/>
        </w:rPr>
        <w:t>.</w:t>
      </w:r>
      <w:r w:rsidRPr="00470089">
        <w:rPr>
          <w:spacing w:val="46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Болота,</w:t>
      </w:r>
      <w:r w:rsidRPr="00470089">
        <w:rPr>
          <w:spacing w:val="-6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их</w:t>
      </w:r>
      <w:r w:rsidRPr="00470089">
        <w:rPr>
          <w:spacing w:val="-7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образование</w:t>
      </w:r>
      <w:r w:rsidR="00815334" w:rsidRPr="00470089">
        <w:rPr>
          <w:w w:val="120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4820762F" w14:textId="248EFF72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20"/>
          <w:sz w:val="24"/>
          <w:szCs w:val="24"/>
        </w:rPr>
        <w:t>Стихийные</w:t>
      </w:r>
      <w:r w:rsidRPr="00470089">
        <w:rPr>
          <w:spacing w:val="-11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явления</w:t>
      </w:r>
      <w:r w:rsidRPr="00470089">
        <w:rPr>
          <w:spacing w:val="-10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в</w:t>
      </w:r>
      <w:r w:rsidRPr="00470089">
        <w:rPr>
          <w:spacing w:val="-10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гидросфере,</w:t>
      </w:r>
      <w:r w:rsidRPr="00470089">
        <w:rPr>
          <w:spacing w:val="-10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методы</w:t>
      </w:r>
      <w:r w:rsidRPr="00470089">
        <w:rPr>
          <w:spacing w:val="-10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наблюдения</w:t>
      </w:r>
      <w:r w:rsidRPr="00470089">
        <w:rPr>
          <w:spacing w:val="-10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и</w:t>
      </w:r>
      <w:r w:rsidRPr="00470089">
        <w:rPr>
          <w:spacing w:val="-10"/>
          <w:w w:val="120"/>
          <w:sz w:val="24"/>
          <w:szCs w:val="24"/>
        </w:rPr>
        <w:t xml:space="preserve"> </w:t>
      </w:r>
      <w:r w:rsidRPr="00470089">
        <w:rPr>
          <w:w w:val="120"/>
          <w:sz w:val="24"/>
          <w:szCs w:val="24"/>
        </w:rPr>
        <w:t>защиты</w:t>
      </w:r>
      <w:r w:rsidR="00815334" w:rsidRPr="00470089">
        <w:rPr>
          <w:w w:val="120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2062CE74" w14:textId="2C550BBF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Человек</w:t>
      </w:r>
      <w:r w:rsidRPr="00470089">
        <w:rPr>
          <w:spacing w:val="2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</w:t>
      </w:r>
      <w:r w:rsidRPr="00470089">
        <w:rPr>
          <w:spacing w:val="2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гидросфера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42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Использование</w:t>
      </w:r>
      <w:r w:rsidRPr="00470089">
        <w:rPr>
          <w:spacing w:val="2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человеком</w:t>
      </w:r>
      <w:r w:rsidRPr="00470089">
        <w:rPr>
          <w:spacing w:val="2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энергии</w:t>
      </w:r>
      <w:r w:rsidRPr="00470089">
        <w:rPr>
          <w:spacing w:val="-55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воды</w:t>
      </w:r>
      <w:r w:rsidR="00815334" w:rsidRPr="00470089">
        <w:rPr>
          <w:w w:val="142"/>
          <w:sz w:val="24"/>
          <w:szCs w:val="24"/>
        </w:rPr>
        <w:t>.</w:t>
      </w:r>
    </w:p>
    <w:p w14:paraId="099708C4" w14:textId="0AE55D1B" w:rsidR="003D1F1B" w:rsidRPr="00470089" w:rsidRDefault="002640B4" w:rsidP="00470089">
      <w:pPr>
        <w:pStyle w:val="af"/>
        <w:jc w:val="both"/>
        <w:rPr>
          <w:i/>
          <w:sz w:val="24"/>
          <w:szCs w:val="24"/>
        </w:rPr>
      </w:pPr>
      <w:r w:rsidRPr="00470089">
        <w:rPr>
          <w:i/>
          <w:w w:val="120"/>
          <w:sz w:val="24"/>
          <w:szCs w:val="24"/>
        </w:rPr>
        <w:t>Использование</w:t>
      </w:r>
      <w:r w:rsidRPr="00470089">
        <w:rPr>
          <w:i/>
          <w:spacing w:val="23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космических</w:t>
      </w:r>
      <w:r w:rsidRPr="00470089">
        <w:rPr>
          <w:i/>
          <w:spacing w:val="24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методов</w:t>
      </w:r>
      <w:r w:rsidRPr="00470089">
        <w:rPr>
          <w:i/>
          <w:spacing w:val="23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в</w:t>
      </w:r>
      <w:r w:rsidRPr="00470089">
        <w:rPr>
          <w:i/>
          <w:spacing w:val="24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исследовании</w:t>
      </w:r>
      <w:r w:rsidRPr="00470089">
        <w:rPr>
          <w:i/>
          <w:spacing w:val="24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влияния</w:t>
      </w:r>
      <w:r w:rsidRPr="00470089">
        <w:rPr>
          <w:i/>
          <w:spacing w:val="11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человека</w:t>
      </w:r>
      <w:r w:rsidRPr="00470089">
        <w:rPr>
          <w:i/>
          <w:spacing w:val="11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на</w:t>
      </w:r>
      <w:r w:rsidRPr="00470089">
        <w:rPr>
          <w:i/>
          <w:spacing w:val="11"/>
          <w:w w:val="120"/>
          <w:sz w:val="24"/>
          <w:szCs w:val="24"/>
        </w:rPr>
        <w:t xml:space="preserve"> </w:t>
      </w:r>
      <w:r w:rsidRPr="00470089">
        <w:rPr>
          <w:i/>
          <w:w w:val="120"/>
          <w:sz w:val="24"/>
          <w:szCs w:val="24"/>
        </w:rPr>
        <w:t>гидросферу.</w:t>
      </w:r>
    </w:p>
    <w:p w14:paraId="3B281966" w14:textId="59ADF76D" w:rsidR="003D1F1B" w:rsidRPr="00470089" w:rsidRDefault="002334D5" w:rsidP="00470089">
      <w:pPr>
        <w:pStyle w:val="af"/>
        <w:jc w:val="both"/>
        <w:rPr>
          <w:sz w:val="24"/>
          <w:szCs w:val="24"/>
        </w:rPr>
      </w:pPr>
      <w:r w:rsidRPr="00470089">
        <w:rPr>
          <w:b/>
          <w:spacing w:val="-1"/>
          <w:w w:val="95"/>
          <w:sz w:val="24"/>
          <w:szCs w:val="24"/>
        </w:rPr>
        <w:t>Практическая</w:t>
      </w:r>
      <w:r w:rsidRPr="00470089">
        <w:rPr>
          <w:b/>
          <w:spacing w:val="-10"/>
          <w:w w:val="95"/>
          <w:sz w:val="24"/>
          <w:szCs w:val="24"/>
        </w:rPr>
        <w:t xml:space="preserve"> </w:t>
      </w:r>
      <w:r w:rsidRPr="00470089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1 </w:t>
      </w:r>
      <w:r w:rsidR="002640B4" w:rsidRPr="00470089">
        <w:rPr>
          <w:w w:val="120"/>
          <w:sz w:val="24"/>
          <w:szCs w:val="24"/>
        </w:rPr>
        <w:t>Сравнение двух рек (России и мира) по заданным признакам</w:t>
      </w:r>
      <w:r w:rsidR="00815334" w:rsidRPr="00470089">
        <w:rPr>
          <w:w w:val="120"/>
          <w:sz w:val="24"/>
          <w:szCs w:val="24"/>
        </w:rPr>
        <w:t>.</w:t>
      </w:r>
      <w:r w:rsidR="002640B4" w:rsidRPr="00470089">
        <w:rPr>
          <w:w w:val="142"/>
          <w:sz w:val="24"/>
          <w:szCs w:val="24"/>
        </w:rPr>
        <w:t xml:space="preserve"> </w:t>
      </w:r>
    </w:p>
    <w:p w14:paraId="0C632491" w14:textId="14A33586" w:rsidR="003D1F1B" w:rsidRPr="00470089" w:rsidRDefault="002334D5" w:rsidP="00470089">
      <w:pPr>
        <w:pStyle w:val="af"/>
        <w:jc w:val="both"/>
        <w:rPr>
          <w:sz w:val="24"/>
          <w:szCs w:val="24"/>
        </w:rPr>
      </w:pPr>
      <w:r w:rsidRPr="00470089">
        <w:rPr>
          <w:b/>
          <w:spacing w:val="-1"/>
          <w:w w:val="95"/>
          <w:sz w:val="24"/>
          <w:szCs w:val="24"/>
        </w:rPr>
        <w:t>Практическая</w:t>
      </w:r>
      <w:r w:rsidRPr="00470089">
        <w:rPr>
          <w:b/>
          <w:spacing w:val="-10"/>
          <w:w w:val="95"/>
          <w:sz w:val="24"/>
          <w:szCs w:val="24"/>
        </w:rPr>
        <w:t xml:space="preserve"> </w:t>
      </w:r>
      <w:r w:rsidRPr="00470089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2 </w:t>
      </w:r>
      <w:r w:rsidR="002640B4" w:rsidRPr="00470089">
        <w:rPr>
          <w:w w:val="120"/>
          <w:sz w:val="24"/>
          <w:szCs w:val="24"/>
        </w:rPr>
        <w:t>Характеристика</w:t>
      </w:r>
      <w:r w:rsidR="002640B4" w:rsidRPr="00470089">
        <w:rPr>
          <w:spacing w:val="39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одного</w:t>
      </w:r>
      <w:r w:rsidR="002640B4" w:rsidRPr="00470089">
        <w:rPr>
          <w:spacing w:val="39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из</w:t>
      </w:r>
      <w:r w:rsidR="002640B4" w:rsidRPr="00470089">
        <w:rPr>
          <w:spacing w:val="39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крупнейших</w:t>
      </w:r>
      <w:r w:rsidR="002640B4" w:rsidRPr="00470089">
        <w:rPr>
          <w:spacing w:val="39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озёр</w:t>
      </w:r>
      <w:r w:rsidR="002640B4" w:rsidRPr="00470089">
        <w:rPr>
          <w:spacing w:val="39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России</w:t>
      </w:r>
      <w:r w:rsidR="002640B4" w:rsidRPr="00470089">
        <w:rPr>
          <w:spacing w:val="39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по</w:t>
      </w:r>
      <w:r w:rsidR="002640B4" w:rsidRPr="00470089">
        <w:rPr>
          <w:spacing w:val="-57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плану</w:t>
      </w:r>
      <w:r w:rsidR="002640B4" w:rsidRPr="00470089">
        <w:rPr>
          <w:spacing w:val="10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в</w:t>
      </w:r>
      <w:r w:rsidR="002640B4" w:rsidRPr="00470089">
        <w:rPr>
          <w:spacing w:val="11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форме</w:t>
      </w:r>
      <w:r w:rsidR="002640B4" w:rsidRPr="00470089">
        <w:rPr>
          <w:spacing w:val="11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презентации</w:t>
      </w:r>
      <w:r w:rsidR="00815334" w:rsidRPr="00470089">
        <w:rPr>
          <w:w w:val="120"/>
          <w:sz w:val="24"/>
          <w:szCs w:val="24"/>
        </w:rPr>
        <w:t>.</w:t>
      </w:r>
      <w:r w:rsidR="002640B4" w:rsidRPr="00470089">
        <w:rPr>
          <w:w w:val="142"/>
          <w:sz w:val="24"/>
          <w:szCs w:val="24"/>
        </w:rPr>
        <w:t xml:space="preserve"> </w:t>
      </w:r>
    </w:p>
    <w:p w14:paraId="527E963B" w14:textId="3649A7E1" w:rsidR="003D1F1B" w:rsidRPr="00470089" w:rsidRDefault="002334D5" w:rsidP="00470089">
      <w:pPr>
        <w:pStyle w:val="af"/>
        <w:jc w:val="both"/>
        <w:rPr>
          <w:sz w:val="24"/>
          <w:szCs w:val="24"/>
        </w:rPr>
      </w:pPr>
      <w:r w:rsidRPr="00470089">
        <w:rPr>
          <w:b/>
          <w:spacing w:val="-1"/>
          <w:w w:val="95"/>
          <w:sz w:val="24"/>
          <w:szCs w:val="24"/>
        </w:rPr>
        <w:t>Практическая</w:t>
      </w:r>
      <w:r w:rsidRPr="00470089">
        <w:rPr>
          <w:b/>
          <w:spacing w:val="-10"/>
          <w:w w:val="95"/>
          <w:sz w:val="24"/>
          <w:szCs w:val="24"/>
        </w:rPr>
        <w:t xml:space="preserve"> </w:t>
      </w:r>
      <w:r w:rsidRPr="00470089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3 </w:t>
      </w:r>
      <w:r w:rsidR="002640B4" w:rsidRPr="00470089">
        <w:rPr>
          <w:w w:val="115"/>
          <w:sz w:val="24"/>
          <w:szCs w:val="24"/>
        </w:rPr>
        <w:t>Составление</w:t>
      </w:r>
      <w:r w:rsidR="002640B4" w:rsidRPr="00470089">
        <w:rPr>
          <w:spacing w:val="-5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перечня</w:t>
      </w:r>
      <w:r w:rsidR="002640B4" w:rsidRPr="00470089">
        <w:rPr>
          <w:spacing w:val="-4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поверхностных</w:t>
      </w:r>
      <w:r w:rsidR="002640B4" w:rsidRPr="00470089">
        <w:rPr>
          <w:spacing w:val="-4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водных</w:t>
      </w:r>
      <w:r w:rsidR="002640B4" w:rsidRPr="00470089">
        <w:rPr>
          <w:spacing w:val="-4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объектов</w:t>
      </w:r>
      <w:r w:rsidR="002640B4" w:rsidRPr="00470089">
        <w:rPr>
          <w:spacing w:val="-4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сво</w:t>
      </w:r>
      <w:r w:rsidR="002640B4" w:rsidRPr="00470089">
        <w:rPr>
          <w:w w:val="120"/>
          <w:sz w:val="24"/>
          <w:szCs w:val="24"/>
        </w:rPr>
        <w:t>его</w:t>
      </w:r>
      <w:r w:rsidR="002640B4" w:rsidRPr="00470089">
        <w:rPr>
          <w:spacing w:val="9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края</w:t>
      </w:r>
      <w:r w:rsidR="002640B4" w:rsidRPr="00470089">
        <w:rPr>
          <w:spacing w:val="10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и</w:t>
      </w:r>
      <w:r w:rsidR="002640B4" w:rsidRPr="00470089">
        <w:rPr>
          <w:spacing w:val="10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их</w:t>
      </w:r>
      <w:r w:rsidR="002640B4" w:rsidRPr="00470089">
        <w:rPr>
          <w:spacing w:val="10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систематизация</w:t>
      </w:r>
      <w:r w:rsidR="002640B4" w:rsidRPr="00470089">
        <w:rPr>
          <w:spacing w:val="10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в</w:t>
      </w:r>
      <w:r w:rsidR="002640B4" w:rsidRPr="00470089">
        <w:rPr>
          <w:spacing w:val="10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форме</w:t>
      </w:r>
      <w:r w:rsidR="002640B4" w:rsidRPr="00470089">
        <w:rPr>
          <w:spacing w:val="10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таблицы</w:t>
      </w:r>
      <w:r w:rsidR="00815334" w:rsidRPr="00470089">
        <w:rPr>
          <w:w w:val="142"/>
          <w:sz w:val="24"/>
          <w:szCs w:val="24"/>
        </w:rPr>
        <w:t>.</w:t>
      </w:r>
    </w:p>
    <w:p w14:paraId="5D56412E" w14:textId="77777777" w:rsidR="003D1F1B" w:rsidRPr="002334D5" w:rsidRDefault="002640B4" w:rsidP="00470089">
      <w:pPr>
        <w:pStyle w:val="af"/>
        <w:jc w:val="both"/>
        <w:rPr>
          <w:b/>
          <w:sz w:val="24"/>
          <w:szCs w:val="24"/>
        </w:rPr>
      </w:pPr>
      <w:r w:rsidRPr="002334D5">
        <w:rPr>
          <w:b/>
          <w:w w:val="85"/>
          <w:sz w:val="24"/>
          <w:szCs w:val="24"/>
        </w:rPr>
        <w:t>Тема</w:t>
      </w:r>
      <w:r w:rsidRPr="002334D5">
        <w:rPr>
          <w:b/>
          <w:spacing w:val="3"/>
          <w:w w:val="85"/>
          <w:sz w:val="24"/>
          <w:szCs w:val="24"/>
        </w:rPr>
        <w:t xml:space="preserve"> </w:t>
      </w:r>
      <w:r w:rsidRPr="002334D5">
        <w:rPr>
          <w:b/>
          <w:w w:val="85"/>
          <w:sz w:val="24"/>
          <w:szCs w:val="24"/>
        </w:rPr>
        <w:t>3.</w:t>
      </w:r>
      <w:r w:rsidRPr="002334D5">
        <w:rPr>
          <w:b/>
          <w:spacing w:val="3"/>
          <w:w w:val="85"/>
          <w:sz w:val="24"/>
          <w:szCs w:val="24"/>
        </w:rPr>
        <w:t xml:space="preserve"> </w:t>
      </w:r>
      <w:r w:rsidRPr="002334D5">
        <w:rPr>
          <w:b/>
          <w:w w:val="85"/>
          <w:sz w:val="24"/>
          <w:szCs w:val="24"/>
        </w:rPr>
        <w:t>Атмосфера</w:t>
      </w:r>
      <w:r w:rsidRPr="002334D5">
        <w:rPr>
          <w:b/>
          <w:spacing w:val="4"/>
          <w:w w:val="85"/>
          <w:sz w:val="24"/>
          <w:szCs w:val="24"/>
        </w:rPr>
        <w:t xml:space="preserve"> </w:t>
      </w:r>
      <w:r w:rsidRPr="002334D5">
        <w:rPr>
          <w:b/>
          <w:w w:val="85"/>
          <w:sz w:val="24"/>
          <w:szCs w:val="24"/>
        </w:rPr>
        <w:t>—</w:t>
      </w:r>
      <w:r w:rsidRPr="002334D5">
        <w:rPr>
          <w:b/>
          <w:spacing w:val="3"/>
          <w:w w:val="85"/>
          <w:sz w:val="24"/>
          <w:szCs w:val="24"/>
        </w:rPr>
        <w:t xml:space="preserve"> </w:t>
      </w:r>
      <w:r w:rsidRPr="002334D5">
        <w:rPr>
          <w:b/>
          <w:w w:val="85"/>
          <w:sz w:val="24"/>
          <w:szCs w:val="24"/>
        </w:rPr>
        <w:t>воздушная</w:t>
      </w:r>
      <w:r w:rsidRPr="002334D5">
        <w:rPr>
          <w:b/>
          <w:spacing w:val="4"/>
          <w:w w:val="85"/>
          <w:sz w:val="24"/>
          <w:szCs w:val="24"/>
        </w:rPr>
        <w:t xml:space="preserve"> </w:t>
      </w:r>
      <w:r w:rsidRPr="002334D5">
        <w:rPr>
          <w:b/>
          <w:w w:val="85"/>
          <w:sz w:val="24"/>
          <w:szCs w:val="24"/>
        </w:rPr>
        <w:t>оболочка</w:t>
      </w:r>
      <w:r w:rsidRPr="002334D5">
        <w:rPr>
          <w:b/>
          <w:spacing w:val="3"/>
          <w:w w:val="85"/>
          <w:sz w:val="24"/>
          <w:szCs w:val="24"/>
        </w:rPr>
        <w:t xml:space="preserve"> </w:t>
      </w:r>
      <w:r w:rsidRPr="002334D5">
        <w:rPr>
          <w:b/>
          <w:w w:val="85"/>
          <w:sz w:val="24"/>
          <w:szCs w:val="24"/>
        </w:rPr>
        <w:t>Земли</w:t>
      </w:r>
    </w:p>
    <w:p w14:paraId="510F6331" w14:textId="07EFD60F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Воздушная оболочка Земли: газовый состав, строение и значение</w:t>
      </w:r>
      <w:r w:rsidRPr="00470089">
        <w:rPr>
          <w:spacing w:val="14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атмосферы</w:t>
      </w:r>
      <w:r w:rsidRPr="00470089">
        <w:rPr>
          <w:w w:val="142"/>
          <w:sz w:val="24"/>
          <w:szCs w:val="24"/>
        </w:rPr>
        <w:t xml:space="preserve"> </w:t>
      </w:r>
    </w:p>
    <w:p w14:paraId="565D34B4" w14:textId="68A9A0B1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Температура воздуха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Суточный ход температуры воздуха и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его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графическое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отображение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Особенности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суточного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хода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температуры воздуха в зависимости от высоты Солнца над горизонтом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Среднесуточная,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среднемесячная,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среднегодовая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температура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Зависимость нагревания земной поверхности от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угла падения солнечных лучей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Годовой ход температуры воздуха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55372100" w14:textId="5CEC48A8" w:rsidR="008601C9" w:rsidRPr="00470089" w:rsidRDefault="002640B4" w:rsidP="00470089">
      <w:pPr>
        <w:pStyle w:val="af"/>
        <w:jc w:val="both"/>
        <w:rPr>
          <w:w w:val="142"/>
          <w:sz w:val="24"/>
          <w:szCs w:val="24"/>
        </w:rPr>
      </w:pPr>
      <w:r w:rsidRPr="00470089">
        <w:rPr>
          <w:w w:val="115"/>
          <w:sz w:val="24"/>
          <w:szCs w:val="24"/>
        </w:rPr>
        <w:t>Атмосферное давление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Ветер и причины его возникновения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Роза</w:t>
      </w:r>
      <w:r w:rsidRPr="00470089">
        <w:rPr>
          <w:spacing w:val="15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ветров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3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Бризы</w:t>
      </w:r>
      <w:r w:rsidRPr="00470089">
        <w:rPr>
          <w:spacing w:val="3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Муссоны</w:t>
      </w:r>
      <w:r w:rsidR="008601C9" w:rsidRPr="00470089">
        <w:rPr>
          <w:w w:val="115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0F63EB00" w14:textId="77F8FCFE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Вода в атмосфере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Влажность воздуха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Образование облаков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Облака и их виды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Туман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Образование и выпадение атмосферных</w:t>
      </w:r>
      <w:r w:rsidRPr="00470089">
        <w:rPr>
          <w:spacing w:val="15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осадков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32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Виды</w:t>
      </w:r>
      <w:r w:rsidRPr="00470089">
        <w:rPr>
          <w:spacing w:val="16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атмосферных</w:t>
      </w:r>
      <w:r w:rsidRPr="00470089">
        <w:rPr>
          <w:spacing w:val="16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осадков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01321922" w14:textId="244020E2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Погода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  её  показатели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w w:val="115"/>
          <w:sz w:val="24"/>
          <w:szCs w:val="24"/>
        </w:rPr>
        <w:t xml:space="preserve"> 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Причины  изменения  погоды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Климат</w:t>
      </w:r>
      <w:r w:rsidRPr="00470089">
        <w:rPr>
          <w:spacing w:val="4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</w:t>
      </w:r>
      <w:r w:rsidRPr="00470089">
        <w:rPr>
          <w:spacing w:val="4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климатообразующие</w:t>
      </w:r>
      <w:r w:rsidRPr="00470089">
        <w:rPr>
          <w:spacing w:val="4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факторы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34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Зависимость</w:t>
      </w:r>
      <w:r w:rsidRPr="00470089">
        <w:rPr>
          <w:spacing w:val="4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климата от географической широты и высоты местности над уровнем</w:t>
      </w:r>
      <w:r w:rsidRPr="00470089">
        <w:rPr>
          <w:spacing w:val="14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моря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2A08ABEC" w14:textId="77777777" w:rsidR="00FD3AC8" w:rsidRPr="00470089" w:rsidRDefault="002640B4" w:rsidP="00470089">
      <w:pPr>
        <w:pStyle w:val="af"/>
        <w:jc w:val="both"/>
        <w:rPr>
          <w:spacing w:val="1"/>
          <w:w w:val="115"/>
          <w:sz w:val="24"/>
          <w:szCs w:val="24"/>
        </w:rPr>
      </w:pPr>
      <w:r w:rsidRPr="00470089">
        <w:rPr>
          <w:w w:val="115"/>
          <w:sz w:val="24"/>
          <w:szCs w:val="24"/>
        </w:rPr>
        <w:t>Человек и атмосфера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Взаимовлияние человека и атмосферы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Адаптация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человека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к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климатическим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условиям</w:t>
      </w:r>
      <w:r w:rsidR="00815334" w:rsidRPr="00470089">
        <w:rPr>
          <w:w w:val="115"/>
          <w:sz w:val="24"/>
          <w:szCs w:val="24"/>
        </w:rPr>
        <w:t>.</w:t>
      </w:r>
    </w:p>
    <w:p w14:paraId="6E011ABD" w14:textId="305AE4CF" w:rsidR="00FD3AC8" w:rsidRPr="00470089" w:rsidRDefault="002640B4" w:rsidP="00470089">
      <w:pPr>
        <w:pStyle w:val="af"/>
        <w:jc w:val="both"/>
        <w:rPr>
          <w:spacing w:val="1"/>
          <w:w w:val="115"/>
          <w:sz w:val="24"/>
          <w:szCs w:val="24"/>
        </w:rPr>
      </w:pPr>
      <w:r w:rsidRPr="00470089">
        <w:rPr>
          <w:i/>
          <w:w w:val="115"/>
          <w:sz w:val="24"/>
          <w:szCs w:val="24"/>
        </w:rPr>
        <w:t>Профессия</w:t>
      </w:r>
      <w:r w:rsidRPr="00470089">
        <w:rPr>
          <w:i/>
          <w:spacing w:val="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метеоролог</w:t>
      </w:r>
      <w:r w:rsidRPr="00470089">
        <w:rPr>
          <w:i/>
          <w:spacing w:val="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Основные метеорологические данные и способы</w:t>
      </w:r>
      <w:r w:rsidRPr="00470089">
        <w:rPr>
          <w:i/>
          <w:spacing w:val="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отображения состояния погоды на метеорологической карте.</w:t>
      </w:r>
      <w:r w:rsidRPr="00470089">
        <w:rPr>
          <w:i/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Стихийные явления в атмосфере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Современные изменения климата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Способы изучения и наблюдения за глобальным климатом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</w:p>
    <w:p w14:paraId="79FADF7A" w14:textId="55B0783A" w:rsidR="003D1F1B" w:rsidRPr="00470089" w:rsidRDefault="002640B4" w:rsidP="00470089">
      <w:pPr>
        <w:pStyle w:val="af"/>
        <w:jc w:val="both"/>
        <w:rPr>
          <w:i/>
          <w:sz w:val="24"/>
          <w:szCs w:val="24"/>
        </w:rPr>
      </w:pPr>
      <w:r w:rsidRPr="00470089">
        <w:rPr>
          <w:i/>
          <w:w w:val="115"/>
          <w:sz w:val="24"/>
          <w:szCs w:val="24"/>
        </w:rPr>
        <w:t>Профессия климатолог. Дистанционные методы в исследовании</w:t>
      </w:r>
      <w:r w:rsidRPr="00470089">
        <w:rPr>
          <w:i/>
          <w:spacing w:val="36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влияния</w:t>
      </w:r>
      <w:r w:rsidRPr="00470089">
        <w:rPr>
          <w:i/>
          <w:spacing w:val="35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человека</w:t>
      </w:r>
      <w:r w:rsidRPr="00470089">
        <w:rPr>
          <w:i/>
          <w:spacing w:val="36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на</w:t>
      </w:r>
      <w:r w:rsidRPr="00470089">
        <w:rPr>
          <w:i/>
          <w:spacing w:val="36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воздушную</w:t>
      </w:r>
      <w:r w:rsidRPr="00470089">
        <w:rPr>
          <w:i/>
          <w:spacing w:val="36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оболочку</w:t>
      </w:r>
      <w:r w:rsidRPr="00470089">
        <w:rPr>
          <w:i/>
          <w:spacing w:val="36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Земли.</w:t>
      </w:r>
    </w:p>
    <w:p w14:paraId="750430D5" w14:textId="75FAAA10" w:rsidR="003D1F1B" w:rsidRPr="00470089" w:rsidRDefault="002334D5" w:rsidP="00470089">
      <w:pPr>
        <w:pStyle w:val="af"/>
        <w:jc w:val="both"/>
        <w:rPr>
          <w:sz w:val="24"/>
          <w:szCs w:val="24"/>
        </w:rPr>
      </w:pPr>
      <w:r w:rsidRPr="00470089">
        <w:rPr>
          <w:b/>
          <w:spacing w:val="-1"/>
          <w:w w:val="95"/>
          <w:sz w:val="24"/>
          <w:szCs w:val="24"/>
        </w:rPr>
        <w:t>Практическая</w:t>
      </w:r>
      <w:r w:rsidRPr="00470089">
        <w:rPr>
          <w:b/>
          <w:spacing w:val="-10"/>
          <w:w w:val="95"/>
          <w:sz w:val="24"/>
          <w:szCs w:val="24"/>
        </w:rPr>
        <w:t xml:space="preserve"> </w:t>
      </w:r>
      <w:r w:rsidRPr="00470089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4 </w:t>
      </w:r>
      <w:r w:rsidR="002640B4" w:rsidRPr="00470089">
        <w:rPr>
          <w:w w:val="115"/>
          <w:sz w:val="24"/>
          <w:szCs w:val="24"/>
        </w:rPr>
        <w:t>Представление результатов наблюдения за погодой своей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местности</w:t>
      </w:r>
      <w:r w:rsidR="00815334" w:rsidRPr="00470089">
        <w:rPr>
          <w:w w:val="115"/>
          <w:sz w:val="24"/>
          <w:szCs w:val="24"/>
        </w:rPr>
        <w:t>.</w:t>
      </w:r>
      <w:r w:rsidR="002640B4" w:rsidRPr="00470089">
        <w:rPr>
          <w:w w:val="142"/>
          <w:sz w:val="24"/>
          <w:szCs w:val="24"/>
        </w:rPr>
        <w:t xml:space="preserve"> </w:t>
      </w:r>
    </w:p>
    <w:p w14:paraId="3CD2482D" w14:textId="7B85D4DD" w:rsidR="003D1F1B" w:rsidRPr="00470089" w:rsidRDefault="002334D5" w:rsidP="00470089">
      <w:pPr>
        <w:pStyle w:val="af"/>
        <w:jc w:val="both"/>
        <w:rPr>
          <w:sz w:val="24"/>
          <w:szCs w:val="24"/>
        </w:rPr>
      </w:pPr>
      <w:r w:rsidRPr="00470089">
        <w:rPr>
          <w:b/>
          <w:spacing w:val="-1"/>
          <w:w w:val="95"/>
          <w:sz w:val="24"/>
          <w:szCs w:val="24"/>
        </w:rPr>
        <w:t>Практическая</w:t>
      </w:r>
      <w:r w:rsidRPr="00470089">
        <w:rPr>
          <w:b/>
          <w:spacing w:val="-10"/>
          <w:w w:val="95"/>
          <w:sz w:val="24"/>
          <w:szCs w:val="24"/>
        </w:rPr>
        <w:t xml:space="preserve"> </w:t>
      </w:r>
      <w:r w:rsidRPr="00470089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5 </w:t>
      </w:r>
      <w:r w:rsidR="002640B4" w:rsidRPr="00470089">
        <w:rPr>
          <w:spacing w:val="43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 xml:space="preserve">Анализ </w:t>
      </w:r>
      <w:r w:rsidR="002640B4" w:rsidRPr="00470089">
        <w:rPr>
          <w:spacing w:val="27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 xml:space="preserve">графиков </w:t>
      </w:r>
      <w:r w:rsidR="002640B4" w:rsidRPr="00470089">
        <w:rPr>
          <w:spacing w:val="27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 xml:space="preserve">суточного </w:t>
      </w:r>
      <w:r w:rsidR="002640B4" w:rsidRPr="00470089">
        <w:rPr>
          <w:spacing w:val="27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 xml:space="preserve">хода </w:t>
      </w:r>
      <w:r w:rsidR="002640B4" w:rsidRPr="00470089">
        <w:rPr>
          <w:spacing w:val="27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 xml:space="preserve">температуры </w:t>
      </w:r>
      <w:r w:rsidR="002640B4" w:rsidRPr="00470089">
        <w:rPr>
          <w:spacing w:val="27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воздуха</w:t>
      </w:r>
      <w:r w:rsidR="002640B4" w:rsidRPr="00470089">
        <w:rPr>
          <w:spacing w:val="-56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и относительной влажности с целью установления зависимости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между</w:t>
      </w:r>
      <w:r w:rsidR="002640B4" w:rsidRPr="00470089">
        <w:rPr>
          <w:spacing w:val="15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данными</w:t>
      </w:r>
      <w:r w:rsidR="002640B4" w:rsidRPr="00470089">
        <w:rPr>
          <w:spacing w:val="16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lastRenderedPageBreak/>
        <w:t>элементами</w:t>
      </w:r>
      <w:r w:rsidR="002640B4" w:rsidRPr="00470089">
        <w:rPr>
          <w:spacing w:val="16"/>
          <w:w w:val="115"/>
          <w:sz w:val="24"/>
          <w:szCs w:val="24"/>
        </w:rPr>
        <w:t xml:space="preserve"> </w:t>
      </w:r>
      <w:r w:rsidR="002640B4" w:rsidRPr="00470089">
        <w:rPr>
          <w:w w:val="115"/>
          <w:sz w:val="24"/>
          <w:szCs w:val="24"/>
        </w:rPr>
        <w:t>погоды</w:t>
      </w:r>
      <w:r w:rsidR="00815334" w:rsidRPr="00470089">
        <w:rPr>
          <w:w w:val="115"/>
          <w:sz w:val="24"/>
          <w:szCs w:val="24"/>
        </w:rPr>
        <w:t>.</w:t>
      </w:r>
      <w:r w:rsidR="002640B4" w:rsidRPr="00470089">
        <w:rPr>
          <w:w w:val="142"/>
          <w:sz w:val="24"/>
          <w:szCs w:val="24"/>
        </w:rPr>
        <w:t xml:space="preserve"> </w:t>
      </w:r>
    </w:p>
    <w:p w14:paraId="6A27B64B" w14:textId="77777777" w:rsidR="003D1F1B" w:rsidRPr="002334D5" w:rsidRDefault="002640B4" w:rsidP="00470089">
      <w:pPr>
        <w:pStyle w:val="af"/>
        <w:jc w:val="both"/>
        <w:rPr>
          <w:b/>
          <w:sz w:val="24"/>
          <w:szCs w:val="24"/>
        </w:rPr>
      </w:pPr>
      <w:r w:rsidRPr="002334D5">
        <w:rPr>
          <w:b/>
          <w:w w:val="85"/>
          <w:sz w:val="24"/>
          <w:szCs w:val="24"/>
        </w:rPr>
        <w:t>Тема</w:t>
      </w:r>
      <w:r w:rsidRPr="002334D5">
        <w:rPr>
          <w:b/>
          <w:spacing w:val="8"/>
          <w:w w:val="85"/>
          <w:sz w:val="24"/>
          <w:szCs w:val="24"/>
        </w:rPr>
        <w:t xml:space="preserve"> </w:t>
      </w:r>
      <w:r w:rsidRPr="002334D5">
        <w:rPr>
          <w:b/>
          <w:w w:val="85"/>
          <w:sz w:val="24"/>
          <w:szCs w:val="24"/>
        </w:rPr>
        <w:t>4.</w:t>
      </w:r>
      <w:r w:rsidRPr="002334D5">
        <w:rPr>
          <w:b/>
          <w:spacing w:val="9"/>
          <w:w w:val="85"/>
          <w:sz w:val="24"/>
          <w:szCs w:val="24"/>
        </w:rPr>
        <w:t xml:space="preserve"> </w:t>
      </w:r>
      <w:r w:rsidRPr="002334D5">
        <w:rPr>
          <w:b/>
          <w:w w:val="85"/>
          <w:sz w:val="24"/>
          <w:szCs w:val="24"/>
        </w:rPr>
        <w:t>Биосфера</w:t>
      </w:r>
      <w:r w:rsidRPr="002334D5">
        <w:rPr>
          <w:b/>
          <w:spacing w:val="9"/>
          <w:w w:val="85"/>
          <w:sz w:val="24"/>
          <w:szCs w:val="24"/>
        </w:rPr>
        <w:t xml:space="preserve"> </w:t>
      </w:r>
      <w:r w:rsidRPr="002334D5">
        <w:rPr>
          <w:b/>
          <w:w w:val="85"/>
          <w:sz w:val="24"/>
          <w:szCs w:val="24"/>
        </w:rPr>
        <w:t>—</w:t>
      </w:r>
      <w:r w:rsidRPr="002334D5">
        <w:rPr>
          <w:b/>
          <w:spacing w:val="9"/>
          <w:w w:val="85"/>
          <w:sz w:val="24"/>
          <w:szCs w:val="24"/>
        </w:rPr>
        <w:t xml:space="preserve"> </w:t>
      </w:r>
      <w:r w:rsidRPr="002334D5">
        <w:rPr>
          <w:b/>
          <w:w w:val="85"/>
          <w:sz w:val="24"/>
          <w:szCs w:val="24"/>
        </w:rPr>
        <w:t>оболочка</w:t>
      </w:r>
      <w:r w:rsidRPr="002334D5">
        <w:rPr>
          <w:b/>
          <w:spacing w:val="8"/>
          <w:w w:val="85"/>
          <w:sz w:val="24"/>
          <w:szCs w:val="24"/>
        </w:rPr>
        <w:t xml:space="preserve"> </w:t>
      </w:r>
      <w:r w:rsidRPr="002334D5">
        <w:rPr>
          <w:b/>
          <w:w w:val="85"/>
          <w:sz w:val="24"/>
          <w:szCs w:val="24"/>
        </w:rPr>
        <w:t>жизни</w:t>
      </w:r>
    </w:p>
    <w:p w14:paraId="1089542F" w14:textId="1F9257D9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Биосфера — оболочка жизни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w w:val="115"/>
          <w:sz w:val="24"/>
          <w:szCs w:val="24"/>
        </w:rPr>
        <w:t xml:space="preserve"> 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Границы биосферы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w w:val="115"/>
          <w:sz w:val="24"/>
          <w:szCs w:val="24"/>
        </w:rPr>
        <w:t xml:space="preserve"> 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Профессии</w:t>
      </w:r>
      <w:r w:rsidRPr="00470089">
        <w:rPr>
          <w:i/>
          <w:spacing w:val="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биогеограф</w:t>
      </w:r>
      <w:r w:rsidRPr="00470089">
        <w:rPr>
          <w:i/>
          <w:spacing w:val="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и</w:t>
      </w:r>
      <w:r w:rsidRPr="00470089">
        <w:rPr>
          <w:i/>
          <w:spacing w:val="1"/>
          <w:w w:val="115"/>
          <w:sz w:val="24"/>
          <w:szCs w:val="24"/>
        </w:rPr>
        <w:t xml:space="preserve"> </w:t>
      </w:r>
      <w:r w:rsidRPr="00470089">
        <w:rPr>
          <w:i/>
          <w:w w:val="115"/>
          <w:sz w:val="24"/>
          <w:szCs w:val="24"/>
        </w:rPr>
        <w:t>геоэколог.</w:t>
      </w:r>
      <w:r w:rsidRPr="00470089">
        <w:rPr>
          <w:i/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Растительный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животный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мир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Земли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Разнообразие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животного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растительного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мира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Приспособление живых организмов к среде обитания в разных природных зонах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Жизнь в Океане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Изменение животного и растительного</w:t>
      </w:r>
      <w:r w:rsidRPr="00470089">
        <w:rPr>
          <w:spacing w:val="2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мира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2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Океана</w:t>
      </w:r>
      <w:r w:rsidRPr="00470089">
        <w:rPr>
          <w:spacing w:val="2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с</w:t>
      </w:r>
      <w:r w:rsidRPr="00470089">
        <w:rPr>
          <w:spacing w:val="2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глубиной</w:t>
      </w:r>
      <w:r w:rsidRPr="00470089">
        <w:rPr>
          <w:spacing w:val="2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</w:t>
      </w:r>
      <w:r w:rsidRPr="00470089">
        <w:rPr>
          <w:spacing w:val="2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географической</w:t>
      </w:r>
      <w:r w:rsidRPr="00470089">
        <w:rPr>
          <w:spacing w:val="2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широтой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7F6F48FE" w14:textId="72E73DA3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Человек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как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часть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биосферы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Распространение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людей  на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Земле</w:t>
      </w:r>
      <w:r w:rsidR="00815334" w:rsidRPr="00470089">
        <w:rPr>
          <w:w w:val="142"/>
          <w:sz w:val="24"/>
          <w:szCs w:val="24"/>
        </w:rPr>
        <w:t>.</w:t>
      </w:r>
    </w:p>
    <w:p w14:paraId="6B5021C5" w14:textId="2C348410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Исследования</w:t>
      </w:r>
      <w:r w:rsidRPr="00470089">
        <w:rPr>
          <w:spacing w:val="29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</w:t>
      </w:r>
      <w:r w:rsidRPr="00470089">
        <w:rPr>
          <w:spacing w:val="3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экологические</w:t>
      </w:r>
      <w:r w:rsidRPr="00470089">
        <w:rPr>
          <w:spacing w:val="3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проблемы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5131A1DE" w14:textId="4E0CC31F" w:rsidR="003D1F1B" w:rsidRPr="00470089" w:rsidRDefault="002334D5" w:rsidP="00470089">
      <w:pPr>
        <w:pStyle w:val="af"/>
        <w:jc w:val="both"/>
        <w:rPr>
          <w:sz w:val="24"/>
          <w:szCs w:val="24"/>
        </w:rPr>
      </w:pPr>
      <w:r w:rsidRPr="00470089">
        <w:rPr>
          <w:b/>
          <w:spacing w:val="-1"/>
          <w:w w:val="95"/>
          <w:sz w:val="24"/>
          <w:szCs w:val="24"/>
        </w:rPr>
        <w:t>Практическая</w:t>
      </w:r>
      <w:r w:rsidRPr="00470089">
        <w:rPr>
          <w:b/>
          <w:spacing w:val="-10"/>
          <w:w w:val="95"/>
          <w:sz w:val="24"/>
          <w:szCs w:val="24"/>
        </w:rPr>
        <w:t xml:space="preserve"> </w:t>
      </w:r>
      <w:r w:rsidRPr="00470089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6 </w:t>
      </w:r>
      <w:r w:rsidR="002640B4" w:rsidRPr="00470089">
        <w:rPr>
          <w:w w:val="115"/>
          <w:sz w:val="24"/>
          <w:szCs w:val="24"/>
        </w:rPr>
        <w:t>Характеристика растительности участка местности своего</w:t>
      </w:r>
      <w:r w:rsidR="002640B4" w:rsidRPr="00470089">
        <w:rPr>
          <w:spacing w:val="1"/>
          <w:w w:val="115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края</w:t>
      </w:r>
      <w:r w:rsidR="00815334" w:rsidRPr="00470089">
        <w:rPr>
          <w:w w:val="142"/>
          <w:sz w:val="24"/>
          <w:szCs w:val="24"/>
        </w:rPr>
        <w:t>.</w:t>
      </w:r>
    </w:p>
    <w:p w14:paraId="781B987D" w14:textId="77777777" w:rsidR="003D1F1B" w:rsidRPr="002334D5" w:rsidRDefault="002640B4" w:rsidP="00470089">
      <w:pPr>
        <w:pStyle w:val="af"/>
        <w:jc w:val="both"/>
        <w:rPr>
          <w:b/>
          <w:sz w:val="24"/>
          <w:szCs w:val="24"/>
        </w:rPr>
      </w:pPr>
      <w:r w:rsidRPr="002334D5">
        <w:rPr>
          <w:b/>
          <w:sz w:val="24"/>
          <w:szCs w:val="24"/>
        </w:rPr>
        <w:t>ЗАКЛЮЧЕНИЕ</w:t>
      </w:r>
    </w:p>
    <w:p w14:paraId="55B5E141" w14:textId="77777777" w:rsidR="003D1F1B" w:rsidRPr="002334D5" w:rsidRDefault="002640B4" w:rsidP="00470089">
      <w:pPr>
        <w:pStyle w:val="af"/>
        <w:jc w:val="both"/>
        <w:rPr>
          <w:b/>
          <w:sz w:val="24"/>
          <w:szCs w:val="24"/>
        </w:rPr>
      </w:pPr>
      <w:r w:rsidRPr="002334D5">
        <w:rPr>
          <w:b/>
          <w:spacing w:val="-1"/>
          <w:w w:val="85"/>
          <w:sz w:val="24"/>
          <w:szCs w:val="24"/>
        </w:rPr>
        <w:t>Природно-территориальные</w:t>
      </w:r>
      <w:r w:rsidRPr="002334D5">
        <w:rPr>
          <w:b/>
          <w:spacing w:val="-3"/>
          <w:w w:val="85"/>
          <w:sz w:val="24"/>
          <w:szCs w:val="24"/>
        </w:rPr>
        <w:t xml:space="preserve"> </w:t>
      </w:r>
      <w:r w:rsidRPr="002334D5">
        <w:rPr>
          <w:b/>
          <w:spacing w:val="-1"/>
          <w:w w:val="85"/>
          <w:sz w:val="24"/>
          <w:szCs w:val="24"/>
        </w:rPr>
        <w:t>комплексы</w:t>
      </w:r>
    </w:p>
    <w:p w14:paraId="77AEDFDF" w14:textId="4015C788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Взаимосвязь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оболочек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Земли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Понятие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природном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комплексе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w w:val="115"/>
          <w:sz w:val="24"/>
          <w:szCs w:val="24"/>
        </w:rPr>
        <w:t xml:space="preserve"> </w:t>
      </w:r>
      <w:r w:rsidRPr="00470089">
        <w:rPr>
          <w:spacing w:val="34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Природно-территориальный</w:t>
      </w:r>
      <w:r w:rsidRPr="00470089">
        <w:rPr>
          <w:spacing w:val="4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комплекс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w w:val="115"/>
          <w:sz w:val="24"/>
          <w:szCs w:val="24"/>
        </w:rPr>
        <w:t xml:space="preserve"> </w:t>
      </w:r>
      <w:r w:rsidRPr="00470089">
        <w:rPr>
          <w:spacing w:val="34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Глобальные,</w:t>
      </w:r>
      <w:r w:rsidRPr="00470089">
        <w:rPr>
          <w:spacing w:val="4"/>
          <w:w w:val="115"/>
          <w:sz w:val="24"/>
          <w:szCs w:val="24"/>
        </w:rPr>
        <w:t xml:space="preserve"> </w:t>
      </w:r>
      <w:r w:rsidR="008601C9" w:rsidRPr="00470089">
        <w:rPr>
          <w:w w:val="115"/>
          <w:sz w:val="24"/>
          <w:szCs w:val="24"/>
        </w:rPr>
        <w:t>ре</w:t>
      </w:r>
      <w:r w:rsidRPr="00470089">
        <w:rPr>
          <w:w w:val="115"/>
          <w:sz w:val="24"/>
          <w:szCs w:val="24"/>
        </w:rPr>
        <w:t>гиональные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и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локальные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природные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комплексы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Природные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комплексы своей местности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Круговороты веществ на Земле</w:t>
      </w:r>
      <w:r w:rsidR="00815334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Почва, её строение и состав</w:t>
      </w:r>
      <w:r w:rsidR="00FD3AC8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Образование почвы и плодородие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почв</w:t>
      </w:r>
      <w:r w:rsidR="00FD3AC8" w:rsidRPr="00470089">
        <w:rPr>
          <w:w w:val="115"/>
          <w:sz w:val="24"/>
          <w:szCs w:val="24"/>
        </w:rPr>
        <w:t>.</w:t>
      </w:r>
      <w:r w:rsidRPr="00470089">
        <w:rPr>
          <w:spacing w:val="30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Охрана</w:t>
      </w:r>
      <w:r w:rsidRPr="00470089">
        <w:rPr>
          <w:spacing w:val="14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почв</w:t>
      </w:r>
      <w:r w:rsidR="00FD3AC8" w:rsidRPr="00470089">
        <w:rPr>
          <w:w w:val="115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0ACF7004" w14:textId="520793CE" w:rsidR="003D1F1B" w:rsidRPr="00470089" w:rsidRDefault="002640B4" w:rsidP="00470089">
      <w:pPr>
        <w:pStyle w:val="af"/>
        <w:jc w:val="both"/>
        <w:rPr>
          <w:sz w:val="24"/>
          <w:szCs w:val="24"/>
        </w:rPr>
      </w:pPr>
      <w:r w:rsidRPr="00470089">
        <w:rPr>
          <w:w w:val="115"/>
          <w:sz w:val="24"/>
          <w:szCs w:val="24"/>
        </w:rPr>
        <w:t>Природная среда</w:t>
      </w:r>
      <w:r w:rsidR="00FD3AC8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Охрана природы</w:t>
      </w:r>
      <w:r w:rsidR="00FD3AC8" w:rsidRPr="00470089">
        <w:rPr>
          <w:w w:val="115"/>
          <w:sz w:val="24"/>
          <w:szCs w:val="24"/>
        </w:rPr>
        <w:t>.</w:t>
      </w:r>
      <w:r w:rsidRPr="00470089">
        <w:rPr>
          <w:spacing w:val="1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Природные особо охраняемые</w:t>
      </w:r>
      <w:r w:rsidRPr="00470089">
        <w:rPr>
          <w:spacing w:val="13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территории</w:t>
      </w:r>
      <w:r w:rsidR="00FD3AC8" w:rsidRPr="00470089">
        <w:rPr>
          <w:w w:val="115"/>
          <w:sz w:val="24"/>
          <w:szCs w:val="24"/>
        </w:rPr>
        <w:t>.</w:t>
      </w:r>
      <w:r w:rsidRPr="00470089">
        <w:rPr>
          <w:spacing w:val="28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Всемирное</w:t>
      </w:r>
      <w:r w:rsidRPr="00470089">
        <w:rPr>
          <w:spacing w:val="14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наследие</w:t>
      </w:r>
      <w:r w:rsidRPr="00470089">
        <w:rPr>
          <w:spacing w:val="14"/>
          <w:w w:val="115"/>
          <w:sz w:val="24"/>
          <w:szCs w:val="24"/>
        </w:rPr>
        <w:t xml:space="preserve"> </w:t>
      </w:r>
      <w:r w:rsidRPr="00470089">
        <w:rPr>
          <w:w w:val="115"/>
          <w:sz w:val="24"/>
          <w:szCs w:val="24"/>
        </w:rPr>
        <w:t>ЮНЕСКО</w:t>
      </w:r>
      <w:r w:rsidR="00FD3AC8" w:rsidRPr="00470089">
        <w:rPr>
          <w:w w:val="115"/>
          <w:sz w:val="24"/>
          <w:szCs w:val="24"/>
        </w:rPr>
        <w:t>.</w:t>
      </w:r>
      <w:r w:rsidRPr="00470089">
        <w:rPr>
          <w:w w:val="142"/>
          <w:sz w:val="24"/>
          <w:szCs w:val="24"/>
        </w:rPr>
        <w:t xml:space="preserve"> </w:t>
      </w:r>
    </w:p>
    <w:p w14:paraId="1BB67E4E" w14:textId="258591F5" w:rsidR="003D1F1B" w:rsidRPr="00470089" w:rsidRDefault="002334D5" w:rsidP="00470089">
      <w:pPr>
        <w:pStyle w:val="af"/>
        <w:jc w:val="both"/>
        <w:rPr>
          <w:sz w:val="24"/>
          <w:szCs w:val="24"/>
        </w:rPr>
      </w:pPr>
      <w:r w:rsidRPr="00470089">
        <w:rPr>
          <w:b/>
          <w:spacing w:val="-1"/>
          <w:w w:val="95"/>
          <w:sz w:val="24"/>
          <w:szCs w:val="24"/>
        </w:rPr>
        <w:t>Практическая</w:t>
      </w:r>
      <w:r w:rsidRPr="00470089">
        <w:rPr>
          <w:b/>
          <w:spacing w:val="-10"/>
          <w:w w:val="95"/>
          <w:sz w:val="24"/>
          <w:szCs w:val="24"/>
        </w:rPr>
        <w:t xml:space="preserve"> </w:t>
      </w:r>
      <w:r w:rsidRPr="00470089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7 </w:t>
      </w:r>
      <w:r w:rsidR="002640B4" w:rsidRPr="00470089">
        <w:rPr>
          <w:w w:val="95"/>
          <w:sz w:val="24"/>
          <w:szCs w:val="24"/>
        </w:rPr>
        <w:t>(выполняется</w:t>
      </w:r>
      <w:r w:rsidR="002640B4" w:rsidRPr="00470089">
        <w:rPr>
          <w:spacing w:val="-11"/>
          <w:w w:val="95"/>
          <w:sz w:val="24"/>
          <w:szCs w:val="24"/>
        </w:rPr>
        <w:t xml:space="preserve"> </w:t>
      </w:r>
      <w:r w:rsidR="002640B4" w:rsidRPr="00470089">
        <w:rPr>
          <w:w w:val="95"/>
          <w:sz w:val="24"/>
          <w:szCs w:val="24"/>
        </w:rPr>
        <w:t>на</w:t>
      </w:r>
      <w:r w:rsidR="002640B4" w:rsidRPr="00470089">
        <w:rPr>
          <w:spacing w:val="-12"/>
          <w:w w:val="95"/>
          <w:sz w:val="24"/>
          <w:szCs w:val="24"/>
        </w:rPr>
        <w:t xml:space="preserve"> </w:t>
      </w:r>
      <w:r w:rsidR="002640B4" w:rsidRPr="00470089">
        <w:rPr>
          <w:w w:val="95"/>
          <w:sz w:val="24"/>
          <w:szCs w:val="24"/>
        </w:rPr>
        <w:t>местности)</w:t>
      </w:r>
      <w:r w:rsidR="002640B4" w:rsidRPr="00470089">
        <w:rPr>
          <w:spacing w:val="1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Характеристика</w:t>
      </w:r>
      <w:r w:rsidR="002640B4" w:rsidRPr="00470089">
        <w:rPr>
          <w:spacing w:val="1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локального</w:t>
      </w:r>
      <w:r w:rsidR="002640B4" w:rsidRPr="00470089">
        <w:rPr>
          <w:spacing w:val="1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природного</w:t>
      </w:r>
      <w:r w:rsidR="002640B4" w:rsidRPr="00470089">
        <w:rPr>
          <w:spacing w:val="1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комплекса</w:t>
      </w:r>
      <w:r w:rsidR="002640B4" w:rsidRPr="00470089">
        <w:rPr>
          <w:spacing w:val="1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по</w:t>
      </w:r>
      <w:r w:rsidR="002640B4" w:rsidRPr="00470089">
        <w:rPr>
          <w:spacing w:val="1"/>
          <w:w w:val="120"/>
          <w:sz w:val="24"/>
          <w:szCs w:val="24"/>
        </w:rPr>
        <w:t xml:space="preserve"> </w:t>
      </w:r>
      <w:r w:rsidR="002640B4" w:rsidRPr="00470089">
        <w:rPr>
          <w:w w:val="120"/>
          <w:sz w:val="24"/>
          <w:szCs w:val="24"/>
        </w:rPr>
        <w:t>плану</w:t>
      </w:r>
      <w:r w:rsidR="002640B4" w:rsidRPr="00470089">
        <w:rPr>
          <w:w w:val="142"/>
          <w:sz w:val="24"/>
          <w:szCs w:val="24"/>
        </w:rPr>
        <w:t xml:space="preserve"> </w:t>
      </w:r>
    </w:p>
    <w:p w14:paraId="13F5CE42" w14:textId="77777777" w:rsidR="0048789C" w:rsidRDefault="0048789C" w:rsidP="0048789C">
      <w:pPr>
        <w:spacing w:before="74"/>
        <w:rPr>
          <w:w w:val="90"/>
          <w:sz w:val="24"/>
          <w:szCs w:val="24"/>
        </w:rPr>
      </w:pPr>
    </w:p>
    <w:p w14:paraId="57F66EF3" w14:textId="3755E67B" w:rsidR="0048789C" w:rsidRPr="0048789C" w:rsidRDefault="0048789C" w:rsidP="008C6759">
      <w:pPr>
        <w:pStyle w:val="af"/>
        <w:jc w:val="center"/>
        <w:rPr>
          <w:b/>
          <w:w w:val="90"/>
          <w:sz w:val="24"/>
          <w:szCs w:val="24"/>
        </w:rPr>
      </w:pPr>
      <w:r w:rsidRPr="0048789C">
        <w:rPr>
          <w:b/>
          <w:w w:val="90"/>
          <w:sz w:val="24"/>
          <w:szCs w:val="24"/>
        </w:rPr>
        <w:t>7 КЛАСС</w:t>
      </w:r>
    </w:p>
    <w:p w14:paraId="64EE7F0B" w14:textId="77777777" w:rsidR="003D1F1B" w:rsidRPr="0048789C" w:rsidRDefault="002640B4" w:rsidP="0048789C">
      <w:pPr>
        <w:pStyle w:val="af"/>
        <w:jc w:val="both"/>
        <w:rPr>
          <w:b/>
          <w:sz w:val="24"/>
          <w:szCs w:val="24"/>
        </w:rPr>
      </w:pPr>
      <w:r w:rsidRPr="0048789C">
        <w:rPr>
          <w:b/>
          <w:w w:val="90"/>
          <w:sz w:val="24"/>
          <w:szCs w:val="24"/>
        </w:rPr>
        <w:t>РАЗДЕЛ</w:t>
      </w:r>
      <w:r w:rsidRPr="0048789C">
        <w:rPr>
          <w:b/>
          <w:spacing w:val="38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1.</w:t>
      </w:r>
      <w:r w:rsidRPr="0048789C">
        <w:rPr>
          <w:b/>
          <w:spacing w:val="38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ГЛАВНЫЕ</w:t>
      </w:r>
      <w:r w:rsidRPr="0048789C">
        <w:rPr>
          <w:b/>
          <w:spacing w:val="39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ЗАКОНОМЕРНОСТИ</w:t>
      </w:r>
      <w:r w:rsidRPr="0048789C">
        <w:rPr>
          <w:b/>
          <w:spacing w:val="38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ПРИРОДЫ</w:t>
      </w:r>
      <w:r w:rsidRPr="0048789C">
        <w:rPr>
          <w:b/>
          <w:spacing w:val="39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ЗЕМЛИ</w:t>
      </w:r>
    </w:p>
    <w:p w14:paraId="2C8CC23B" w14:textId="77777777" w:rsidR="003D1F1B" w:rsidRPr="0048789C" w:rsidRDefault="002640B4" w:rsidP="0048789C">
      <w:pPr>
        <w:pStyle w:val="af"/>
        <w:jc w:val="both"/>
        <w:rPr>
          <w:b/>
          <w:sz w:val="24"/>
          <w:szCs w:val="24"/>
        </w:rPr>
      </w:pPr>
      <w:r w:rsidRPr="0048789C">
        <w:rPr>
          <w:b/>
          <w:spacing w:val="-1"/>
          <w:w w:val="85"/>
          <w:sz w:val="24"/>
          <w:szCs w:val="24"/>
        </w:rPr>
        <w:t>Тема</w:t>
      </w:r>
      <w:r w:rsidRPr="0048789C">
        <w:rPr>
          <w:b/>
          <w:spacing w:val="-6"/>
          <w:w w:val="85"/>
          <w:sz w:val="24"/>
          <w:szCs w:val="24"/>
        </w:rPr>
        <w:t xml:space="preserve"> </w:t>
      </w:r>
      <w:r w:rsidRPr="0048789C">
        <w:rPr>
          <w:b/>
          <w:spacing w:val="-1"/>
          <w:w w:val="85"/>
          <w:sz w:val="24"/>
          <w:szCs w:val="24"/>
        </w:rPr>
        <w:t>1.</w:t>
      </w:r>
      <w:r w:rsidRPr="0048789C">
        <w:rPr>
          <w:b/>
          <w:spacing w:val="-5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Географическая</w:t>
      </w:r>
      <w:r w:rsidRPr="0048789C">
        <w:rPr>
          <w:b/>
          <w:spacing w:val="-5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оболочка</w:t>
      </w:r>
    </w:p>
    <w:p w14:paraId="2F90E4A8" w14:textId="64A0D373" w:rsidR="00FD3AC8" w:rsidRPr="0048789C" w:rsidRDefault="002640B4" w:rsidP="0048789C">
      <w:pPr>
        <w:pStyle w:val="af"/>
        <w:jc w:val="both"/>
        <w:rPr>
          <w:w w:val="115"/>
          <w:sz w:val="24"/>
          <w:szCs w:val="24"/>
        </w:rPr>
      </w:pPr>
      <w:r w:rsidRPr="0048789C">
        <w:rPr>
          <w:w w:val="115"/>
          <w:sz w:val="24"/>
          <w:szCs w:val="24"/>
        </w:rPr>
        <w:t>Географическая оболочка: особенности строения и свойства</w:t>
      </w:r>
      <w:r w:rsidR="00FD3AC8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Целостность,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зональность,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ритмичность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—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их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географические следствия</w:t>
      </w:r>
      <w:r w:rsidR="00FD3AC8" w:rsidRPr="0048789C">
        <w:rPr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 xml:space="preserve">  Географическая зональность (природные зоны)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 высотная поясность</w:t>
      </w:r>
      <w:r w:rsidR="00FD3AC8" w:rsidRPr="0048789C">
        <w:rPr>
          <w:w w:val="115"/>
          <w:sz w:val="24"/>
          <w:szCs w:val="24"/>
        </w:rPr>
        <w:t>.</w:t>
      </w:r>
    </w:p>
    <w:p w14:paraId="2F04273A" w14:textId="4409305B" w:rsidR="003D1F1B" w:rsidRPr="0048789C" w:rsidRDefault="002640B4" w:rsidP="0048789C">
      <w:pPr>
        <w:pStyle w:val="af"/>
        <w:jc w:val="both"/>
        <w:rPr>
          <w:i/>
          <w:sz w:val="24"/>
          <w:szCs w:val="24"/>
        </w:rPr>
      </w:pP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>Современные исследования по сохранению</w:t>
      </w:r>
      <w:r w:rsidRPr="0048789C">
        <w:rPr>
          <w:i/>
          <w:spacing w:val="17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>важнейших</w:t>
      </w:r>
      <w:r w:rsidRPr="0048789C">
        <w:rPr>
          <w:i/>
          <w:spacing w:val="17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>биотопов</w:t>
      </w:r>
      <w:r w:rsidRPr="0048789C">
        <w:rPr>
          <w:i/>
          <w:spacing w:val="17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>Земли.</w:t>
      </w:r>
    </w:p>
    <w:p w14:paraId="386CDEBD" w14:textId="65321490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</w:t>
      </w:r>
      <w:r w:rsidR="0048789C" w:rsidRPr="0048789C">
        <w:rPr>
          <w:b/>
          <w:spacing w:val="-1"/>
          <w:w w:val="95"/>
          <w:sz w:val="24"/>
          <w:szCs w:val="24"/>
        </w:rPr>
        <w:t xml:space="preserve"> №1</w:t>
      </w:r>
      <w:r w:rsidR="0048789C" w:rsidRPr="0048789C">
        <w:rPr>
          <w:spacing w:val="-1"/>
          <w:w w:val="9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Выявление проявления широтной зональности по картам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природных</w:t>
      </w:r>
      <w:r w:rsidRPr="0048789C">
        <w:rPr>
          <w:spacing w:val="1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зон</w:t>
      </w:r>
      <w:r w:rsidRPr="0048789C">
        <w:rPr>
          <w:w w:val="142"/>
          <w:sz w:val="24"/>
          <w:szCs w:val="24"/>
        </w:rPr>
        <w:t xml:space="preserve"> </w:t>
      </w:r>
    </w:p>
    <w:p w14:paraId="43A9D905" w14:textId="77777777" w:rsidR="003D1F1B" w:rsidRPr="0048789C" w:rsidRDefault="002640B4" w:rsidP="0048789C">
      <w:pPr>
        <w:pStyle w:val="af"/>
        <w:jc w:val="both"/>
        <w:rPr>
          <w:b/>
          <w:sz w:val="24"/>
          <w:szCs w:val="24"/>
        </w:rPr>
      </w:pPr>
      <w:r w:rsidRPr="0048789C">
        <w:rPr>
          <w:b/>
          <w:w w:val="85"/>
          <w:sz w:val="24"/>
          <w:szCs w:val="24"/>
        </w:rPr>
        <w:t>Тема</w:t>
      </w:r>
      <w:r w:rsidRPr="0048789C">
        <w:rPr>
          <w:b/>
          <w:spacing w:val="5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2.</w:t>
      </w:r>
      <w:r w:rsidRPr="0048789C">
        <w:rPr>
          <w:b/>
          <w:spacing w:val="5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Литосфера</w:t>
      </w:r>
      <w:r w:rsidRPr="0048789C">
        <w:rPr>
          <w:b/>
          <w:spacing w:val="5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и</w:t>
      </w:r>
      <w:r w:rsidRPr="0048789C">
        <w:rPr>
          <w:b/>
          <w:spacing w:val="5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рельеф</w:t>
      </w:r>
      <w:r w:rsidRPr="0048789C">
        <w:rPr>
          <w:b/>
          <w:spacing w:val="5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Земли</w:t>
      </w:r>
    </w:p>
    <w:p w14:paraId="65F75EEB" w14:textId="70D0E67B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История Земли как планеты</w:t>
      </w:r>
      <w:r w:rsidR="00FD3AC8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Литосферные плиты и их движение</w:t>
      </w:r>
      <w:r w:rsidR="00FD3AC8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Материки, океаны и части света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Сейсмические пояса Земли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 xml:space="preserve"> Формирование современного рельефа Земли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 xml:space="preserve"> Внешние и внутренние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процессы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рельефообразования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8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Полезные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ископаемые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736199BD" w14:textId="1585EDB9" w:rsidR="003D1F1B" w:rsidRPr="0048789C" w:rsidRDefault="0048789C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2</w:t>
      </w:r>
      <w:r w:rsidRPr="0048789C">
        <w:rPr>
          <w:spacing w:val="-1"/>
          <w:w w:val="95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Анализ</w:t>
      </w:r>
      <w:r w:rsidR="002640B4" w:rsidRPr="0048789C">
        <w:rPr>
          <w:spacing w:val="-6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физической</w:t>
      </w:r>
      <w:r w:rsidR="002640B4" w:rsidRPr="0048789C">
        <w:rPr>
          <w:spacing w:val="-5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карты</w:t>
      </w:r>
      <w:r w:rsidR="002640B4" w:rsidRPr="0048789C">
        <w:rPr>
          <w:spacing w:val="-5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и</w:t>
      </w:r>
      <w:r w:rsidR="002640B4" w:rsidRPr="0048789C">
        <w:rPr>
          <w:spacing w:val="-5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карты</w:t>
      </w:r>
      <w:r w:rsidR="002640B4" w:rsidRPr="0048789C">
        <w:rPr>
          <w:spacing w:val="-6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строения</w:t>
      </w:r>
      <w:r w:rsidR="002640B4" w:rsidRPr="0048789C">
        <w:rPr>
          <w:spacing w:val="-5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земной</w:t>
      </w:r>
      <w:r w:rsidR="002640B4" w:rsidRPr="0048789C">
        <w:rPr>
          <w:spacing w:val="-5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коры</w:t>
      </w:r>
      <w:r w:rsidR="002640B4" w:rsidRPr="0048789C">
        <w:rPr>
          <w:spacing w:val="-58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с целью выявления закономерностей распространения крупных</w:t>
      </w:r>
      <w:r w:rsidR="002640B4" w:rsidRPr="0048789C">
        <w:rPr>
          <w:spacing w:val="11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форм</w:t>
      </w:r>
      <w:r w:rsidR="002640B4" w:rsidRPr="0048789C">
        <w:rPr>
          <w:spacing w:val="11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рельефа</w:t>
      </w:r>
      <w:r w:rsidR="009B64DB" w:rsidRPr="0048789C">
        <w:rPr>
          <w:w w:val="120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0253DA4E" w14:textId="7A0E6ABE" w:rsidR="003D1F1B" w:rsidRPr="0048789C" w:rsidRDefault="0048789C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3</w:t>
      </w:r>
      <w:r w:rsidRPr="0048789C">
        <w:rPr>
          <w:spacing w:val="-1"/>
          <w:w w:val="9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 xml:space="preserve"> Объяснение  вулканических  или  сейсмических  событий,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</w:t>
      </w:r>
      <w:r w:rsidR="002640B4" w:rsidRPr="0048789C">
        <w:rPr>
          <w:spacing w:val="1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которых</w:t>
      </w:r>
      <w:r w:rsidR="002640B4" w:rsidRPr="0048789C">
        <w:rPr>
          <w:spacing w:val="1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говорится</w:t>
      </w:r>
      <w:r w:rsidR="002640B4" w:rsidRPr="0048789C">
        <w:rPr>
          <w:spacing w:val="1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в</w:t>
      </w:r>
      <w:r w:rsidR="002640B4" w:rsidRPr="0048789C">
        <w:rPr>
          <w:spacing w:val="1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тексте</w:t>
      </w:r>
      <w:r w:rsidR="009B64DB" w:rsidRPr="0048789C">
        <w:rPr>
          <w:w w:val="115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65EA9283" w14:textId="77777777" w:rsidR="003D1F1B" w:rsidRPr="0048789C" w:rsidRDefault="002640B4" w:rsidP="0048789C">
      <w:pPr>
        <w:pStyle w:val="af"/>
        <w:jc w:val="both"/>
        <w:rPr>
          <w:b/>
          <w:sz w:val="24"/>
          <w:szCs w:val="24"/>
        </w:rPr>
      </w:pPr>
      <w:r w:rsidRPr="0048789C">
        <w:rPr>
          <w:b/>
          <w:w w:val="85"/>
          <w:sz w:val="24"/>
          <w:szCs w:val="24"/>
        </w:rPr>
        <w:t>Тема</w:t>
      </w:r>
      <w:r w:rsidRPr="0048789C">
        <w:rPr>
          <w:b/>
          <w:spacing w:val="6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3.</w:t>
      </w:r>
      <w:r w:rsidRPr="0048789C">
        <w:rPr>
          <w:b/>
          <w:spacing w:val="6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Атмосфера</w:t>
      </w:r>
      <w:r w:rsidRPr="0048789C">
        <w:rPr>
          <w:b/>
          <w:spacing w:val="6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и</w:t>
      </w:r>
      <w:r w:rsidRPr="0048789C">
        <w:rPr>
          <w:b/>
          <w:spacing w:val="6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климаты</w:t>
      </w:r>
      <w:r w:rsidRPr="0048789C">
        <w:rPr>
          <w:b/>
          <w:spacing w:val="6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Земли</w:t>
      </w:r>
    </w:p>
    <w:p w14:paraId="73EB45C8" w14:textId="284420FC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Закономерности распределения температуры воздуха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 xml:space="preserve">Закономерности </w:t>
      </w:r>
      <w:r w:rsidRPr="0048789C">
        <w:rPr>
          <w:spacing w:val="19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 xml:space="preserve">распределения </w:t>
      </w:r>
      <w:r w:rsidRPr="0048789C">
        <w:rPr>
          <w:spacing w:val="20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 xml:space="preserve">атмосферных </w:t>
      </w:r>
      <w:r w:rsidRPr="0048789C">
        <w:rPr>
          <w:spacing w:val="19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осадков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 xml:space="preserve">  </w:t>
      </w:r>
      <w:r w:rsidRPr="0048789C">
        <w:rPr>
          <w:spacing w:val="46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 xml:space="preserve">Пояса </w:t>
      </w:r>
      <w:r w:rsidRPr="0048789C">
        <w:rPr>
          <w:spacing w:val="19"/>
          <w:w w:val="115"/>
          <w:sz w:val="24"/>
          <w:szCs w:val="24"/>
        </w:rPr>
        <w:t xml:space="preserve"> </w:t>
      </w:r>
      <w:r w:rsidR="008601C9" w:rsidRPr="0048789C">
        <w:rPr>
          <w:w w:val="115"/>
          <w:sz w:val="24"/>
          <w:szCs w:val="24"/>
        </w:rPr>
        <w:t>ат</w:t>
      </w:r>
      <w:r w:rsidRPr="0048789C">
        <w:rPr>
          <w:w w:val="115"/>
          <w:sz w:val="24"/>
          <w:szCs w:val="24"/>
        </w:rPr>
        <w:t>мосферного давления на Земле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Воздушные массы, их типы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Преобладающие ветры — тропические (экваториальные) муссоны,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пассаты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тропических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широт,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западные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ветры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Разнообразие климата на Земле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Климатообразующие факторы: географическое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положение,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океанические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течения,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особенности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циркуляции атмосферы (типы воздушных масс и преобладающие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ветры),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характер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подстилающей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поверхности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рельефа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территории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="009B64DB" w:rsidRPr="0048789C">
        <w:rPr>
          <w:spacing w:val="1"/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>Характеристика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основных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переходных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климатических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поясов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Земли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Влияние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климатических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условий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жизнь людей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Влияние современной хозяйственной деятельности</w:t>
      </w:r>
      <w:r w:rsidRPr="0048789C">
        <w:rPr>
          <w:spacing w:val="48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людей</w:t>
      </w:r>
      <w:r w:rsidRPr="0048789C">
        <w:rPr>
          <w:spacing w:val="48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</w:t>
      </w:r>
      <w:r w:rsidRPr="0048789C">
        <w:rPr>
          <w:spacing w:val="48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климат</w:t>
      </w:r>
      <w:r w:rsidRPr="0048789C">
        <w:rPr>
          <w:spacing w:val="49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Земли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 xml:space="preserve"> </w:t>
      </w:r>
      <w:r w:rsidRPr="0048789C">
        <w:rPr>
          <w:spacing w:val="23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Глобальные</w:t>
      </w:r>
      <w:r w:rsidRPr="0048789C">
        <w:rPr>
          <w:spacing w:val="48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изменения</w:t>
      </w:r>
      <w:r w:rsidRPr="0048789C">
        <w:rPr>
          <w:spacing w:val="48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климата</w:t>
      </w:r>
      <w:r w:rsidRPr="0048789C">
        <w:rPr>
          <w:spacing w:val="-56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 различные точки зрения на их причины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Карты климатических поясов, климатические карты, карты атмосферных осадков по сезонам года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Климатограмма как графическая форма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отражения</w:t>
      </w:r>
      <w:r w:rsidRPr="0048789C">
        <w:rPr>
          <w:spacing w:val="26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климатических</w:t>
      </w:r>
      <w:r w:rsidRPr="0048789C">
        <w:rPr>
          <w:spacing w:val="26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особенностей</w:t>
      </w:r>
      <w:r w:rsidRPr="0048789C">
        <w:rPr>
          <w:spacing w:val="26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территории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081C5316" w14:textId="4DFCFBB1" w:rsidR="003D1F1B" w:rsidRDefault="0048789C" w:rsidP="0048789C">
      <w:pPr>
        <w:pStyle w:val="af"/>
        <w:jc w:val="both"/>
        <w:rPr>
          <w:w w:val="142"/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4</w:t>
      </w:r>
      <w:r w:rsidR="002640B4" w:rsidRPr="0048789C">
        <w:rPr>
          <w:spacing w:val="1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Описание климата территории по климатической карте и</w:t>
      </w:r>
      <w:r w:rsidR="002640B4" w:rsidRPr="0048789C">
        <w:rPr>
          <w:spacing w:val="-57"/>
          <w:w w:val="120"/>
          <w:sz w:val="24"/>
          <w:szCs w:val="24"/>
        </w:rPr>
        <w:t xml:space="preserve"> </w:t>
      </w:r>
      <w:r w:rsidR="008601C9" w:rsidRPr="0048789C">
        <w:rPr>
          <w:spacing w:val="-57"/>
          <w:w w:val="120"/>
          <w:sz w:val="24"/>
          <w:szCs w:val="24"/>
        </w:rPr>
        <w:t xml:space="preserve">   </w:t>
      </w:r>
      <w:r w:rsidR="002640B4" w:rsidRPr="0048789C">
        <w:rPr>
          <w:w w:val="120"/>
          <w:sz w:val="24"/>
          <w:szCs w:val="24"/>
        </w:rPr>
        <w:t>климатограмме</w:t>
      </w:r>
      <w:r w:rsidR="009B64DB" w:rsidRPr="0048789C">
        <w:rPr>
          <w:w w:val="120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7D50876B" w14:textId="77777777" w:rsidR="0048789C" w:rsidRPr="0048789C" w:rsidRDefault="0048789C" w:rsidP="0048789C">
      <w:pPr>
        <w:pStyle w:val="af"/>
        <w:jc w:val="both"/>
        <w:rPr>
          <w:sz w:val="24"/>
          <w:szCs w:val="24"/>
        </w:rPr>
      </w:pPr>
    </w:p>
    <w:p w14:paraId="41AC3B13" w14:textId="77777777" w:rsidR="003D1F1B" w:rsidRPr="0048789C" w:rsidRDefault="002640B4" w:rsidP="0048789C">
      <w:pPr>
        <w:pStyle w:val="af"/>
        <w:jc w:val="both"/>
        <w:rPr>
          <w:b/>
          <w:sz w:val="24"/>
          <w:szCs w:val="24"/>
        </w:rPr>
      </w:pPr>
      <w:r w:rsidRPr="0048789C">
        <w:rPr>
          <w:b/>
          <w:w w:val="85"/>
          <w:sz w:val="24"/>
          <w:szCs w:val="24"/>
        </w:rPr>
        <w:t>Тема</w:t>
      </w:r>
      <w:r w:rsidRPr="0048789C">
        <w:rPr>
          <w:b/>
          <w:spacing w:val="11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4.</w:t>
      </w:r>
      <w:r w:rsidRPr="0048789C">
        <w:rPr>
          <w:b/>
          <w:spacing w:val="11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Мировой</w:t>
      </w:r>
      <w:r w:rsidRPr="0048789C">
        <w:rPr>
          <w:b/>
          <w:spacing w:val="11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океан</w:t>
      </w:r>
      <w:r w:rsidRPr="0048789C">
        <w:rPr>
          <w:b/>
          <w:spacing w:val="11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—</w:t>
      </w:r>
      <w:r w:rsidRPr="0048789C">
        <w:rPr>
          <w:b/>
          <w:spacing w:val="11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основная</w:t>
      </w:r>
      <w:r w:rsidRPr="0048789C">
        <w:rPr>
          <w:b/>
          <w:spacing w:val="11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часть</w:t>
      </w:r>
      <w:r w:rsidRPr="0048789C">
        <w:rPr>
          <w:b/>
          <w:spacing w:val="11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гидросферы</w:t>
      </w:r>
    </w:p>
    <w:p w14:paraId="076317B4" w14:textId="78E165A0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Мировой океан и его части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 xml:space="preserve">Тихий, Атлантический, Индийский и Северный Ледовитый </w:t>
      </w:r>
      <w:r w:rsidRPr="0048789C">
        <w:rPr>
          <w:w w:val="115"/>
          <w:sz w:val="24"/>
          <w:szCs w:val="24"/>
        </w:rPr>
        <w:lastRenderedPageBreak/>
        <w:t>океаны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Южный океан и проблема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выделения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его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как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самостоятельной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части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Мирового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океана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Тёплые и холодные океанические течения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Система океанических течений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Влияние тёплых и холодных океанических течений на климат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Солёность поверхностных вод Мирового океана,</w:t>
      </w:r>
      <w:r w:rsidRPr="0048789C">
        <w:rPr>
          <w:spacing w:val="-5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её измерение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Карта солёности поверхностных вод Мирового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океана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 xml:space="preserve"> 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Географические  закономерности  изменения  солёности — зависимость от соотношения количества атмосферных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осадков и испарения, опресняющего влияния речных вод и вод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ледников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Образование льдов в Мировом океане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Изменения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ледовитости и уровня Мирового океана, их причины и следствия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Жизнь в Океане, закономерности её пространственного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распространения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Основные районы рыболовства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Экологические</w:t>
      </w:r>
      <w:r w:rsidRPr="0048789C">
        <w:rPr>
          <w:spacing w:val="13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проблемы</w:t>
      </w:r>
      <w:r w:rsidRPr="0048789C">
        <w:rPr>
          <w:spacing w:val="13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Мирового</w:t>
      </w:r>
      <w:r w:rsidRPr="0048789C">
        <w:rPr>
          <w:spacing w:val="1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океана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25F56651" w14:textId="68CFB72F" w:rsidR="008601C9" w:rsidRPr="0048789C" w:rsidRDefault="0048789C" w:rsidP="0048789C">
      <w:pPr>
        <w:pStyle w:val="af"/>
        <w:jc w:val="both"/>
        <w:rPr>
          <w:w w:val="142"/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5</w:t>
      </w:r>
      <w:r>
        <w:rPr>
          <w:spacing w:val="-1"/>
          <w:w w:val="9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Выявление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закономерностей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изменения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солёности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поверхностных</w:t>
      </w:r>
      <w:r w:rsidR="002640B4" w:rsidRPr="0048789C">
        <w:rPr>
          <w:spacing w:val="3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вод</w:t>
      </w:r>
      <w:r w:rsidR="002640B4" w:rsidRPr="0048789C">
        <w:rPr>
          <w:spacing w:val="3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Мирового</w:t>
      </w:r>
      <w:r w:rsidR="002640B4" w:rsidRPr="0048789C">
        <w:rPr>
          <w:spacing w:val="37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океана</w:t>
      </w:r>
      <w:r w:rsidR="002640B4" w:rsidRPr="0048789C">
        <w:rPr>
          <w:spacing w:val="3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</w:t>
      </w:r>
      <w:r w:rsidR="002640B4" w:rsidRPr="0048789C">
        <w:rPr>
          <w:spacing w:val="37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распространения</w:t>
      </w:r>
      <w:r w:rsidR="002640B4" w:rsidRPr="0048789C">
        <w:rPr>
          <w:spacing w:val="3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тёплых</w:t>
      </w:r>
      <w:r w:rsidR="002640B4" w:rsidRPr="0048789C">
        <w:rPr>
          <w:spacing w:val="-5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 холодных течений у западных и восточных побережий материков</w:t>
      </w:r>
      <w:r w:rsidR="009B64DB" w:rsidRPr="0048789C">
        <w:rPr>
          <w:w w:val="115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36CFFE47" w14:textId="0E0BAF89" w:rsidR="003D1F1B" w:rsidRPr="0048789C" w:rsidRDefault="0048789C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6</w:t>
      </w:r>
      <w:r w:rsidRPr="0048789C">
        <w:rPr>
          <w:spacing w:val="-1"/>
          <w:w w:val="95"/>
          <w:sz w:val="24"/>
          <w:szCs w:val="24"/>
        </w:rPr>
        <w:t xml:space="preserve"> 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Сравнение двух океанов по плану с использованием нескольких</w:t>
      </w:r>
      <w:r w:rsidR="002640B4" w:rsidRPr="0048789C">
        <w:rPr>
          <w:spacing w:val="20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источников</w:t>
      </w:r>
      <w:r w:rsidR="002640B4" w:rsidRPr="0048789C">
        <w:rPr>
          <w:spacing w:val="20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географической</w:t>
      </w:r>
      <w:r w:rsidR="002640B4" w:rsidRPr="0048789C">
        <w:rPr>
          <w:spacing w:val="20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информации</w:t>
      </w:r>
      <w:r w:rsidR="009B64DB" w:rsidRPr="0048789C">
        <w:rPr>
          <w:w w:val="115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645AB924" w14:textId="77777777" w:rsidR="003D1F1B" w:rsidRPr="0048789C" w:rsidRDefault="002640B4" w:rsidP="0048789C">
      <w:pPr>
        <w:pStyle w:val="af"/>
        <w:jc w:val="both"/>
        <w:rPr>
          <w:b/>
          <w:sz w:val="24"/>
          <w:szCs w:val="24"/>
        </w:rPr>
      </w:pPr>
      <w:r w:rsidRPr="0048789C">
        <w:rPr>
          <w:b/>
          <w:w w:val="90"/>
          <w:sz w:val="24"/>
          <w:szCs w:val="24"/>
        </w:rPr>
        <w:t>РАЗДЕЛ</w:t>
      </w:r>
      <w:r w:rsidRPr="0048789C">
        <w:rPr>
          <w:b/>
          <w:spacing w:val="27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2.</w:t>
      </w:r>
      <w:r w:rsidRPr="0048789C">
        <w:rPr>
          <w:b/>
          <w:spacing w:val="28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ЧЕЛОВЕЧЕСТВО</w:t>
      </w:r>
      <w:r w:rsidRPr="0048789C">
        <w:rPr>
          <w:b/>
          <w:spacing w:val="28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НА</w:t>
      </w:r>
      <w:r w:rsidRPr="0048789C">
        <w:rPr>
          <w:b/>
          <w:spacing w:val="27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ЗЕМЛЕ</w:t>
      </w:r>
    </w:p>
    <w:p w14:paraId="077D81A2" w14:textId="77777777" w:rsidR="003D1F1B" w:rsidRPr="0048789C" w:rsidRDefault="002640B4" w:rsidP="0048789C">
      <w:pPr>
        <w:pStyle w:val="af"/>
        <w:jc w:val="both"/>
        <w:rPr>
          <w:b/>
          <w:bCs/>
          <w:sz w:val="24"/>
          <w:szCs w:val="24"/>
        </w:rPr>
      </w:pPr>
      <w:r w:rsidRPr="0048789C">
        <w:rPr>
          <w:b/>
          <w:w w:val="85"/>
          <w:sz w:val="24"/>
          <w:szCs w:val="24"/>
        </w:rPr>
        <w:t>Тема</w:t>
      </w:r>
      <w:r w:rsidRPr="0048789C">
        <w:rPr>
          <w:b/>
          <w:spacing w:val="3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1.</w:t>
      </w:r>
      <w:r w:rsidRPr="0048789C">
        <w:rPr>
          <w:b/>
          <w:spacing w:val="3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Численность</w:t>
      </w:r>
      <w:r w:rsidRPr="0048789C">
        <w:rPr>
          <w:b/>
          <w:spacing w:val="3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населения</w:t>
      </w:r>
    </w:p>
    <w:p w14:paraId="74E2D860" w14:textId="0F149A5C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Заселение Земли человеком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Современная численность населения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мира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Изменение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численности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населения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во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времени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Методы определения численности населения, переписи населения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Факторы, влияющие на рост численности населения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Размещение</w:t>
      </w:r>
      <w:r w:rsidRPr="0048789C">
        <w:rPr>
          <w:spacing w:val="1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6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плотность</w:t>
      </w:r>
      <w:r w:rsidRPr="0048789C">
        <w:rPr>
          <w:spacing w:val="1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населения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686E6C4B" w14:textId="5407168D" w:rsidR="003D1F1B" w:rsidRPr="0048789C" w:rsidRDefault="0048789C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7</w:t>
      </w:r>
      <w:r>
        <w:rPr>
          <w:spacing w:val="-1"/>
          <w:w w:val="9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Определение,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сравнение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темпов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изменения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численности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населения отдельных регионов мира по статистическим материалам</w:t>
      </w:r>
      <w:r w:rsidR="009B64DB" w:rsidRPr="0048789C">
        <w:rPr>
          <w:w w:val="115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6F3D7314" w14:textId="0DB42BAD" w:rsidR="003D1F1B" w:rsidRPr="0048789C" w:rsidRDefault="0048789C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8</w:t>
      </w:r>
      <w:r w:rsidRPr="0048789C">
        <w:rPr>
          <w:spacing w:val="-1"/>
          <w:w w:val="9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Определение и сравнение различий в численности, плотности</w:t>
      </w:r>
      <w:r w:rsidR="002640B4" w:rsidRPr="0048789C">
        <w:rPr>
          <w:spacing w:val="23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населения</w:t>
      </w:r>
      <w:r w:rsidR="002640B4" w:rsidRPr="0048789C">
        <w:rPr>
          <w:spacing w:val="23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отдельных</w:t>
      </w:r>
      <w:r w:rsidR="002640B4" w:rsidRPr="0048789C">
        <w:rPr>
          <w:spacing w:val="23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стран</w:t>
      </w:r>
      <w:r w:rsidR="002640B4" w:rsidRPr="0048789C">
        <w:rPr>
          <w:spacing w:val="24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по</w:t>
      </w:r>
      <w:r w:rsidR="002640B4" w:rsidRPr="0048789C">
        <w:rPr>
          <w:spacing w:val="23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разным</w:t>
      </w:r>
      <w:r w:rsidR="002640B4" w:rsidRPr="0048789C">
        <w:rPr>
          <w:spacing w:val="23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источникам</w:t>
      </w:r>
      <w:r w:rsidR="009B64DB" w:rsidRPr="0048789C">
        <w:rPr>
          <w:w w:val="115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2374AD72" w14:textId="77777777" w:rsidR="003D1F1B" w:rsidRPr="0048789C" w:rsidRDefault="002640B4" w:rsidP="0048789C">
      <w:pPr>
        <w:pStyle w:val="af"/>
        <w:jc w:val="both"/>
        <w:rPr>
          <w:b/>
          <w:sz w:val="24"/>
          <w:szCs w:val="24"/>
        </w:rPr>
      </w:pPr>
      <w:r w:rsidRPr="0048789C">
        <w:rPr>
          <w:b/>
          <w:w w:val="85"/>
          <w:sz w:val="24"/>
          <w:szCs w:val="24"/>
        </w:rPr>
        <w:t>Тема</w:t>
      </w:r>
      <w:r w:rsidRPr="0048789C">
        <w:rPr>
          <w:b/>
          <w:spacing w:val="8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2.</w:t>
      </w:r>
      <w:r w:rsidRPr="0048789C">
        <w:rPr>
          <w:b/>
          <w:spacing w:val="8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Страны</w:t>
      </w:r>
      <w:r w:rsidRPr="0048789C">
        <w:rPr>
          <w:b/>
          <w:spacing w:val="8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и</w:t>
      </w:r>
      <w:r w:rsidRPr="0048789C">
        <w:rPr>
          <w:b/>
          <w:spacing w:val="9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народы</w:t>
      </w:r>
      <w:r w:rsidRPr="0048789C">
        <w:rPr>
          <w:b/>
          <w:spacing w:val="8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мира</w:t>
      </w:r>
    </w:p>
    <w:p w14:paraId="4E2EA689" w14:textId="6CF27F7E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Народы и религии мира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Этнический состав населения мира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Языковая классификация народов мира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Мировые и национальные религии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География мировых религий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Хозяйственная деятельность людей, основные её виды: сельское хозяйство, про</w:t>
      </w:r>
      <w:r w:rsidRPr="0048789C">
        <w:rPr>
          <w:spacing w:val="-1"/>
          <w:w w:val="115"/>
          <w:sz w:val="24"/>
          <w:szCs w:val="24"/>
        </w:rPr>
        <w:t>мышленность,</w:t>
      </w:r>
      <w:r w:rsidRPr="0048789C">
        <w:rPr>
          <w:spacing w:val="-30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сфера</w:t>
      </w:r>
      <w:r w:rsidRPr="0048789C">
        <w:rPr>
          <w:spacing w:val="-30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услуг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4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Их</w:t>
      </w:r>
      <w:r w:rsidRPr="0048789C">
        <w:rPr>
          <w:spacing w:val="-29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влияние</w:t>
      </w:r>
      <w:r w:rsidRPr="0048789C">
        <w:rPr>
          <w:spacing w:val="-30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</w:t>
      </w:r>
      <w:r w:rsidRPr="0048789C">
        <w:rPr>
          <w:spacing w:val="-30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природные</w:t>
      </w:r>
      <w:r w:rsidRPr="0048789C">
        <w:rPr>
          <w:spacing w:val="-29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комплексы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Комплексные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карты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Города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сельские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поселения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Культурно-исторические регионы мира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Многообразие стран, их основные</w:t>
      </w:r>
      <w:r w:rsidRPr="0048789C">
        <w:rPr>
          <w:spacing w:val="6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типы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20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>Профессия</w:t>
      </w:r>
      <w:r w:rsidRPr="0048789C">
        <w:rPr>
          <w:i/>
          <w:spacing w:val="7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>менеджер</w:t>
      </w:r>
      <w:r w:rsidRPr="0048789C">
        <w:rPr>
          <w:i/>
          <w:spacing w:val="7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>в</w:t>
      </w:r>
      <w:r w:rsidRPr="0048789C">
        <w:rPr>
          <w:i/>
          <w:spacing w:val="7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>сфере</w:t>
      </w:r>
      <w:r w:rsidRPr="0048789C">
        <w:rPr>
          <w:i/>
          <w:spacing w:val="7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>туризма,</w:t>
      </w:r>
      <w:r w:rsidRPr="0048789C">
        <w:rPr>
          <w:i/>
          <w:spacing w:val="7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>экскурсовод</w:t>
      </w:r>
      <w:r w:rsidRPr="0048789C">
        <w:rPr>
          <w:w w:val="142"/>
          <w:sz w:val="24"/>
          <w:szCs w:val="24"/>
        </w:rPr>
        <w:t xml:space="preserve"> </w:t>
      </w:r>
    </w:p>
    <w:p w14:paraId="1820A21D" w14:textId="255C5445" w:rsidR="003D1F1B" w:rsidRPr="0048789C" w:rsidRDefault="0048789C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9</w:t>
      </w:r>
      <w:r>
        <w:rPr>
          <w:spacing w:val="-1"/>
          <w:w w:val="9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Сравнение занятий населения двух стран по комплексным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картам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36F7F1B3" w14:textId="77777777" w:rsidR="003D1F1B" w:rsidRPr="0048789C" w:rsidRDefault="002640B4" w:rsidP="0048789C">
      <w:pPr>
        <w:pStyle w:val="af"/>
        <w:jc w:val="both"/>
        <w:rPr>
          <w:b/>
          <w:sz w:val="24"/>
          <w:szCs w:val="24"/>
        </w:rPr>
      </w:pPr>
      <w:r w:rsidRPr="0048789C">
        <w:rPr>
          <w:b/>
          <w:w w:val="90"/>
          <w:sz w:val="24"/>
          <w:szCs w:val="24"/>
        </w:rPr>
        <w:t>РАЗДЕЛ</w:t>
      </w:r>
      <w:r w:rsidRPr="0048789C">
        <w:rPr>
          <w:b/>
          <w:spacing w:val="25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3.</w:t>
      </w:r>
      <w:r w:rsidRPr="0048789C">
        <w:rPr>
          <w:b/>
          <w:spacing w:val="25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МАТЕРИКИ</w:t>
      </w:r>
      <w:r w:rsidRPr="0048789C">
        <w:rPr>
          <w:b/>
          <w:spacing w:val="25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И</w:t>
      </w:r>
      <w:r w:rsidRPr="0048789C">
        <w:rPr>
          <w:b/>
          <w:spacing w:val="25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СТРАНЫ</w:t>
      </w:r>
    </w:p>
    <w:p w14:paraId="61003E96" w14:textId="77777777" w:rsidR="003D1F1B" w:rsidRPr="0048789C" w:rsidRDefault="002640B4" w:rsidP="0048789C">
      <w:pPr>
        <w:pStyle w:val="af"/>
        <w:jc w:val="both"/>
        <w:rPr>
          <w:b/>
          <w:sz w:val="24"/>
          <w:szCs w:val="24"/>
        </w:rPr>
      </w:pPr>
      <w:r w:rsidRPr="0048789C">
        <w:rPr>
          <w:b/>
          <w:w w:val="85"/>
          <w:sz w:val="24"/>
          <w:szCs w:val="24"/>
        </w:rPr>
        <w:t>Тема</w:t>
      </w:r>
      <w:r w:rsidRPr="0048789C">
        <w:rPr>
          <w:b/>
          <w:spacing w:val="4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1.</w:t>
      </w:r>
      <w:r w:rsidRPr="0048789C">
        <w:rPr>
          <w:b/>
          <w:spacing w:val="4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Южные</w:t>
      </w:r>
      <w:r w:rsidRPr="0048789C">
        <w:rPr>
          <w:b/>
          <w:spacing w:val="5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материки</w:t>
      </w:r>
    </w:p>
    <w:p w14:paraId="0520DF31" w14:textId="53DD6D8B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20"/>
          <w:sz w:val="24"/>
          <w:szCs w:val="24"/>
        </w:rPr>
        <w:t>Африка</w:t>
      </w:r>
      <w:r w:rsidR="009B64DB" w:rsidRPr="0048789C">
        <w:rPr>
          <w:w w:val="120"/>
          <w:sz w:val="24"/>
          <w:szCs w:val="24"/>
        </w:rPr>
        <w:t>.</w:t>
      </w:r>
      <w:r w:rsidRPr="0048789C">
        <w:rPr>
          <w:w w:val="120"/>
          <w:sz w:val="24"/>
          <w:szCs w:val="24"/>
        </w:rPr>
        <w:t xml:space="preserve"> Австралия и Океания</w:t>
      </w:r>
      <w:r w:rsidR="009B64DB" w:rsidRPr="0048789C">
        <w:rPr>
          <w:w w:val="120"/>
          <w:sz w:val="24"/>
          <w:szCs w:val="24"/>
        </w:rPr>
        <w:t>.</w:t>
      </w:r>
      <w:r w:rsidRPr="0048789C">
        <w:rPr>
          <w:w w:val="120"/>
          <w:sz w:val="24"/>
          <w:szCs w:val="24"/>
        </w:rPr>
        <w:t xml:space="preserve"> Южная Америка</w:t>
      </w:r>
      <w:r w:rsidR="009B64DB" w:rsidRPr="0048789C">
        <w:rPr>
          <w:w w:val="120"/>
          <w:sz w:val="24"/>
          <w:szCs w:val="24"/>
        </w:rPr>
        <w:t>.</w:t>
      </w:r>
      <w:r w:rsidRPr="0048789C">
        <w:rPr>
          <w:w w:val="120"/>
          <w:sz w:val="24"/>
          <w:szCs w:val="24"/>
        </w:rPr>
        <w:t xml:space="preserve"> Антаркти</w:t>
      </w:r>
      <w:r w:rsidRPr="0048789C">
        <w:rPr>
          <w:spacing w:val="-1"/>
          <w:w w:val="120"/>
          <w:sz w:val="24"/>
          <w:szCs w:val="24"/>
        </w:rPr>
        <w:t xml:space="preserve">да </w:t>
      </w:r>
      <w:r w:rsidR="009B64DB" w:rsidRPr="0048789C">
        <w:rPr>
          <w:spacing w:val="-1"/>
          <w:w w:val="120"/>
          <w:sz w:val="24"/>
          <w:szCs w:val="24"/>
        </w:rPr>
        <w:t>.</w:t>
      </w:r>
      <w:r w:rsidRPr="0048789C">
        <w:rPr>
          <w:spacing w:val="-1"/>
          <w:w w:val="120"/>
          <w:sz w:val="24"/>
          <w:szCs w:val="24"/>
        </w:rPr>
        <w:t>История открытия</w:t>
      </w:r>
      <w:r w:rsidR="009B64DB" w:rsidRPr="0048789C">
        <w:rPr>
          <w:spacing w:val="-1"/>
          <w:w w:val="120"/>
          <w:sz w:val="24"/>
          <w:szCs w:val="24"/>
        </w:rPr>
        <w:t>.</w:t>
      </w:r>
      <w:r w:rsidRPr="0048789C">
        <w:rPr>
          <w:spacing w:val="-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Географическое положение</w:t>
      </w:r>
      <w:r w:rsidR="009B64DB" w:rsidRPr="0048789C">
        <w:rPr>
          <w:w w:val="120"/>
          <w:sz w:val="24"/>
          <w:szCs w:val="24"/>
        </w:rPr>
        <w:t>.</w:t>
      </w:r>
      <w:r w:rsidRPr="0048789C">
        <w:rPr>
          <w:w w:val="120"/>
          <w:sz w:val="24"/>
          <w:szCs w:val="24"/>
        </w:rPr>
        <w:t xml:space="preserve"> Основные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черты</w:t>
      </w:r>
      <w:r w:rsidRPr="0048789C">
        <w:rPr>
          <w:spacing w:val="-10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рельефа,</w:t>
      </w:r>
      <w:r w:rsidRPr="0048789C">
        <w:rPr>
          <w:spacing w:val="-10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климата</w:t>
      </w:r>
      <w:r w:rsidRPr="0048789C">
        <w:rPr>
          <w:spacing w:val="-10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и</w:t>
      </w:r>
      <w:r w:rsidRPr="0048789C">
        <w:rPr>
          <w:spacing w:val="-10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внутренних</w:t>
      </w:r>
      <w:r w:rsidRPr="0048789C">
        <w:rPr>
          <w:spacing w:val="-10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вод</w:t>
      </w:r>
      <w:r w:rsidRPr="0048789C">
        <w:rPr>
          <w:spacing w:val="-1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и</w:t>
      </w:r>
      <w:r w:rsidRPr="0048789C">
        <w:rPr>
          <w:spacing w:val="-10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определяющие</w:t>
      </w:r>
      <w:r w:rsidRPr="0048789C">
        <w:rPr>
          <w:spacing w:val="-10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их</w:t>
      </w:r>
      <w:r w:rsidRPr="0048789C">
        <w:rPr>
          <w:spacing w:val="-57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факторы</w:t>
      </w:r>
      <w:r w:rsidR="009B64DB" w:rsidRPr="0048789C">
        <w:rPr>
          <w:w w:val="120"/>
          <w:sz w:val="24"/>
          <w:szCs w:val="24"/>
        </w:rPr>
        <w:t>.</w:t>
      </w:r>
      <w:r w:rsidRPr="0048789C">
        <w:rPr>
          <w:w w:val="120"/>
          <w:sz w:val="24"/>
          <w:szCs w:val="24"/>
        </w:rPr>
        <w:t xml:space="preserve"> Зональные и азональные природные комплексы</w:t>
      </w:r>
      <w:r w:rsidR="009B64DB" w:rsidRPr="0048789C">
        <w:rPr>
          <w:w w:val="120"/>
          <w:sz w:val="24"/>
          <w:szCs w:val="24"/>
        </w:rPr>
        <w:t>.</w:t>
      </w:r>
      <w:r w:rsidRPr="0048789C">
        <w:rPr>
          <w:w w:val="120"/>
          <w:sz w:val="24"/>
          <w:szCs w:val="24"/>
        </w:rPr>
        <w:t xml:space="preserve"> Население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="009B64DB" w:rsidRPr="0048789C">
        <w:rPr>
          <w:spacing w:val="1"/>
          <w:w w:val="120"/>
          <w:sz w:val="24"/>
          <w:szCs w:val="24"/>
        </w:rPr>
        <w:t>.</w:t>
      </w:r>
      <w:r w:rsidRPr="0048789C">
        <w:rPr>
          <w:w w:val="120"/>
          <w:sz w:val="24"/>
          <w:szCs w:val="24"/>
        </w:rPr>
        <w:t>Политическая карта</w:t>
      </w:r>
      <w:r w:rsidR="009B64DB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Крупнейшие по территории и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spacing w:val="-1"/>
          <w:w w:val="120"/>
          <w:sz w:val="24"/>
          <w:szCs w:val="24"/>
        </w:rPr>
        <w:t>численности населения страны</w:t>
      </w:r>
      <w:r w:rsidR="009B64DB" w:rsidRPr="0048789C">
        <w:rPr>
          <w:spacing w:val="-1"/>
          <w:w w:val="120"/>
          <w:sz w:val="24"/>
          <w:szCs w:val="24"/>
        </w:rPr>
        <w:t>.</w:t>
      </w:r>
      <w:r w:rsidRPr="0048789C">
        <w:rPr>
          <w:spacing w:val="-1"/>
          <w:w w:val="120"/>
          <w:sz w:val="24"/>
          <w:szCs w:val="24"/>
        </w:rPr>
        <w:t xml:space="preserve"> Изменение </w:t>
      </w:r>
      <w:r w:rsidRPr="0048789C">
        <w:rPr>
          <w:w w:val="120"/>
          <w:sz w:val="24"/>
          <w:szCs w:val="24"/>
        </w:rPr>
        <w:t>природы под влиянием</w:t>
      </w:r>
      <w:r w:rsidRPr="0048789C">
        <w:rPr>
          <w:spacing w:val="4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хозяйственной</w:t>
      </w:r>
      <w:r w:rsidRPr="0048789C">
        <w:rPr>
          <w:spacing w:val="4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деятельности</w:t>
      </w:r>
      <w:r w:rsidRPr="0048789C">
        <w:rPr>
          <w:spacing w:val="42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человека</w:t>
      </w:r>
      <w:r w:rsidR="009B64DB" w:rsidRPr="0048789C">
        <w:rPr>
          <w:w w:val="120"/>
          <w:sz w:val="24"/>
          <w:szCs w:val="24"/>
        </w:rPr>
        <w:t>.</w:t>
      </w:r>
      <w:r w:rsidRPr="0048789C">
        <w:rPr>
          <w:w w:val="120"/>
          <w:sz w:val="24"/>
          <w:szCs w:val="24"/>
        </w:rPr>
        <w:t xml:space="preserve"> </w:t>
      </w:r>
      <w:r w:rsidRPr="0048789C">
        <w:rPr>
          <w:spacing w:val="33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Антарктида</w:t>
      </w:r>
      <w:r w:rsidRPr="0048789C">
        <w:rPr>
          <w:spacing w:val="4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—</w:t>
      </w:r>
      <w:r w:rsidR="008601C9" w:rsidRPr="0048789C">
        <w:rPr>
          <w:w w:val="120"/>
          <w:sz w:val="24"/>
          <w:szCs w:val="24"/>
        </w:rPr>
        <w:t>у</w:t>
      </w:r>
      <w:r w:rsidRPr="0048789C">
        <w:rPr>
          <w:w w:val="115"/>
          <w:sz w:val="24"/>
          <w:szCs w:val="24"/>
        </w:rPr>
        <w:t>никальный материк на Земле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Освоение человеком Антарктиды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 xml:space="preserve"> Цели международных исследований материка в XX—XXI вв</w:t>
      </w:r>
      <w:r w:rsidR="009B64DB" w:rsidRPr="0048789C">
        <w:rPr>
          <w:w w:val="115"/>
          <w:sz w:val="24"/>
          <w:szCs w:val="24"/>
        </w:rPr>
        <w:t>.</w:t>
      </w:r>
      <w:r w:rsidR="008601C9" w:rsidRPr="0048789C">
        <w:rPr>
          <w:w w:val="115"/>
          <w:sz w:val="24"/>
          <w:szCs w:val="24"/>
        </w:rPr>
        <w:t xml:space="preserve"> </w:t>
      </w:r>
      <w:r w:rsidRPr="0048789C">
        <w:rPr>
          <w:spacing w:val="-5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Современные исследования в Антарктиде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Роль России в открытиях</w:t>
      </w:r>
      <w:r w:rsidRPr="0048789C">
        <w:rPr>
          <w:spacing w:val="12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2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исследованиях</w:t>
      </w:r>
      <w:r w:rsidRPr="0048789C">
        <w:rPr>
          <w:spacing w:val="12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ледового</w:t>
      </w:r>
      <w:r w:rsidRPr="0048789C">
        <w:rPr>
          <w:spacing w:val="13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континента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164E58A9" w14:textId="196B821B" w:rsidR="003D1F1B" w:rsidRPr="0048789C" w:rsidRDefault="0048789C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10</w:t>
      </w:r>
      <w:r w:rsidRPr="0048789C">
        <w:rPr>
          <w:spacing w:val="-1"/>
          <w:w w:val="9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Сравнение</w:t>
      </w:r>
      <w:r w:rsidR="002640B4" w:rsidRPr="0048789C">
        <w:rPr>
          <w:spacing w:val="14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географического</w:t>
      </w:r>
      <w:r w:rsidR="002640B4" w:rsidRPr="0048789C">
        <w:rPr>
          <w:spacing w:val="1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положения</w:t>
      </w:r>
      <w:r w:rsidR="002640B4" w:rsidRPr="0048789C">
        <w:rPr>
          <w:spacing w:val="14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двух</w:t>
      </w:r>
      <w:r w:rsidR="002640B4" w:rsidRPr="0048789C">
        <w:rPr>
          <w:spacing w:val="1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(любых)</w:t>
      </w:r>
      <w:r w:rsidR="002640B4" w:rsidRPr="0048789C">
        <w:rPr>
          <w:spacing w:val="14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южных</w:t>
      </w:r>
      <w:r w:rsidR="002640B4" w:rsidRPr="0048789C"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материко</w:t>
      </w:r>
      <w:r w:rsidR="002640B4" w:rsidRPr="0048789C">
        <w:rPr>
          <w:w w:val="115"/>
          <w:sz w:val="24"/>
          <w:szCs w:val="24"/>
        </w:rPr>
        <w:t>в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56ABFCC5" w14:textId="7E48993C" w:rsidR="003D1F1B" w:rsidRPr="0048789C" w:rsidRDefault="0048789C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11</w:t>
      </w:r>
      <w:r>
        <w:rPr>
          <w:spacing w:val="-1"/>
          <w:w w:val="9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Объяснение</w:t>
      </w:r>
      <w:r w:rsidR="002640B4" w:rsidRPr="0048789C">
        <w:rPr>
          <w:spacing w:val="-12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годового</w:t>
      </w:r>
      <w:r w:rsidR="002640B4" w:rsidRPr="0048789C">
        <w:rPr>
          <w:spacing w:val="-1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хода</w:t>
      </w:r>
      <w:r w:rsidR="002640B4" w:rsidRPr="0048789C">
        <w:rPr>
          <w:spacing w:val="-12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температур</w:t>
      </w:r>
      <w:r w:rsidR="002640B4" w:rsidRPr="0048789C">
        <w:rPr>
          <w:spacing w:val="-1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</w:t>
      </w:r>
      <w:r w:rsidR="002640B4" w:rsidRPr="0048789C">
        <w:rPr>
          <w:spacing w:val="-12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режима</w:t>
      </w:r>
      <w:r w:rsidR="002640B4" w:rsidRPr="0048789C">
        <w:rPr>
          <w:spacing w:val="-1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выпадения</w:t>
      </w:r>
      <w:r w:rsidR="002640B4" w:rsidRPr="0048789C">
        <w:rPr>
          <w:spacing w:val="-5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атмосферных</w:t>
      </w:r>
      <w:r w:rsidR="002640B4" w:rsidRPr="0048789C">
        <w:rPr>
          <w:spacing w:val="1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осадков</w:t>
      </w:r>
      <w:r w:rsidR="002640B4" w:rsidRPr="0048789C">
        <w:rPr>
          <w:spacing w:val="1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в</w:t>
      </w:r>
      <w:r w:rsidR="002640B4" w:rsidRPr="0048789C">
        <w:rPr>
          <w:spacing w:val="1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экваториальном</w:t>
      </w:r>
      <w:r w:rsidR="002640B4" w:rsidRPr="0048789C">
        <w:rPr>
          <w:spacing w:val="1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климатическом</w:t>
      </w:r>
      <w:r w:rsidR="002640B4" w:rsidRPr="0048789C">
        <w:rPr>
          <w:spacing w:val="1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поясе</w:t>
      </w:r>
      <w:r w:rsidR="009B64DB" w:rsidRPr="0048789C">
        <w:rPr>
          <w:w w:val="115"/>
          <w:sz w:val="24"/>
          <w:szCs w:val="24"/>
        </w:rPr>
        <w:t>.</w:t>
      </w:r>
    </w:p>
    <w:p w14:paraId="1F0D064F" w14:textId="610D26A8" w:rsidR="003D1F1B" w:rsidRPr="0048789C" w:rsidRDefault="0048789C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12</w:t>
      </w:r>
      <w:r w:rsidRPr="0048789C">
        <w:rPr>
          <w:spacing w:val="-1"/>
          <w:w w:val="9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Сравнение</w:t>
      </w:r>
      <w:r w:rsidR="002640B4" w:rsidRPr="0048789C">
        <w:rPr>
          <w:spacing w:val="2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особенностей</w:t>
      </w:r>
      <w:r w:rsidR="002640B4" w:rsidRPr="0048789C">
        <w:rPr>
          <w:spacing w:val="2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климата</w:t>
      </w:r>
      <w:r w:rsidR="002640B4" w:rsidRPr="0048789C">
        <w:rPr>
          <w:spacing w:val="2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Африки,</w:t>
      </w:r>
      <w:r w:rsidR="002640B4" w:rsidRPr="0048789C">
        <w:rPr>
          <w:spacing w:val="3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Южной</w:t>
      </w:r>
      <w:r w:rsidR="002640B4" w:rsidRPr="0048789C">
        <w:rPr>
          <w:spacing w:val="2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Амери</w:t>
      </w:r>
      <w:r w:rsidR="002640B4" w:rsidRPr="0048789C">
        <w:rPr>
          <w:w w:val="120"/>
          <w:sz w:val="24"/>
          <w:szCs w:val="24"/>
        </w:rPr>
        <w:t>ки</w:t>
      </w:r>
      <w:r w:rsidR="002640B4" w:rsidRPr="0048789C">
        <w:rPr>
          <w:spacing w:val="11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и</w:t>
      </w:r>
      <w:r w:rsidR="002640B4" w:rsidRPr="0048789C">
        <w:rPr>
          <w:spacing w:val="11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Австралии</w:t>
      </w:r>
      <w:r w:rsidR="002640B4" w:rsidRPr="0048789C">
        <w:rPr>
          <w:spacing w:val="12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по</w:t>
      </w:r>
      <w:r w:rsidR="002640B4" w:rsidRPr="0048789C">
        <w:rPr>
          <w:spacing w:val="11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плану</w:t>
      </w:r>
      <w:r w:rsidR="009B64DB" w:rsidRPr="0048789C">
        <w:rPr>
          <w:w w:val="120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51B7B806" w14:textId="602096B9" w:rsidR="003D1F1B" w:rsidRPr="0048789C" w:rsidRDefault="0048789C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13</w:t>
      </w:r>
      <w:r w:rsidRPr="0048789C">
        <w:rPr>
          <w:spacing w:val="-1"/>
          <w:w w:val="9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Описание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Австралии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или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одной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из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стран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Африки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или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Южной</w:t>
      </w:r>
      <w:r w:rsidR="002640B4" w:rsidRPr="0048789C">
        <w:rPr>
          <w:spacing w:val="17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Америки</w:t>
      </w:r>
      <w:r w:rsidR="002640B4" w:rsidRPr="0048789C">
        <w:rPr>
          <w:spacing w:val="17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по</w:t>
      </w:r>
      <w:r w:rsidR="002640B4" w:rsidRPr="0048789C">
        <w:rPr>
          <w:spacing w:val="17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географическим</w:t>
      </w:r>
      <w:r w:rsidR="002640B4" w:rsidRPr="0048789C">
        <w:rPr>
          <w:spacing w:val="17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картам</w:t>
      </w:r>
      <w:r w:rsidR="009B64DB" w:rsidRPr="0048789C">
        <w:rPr>
          <w:w w:val="142"/>
          <w:sz w:val="24"/>
          <w:szCs w:val="24"/>
        </w:rPr>
        <w:t>.</w:t>
      </w:r>
    </w:p>
    <w:p w14:paraId="101BA848" w14:textId="6518EB3F" w:rsidR="003D1F1B" w:rsidRPr="0048789C" w:rsidRDefault="0048789C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14</w:t>
      </w:r>
      <w:r>
        <w:rPr>
          <w:spacing w:val="-1"/>
          <w:w w:val="9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Объяснение особенностей размещения населения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Австра</w:t>
      </w:r>
      <w:r w:rsidR="002640B4" w:rsidRPr="0048789C">
        <w:rPr>
          <w:w w:val="120"/>
          <w:sz w:val="24"/>
          <w:szCs w:val="24"/>
        </w:rPr>
        <w:t>лии</w:t>
      </w:r>
      <w:r w:rsidR="002640B4" w:rsidRPr="0048789C">
        <w:rPr>
          <w:spacing w:val="8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или</w:t>
      </w:r>
      <w:r w:rsidR="002640B4" w:rsidRPr="0048789C">
        <w:rPr>
          <w:spacing w:val="8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одной</w:t>
      </w:r>
      <w:r w:rsidR="002640B4" w:rsidRPr="0048789C">
        <w:rPr>
          <w:spacing w:val="8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из</w:t>
      </w:r>
      <w:r w:rsidR="002640B4" w:rsidRPr="0048789C">
        <w:rPr>
          <w:spacing w:val="8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стран</w:t>
      </w:r>
      <w:r w:rsidR="002640B4" w:rsidRPr="0048789C">
        <w:rPr>
          <w:spacing w:val="8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Африки</w:t>
      </w:r>
      <w:r w:rsidR="002640B4" w:rsidRPr="0048789C">
        <w:rPr>
          <w:spacing w:val="8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или</w:t>
      </w:r>
      <w:r w:rsidR="002640B4" w:rsidRPr="0048789C">
        <w:rPr>
          <w:spacing w:val="8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Южной</w:t>
      </w:r>
      <w:r w:rsidR="002640B4" w:rsidRPr="0048789C">
        <w:rPr>
          <w:spacing w:val="8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Америки</w:t>
      </w:r>
      <w:r w:rsidR="009B64DB" w:rsidRPr="0048789C">
        <w:rPr>
          <w:w w:val="120"/>
          <w:sz w:val="24"/>
          <w:szCs w:val="24"/>
        </w:rPr>
        <w:t>б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10138D6E" w14:textId="77777777" w:rsidR="003D1F1B" w:rsidRPr="0048789C" w:rsidRDefault="002640B4" w:rsidP="0048789C">
      <w:pPr>
        <w:pStyle w:val="af"/>
        <w:jc w:val="both"/>
        <w:rPr>
          <w:b/>
          <w:sz w:val="24"/>
          <w:szCs w:val="24"/>
        </w:rPr>
      </w:pPr>
      <w:r w:rsidRPr="0048789C">
        <w:rPr>
          <w:b/>
          <w:w w:val="85"/>
          <w:sz w:val="24"/>
          <w:szCs w:val="24"/>
        </w:rPr>
        <w:t>Тема</w:t>
      </w:r>
      <w:r w:rsidRPr="0048789C">
        <w:rPr>
          <w:b/>
          <w:spacing w:val="4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2.</w:t>
      </w:r>
      <w:r w:rsidRPr="0048789C">
        <w:rPr>
          <w:b/>
          <w:spacing w:val="5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Северные</w:t>
      </w:r>
      <w:r w:rsidRPr="0048789C">
        <w:rPr>
          <w:b/>
          <w:spacing w:val="5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материки</w:t>
      </w:r>
    </w:p>
    <w:p w14:paraId="59255C13" w14:textId="3E3A2744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20"/>
          <w:sz w:val="24"/>
          <w:szCs w:val="24"/>
        </w:rPr>
        <w:lastRenderedPageBreak/>
        <w:t>Северная Америка</w:t>
      </w:r>
      <w:r w:rsidR="009B64DB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Евразия</w:t>
      </w:r>
      <w:r w:rsidR="009B64DB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История открытия и освоения</w:t>
      </w:r>
      <w:r w:rsidR="009B64DB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Географическое положение</w:t>
      </w:r>
      <w:r w:rsidR="009B64DB" w:rsidRPr="0048789C">
        <w:rPr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 xml:space="preserve">  Основные черты рельефа, климата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и внутренних вод и определяющие их факторы</w:t>
      </w:r>
      <w:r w:rsidR="009B64DB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Зональные и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азональные природные комплексы</w:t>
      </w:r>
      <w:r w:rsidR="009B64DB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Население</w:t>
      </w:r>
      <w:r w:rsidR="009B64DB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Политическая</w:t>
      </w:r>
      <w:r w:rsidRPr="0048789C">
        <w:rPr>
          <w:spacing w:val="-57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карта</w:t>
      </w:r>
      <w:r w:rsidR="009B64DB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Крупнейшие по территории и численности населения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spacing w:val="-1"/>
          <w:w w:val="120"/>
          <w:sz w:val="24"/>
          <w:szCs w:val="24"/>
        </w:rPr>
        <w:t>страны</w:t>
      </w:r>
      <w:r w:rsidR="009B64DB" w:rsidRPr="0048789C">
        <w:rPr>
          <w:spacing w:val="-1"/>
          <w:w w:val="120"/>
          <w:sz w:val="24"/>
          <w:szCs w:val="24"/>
        </w:rPr>
        <w:t>.</w:t>
      </w:r>
      <w:r w:rsidRPr="0048789C">
        <w:rPr>
          <w:spacing w:val="39"/>
          <w:w w:val="120"/>
          <w:sz w:val="24"/>
          <w:szCs w:val="24"/>
        </w:rPr>
        <w:t xml:space="preserve"> </w:t>
      </w:r>
      <w:r w:rsidRPr="0048789C">
        <w:rPr>
          <w:spacing w:val="-1"/>
          <w:w w:val="120"/>
          <w:sz w:val="24"/>
          <w:szCs w:val="24"/>
        </w:rPr>
        <w:t>Изменение</w:t>
      </w:r>
      <w:r w:rsidRPr="0048789C">
        <w:rPr>
          <w:spacing w:val="-13"/>
          <w:w w:val="120"/>
          <w:sz w:val="24"/>
          <w:szCs w:val="24"/>
        </w:rPr>
        <w:t xml:space="preserve"> </w:t>
      </w:r>
      <w:r w:rsidRPr="0048789C">
        <w:rPr>
          <w:spacing w:val="-1"/>
          <w:w w:val="120"/>
          <w:sz w:val="24"/>
          <w:szCs w:val="24"/>
        </w:rPr>
        <w:t>природы</w:t>
      </w:r>
      <w:r w:rsidRPr="0048789C">
        <w:rPr>
          <w:spacing w:val="-13"/>
          <w:w w:val="120"/>
          <w:sz w:val="24"/>
          <w:szCs w:val="24"/>
        </w:rPr>
        <w:t xml:space="preserve"> </w:t>
      </w:r>
      <w:r w:rsidRPr="0048789C">
        <w:rPr>
          <w:spacing w:val="-1"/>
          <w:w w:val="120"/>
          <w:sz w:val="24"/>
          <w:szCs w:val="24"/>
        </w:rPr>
        <w:t>под</w:t>
      </w:r>
      <w:r w:rsidRPr="0048789C">
        <w:rPr>
          <w:spacing w:val="-13"/>
          <w:w w:val="120"/>
          <w:sz w:val="24"/>
          <w:szCs w:val="24"/>
        </w:rPr>
        <w:t xml:space="preserve"> </w:t>
      </w:r>
      <w:r w:rsidRPr="0048789C">
        <w:rPr>
          <w:spacing w:val="-1"/>
          <w:w w:val="120"/>
          <w:sz w:val="24"/>
          <w:szCs w:val="24"/>
        </w:rPr>
        <w:t>влиянием</w:t>
      </w:r>
      <w:r w:rsidRPr="0048789C">
        <w:rPr>
          <w:spacing w:val="-13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хозяйственной</w:t>
      </w:r>
      <w:r w:rsidRPr="0048789C">
        <w:rPr>
          <w:spacing w:val="-14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деятельности</w:t>
      </w:r>
      <w:r w:rsidRPr="0048789C">
        <w:rPr>
          <w:spacing w:val="1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человека</w:t>
      </w:r>
      <w:r w:rsidRPr="0048789C">
        <w:rPr>
          <w:w w:val="142"/>
          <w:sz w:val="24"/>
          <w:szCs w:val="24"/>
        </w:rPr>
        <w:t xml:space="preserve"> </w:t>
      </w:r>
      <w:r w:rsidR="009B64DB" w:rsidRPr="0048789C">
        <w:rPr>
          <w:w w:val="142"/>
          <w:sz w:val="24"/>
          <w:szCs w:val="24"/>
        </w:rPr>
        <w:t>.</w:t>
      </w:r>
    </w:p>
    <w:p w14:paraId="7A7BFCD9" w14:textId="2E056CA5" w:rsidR="003D1F1B" w:rsidRPr="0048789C" w:rsidRDefault="0048789C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15</w:t>
      </w:r>
      <w:r>
        <w:rPr>
          <w:spacing w:val="-1"/>
          <w:w w:val="9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Объяснение</w:t>
      </w:r>
      <w:r w:rsidR="002640B4" w:rsidRPr="0048789C">
        <w:rPr>
          <w:spacing w:val="-13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распространения</w:t>
      </w:r>
      <w:r w:rsidR="002640B4" w:rsidRPr="0048789C">
        <w:rPr>
          <w:spacing w:val="-12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зон</w:t>
      </w:r>
      <w:r w:rsidR="002640B4" w:rsidRPr="0048789C">
        <w:rPr>
          <w:spacing w:val="-13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современного</w:t>
      </w:r>
      <w:r w:rsidR="002640B4" w:rsidRPr="0048789C">
        <w:rPr>
          <w:spacing w:val="-12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вулканизма</w:t>
      </w:r>
      <w:r w:rsidR="002640B4" w:rsidRPr="0048789C">
        <w:rPr>
          <w:spacing w:val="-56"/>
          <w:w w:val="115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и</w:t>
      </w:r>
      <w:r w:rsidR="002640B4" w:rsidRPr="0048789C">
        <w:rPr>
          <w:spacing w:val="-15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землетрясений</w:t>
      </w:r>
      <w:r w:rsidR="002640B4" w:rsidRPr="0048789C">
        <w:rPr>
          <w:spacing w:val="-14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на</w:t>
      </w:r>
      <w:r w:rsidR="002640B4" w:rsidRPr="0048789C">
        <w:rPr>
          <w:spacing w:val="-14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территории</w:t>
      </w:r>
      <w:r w:rsidR="002640B4" w:rsidRPr="0048789C">
        <w:rPr>
          <w:spacing w:val="-14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Северной</w:t>
      </w:r>
      <w:r w:rsidR="002640B4" w:rsidRPr="0048789C">
        <w:rPr>
          <w:spacing w:val="-15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Америки</w:t>
      </w:r>
      <w:r w:rsidR="002640B4" w:rsidRPr="0048789C">
        <w:rPr>
          <w:spacing w:val="-14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и</w:t>
      </w:r>
      <w:r w:rsidR="002640B4" w:rsidRPr="0048789C">
        <w:rPr>
          <w:spacing w:val="-14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Евразии</w:t>
      </w:r>
      <w:r w:rsidR="009B64DB" w:rsidRPr="0048789C">
        <w:rPr>
          <w:w w:val="120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01A01456" w14:textId="7A97EAE5" w:rsidR="003D1F1B" w:rsidRPr="0048789C" w:rsidRDefault="0048789C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16</w:t>
      </w:r>
      <w:r w:rsidR="002640B4" w:rsidRPr="0048789C">
        <w:rPr>
          <w:w w:val="120"/>
          <w:sz w:val="24"/>
          <w:szCs w:val="24"/>
        </w:rPr>
        <w:t>Объяснение климатических различий территорий, нахо</w:t>
      </w:r>
      <w:r w:rsidR="002640B4" w:rsidRPr="0048789C">
        <w:rPr>
          <w:w w:val="115"/>
          <w:sz w:val="24"/>
          <w:szCs w:val="24"/>
        </w:rPr>
        <w:t>дящихся на одной географической широте, на примере умерен</w:t>
      </w:r>
      <w:r w:rsidR="002640B4" w:rsidRPr="0048789C">
        <w:rPr>
          <w:w w:val="120"/>
          <w:sz w:val="24"/>
          <w:szCs w:val="24"/>
        </w:rPr>
        <w:t>ного</w:t>
      </w:r>
      <w:r w:rsidR="002640B4" w:rsidRPr="0048789C">
        <w:rPr>
          <w:spacing w:val="11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климатического</w:t>
      </w:r>
      <w:r w:rsidR="002640B4" w:rsidRPr="0048789C">
        <w:rPr>
          <w:spacing w:val="11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пляса</w:t>
      </w:r>
      <w:r w:rsidR="009B64DB" w:rsidRPr="0048789C">
        <w:rPr>
          <w:w w:val="120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7538D253" w14:textId="553182BE" w:rsidR="003D1F1B" w:rsidRPr="0048789C" w:rsidRDefault="0048789C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17</w:t>
      </w:r>
      <w:r w:rsidRPr="0048789C">
        <w:rPr>
          <w:spacing w:val="-1"/>
          <w:w w:val="9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 xml:space="preserve"> Представление в виде таблицы информации о компонентах природы одной из природных зон на основе анализа нескольких</w:t>
      </w:r>
      <w:r w:rsidR="002640B4" w:rsidRPr="0048789C">
        <w:rPr>
          <w:spacing w:val="1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источников</w:t>
      </w:r>
      <w:r w:rsidR="002640B4" w:rsidRPr="0048789C">
        <w:rPr>
          <w:spacing w:val="17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информации</w:t>
      </w:r>
      <w:r w:rsidR="009B64DB" w:rsidRPr="0048789C">
        <w:rPr>
          <w:w w:val="115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1FE9A501" w14:textId="5F67C717" w:rsidR="003D1F1B" w:rsidRPr="0048789C" w:rsidRDefault="0048789C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18</w:t>
      </w:r>
      <w:r w:rsidRPr="0048789C">
        <w:rPr>
          <w:spacing w:val="-1"/>
          <w:w w:val="9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 xml:space="preserve">  </w:t>
      </w:r>
      <w:r w:rsidR="002640B4" w:rsidRPr="0048789C">
        <w:rPr>
          <w:w w:val="115"/>
          <w:sz w:val="24"/>
          <w:szCs w:val="24"/>
        </w:rPr>
        <w:t>Описание</w:t>
      </w:r>
      <w:r w:rsidR="002640B4" w:rsidRPr="0048789C">
        <w:rPr>
          <w:spacing w:val="17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одной</w:t>
      </w:r>
      <w:r w:rsidR="002640B4" w:rsidRPr="0048789C">
        <w:rPr>
          <w:spacing w:val="17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из</w:t>
      </w:r>
      <w:r w:rsidR="002640B4" w:rsidRPr="0048789C">
        <w:rPr>
          <w:spacing w:val="17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стран</w:t>
      </w:r>
      <w:r w:rsidR="002640B4" w:rsidRPr="0048789C">
        <w:rPr>
          <w:spacing w:val="18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Северной</w:t>
      </w:r>
      <w:r w:rsidR="002640B4" w:rsidRPr="0048789C">
        <w:rPr>
          <w:spacing w:val="17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Америки</w:t>
      </w:r>
      <w:r w:rsidR="002640B4" w:rsidRPr="0048789C">
        <w:rPr>
          <w:spacing w:val="17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или</w:t>
      </w:r>
      <w:r w:rsidR="002640B4" w:rsidRPr="0048789C">
        <w:rPr>
          <w:spacing w:val="17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Евразии</w:t>
      </w:r>
      <w:r w:rsidR="002640B4" w:rsidRPr="0048789C">
        <w:rPr>
          <w:spacing w:val="-5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в форме презентации (с целью привлечения туристов, создания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положительного</w:t>
      </w:r>
      <w:r w:rsidR="002640B4" w:rsidRPr="0048789C">
        <w:rPr>
          <w:spacing w:val="1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образа</w:t>
      </w:r>
      <w:r w:rsidR="002640B4" w:rsidRPr="0048789C">
        <w:rPr>
          <w:spacing w:val="1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страны</w:t>
      </w:r>
      <w:r w:rsidR="002640B4" w:rsidRPr="0048789C">
        <w:rPr>
          <w:spacing w:val="1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</w:t>
      </w:r>
      <w:r w:rsidR="002640B4" w:rsidRPr="0048789C">
        <w:rPr>
          <w:spacing w:val="1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т</w:t>
      </w:r>
      <w:r w:rsidR="002640B4" w:rsidRPr="0048789C">
        <w:rPr>
          <w:spacing w:val="3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д</w:t>
      </w:r>
      <w:r w:rsidR="002640B4" w:rsidRPr="0048789C">
        <w:rPr>
          <w:spacing w:val="1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)</w:t>
      </w:r>
      <w:r w:rsidR="009B64DB" w:rsidRPr="0048789C">
        <w:rPr>
          <w:w w:val="115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616BD720" w14:textId="77777777" w:rsidR="003D1F1B" w:rsidRPr="0048789C" w:rsidRDefault="002640B4" w:rsidP="0048789C">
      <w:pPr>
        <w:pStyle w:val="af"/>
        <w:jc w:val="both"/>
        <w:rPr>
          <w:b/>
          <w:sz w:val="24"/>
          <w:szCs w:val="24"/>
        </w:rPr>
      </w:pPr>
      <w:r w:rsidRPr="0048789C">
        <w:rPr>
          <w:b/>
          <w:w w:val="85"/>
          <w:sz w:val="24"/>
          <w:szCs w:val="24"/>
        </w:rPr>
        <w:t>Тема</w:t>
      </w:r>
      <w:r w:rsidRPr="0048789C">
        <w:rPr>
          <w:b/>
          <w:spacing w:val="7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3.</w:t>
      </w:r>
      <w:r w:rsidRPr="0048789C">
        <w:rPr>
          <w:b/>
          <w:spacing w:val="8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Взаимодействие</w:t>
      </w:r>
      <w:r w:rsidRPr="0048789C">
        <w:rPr>
          <w:b/>
          <w:spacing w:val="8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природы</w:t>
      </w:r>
      <w:r w:rsidRPr="0048789C">
        <w:rPr>
          <w:b/>
          <w:spacing w:val="7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и</w:t>
      </w:r>
      <w:r w:rsidRPr="0048789C">
        <w:rPr>
          <w:b/>
          <w:spacing w:val="8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общества</w:t>
      </w:r>
    </w:p>
    <w:p w14:paraId="355B6D3E" w14:textId="7C0877A3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Влияние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закономерностей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географической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 xml:space="preserve">оболочки 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жизнь и деятельность людей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Особенности взаимодействия человека</w:t>
      </w:r>
      <w:r w:rsidRPr="0048789C">
        <w:rPr>
          <w:spacing w:val="3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3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природы</w:t>
      </w:r>
      <w:r w:rsidRPr="0048789C">
        <w:rPr>
          <w:spacing w:val="3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</w:t>
      </w:r>
      <w:r w:rsidRPr="0048789C">
        <w:rPr>
          <w:spacing w:val="3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разных</w:t>
      </w:r>
      <w:r w:rsidRPr="0048789C">
        <w:rPr>
          <w:spacing w:val="3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материках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 xml:space="preserve">  </w:t>
      </w:r>
      <w:r w:rsidRPr="0048789C">
        <w:rPr>
          <w:spacing w:val="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Необходимость</w:t>
      </w:r>
      <w:r w:rsidRPr="0048789C">
        <w:rPr>
          <w:spacing w:val="3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международного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сотрудничества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использовании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природы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её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охране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Развитие природоохранной деятельности на современном этапе (Международный союз охраны природы, Международная</w:t>
      </w:r>
      <w:r w:rsidRPr="0048789C">
        <w:rPr>
          <w:spacing w:val="20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гидрографическая</w:t>
      </w:r>
      <w:r w:rsidRPr="0048789C">
        <w:rPr>
          <w:spacing w:val="2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организация,</w:t>
      </w:r>
      <w:r w:rsidRPr="0048789C">
        <w:rPr>
          <w:spacing w:val="20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ЮНЕСКО</w:t>
      </w:r>
      <w:r w:rsidRPr="0048789C">
        <w:rPr>
          <w:spacing w:val="2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2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др</w:t>
      </w:r>
      <w:r w:rsidRPr="0048789C">
        <w:rPr>
          <w:spacing w:val="20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)</w:t>
      </w:r>
      <w:r w:rsidRPr="0048789C">
        <w:rPr>
          <w:w w:val="142"/>
          <w:sz w:val="24"/>
          <w:szCs w:val="24"/>
        </w:rPr>
        <w:t xml:space="preserve"> </w:t>
      </w:r>
    </w:p>
    <w:p w14:paraId="0F7ABAE5" w14:textId="47F54AD2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Глобальные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проблемы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человечества: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экологическая,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сырьевая, энергетическая, преодоления отсталости стран, продовольственная — и международные усилия по их преодолению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Программа ООН и цели устойчивого развития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Всемирное наследие</w:t>
      </w:r>
      <w:r w:rsidRPr="0048789C">
        <w:rPr>
          <w:spacing w:val="-5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ЮНЕСКО:</w:t>
      </w:r>
      <w:r w:rsidRPr="0048789C">
        <w:rPr>
          <w:spacing w:val="1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природные</w:t>
      </w:r>
      <w:r w:rsidRPr="0048789C">
        <w:rPr>
          <w:spacing w:val="1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культурные</w:t>
      </w:r>
      <w:r w:rsidRPr="0048789C">
        <w:rPr>
          <w:spacing w:val="16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объекты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7D503D80" w14:textId="7453B9F4" w:rsidR="003D1F1B" w:rsidRPr="0048789C" w:rsidRDefault="0048789C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19</w:t>
      </w:r>
      <w:r w:rsidRPr="0048789C">
        <w:rPr>
          <w:spacing w:val="-1"/>
          <w:w w:val="9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 xml:space="preserve">  </w:t>
      </w:r>
      <w:r w:rsidR="002640B4" w:rsidRPr="0048789C">
        <w:rPr>
          <w:spacing w:val="-1"/>
          <w:w w:val="115"/>
          <w:sz w:val="24"/>
          <w:szCs w:val="24"/>
        </w:rPr>
        <w:t>Характеристика</w:t>
      </w:r>
      <w:r w:rsidR="002640B4" w:rsidRPr="0048789C">
        <w:rPr>
          <w:spacing w:val="-13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изменений</w:t>
      </w:r>
      <w:r w:rsidR="002640B4" w:rsidRPr="0048789C">
        <w:rPr>
          <w:spacing w:val="-13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компонентов</w:t>
      </w:r>
      <w:r w:rsidR="002640B4" w:rsidRPr="0048789C">
        <w:rPr>
          <w:spacing w:val="-13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природы</w:t>
      </w:r>
      <w:r w:rsidR="002640B4" w:rsidRPr="0048789C">
        <w:rPr>
          <w:spacing w:val="-13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на</w:t>
      </w:r>
      <w:r w:rsidR="002640B4" w:rsidRPr="0048789C">
        <w:rPr>
          <w:spacing w:val="-13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терри</w:t>
      </w:r>
      <w:r w:rsidR="002640B4" w:rsidRPr="0048789C">
        <w:rPr>
          <w:spacing w:val="-2"/>
          <w:w w:val="120"/>
          <w:sz w:val="24"/>
          <w:szCs w:val="24"/>
        </w:rPr>
        <w:t>тории</w:t>
      </w:r>
      <w:r w:rsidR="002640B4" w:rsidRPr="0048789C">
        <w:rPr>
          <w:spacing w:val="-13"/>
          <w:w w:val="120"/>
          <w:sz w:val="24"/>
          <w:szCs w:val="24"/>
        </w:rPr>
        <w:t xml:space="preserve"> </w:t>
      </w:r>
      <w:r w:rsidR="002640B4" w:rsidRPr="0048789C">
        <w:rPr>
          <w:spacing w:val="-2"/>
          <w:w w:val="120"/>
          <w:sz w:val="24"/>
          <w:szCs w:val="24"/>
        </w:rPr>
        <w:t>одной</w:t>
      </w:r>
      <w:r w:rsidR="002640B4" w:rsidRPr="0048789C">
        <w:rPr>
          <w:spacing w:val="-13"/>
          <w:w w:val="120"/>
          <w:sz w:val="24"/>
          <w:szCs w:val="24"/>
        </w:rPr>
        <w:t xml:space="preserve"> </w:t>
      </w:r>
      <w:r w:rsidR="002640B4" w:rsidRPr="0048789C">
        <w:rPr>
          <w:spacing w:val="-2"/>
          <w:w w:val="120"/>
          <w:sz w:val="24"/>
          <w:szCs w:val="24"/>
        </w:rPr>
        <w:t>из</w:t>
      </w:r>
      <w:r w:rsidR="002640B4" w:rsidRPr="0048789C">
        <w:rPr>
          <w:spacing w:val="-12"/>
          <w:w w:val="120"/>
          <w:sz w:val="24"/>
          <w:szCs w:val="24"/>
        </w:rPr>
        <w:t xml:space="preserve"> </w:t>
      </w:r>
      <w:r w:rsidR="002640B4" w:rsidRPr="0048789C">
        <w:rPr>
          <w:spacing w:val="-2"/>
          <w:w w:val="120"/>
          <w:sz w:val="24"/>
          <w:szCs w:val="24"/>
        </w:rPr>
        <w:t>стран</w:t>
      </w:r>
      <w:r w:rsidR="002640B4" w:rsidRPr="0048789C">
        <w:rPr>
          <w:spacing w:val="-13"/>
          <w:w w:val="120"/>
          <w:sz w:val="24"/>
          <w:szCs w:val="24"/>
        </w:rPr>
        <w:t xml:space="preserve"> </w:t>
      </w:r>
      <w:r w:rsidR="002640B4" w:rsidRPr="0048789C">
        <w:rPr>
          <w:spacing w:val="-2"/>
          <w:w w:val="120"/>
          <w:sz w:val="24"/>
          <w:szCs w:val="24"/>
        </w:rPr>
        <w:t>мира</w:t>
      </w:r>
      <w:r w:rsidR="002640B4" w:rsidRPr="0048789C">
        <w:rPr>
          <w:spacing w:val="-13"/>
          <w:w w:val="120"/>
          <w:sz w:val="24"/>
          <w:szCs w:val="24"/>
        </w:rPr>
        <w:t xml:space="preserve"> </w:t>
      </w:r>
      <w:r w:rsidR="002640B4" w:rsidRPr="0048789C">
        <w:rPr>
          <w:spacing w:val="-2"/>
          <w:w w:val="120"/>
          <w:sz w:val="24"/>
          <w:szCs w:val="24"/>
        </w:rPr>
        <w:t>в</w:t>
      </w:r>
      <w:r w:rsidR="002640B4" w:rsidRPr="0048789C">
        <w:rPr>
          <w:spacing w:val="-12"/>
          <w:w w:val="120"/>
          <w:sz w:val="24"/>
          <w:szCs w:val="24"/>
        </w:rPr>
        <w:t xml:space="preserve"> </w:t>
      </w:r>
      <w:r w:rsidR="002640B4" w:rsidRPr="0048789C">
        <w:rPr>
          <w:spacing w:val="-2"/>
          <w:w w:val="120"/>
          <w:sz w:val="24"/>
          <w:szCs w:val="24"/>
        </w:rPr>
        <w:t>результате</w:t>
      </w:r>
      <w:r w:rsidR="002640B4" w:rsidRPr="0048789C">
        <w:rPr>
          <w:spacing w:val="-13"/>
          <w:w w:val="120"/>
          <w:sz w:val="24"/>
          <w:szCs w:val="24"/>
        </w:rPr>
        <w:t xml:space="preserve"> </w:t>
      </w:r>
      <w:r w:rsidR="002640B4" w:rsidRPr="0048789C">
        <w:rPr>
          <w:spacing w:val="-2"/>
          <w:w w:val="120"/>
          <w:sz w:val="24"/>
          <w:szCs w:val="24"/>
        </w:rPr>
        <w:t>деятельности</w:t>
      </w:r>
      <w:r w:rsidR="002640B4" w:rsidRPr="0048789C">
        <w:rPr>
          <w:spacing w:val="-12"/>
          <w:w w:val="120"/>
          <w:sz w:val="24"/>
          <w:szCs w:val="24"/>
        </w:rPr>
        <w:t xml:space="preserve"> </w:t>
      </w:r>
      <w:r w:rsidR="002640B4" w:rsidRPr="0048789C">
        <w:rPr>
          <w:spacing w:val="-1"/>
          <w:w w:val="120"/>
          <w:sz w:val="24"/>
          <w:szCs w:val="24"/>
        </w:rPr>
        <w:t>человека</w:t>
      </w:r>
      <w:r w:rsidR="00F57D46" w:rsidRPr="0048789C">
        <w:rPr>
          <w:spacing w:val="-1"/>
          <w:w w:val="120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0A543FBB" w14:textId="77777777" w:rsidR="003D1F1B" w:rsidRPr="000F0F23" w:rsidRDefault="003D1F1B">
      <w:pPr>
        <w:pStyle w:val="a3"/>
        <w:jc w:val="left"/>
        <w:rPr>
          <w:sz w:val="24"/>
          <w:szCs w:val="24"/>
        </w:rPr>
      </w:pPr>
    </w:p>
    <w:p w14:paraId="17637748" w14:textId="5C4E45AC" w:rsidR="0048789C" w:rsidRPr="0048789C" w:rsidRDefault="002640B4" w:rsidP="0048789C">
      <w:pPr>
        <w:pStyle w:val="af"/>
        <w:jc w:val="both"/>
        <w:rPr>
          <w:b/>
          <w:sz w:val="24"/>
          <w:szCs w:val="24"/>
        </w:rPr>
      </w:pPr>
      <w:r w:rsidRPr="0048789C">
        <w:rPr>
          <w:b/>
          <w:w w:val="85"/>
          <w:sz w:val="24"/>
          <w:szCs w:val="24"/>
        </w:rPr>
        <w:t>8</w:t>
      </w:r>
      <w:r w:rsidRPr="0048789C">
        <w:rPr>
          <w:b/>
          <w:spacing w:val="3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КЛАСС</w:t>
      </w:r>
    </w:p>
    <w:p w14:paraId="5217D00F" w14:textId="77777777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w w:val="90"/>
          <w:sz w:val="24"/>
          <w:szCs w:val="24"/>
        </w:rPr>
        <w:t>РАЗДЕЛ</w:t>
      </w:r>
      <w:r w:rsidRPr="0048789C">
        <w:rPr>
          <w:b/>
          <w:spacing w:val="13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1.</w:t>
      </w:r>
      <w:r w:rsidRPr="0048789C">
        <w:rPr>
          <w:b/>
          <w:spacing w:val="14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ГЕОГРАФИЧЕСКОЕ</w:t>
      </w:r>
      <w:r w:rsidRPr="0048789C">
        <w:rPr>
          <w:b/>
          <w:spacing w:val="13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ПРОСТРАНСТВО</w:t>
      </w:r>
      <w:r w:rsidRPr="0048789C">
        <w:rPr>
          <w:b/>
          <w:spacing w:val="14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РОССИИ</w:t>
      </w:r>
    </w:p>
    <w:p w14:paraId="7695BB1E" w14:textId="77777777" w:rsidR="003D1F1B" w:rsidRPr="0048789C" w:rsidRDefault="002640B4" w:rsidP="0048789C">
      <w:pPr>
        <w:pStyle w:val="af"/>
        <w:jc w:val="both"/>
        <w:rPr>
          <w:b/>
          <w:sz w:val="24"/>
          <w:szCs w:val="24"/>
        </w:rPr>
      </w:pPr>
      <w:r w:rsidRPr="0048789C">
        <w:rPr>
          <w:b/>
          <w:w w:val="85"/>
          <w:sz w:val="24"/>
          <w:szCs w:val="24"/>
        </w:rPr>
        <w:t>Тема</w:t>
      </w:r>
      <w:r w:rsidRPr="0048789C">
        <w:rPr>
          <w:b/>
          <w:spacing w:val="6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1.</w:t>
      </w:r>
      <w:r w:rsidRPr="0048789C">
        <w:rPr>
          <w:b/>
          <w:spacing w:val="7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История</w:t>
      </w:r>
      <w:r w:rsidRPr="0048789C">
        <w:rPr>
          <w:b/>
          <w:spacing w:val="6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формирования</w:t>
      </w:r>
      <w:r w:rsidRPr="0048789C">
        <w:rPr>
          <w:b/>
          <w:spacing w:val="7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и</w:t>
      </w:r>
      <w:r w:rsidRPr="0048789C">
        <w:rPr>
          <w:b/>
          <w:spacing w:val="7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освоения</w:t>
      </w:r>
      <w:r w:rsidRPr="0048789C">
        <w:rPr>
          <w:b/>
          <w:spacing w:val="6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территории</w:t>
      </w:r>
      <w:r w:rsidRPr="0048789C">
        <w:rPr>
          <w:b/>
          <w:spacing w:val="7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России</w:t>
      </w:r>
    </w:p>
    <w:p w14:paraId="69386EC6" w14:textId="461ECCB2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История освоения и заселения территории современной России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XI—XVI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вв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Расширение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территории  России  в  XVI—</w:t>
      </w:r>
      <w:r w:rsidRPr="0048789C">
        <w:rPr>
          <w:spacing w:val="-5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XIX вв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Русские первопроходцы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Изменения внешних границ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Pr="0048789C">
        <w:rPr>
          <w:spacing w:val="1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</w:t>
      </w:r>
      <w:r w:rsidRPr="0048789C">
        <w:rPr>
          <w:spacing w:val="1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ХХ</w:t>
      </w:r>
      <w:r w:rsidRPr="0048789C">
        <w:rPr>
          <w:spacing w:val="1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30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Воссоединение</w:t>
      </w:r>
      <w:r w:rsidRPr="0048789C">
        <w:rPr>
          <w:spacing w:val="1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Крыма</w:t>
      </w:r>
      <w:r w:rsidRPr="0048789C">
        <w:rPr>
          <w:spacing w:val="1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</w:t>
      </w:r>
      <w:r w:rsidRPr="0048789C">
        <w:rPr>
          <w:spacing w:val="16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Россией</w:t>
      </w:r>
      <w:r w:rsidR="00F57D46" w:rsidRPr="0048789C">
        <w:rPr>
          <w:w w:val="142"/>
          <w:sz w:val="24"/>
          <w:szCs w:val="24"/>
        </w:rPr>
        <w:t>.</w:t>
      </w:r>
    </w:p>
    <w:p w14:paraId="244BEA4E" w14:textId="24F94F76" w:rsidR="003D1F1B" w:rsidRPr="0048789C" w:rsidRDefault="0048789C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1 </w:t>
      </w:r>
      <w:r w:rsidR="002640B4" w:rsidRPr="0048789C">
        <w:rPr>
          <w:w w:val="115"/>
          <w:sz w:val="24"/>
          <w:szCs w:val="24"/>
        </w:rPr>
        <w:t>Представление в виде таблицы сведений об изменении границ России на разных исторических этапах на основе анализа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географических</w:t>
      </w:r>
      <w:r w:rsidR="002640B4" w:rsidRPr="0048789C">
        <w:rPr>
          <w:spacing w:val="1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карт</w:t>
      </w:r>
      <w:r w:rsidR="00F57D46" w:rsidRPr="0048789C">
        <w:rPr>
          <w:w w:val="115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0F6883F0" w14:textId="55973B9F" w:rsidR="003D1F1B" w:rsidRPr="0048789C" w:rsidRDefault="002640B4" w:rsidP="0048789C">
      <w:pPr>
        <w:pStyle w:val="af"/>
        <w:jc w:val="both"/>
        <w:rPr>
          <w:b/>
          <w:sz w:val="24"/>
          <w:szCs w:val="24"/>
        </w:rPr>
      </w:pPr>
      <w:r w:rsidRPr="0048789C">
        <w:rPr>
          <w:b/>
          <w:w w:val="85"/>
          <w:sz w:val="24"/>
          <w:szCs w:val="24"/>
        </w:rPr>
        <w:t>Тема</w:t>
      </w:r>
      <w:r w:rsidRPr="0048789C">
        <w:rPr>
          <w:b/>
          <w:spacing w:val="-4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2.</w:t>
      </w:r>
      <w:r w:rsidRPr="0048789C">
        <w:rPr>
          <w:b/>
          <w:spacing w:val="-3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Географическое</w:t>
      </w:r>
      <w:r w:rsidRPr="0048789C">
        <w:rPr>
          <w:b/>
          <w:spacing w:val="-3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положение</w:t>
      </w:r>
      <w:r w:rsidRPr="0048789C">
        <w:rPr>
          <w:b/>
          <w:spacing w:val="-4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и</w:t>
      </w:r>
      <w:r w:rsidRPr="0048789C">
        <w:rPr>
          <w:b/>
          <w:spacing w:val="-3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границы</w:t>
      </w:r>
      <w:r w:rsidRPr="0048789C">
        <w:rPr>
          <w:b/>
          <w:spacing w:val="-3"/>
          <w:w w:val="85"/>
          <w:sz w:val="24"/>
          <w:szCs w:val="24"/>
        </w:rPr>
        <w:t xml:space="preserve"> </w:t>
      </w:r>
      <w:r w:rsidRPr="0048789C">
        <w:rPr>
          <w:b/>
          <w:w w:val="85"/>
          <w:sz w:val="24"/>
          <w:szCs w:val="24"/>
        </w:rPr>
        <w:t>России</w:t>
      </w:r>
    </w:p>
    <w:p w14:paraId="379A3A3F" w14:textId="7149BD90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Государственная территория России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Территориальные воды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Государственная граница России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Морские и сухопутные границы, воздушное пространство, континентальный шельф и исключительная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экономическая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зона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Российской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Федерации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Географическое положение России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 xml:space="preserve">Виды географического положения. </w:t>
      </w:r>
      <w:r w:rsidRPr="0048789C">
        <w:rPr>
          <w:w w:val="115"/>
          <w:sz w:val="24"/>
          <w:szCs w:val="24"/>
        </w:rPr>
        <w:t>Страны — соседи России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>Ближнее и дальнее зарубежье.</w:t>
      </w:r>
      <w:r w:rsidRPr="0048789C">
        <w:rPr>
          <w:i/>
          <w:spacing w:val="1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Моря,</w:t>
      </w:r>
      <w:r w:rsidRPr="0048789C">
        <w:rPr>
          <w:spacing w:val="1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омывающие</w:t>
      </w:r>
      <w:r w:rsidRPr="0048789C">
        <w:rPr>
          <w:spacing w:val="1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территорию</w:t>
      </w:r>
      <w:r w:rsidRPr="0048789C">
        <w:rPr>
          <w:spacing w:val="1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Pr="0048789C">
        <w:rPr>
          <w:w w:val="142"/>
          <w:sz w:val="24"/>
          <w:szCs w:val="24"/>
        </w:rPr>
        <w:t xml:space="preserve"> </w:t>
      </w:r>
    </w:p>
    <w:p w14:paraId="32B9553C" w14:textId="77777777" w:rsidR="003D1F1B" w:rsidRPr="006A02FD" w:rsidRDefault="002640B4" w:rsidP="0048789C">
      <w:pPr>
        <w:pStyle w:val="af"/>
        <w:jc w:val="both"/>
        <w:rPr>
          <w:b/>
          <w:sz w:val="24"/>
          <w:szCs w:val="24"/>
        </w:rPr>
      </w:pPr>
      <w:r w:rsidRPr="006A02FD">
        <w:rPr>
          <w:b/>
          <w:w w:val="85"/>
          <w:sz w:val="24"/>
          <w:szCs w:val="24"/>
        </w:rPr>
        <w:t>Тема</w:t>
      </w:r>
      <w:r w:rsidRPr="006A02FD">
        <w:rPr>
          <w:b/>
          <w:spacing w:val="7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3.</w:t>
      </w:r>
      <w:r w:rsidRPr="006A02FD">
        <w:rPr>
          <w:b/>
          <w:spacing w:val="7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Время</w:t>
      </w:r>
      <w:r w:rsidRPr="006A02FD">
        <w:rPr>
          <w:b/>
          <w:spacing w:val="7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на</w:t>
      </w:r>
      <w:r w:rsidRPr="006A02FD">
        <w:rPr>
          <w:b/>
          <w:spacing w:val="7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территории</w:t>
      </w:r>
      <w:r w:rsidRPr="006A02FD">
        <w:rPr>
          <w:b/>
          <w:spacing w:val="7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России</w:t>
      </w:r>
    </w:p>
    <w:p w14:paraId="5601FC11" w14:textId="77777777" w:rsidR="00F57D46" w:rsidRPr="0048789C" w:rsidRDefault="002640B4" w:rsidP="0048789C">
      <w:pPr>
        <w:pStyle w:val="af"/>
        <w:jc w:val="both"/>
        <w:rPr>
          <w:w w:val="120"/>
          <w:sz w:val="24"/>
          <w:szCs w:val="24"/>
        </w:rPr>
      </w:pPr>
      <w:r w:rsidRPr="0048789C">
        <w:rPr>
          <w:w w:val="120"/>
          <w:sz w:val="24"/>
          <w:szCs w:val="24"/>
        </w:rPr>
        <w:t>Россия на карте часовых поясов мира</w:t>
      </w:r>
      <w:r w:rsidR="00F57D46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Карта часовых зон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России</w:t>
      </w:r>
      <w:r w:rsidR="00F57D46" w:rsidRPr="0048789C">
        <w:rPr>
          <w:w w:val="120"/>
          <w:sz w:val="24"/>
          <w:szCs w:val="24"/>
        </w:rPr>
        <w:t>.</w:t>
      </w:r>
      <w:r w:rsidRPr="0048789C">
        <w:rPr>
          <w:spacing w:val="4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Местное,</w:t>
      </w:r>
      <w:r w:rsidRPr="0048789C">
        <w:rPr>
          <w:spacing w:val="-12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поясное</w:t>
      </w:r>
      <w:r w:rsidRPr="0048789C">
        <w:rPr>
          <w:spacing w:val="-12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и</w:t>
      </w:r>
      <w:r w:rsidRPr="0048789C">
        <w:rPr>
          <w:spacing w:val="-1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зональное</w:t>
      </w:r>
      <w:r w:rsidRPr="0048789C">
        <w:rPr>
          <w:spacing w:val="-12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время:</w:t>
      </w:r>
      <w:r w:rsidRPr="0048789C">
        <w:rPr>
          <w:spacing w:val="-12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роль</w:t>
      </w:r>
      <w:r w:rsidRPr="0048789C">
        <w:rPr>
          <w:spacing w:val="-12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в</w:t>
      </w:r>
      <w:r w:rsidRPr="0048789C">
        <w:rPr>
          <w:spacing w:val="-1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хозяйстве</w:t>
      </w:r>
      <w:r w:rsidRPr="0048789C">
        <w:rPr>
          <w:spacing w:val="-58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и</w:t>
      </w:r>
      <w:r w:rsidRPr="0048789C">
        <w:rPr>
          <w:spacing w:val="1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жизни</w:t>
      </w:r>
      <w:r w:rsidRPr="0048789C">
        <w:rPr>
          <w:spacing w:val="12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людей</w:t>
      </w:r>
      <w:r w:rsidR="00F57D46" w:rsidRPr="0048789C">
        <w:rPr>
          <w:w w:val="120"/>
          <w:sz w:val="24"/>
          <w:szCs w:val="24"/>
        </w:rPr>
        <w:t>.</w:t>
      </w:r>
    </w:p>
    <w:p w14:paraId="6B8942A1" w14:textId="268C14D4" w:rsidR="003D1F1B" w:rsidRPr="0048789C" w:rsidRDefault="006A02FD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2</w:t>
      </w:r>
      <w:r w:rsidRPr="0048789C">
        <w:rPr>
          <w:spacing w:val="-1"/>
          <w:w w:val="9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 xml:space="preserve">  </w:t>
      </w:r>
      <w:r w:rsidR="002640B4" w:rsidRPr="0048789C">
        <w:rPr>
          <w:w w:val="115"/>
          <w:sz w:val="24"/>
          <w:szCs w:val="24"/>
        </w:rPr>
        <w:t>Определение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различия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во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времени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для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разных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городов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России</w:t>
      </w:r>
      <w:r w:rsidR="002640B4" w:rsidRPr="0048789C">
        <w:rPr>
          <w:spacing w:val="1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по</w:t>
      </w:r>
      <w:r w:rsidR="002640B4" w:rsidRPr="0048789C">
        <w:rPr>
          <w:spacing w:val="1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карте</w:t>
      </w:r>
      <w:r w:rsidR="002640B4" w:rsidRPr="0048789C">
        <w:rPr>
          <w:spacing w:val="1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часовых</w:t>
      </w:r>
      <w:r w:rsidR="002640B4" w:rsidRPr="0048789C">
        <w:rPr>
          <w:spacing w:val="1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зон</w:t>
      </w:r>
      <w:r w:rsidR="00F57D46" w:rsidRPr="0048789C">
        <w:rPr>
          <w:w w:val="115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0BCE06EA" w14:textId="77777777" w:rsidR="003D1F1B" w:rsidRPr="006A02FD" w:rsidRDefault="002640B4" w:rsidP="0048789C">
      <w:pPr>
        <w:pStyle w:val="af"/>
        <w:jc w:val="both"/>
        <w:rPr>
          <w:b/>
          <w:sz w:val="24"/>
          <w:szCs w:val="24"/>
        </w:rPr>
      </w:pPr>
      <w:r w:rsidRPr="006A02FD">
        <w:rPr>
          <w:b/>
          <w:spacing w:val="-1"/>
          <w:w w:val="85"/>
          <w:sz w:val="24"/>
          <w:szCs w:val="24"/>
        </w:rPr>
        <w:t>Тема</w:t>
      </w:r>
      <w:r w:rsidRPr="006A02FD">
        <w:rPr>
          <w:b/>
          <w:w w:val="85"/>
          <w:sz w:val="24"/>
          <w:szCs w:val="24"/>
        </w:rPr>
        <w:t xml:space="preserve"> </w:t>
      </w:r>
      <w:r w:rsidRPr="006A02FD">
        <w:rPr>
          <w:b/>
          <w:spacing w:val="-1"/>
          <w:w w:val="85"/>
          <w:sz w:val="24"/>
          <w:szCs w:val="24"/>
        </w:rPr>
        <w:t>4.</w:t>
      </w:r>
      <w:r w:rsidRPr="006A02FD">
        <w:rPr>
          <w:b/>
          <w:spacing w:val="1"/>
          <w:w w:val="85"/>
          <w:sz w:val="24"/>
          <w:szCs w:val="24"/>
        </w:rPr>
        <w:t xml:space="preserve"> </w:t>
      </w:r>
      <w:r w:rsidRPr="006A02FD">
        <w:rPr>
          <w:b/>
          <w:spacing w:val="-1"/>
          <w:w w:val="85"/>
          <w:sz w:val="24"/>
          <w:szCs w:val="24"/>
        </w:rPr>
        <w:t>Административно-территориальное</w:t>
      </w:r>
      <w:r w:rsidRPr="006A02FD">
        <w:rPr>
          <w:b/>
          <w:w w:val="85"/>
          <w:sz w:val="24"/>
          <w:szCs w:val="24"/>
        </w:rPr>
        <w:t xml:space="preserve"> устройство</w:t>
      </w:r>
      <w:r w:rsidRPr="006A02FD">
        <w:rPr>
          <w:b/>
          <w:spacing w:val="1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России.</w:t>
      </w:r>
      <w:r w:rsidRPr="006A02FD">
        <w:rPr>
          <w:b/>
          <w:spacing w:val="-52"/>
          <w:w w:val="85"/>
          <w:sz w:val="24"/>
          <w:szCs w:val="24"/>
        </w:rPr>
        <w:t xml:space="preserve"> </w:t>
      </w:r>
      <w:r w:rsidRPr="006A02FD">
        <w:rPr>
          <w:b/>
          <w:w w:val="95"/>
          <w:sz w:val="24"/>
          <w:szCs w:val="24"/>
        </w:rPr>
        <w:t>Районирование</w:t>
      </w:r>
      <w:r w:rsidRPr="006A02FD">
        <w:rPr>
          <w:b/>
          <w:spacing w:val="7"/>
          <w:w w:val="95"/>
          <w:sz w:val="24"/>
          <w:szCs w:val="24"/>
        </w:rPr>
        <w:t xml:space="preserve"> </w:t>
      </w:r>
      <w:r w:rsidRPr="006A02FD">
        <w:rPr>
          <w:b/>
          <w:w w:val="95"/>
          <w:sz w:val="24"/>
          <w:szCs w:val="24"/>
        </w:rPr>
        <w:t>территории</w:t>
      </w:r>
    </w:p>
    <w:p w14:paraId="79EBEC30" w14:textId="1EFE61A6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Федеративное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устройство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Субъекты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Российской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Федерации,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их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равноправие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разнообразие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Основные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виды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субъектов Российской Федерации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Федеральные округа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Районирование как метод географических исследований и территориального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управления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Виды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районирования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территории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Макрорегионы России: Западный (Европейская часть) и Восточный (Азиатская часть); их границы и состав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Крупные географические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районы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России: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Европейский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Север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Северо-Запад России, Центральная Россия, Поволжье, Юг Европейской</w:t>
      </w:r>
      <w:r w:rsidRPr="0048789C">
        <w:rPr>
          <w:spacing w:val="3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части</w:t>
      </w:r>
      <w:r w:rsidRPr="0048789C">
        <w:rPr>
          <w:spacing w:val="32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России,</w:t>
      </w:r>
      <w:r w:rsidRPr="0048789C">
        <w:rPr>
          <w:spacing w:val="3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Урал,</w:t>
      </w:r>
      <w:r w:rsidRPr="0048789C">
        <w:rPr>
          <w:spacing w:val="32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Сибирь</w:t>
      </w:r>
      <w:r w:rsidRPr="0048789C">
        <w:rPr>
          <w:spacing w:val="3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32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lastRenderedPageBreak/>
        <w:t>Дальний</w:t>
      </w:r>
      <w:r w:rsidRPr="0048789C">
        <w:rPr>
          <w:spacing w:val="32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Восток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6984BD91" w14:textId="49211035" w:rsidR="003D1F1B" w:rsidRPr="0048789C" w:rsidRDefault="006A02FD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3 </w:t>
      </w:r>
      <w:r w:rsidR="002640B4" w:rsidRPr="0048789C">
        <w:rPr>
          <w:w w:val="115"/>
          <w:sz w:val="24"/>
          <w:szCs w:val="24"/>
        </w:rPr>
        <w:t>Обозначение на контурной карте и сравнение границ федеральных округов и макрорегионов с целью выявления состава</w:t>
      </w:r>
      <w:r w:rsidR="002640B4" w:rsidRPr="0048789C">
        <w:rPr>
          <w:spacing w:val="1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</w:t>
      </w:r>
      <w:r w:rsidR="002640B4" w:rsidRPr="0048789C">
        <w:rPr>
          <w:spacing w:val="1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особенностей</w:t>
      </w:r>
      <w:r w:rsidR="002640B4" w:rsidRPr="0048789C">
        <w:rPr>
          <w:spacing w:val="1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географического</w:t>
      </w:r>
      <w:r w:rsidR="002640B4" w:rsidRPr="0048789C">
        <w:rPr>
          <w:spacing w:val="1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положения</w:t>
      </w:r>
      <w:r w:rsidR="00F57D46" w:rsidRPr="0048789C">
        <w:rPr>
          <w:w w:val="115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0AFC87DA" w14:textId="77777777" w:rsidR="008601C9" w:rsidRPr="0048789C" w:rsidRDefault="008601C9" w:rsidP="0048789C">
      <w:pPr>
        <w:pStyle w:val="af"/>
        <w:jc w:val="both"/>
        <w:rPr>
          <w:w w:val="90"/>
          <w:sz w:val="24"/>
          <w:szCs w:val="24"/>
        </w:rPr>
      </w:pPr>
    </w:p>
    <w:p w14:paraId="246946CF" w14:textId="5FE5B924" w:rsidR="003D1F1B" w:rsidRPr="0048789C" w:rsidRDefault="002640B4" w:rsidP="0048789C">
      <w:pPr>
        <w:pStyle w:val="af"/>
        <w:jc w:val="both"/>
        <w:rPr>
          <w:b/>
          <w:sz w:val="24"/>
          <w:szCs w:val="24"/>
        </w:rPr>
      </w:pPr>
      <w:r w:rsidRPr="0048789C">
        <w:rPr>
          <w:b/>
          <w:w w:val="90"/>
          <w:sz w:val="24"/>
          <w:szCs w:val="24"/>
        </w:rPr>
        <w:t>РАЗДЕЛ</w:t>
      </w:r>
      <w:r w:rsidRPr="0048789C">
        <w:rPr>
          <w:b/>
          <w:spacing w:val="26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2.</w:t>
      </w:r>
      <w:r w:rsidRPr="0048789C">
        <w:rPr>
          <w:b/>
          <w:spacing w:val="27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ПРИРОДА</w:t>
      </w:r>
      <w:r w:rsidRPr="0048789C">
        <w:rPr>
          <w:b/>
          <w:spacing w:val="26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РОССИИ</w:t>
      </w:r>
    </w:p>
    <w:p w14:paraId="75CE3296" w14:textId="77777777" w:rsidR="003D1F1B" w:rsidRPr="006A02FD" w:rsidRDefault="002640B4" w:rsidP="0048789C">
      <w:pPr>
        <w:pStyle w:val="af"/>
        <w:jc w:val="both"/>
        <w:rPr>
          <w:b/>
          <w:sz w:val="24"/>
          <w:szCs w:val="24"/>
        </w:rPr>
      </w:pPr>
      <w:r w:rsidRPr="006A02FD">
        <w:rPr>
          <w:b/>
          <w:w w:val="85"/>
          <w:sz w:val="24"/>
          <w:szCs w:val="24"/>
        </w:rPr>
        <w:t>Тема</w:t>
      </w:r>
      <w:r w:rsidRPr="006A02FD">
        <w:rPr>
          <w:b/>
          <w:spacing w:val="9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1.</w:t>
      </w:r>
      <w:r w:rsidRPr="006A02FD">
        <w:rPr>
          <w:b/>
          <w:spacing w:val="10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Природные</w:t>
      </w:r>
      <w:r w:rsidRPr="006A02FD">
        <w:rPr>
          <w:b/>
          <w:spacing w:val="10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условия</w:t>
      </w:r>
      <w:r w:rsidRPr="006A02FD">
        <w:rPr>
          <w:b/>
          <w:spacing w:val="10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и</w:t>
      </w:r>
      <w:r w:rsidRPr="006A02FD">
        <w:rPr>
          <w:b/>
          <w:spacing w:val="10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ресурсы</w:t>
      </w:r>
      <w:r w:rsidRPr="006A02FD">
        <w:rPr>
          <w:b/>
          <w:spacing w:val="10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России</w:t>
      </w:r>
    </w:p>
    <w:p w14:paraId="027797F6" w14:textId="17599E2D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Природные условия и природные ресурсы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Классификации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природных ресурсов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Природно-ресурсный капитал и экологический потенциал России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Принципы рационального природопользования и методы их реализации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Минеральные ресурсы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страны и проблемы их рационального использования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Основные ресурсные базы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Природные ресурсы суши и морей, омывающих</w:t>
      </w:r>
      <w:r w:rsidRPr="0048789C">
        <w:rPr>
          <w:spacing w:val="1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Россию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3A6AD518" w14:textId="70FD5006" w:rsidR="003D1F1B" w:rsidRPr="0048789C" w:rsidRDefault="006A02FD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4</w:t>
      </w:r>
      <w:r w:rsidRPr="0048789C">
        <w:rPr>
          <w:spacing w:val="-1"/>
          <w:w w:val="9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 xml:space="preserve">  </w:t>
      </w:r>
      <w:r w:rsidR="002640B4" w:rsidRPr="0048789C">
        <w:rPr>
          <w:w w:val="115"/>
          <w:sz w:val="24"/>
          <w:szCs w:val="24"/>
        </w:rPr>
        <w:t xml:space="preserve">Характеристика 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 xml:space="preserve">природно-ресурсного 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 xml:space="preserve">капитала 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своего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края</w:t>
      </w:r>
      <w:r w:rsidR="002640B4" w:rsidRPr="0048789C">
        <w:rPr>
          <w:spacing w:val="19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по</w:t>
      </w:r>
      <w:r w:rsidR="002640B4" w:rsidRPr="0048789C">
        <w:rPr>
          <w:spacing w:val="20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картам</w:t>
      </w:r>
      <w:r w:rsidR="002640B4" w:rsidRPr="0048789C">
        <w:rPr>
          <w:spacing w:val="20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</w:t>
      </w:r>
      <w:r w:rsidR="002640B4" w:rsidRPr="0048789C">
        <w:rPr>
          <w:spacing w:val="20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статистическим</w:t>
      </w:r>
      <w:r w:rsidR="002640B4" w:rsidRPr="0048789C">
        <w:rPr>
          <w:spacing w:val="20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материалам</w:t>
      </w:r>
      <w:r w:rsidR="00F57D46" w:rsidRPr="0048789C">
        <w:rPr>
          <w:w w:val="115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2F7DC180" w14:textId="77777777" w:rsidR="003D1F1B" w:rsidRPr="006A02FD" w:rsidRDefault="002640B4" w:rsidP="0048789C">
      <w:pPr>
        <w:pStyle w:val="af"/>
        <w:jc w:val="both"/>
        <w:rPr>
          <w:b/>
          <w:sz w:val="24"/>
          <w:szCs w:val="24"/>
        </w:rPr>
      </w:pPr>
      <w:r w:rsidRPr="006A02FD">
        <w:rPr>
          <w:b/>
          <w:spacing w:val="-1"/>
          <w:w w:val="85"/>
          <w:sz w:val="24"/>
          <w:szCs w:val="24"/>
        </w:rPr>
        <w:t xml:space="preserve">Тема 2. Геологическое </w:t>
      </w:r>
      <w:r w:rsidRPr="006A02FD">
        <w:rPr>
          <w:b/>
          <w:w w:val="85"/>
          <w:sz w:val="24"/>
          <w:szCs w:val="24"/>
        </w:rPr>
        <w:t>строение, рельеф</w:t>
      </w:r>
      <w:r w:rsidRPr="006A02FD">
        <w:rPr>
          <w:b/>
          <w:spacing w:val="-52"/>
          <w:w w:val="85"/>
          <w:sz w:val="24"/>
          <w:szCs w:val="24"/>
        </w:rPr>
        <w:t xml:space="preserve"> </w:t>
      </w:r>
      <w:r w:rsidRPr="006A02FD">
        <w:rPr>
          <w:b/>
          <w:w w:val="95"/>
          <w:sz w:val="24"/>
          <w:szCs w:val="24"/>
        </w:rPr>
        <w:t>и</w:t>
      </w:r>
      <w:r w:rsidRPr="006A02FD">
        <w:rPr>
          <w:b/>
          <w:spacing w:val="1"/>
          <w:w w:val="95"/>
          <w:sz w:val="24"/>
          <w:szCs w:val="24"/>
        </w:rPr>
        <w:t xml:space="preserve"> </w:t>
      </w:r>
      <w:r w:rsidRPr="006A02FD">
        <w:rPr>
          <w:b/>
          <w:w w:val="95"/>
          <w:sz w:val="24"/>
          <w:szCs w:val="24"/>
        </w:rPr>
        <w:t>полезные</w:t>
      </w:r>
      <w:r w:rsidRPr="006A02FD">
        <w:rPr>
          <w:b/>
          <w:spacing w:val="1"/>
          <w:w w:val="95"/>
          <w:sz w:val="24"/>
          <w:szCs w:val="24"/>
        </w:rPr>
        <w:t xml:space="preserve"> </w:t>
      </w:r>
      <w:r w:rsidRPr="006A02FD">
        <w:rPr>
          <w:b/>
          <w:w w:val="95"/>
          <w:sz w:val="24"/>
          <w:szCs w:val="24"/>
        </w:rPr>
        <w:t>ископаемые</w:t>
      </w:r>
    </w:p>
    <w:p w14:paraId="6A21CF84" w14:textId="525A263B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Основные этапы формирования земной коры на территории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Основные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тектонические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структуры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территории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Платформы и плиты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Пояса горообразования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Геохронологическая</w:t>
      </w:r>
      <w:r w:rsidRPr="0048789C">
        <w:rPr>
          <w:spacing w:val="39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таблица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 xml:space="preserve"> </w:t>
      </w:r>
      <w:r w:rsidRPr="0048789C">
        <w:rPr>
          <w:spacing w:val="57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Основные</w:t>
      </w:r>
      <w:r w:rsidRPr="0048789C">
        <w:rPr>
          <w:spacing w:val="39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формы</w:t>
      </w:r>
      <w:r w:rsidRPr="0048789C">
        <w:rPr>
          <w:spacing w:val="40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рельефа</w:t>
      </w:r>
      <w:r w:rsidRPr="0048789C">
        <w:rPr>
          <w:spacing w:val="39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40"/>
          <w:w w:val="115"/>
          <w:sz w:val="24"/>
          <w:szCs w:val="24"/>
        </w:rPr>
        <w:t xml:space="preserve"> </w:t>
      </w:r>
      <w:r w:rsidR="008601C9" w:rsidRPr="0048789C">
        <w:rPr>
          <w:w w:val="115"/>
          <w:sz w:val="24"/>
          <w:szCs w:val="24"/>
        </w:rPr>
        <w:t>особеннос</w:t>
      </w:r>
      <w:r w:rsidRPr="0048789C">
        <w:rPr>
          <w:w w:val="115"/>
          <w:sz w:val="24"/>
          <w:szCs w:val="24"/>
        </w:rPr>
        <w:t>ти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их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распространения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территории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Зависимость</w:t>
      </w:r>
      <w:r w:rsidRPr="0048789C">
        <w:rPr>
          <w:spacing w:val="-5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между</w:t>
      </w:r>
      <w:r w:rsidRPr="0048789C">
        <w:rPr>
          <w:spacing w:val="3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тектоническим</w:t>
      </w:r>
      <w:r w:rsidRPr="0048789C">
        <w:rPr>
          <w:spacing w:val="3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строением,</w:t>
      </w:r>
      <w:r w:rsidRPr="0048789C">
        <w:rPr>
          <w:spacing w:val="3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рельефом</w:t>
      </w:r>
      <w:r w:rsidRPr="0048789C">
        <w:rPr>
          <w:spacing w:val="3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3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размещением</w:t>
      </w:r>
      <w:r w:rsidRPr="0048789C">
        <w:rPr>
          <w:spacing w:val="-5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основных</w:t>
      </w:r>
      <w:r w:rsidRPr="0048789C">
        <w:rPr>
          <w:spacing w:val="28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групп</w:t>
      </w:r>
      <w:r w:rsidRPr="0048789C">
        <w:rPr>
          <w:spacing w:val="28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полезных</w:t>
      </w:r>
      <w:r w:rsidRPr="0048789C">
        <w:rPr>
          <w:spacing w:val="28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ископаемых</w:t>
      </w:r>
      <w:r w:rsidRPr="0048789C">
        <w:rPr>
          <w:spacing w:val="28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</w:t>
      </w:r>
      <w:r w:rsidRPr="0048789C">
        <w:rPr>
          <w:spacing w:val="28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территории</w:t>
      </w:r>
      <w:r w:rsidRPr="0048789C">
        <w:rPr>
          <w:spacing w:val="28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страны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Влияние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внутренних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внешних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процессов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формирование</w:t>
      </w:r>
      <w:r w:rsidRPr="0048789C">
        <w:rPr>
          <w:spacing w:val="-5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рельефа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9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Современные</w:t>
      </w:r>
      <w:r w:rsidRPr="0048789C">
        <w:rPr>
          <w:spacing w:val="17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процессы,</w:t>
      </w:r>
      <w:r w:rsidRPr="0048789C">
        <w:rPr>
          <w:spacing w:val="18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формирующие</w:t>
      </w:r>
      <w:r w:rsidRPr="0048789C">
        <w:rPr>
          <w:spacing w:val="17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рельеф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8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Области</w:t>
      </w:r>
      <w:r w:rsidRPr="0048789C">
        <w:rPr>
          <w:spacing w:val="20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современного</w:t>
      </w:r>
      <w:r w:rsidRPr="0048789C">
        <w:rPr>
          <w:spacing w:val="2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горообразования,</w:t>
      </w:r>
      <w:r w:rsidRPr="0048789C">
        <w:rPr>
          <w:spacing w:val="2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землетрясений</w:t>
      </w:r>
      <w:r w:rsidRPr="0048789C">
        <w:rPr>
          <w:spacing w:val="2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2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вулканизма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Древнее</w:t>
      </w:r>
      <w:r w:rsidRPr="0048789C">
        <w:rPr>
          <w:spacing w:val="3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3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современное</w:t>
      </w:r>
      <w:r w:rsidRPr="0048789C">
        <w:rPr>
          <w:spacing w:val="3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оледенения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Опасные</w:t>
      </w:r>
      <w:r w:rsidRPr="0048789C">
        <w:rPr>
          <w:spacing w:val="3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геологические</w:t>
      </w:r>
      <w:r w:rsidRPr="0048789C">
        <w:rPr>
          <w:spacing w:val="-55"/>
          <w:w w:val="115"/>
          <w:sz w:val="24"/>
          <w:szCs w:val="24"/>
        </w:rPr>
        <w:t xml:space="preserve"> </w:t>
      </w:r>
      <w:r w:rsidRPr="0048789C">
        <w:rPr>
          <w:spacing w:val="-1"/>
          <w:w w:val="115"/>
          <w:sz w:val="24"/>
          <w:szCs w:val="24"/>
        </w:rPr>
        <w:t xml:space="preserve">природные явления </w:t>
      </w:r>
      <w:r w:rsidRPr="0048789C">
        <w:rPr>
          <w:w w:val="115"/>
          <w:sz w:val="24"/>
          <w:szCs w:val="24"/>
        </w:rPr>
        <w:t>и их распространение по территории России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-5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Изменение</w:t>
      </w:r>
      <w:r w:rsidRPr="0048789C">
        <w:rPr>
          <w:spacing w:val="33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рельефа</w:t>
      </w:r>
      <w:r w:rsidRPr="0048789C">
        <w:rPr>
          <w:spacing w:val="3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под</w:t>
      </w:r>
      <w:r w:rsidRPr="0048789C">
        <w:rPr>
          <w:spacing w:val="33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влиянием</w:t>
      </w:r>
      <w:r w:rsidRPr="0048789C">
        <w:rPr>
          <w:spacing w:val="3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деятельности</w:t>
      </w:r>
      <w:r w:rsidRPr="0048789C">
        <w:rPr>
          <w:spacing w:val="33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человека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46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Антропогенные</w:t>
      </w:r>
      <w:r w:rsidRPr="0048789C">
        <w:rPr>
          <w:spacing w:val="-3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формы</w:t>
      </w:r>
      <w:r w:rsidRPr="0048789C">
        <w:rPr>
          <w:spacing w:val="-3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рельефа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56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Особенности</w:t>
      </w:r>
      <w:r w:rsidRPr="0048789C">
        <w:rPr>
          <w:spacing w:val="-2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рельефа</w:t>
      </w:r>
      <w:r w:rsidRPr="0048789C">
        <w:rPr>
          <w:spacing w:val="-3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своего</w:t>
      </w:r>
      <w:r w:rsidRPr="0048789C">
        <w:rPr>
          <w:spacing w:val="-3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края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09C2FBFD" w14:textId="6043E69F" w:rsidR="003D1F1B" w:rsidRPr="0048789C" w:rsidRDefault="006A02FD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5</w:t>
      </w:r>
      <w:r w:rsidRPr="0048789C">
        <w:rPr>
          <w:spacing w:val="-1"/>
          <w:w w:val="9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 xml:space="preserve">  </w:t>
      </w:r>
      <w:r w:rsidR="002640B4" w:rsidRPr="0048789C">
        <w:rPr>
          <w:w w:val="115"/>
          <w:sz w:val="24"/>
          <w:szCs w:val="24"/>
        </w:rPr>
        <w:t>Объяснение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распространения по территории России опасных</w:t>
      </w:r>
      <w:r w:rsidR="002640B4" w:rsidRPr="0048789C">
        <w:rPr>
          <w:spacing w:val="1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геологических</w:t>
      </w:r>
      <w:r w:rsidR="002640B4" w:rsidRPr="0048789C">
        <w:rPr>
          <w:spacing w:val="16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явлений</w:t>
      </w:r>
      <w:r w:rsidR="00F57D46" w:rsidRPr="0048789C">
        <w:rPr>
          <w:w w:val="115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1849DEAC" w14:textId="3C75F06F" w:rsidR="003D1F1B" w:rsidRPr="0048789C" w:rsidRDefault="006A02FD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6</w:t>
      </w:r>
      <w:r w:rsidRPr="0048789C">
        <w:rPr>
          <w:spacing w:val="-1"/>
          <w:w w:val="9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 xml:space="preserve">  </w:t>
      </w:r>
      <w:r w:rsidR="002640B4" w:rsidRPr="0048789C">
        <w:rPr>
          <w:w w:val="115"/>
          <w:sz w:val="24"/>
          <w:szCs w:val="24"/>
        </w:rPr>
        <w:t>Объяснение</w:t>
      </w:r>
      <w:r w:rsidR="002640B4" w:rsidRPr="0048789C">
        <w:rPr>
          <w:spacing w:val="18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особенностей</w:t>
      </w:r>
      <w:r w:rsidR="002640B4" w:rsidRPr="0048789C">
        <w:rPr>
          <w:spacing w:val="18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рельефа</w:t>
      </w:r>
      <w:r w:rsidR="002640B4" w:rsidRPr="0048789C">
        <w:rPr>
          <w:spacing w:val="1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Татарстана</w:t>
      </w:r>
      <w:r w:rsidR="00F57D46" w:rsidRPr="0048789C">
        <w:rPr>
          <w:w w:val="115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64F02414" w14:textId="77777777" w:rsidR="003D1F1B" w:rsidRPr="006A02FD" w:rsidRDefault="002640B4" w:rsidP="0048789C">
      <w:pPr>
        <w:pStyle w:val="af"/>
        <w:jc w:val="both"/>
        <w:rPr>
          <w:b/>
          <w:sz w:val="24"/>
          <w:szCs w:val="24"/>
        </w:rPr>
      </w:pPr>
      <w:r w:rsidRPr="006A02FD">
        <w:rPr>
          <w:b/>
          <w:w w:val="85"/>
          <w:sz w:val="24"/>
          <w:szCs w:val="24"/>
        </w:rPr>
        <w:t>Тема</w:t>
      </w:r>
      <w:r w:rsidRPr="006A02FD">
        <w:rPr>
          <w:b/>
          <w:spacing w:val="8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3.</w:t>
      </w:r>
      <w:r w:rsidRPr="006A02FD">
        <w:rPr>
          <w:b/>
          <w:spacing w:val="8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Климат</w:t>
      </w:r>
      <w:r w:rsidRPr="006A02FD">
        <w:rPr>
          <w:b/>
          <w:spacing w:val="9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и</w:t>
      </w:r>
      <w:r w:rsidRPr="006A02FD">
        <w:rPr>
          <w:b/>
          <w:spacing w:val="8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климатические</w:t>
      </w:r>
      <w:r w:rsidRPr="006A02FD">
        <w:rPr>
          <w:b/>
          <w:spacing w:val="8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ресурсы</w:t>
      </w:r>
    </w:p>
    <w:p w14:paraId="6BA50AEC" w14:textId="21973EE7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Факторы,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определяющие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климат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Влияние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географического</w:t>
      </w:r>
      <w:r w:rsidRPr="0048789C">
        <w:rPr>
          <w:spacing w:val="29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положения</w:t>
      </w:r>
      <w:r w:rsidRPr="0048789C">
        <w:rPr>
          <w:spacing w:val="29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</w:t>
      </w:r>
      <w:r w:rsidRPr="0048789C">
        <w:rPr>
          <w:spacing w:val="30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климат</w:t>
      </w:r>
      <w:r w:rsidRPr="0048789C">
        <w:rPr>
          <w:spacing w:val="29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 xml:space="preserve"> </w:t>
      </w:r>
      <w:r w:rsidRPr="0048789C">
        <w:rPr>
          <w:spacing w:val="2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Солнечная</w:t>
      </w:r>
      <w:r w:rsidRPr="0048789C">
        <w:rPr>
          <w:spacing w:val="30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радиация</w:t>
      </w:r>
      <w:r w:rsidRPr="0048789C">
        <w:rPr>
          <w:spacing w:val="-56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 её виды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Влияние на климат России подстилающей поверхности и рельефа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Основные типы воздушных масс и их циркуляция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территории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Распределение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температуры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воздуха,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атмосферных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осадков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территории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Коэффициент</w:t>
      </w:r>
      <w:r w:rsidRPr="0048789C">
        <w:rPr>
          <w:spacing w:val="20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увлажнения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35A10302" w14:textId="3A4B7B83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20"/>
          <w:sz w:val="24"/>
          <w:szCs w:val="24"/>
        </w:rPr>
        <w:t>Климатические пояса и типы климатов России, их характеристики</w:t>
      </w:r>
      <w:r w:rsidR="00F57D46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Атмосферные фронты, циклоны и антициклоны</w:t>
      </w:r>
      <w:r w:rsidR="00F57D46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Тропические циклоны и регионы России, подверженные их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влиянию</w:t>
      </w:r>
      <w:r w:rsidR="00F57D46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Карты погоды</w:t>
      </w:r>
      <w:r w:rsidR="00F57D46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Изменение климата под влиянием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естественных</w:t>
      </w:r>
      <w:r w:rsidRPr="0048789C">
        <w:rPr>
          <w:spacing w:val="-12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и</w:t>
      </w:r>
      <w:r w:rsidRPr="0048789C">
        <w:rPr>
          <w:spacing w:val="-1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антропогенных</w:t>
      </w:r>
      <w:r w:rsidRPr="0048789C">
        <w:rPr>
          <w:spacing w:val="-12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факторов</w:t>
      </w:r>
      <w:r w:rsidR="00F57D46" w:rsidRPr="0048789C">
        <w:rPr>
          <w:w w:val="120"/>
          <w:sz w:val="24"/>
          <w:szCs w:val="24"/>
        </w:rPr>
        <w:t>.</w:t>
      </w:r>
      <w:r w:rsidRPr="0048789C">
        <w:rPr>
          <w:spacing w:val="37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Влияние</w:t>
      </w:r>
      <w:r w:rsidRPr="0048789C">
        <w:rPr>
          <w:spacing w:val="-1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климата</w:t>
      </w:r>
      <w:r w:rsidRPr="0048789C">
        <w:rPr>
          <w:spacing w:val="-1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на</w:t>
      </w:r>
      <w:r w:rsidRPr="0048789C">
        <w:rPr>
          <w:spacing w:val="-58"/>
          <w:w w:val="120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жизнь и хозяйственную деятельность населения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Наблюдаемые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климатические</w:t>
      </w:r>
      <w:r w:rsidRPr="0048789C">
        <w:rPr>
          <w:spacing w:val="-10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изменения</w:t>
      </w:r>
      <w:r w:rsidRPr="0048789C">
        <w:rPr>
          <w:spacing w:val="-10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на</w:t>
      </w:r>
      <w:r w:rsidRPr="0048789C">
        <w:rPr>
          <w:spacing w:val="-9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территории</w:t>
      </w:r>
      <w:r w:rsidRPr="0048789C">
        <w:rPr>
          <w:spacing w:val="-10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России</w:t>
      </w:r>
      <w:r w:rsidRPr="0048789C">
        <w:rPr>
          <w:spacing w:val="-10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и</w:t>
      </w:r>
      <w:r w:rsidRPr="0048789C">
        <w:rPr>
          <w:spacing w:val="-9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их</w:t>
      </w:r>
      <w:r w:rsidRPr="0048789C">
        <w:rPr>
          <w:spacing w:val="-10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возмож</w:t>
      </w:r>
      <w:r w:rsidRPr="0048789C">
        <w:rPr>
          <w:spacing w:val="-1"/>
          <w:w w:val="120"/>
          <w:sz w:val="24"/>
          <w:szCs w:val="24"/>
        </w:rPr>
        <w:t>ные следствия</w:t>
      </w:r>
      <w:r w:rsidR="00F57D46" w:rsidRPr="0048789C">
        <w:rPr>
          <w:spacing w:val="-1"/>
          <w:w w:val="120"/>
          <w:sz w:val="24"/>
          <w:szCs w:val="24"/>
        </w:rPr>
        <w:t>.</w:t>
      </w:r>
      <w:r w:rsidRPr="0048789C">
        <w:rPr>
          <w:spacing w:val="-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Способы адаптации человека к разнообразным</w:t>
      </w:r>
      <w:r w:rsidRPr="0048789C">
        <w:rPr>
          <w:spacing w:val="-57"/>
          <w:w w:val="120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климатическим условиям на территории страны</w:t>
      </w:r>
      <w:r w:rsidR="00F57D46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Агроклимати</w:t>
      </w:r>
      <w:r w:rsidRPr="0048789C">
        <w:rPr>
          <w:w w:val="120"/>
          <w:sz w:val="24"/>
          <w:szCs w:val="24"/>
        </w:rPr>
        <w:t>ческие ресурсы</w:t>
      </w:r>
      <w:r w:rsidR="00F57D46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Опасные и неблагоприятные метеорологические явления</w:t>
      </w:r>
      <w:r w:rsidR="00F57D46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Наблюдаемые климатические изменения на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территории России и их возможные следствия</w:t>
      </w:r>
      <w:r w:rsidR="00F57D46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6A02FD">
        <w:rPr>
          <w:b/>
          <w:w w:val="120"/>
          <w:sz w:val="24"/>
          <w:szCs w:val="24"/>
        </w:rPr>
        <w:t>Особенности</w:t>
      </w:r>
      <w:r w:rsidRPr="006A02FD">
        <w:rPr>
          <w:b/>
          <w:spacing w:val="1"/>
          <w:w w:val="120"/>
          <w:sz w:val="24"/>
          <w:szCs w:val="24"/>
        </w:rPr>
        <w:t xml:space="preserve"> </w:t>
      </w:r>
      <w:r w:rsidRPr="006A02FD">
        <w:rPr>
          <w:b/>
          <w:w w:val="120"/>
          <w:sz w:val="24"/>
          <w:szCs w:val="24"/>
        </w:rPr>
        <w:t>климата</w:t>
      </w:r>
      <w:r w:rsidRPr="006A02FD">
        <w:rPr>
          <w:b/>
          <w:spacing w:val="9"/>
          <w:w w:val="120"/>
          <w:sz w:val="24"/>
          <w:szCs w:val="24"/>
        </w:rPr>
        <w:t xml:space="preserve"> </w:t>
      </w:r>
      <w:r w:rsidRPr="006A02FD">
        <w:rPr>
          <w:b/>
          <w:w w:val="120"/>
          <w:sz w:val="24"/>
          <w:szCs w:val="24"/>
        </w:rPr>
        <w:t>своего</w:t>
      </w:r>
      <w:r w:rsidRPr="006A02FD">
        <w:rPr>
          <w:b/>
          <w:spacing w:val="10"/>
          <w:w w:val="120"/>
          <w:sz w:val="24"/>
          <w:szCs w:val="24"/>
        </w:rPr>
        <w:t xml:space="preserve"> </w:t>
      </w:r>
      <w:r w:rsidRPr="006A02FD">
        <w:rPr>
          <w:b/>
          <w:w w:val="120"/>
          <w:sz w:val="24"/>
          <w:szCs w:val="24"/>
        </w:rPr>
        <w:t>края</w:t>
      </w:r>
      <w:r w:rsidR="00F57D46" w:rsidRPr="006A02FD">
        <w:rPr>
          <w:b/>
          <w:w w:val="120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1B88A5D5" w14:textId="3C62D7B0" w:rsidR="003D1F1B" w:rsidRPr="0048789C" w:rsidRDefault="006A02FD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7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Описание и прогнозирование погоды территории по карте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погоды</w:t>
      </w:r>
      <w:r w:rsidR="00F57D46" w:rsidRPr="0048789C">
        <w:rPr>
          <w:w w:val="115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2D1A6D6C" w14:textId="68E30F54" w:rsidR="003D1F1B" w:rsidRPr="0048789C" w:rsidRDefault="006A02FD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8</w:t>
      </w:r>
      <w:r>
        <w:rPr>
          <w:spacing w:val="-1"/>
          <w:w w:val="9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Определение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объяснение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по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картам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закономерностей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распределения</w:t>
      </w:r>
      <w:r w:rsidR="002640B4" w:rsidRPr="0048789C">
        <w:rPr>
          <w:spacing w:val="30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солнечной</w:t>
      </w:r>
      <w:r w:rsidR="002640B4" w:rsidRPr="0048789C">
        <w:rPr>
          <w:spacing w:val="3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радиации,</w:t>
      </w:r>
      <w:r w:rsidR="002640B4" w:rsidRPr="0048789C">
        <w:rPr>
          <w:spacing w:val="3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средних</w:t>
      </w:r>
      <w:r w:rsidR="002640B4" w:rsidRPr="0048789C">
        <w:rPr>
          <w:spacing w:val="3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температур</w:t>
      </w:r>
      <w:r w:rsidR="002640B4" w:rsidRPr="0048789C">
        <w:rPr>
          <w:spacing w:val="30"/>
          <w:w w:val="115"/>
          <w:sz w:val="24"/>
          <w:szCs w:val="24"/>
        </w:rPr>
        <w:t xml:space="preserve"> </w:t>
      </w:r>
      <w:r w:rsidR="008601C9" w:rsidRPr="0048789C">
        <w:rPr>
          <w:w w:val="115"/>
          <w:sz w:val="24"/>
          <w:szCs w:val="24"/>
        </w:rPr>
        <w:t>январ</w:t>
      </w:r>
      <w:r w:rsidR="002640B4" w:rsidRPr="0048789C">
        <w:rPr>
          <w:w w:val="115"/>
          <w:sz w:val="24"/>
          <w:szCs w:val="24"/>
        </w:rPr>
        <w:t>я и июля, годового количества атмосферных осадков, испаряемости</w:t>
      </w:r>
      <w:r w:rsidR="002640B4" w:rsidRPr="0048789C">
        <w:rPr>
          <w:spacing w:val="1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по</w:t>
      </w:r>
      <w:r w:rsidR="002640B4" w:rsidRPr="0048789C">
        <w:rPr>
          <w:spacing w:val="1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территории</w:t>
      </w:r>
      <w:r w:rsidR="002640B4" w:rsidRPr="0048789C">
        <w:rPr>
          <w:spacing w:val="1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страны</w:t>
      </w:r>
      <w:r w:rsidR="00F57D46" w:rsidRPr="0048789C">
        <w:rPr>
          <w:w w:val="115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69E49CAD" w14:textId="5B2B8BB0" w:rsidR="003D1F1B" w:rsidRPr="0048789C" w:rsidRDefault="006A02FD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9</w:t>
      </w:r>
      <w:r w:rsidRPr="0048789C">
        <w:rPr>
          <w:w w:val="115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Оценка</w:t>
      </w:r>
      <w:r w:rsidR="002640B4" w:rsidRPr="0048789C">
        <w:rPr>
          <w:spacing w:val="1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влияния</w:t>
      </w:r>
      <w:r w:rsidR="002640B4" w:rsidRPr="0048789C">
        <w:rPr>
          <w:spacing w:val="1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основных</w:t>
      </w:r>
      <w:r w:rsidR="002640B4" w:rsidRPr="0048789C">
        <w:rPr>
          <w:spacing w:val="1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климатических</w:t>
      </w:r>
      <w:r w:rsidR="002640B4" w:rsidRPr="0048789C">
        <w:rPr>
          <w:spacing w:val="1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показателей</w:t>
      </w:r>
      <w:r w:rsidR="002640B4" w:rsidRPr="0048789C">
        <w:rPr>
          <w:spacing w:val="-57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своего края на жизнь и хозяйственную деятельность населения</w:t>
      </w:r>
      <w:r w:rsidR="00F57D46" w:rsidRPr="0048789C">
        <w:rPr>
          <w:w w:val="120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025B8DE4" w14:textId="77777777" w:rsidR="003D1F1B" w:rsidRPr="006A02FD" w:rsidRDefault="002640B4" w:rsidP="0048789C">
      <w:pPr>
        <w:pStyle w:val="af"/>
        <w:jc w:val="both"/>
        <w:rPr>
          <w:b/>
          <w:sz w:val="24"/>
          <w:szCs w:val="24"/>
        </w:rPr>
      </w:pPr>
      <w:r w:rsidRPr="006A02FD">
        <w:rPr>
          <w:b/>
          <w:w w:val="85"/>
          <w:sz w:val="24"/>
          <w:szCs w:val="24"/>
        </w:rPr>
        <w:t>Тема</w:t>
      </w:r>
      <w:r w:rsidRPr="006A02FD">
        <w:rPr>
          <w:b/>
          <w:spacing w:val="10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4.</w:t>
      </w:r>
      <w:r w:rsidRPr="006A02FD">
        <w:rPr>
          <w:b/>
          <w:spacing w:val="10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Моря</w:t>
      </w:r>
      <w:r w:rsidRPr="006A02FD">
        <w:rPr>
          <w:b/>
          <w:spacing w:val="10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России.</w:t>
      </w:r>
      <w:r w:rsidRPr="006A02FD">
        <w:rPr>
          <w:b/>
          <w:spacing w:val="10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Внутренние</w:t>
      </w:r>
      <w:r w:rsidRPr="006A02FD">
        <w:rPr>
          <w:b/>
          <w:spacing w:val="10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воды</w:t>
      </w:r>
      <w:r w:rsidRPr="006A02FD">
        <w:rPr>
          <w:b/>
          <w:spacing w:val="10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и</w:t>
      </w:r>
      <w:r w:rsidRPr="006A02FD">
        <w:rPr>
          <w:b/>
          <w:spacing w:val="10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водные</w:t>
      </w:r>
      <w:r w:rsidRPr="006A02FD">
        <w:rPr>
          <w:b/>
          <w:spacing w:val="10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ресурсы</w:t>
      </w:r>
    </w:p>
    <w:p w14:paraId="0D5F0CAB" w14:textId="2C1FD2E4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Моря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как  аквальные  ПК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 xml:space="preserve"> 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Реки  России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 xml:space="preserve"> 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Распределение  рек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 бассейнам океанов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Главные речные системы России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Опасные гидрологические природные явления и их распространение по территории России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Роль рек в жизни населения и развитии</w:t>
      </w:r>
      <w:r w:rsidRPr="0048789C">
        <w:rPr>
          <w:spacing w:val="1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хозяйства</w:t>
      </w:r>
      <w:r w:rsidRPr="0048789C">
        <w:rPr>
          <w:spacing w:val="16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1275AF61" w14:textId="4B6E3A16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lastRenderedPageBreak/>
        <w:t>Крупнейшие озёра, их происхождение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Болота</w:t>
      </w:r>
      <w:r w:rsidR="008C4A9D" w:rsidRPr="0048789C">
        <w:rPr>
          <w:spacing w:val="1"/>
          <w:w w:val="115"/>
          <w:sz w:val="24"/>
          <w:szCs w:val="24"/>
        </w:rPr>
        <w:t xml:space="preserve">. </w:t>
      </w:r>
      <w:r w:rsidRPr="0048789C">
        <w:rPr>
          <w:w w:val="115"/>
          <w:sz w:val="24"/>
          <w:szCs w:val="24"/>
        </w:rPr>
        <w:t>Подземные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воды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Ледники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Многолетняя мерзлота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Неравномерность распределения водных ресурсов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Рост их потребления и загрязнения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Пути сохранения качества водных ресурсов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Оценка обеспеченности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водными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ресурсами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крупных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регионов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Внутренние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воды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водные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ресурсы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своего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региона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своей</w:t>
      </w:r>
      <w:r w:rsidR="008C4A9D" w:rsidRPr="0048789C">
        <w:rPr>
          <w:w w:val="115"/>
          <w:sz w:val="24"/>
          <w:szCs w:val="24"/>
        </w:rPr>
        <w:t xml:space="preserve"> </w:t>
      </w:r>
      <w:r w:rsidRPr="0048789C">
        <w:rPr>
          <w:spacing w:val="-5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местности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6FA59BA0" w14:textId="0AE95BA3" w:rsidR="003D1F1B" w:rsidRPr="0048789C" w:rsidRDefault="006A02FD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>10</w:t>
      </w:r>
      <w:r w:rsidRPr="0048789C">
        <w:rPr>
          <w:spacing w:val="-1"/>
          <w:w w:val="9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 xml:space="preserve">  </w:t>
      </w:r>
      <w:r w:rsidR="002640B4" w:rsidRPr="0048789C">
        <w:rPr>
          <w:w w:val="115"/>
          <w:sz w:val="24"/>
          <w:szCs w:val="24"/>
        </w:rPr>
        <w:t>Сравнение особенностей режима и характера течения двух</w:t>
      </w:r>
      <w:r w:rsidR="002640B4" w:rsidRPr="0048789C">
        <w:rPr>
          <w:spacing w:val="-55"/>
          <w:w w:val="115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рек</w:t>
      </w:r>
      <w:r w:rsidR="002640B4" w:rsidRPr="0048789C">
        <w:rPr>
          <w:spacing w:val="11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России</w:t>
      </w:r>
      <w:r w:rsidR="008C4A9D" w:rsidRPr="0048789C">
        <w:rPr>
          <w:w w:val="120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3F503D6A" w14:textId="37D65E57" w:rsidR="003D1F1B" w:rsidRPr="0048789C" w:rsidRDefault="006A02FD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11 </w:t>
      </w:r>
      <w:r w:rsidR="002640B4" w:rsidRPr="0048789C">
        <w:rPr>
          <w:w w:val="120"/>
          <w:sz w:val="24"/>
          <w:szCs w:val="24"/>
        </w:rPr>
        <w:t>Объяснение распространения опасных гидрологических</w:t>
      </w:r>
      <w:r w:rsidR="002640B4" w:rsidRPr="0048789C">
        <w:rPr>
          <w:spacing w:val="1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природных</w:t>
      </w:r>
      <w:r w:rsidR="002640B4" w:rsidRPr="0048789C">
        <w:rPr>
          <w:spacing w:val="9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явлений</w:t>
      </w:r>
      <w:r w:rsidR="002640B4" w:rsidRPr="0048789C">
        <w:rPr>
          <w:spacing w:val="10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на</w:t>
      </w:r>
      <w:r w:rsidR="002640B4" w:rsidRPr="0048789C">
        <w:rPr>
          <w:spacing w:val="10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территории</w:t>
      </w:r>
      <w:r w:rsidR="002640B4" w:rsidRPr="0048789C">
        <w:rPr>
          <w:spacing w:val="10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страны</w:t>
      </w:r>
      <w:r w:rsidR="008C4A9D" w:rsidRPr="0048789C">
        <w:rPr>
          <w:w w:val="120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0450E1C1" w14:textId="77777777" w:rsidR="003D1F1B" w:rsidRPr="006A02FD" w:rsidRDefault="002640B4" w:rsidP="0048789C">
      <w:pPr>
        <w:pStyle w:val="af"/>
        <w:jc w:val="both"/>
        <w:rPr>
          <w:b/>
          <w:sz w:val="24"/>
          <w:szCs w:val="24"/>
        </w:rPr>
      </w:pPr>
      <w:r w:rsidRPr="006A02FD">
        <w:rPr>
          <w:b/>
          <w:w w:val="85"/>
          <w:sz w:val="24"/>
          <w:szCs w:val="24"/>
        </w:rPr>
        <w:t>Тема</w:t>
      </w:r>
      <w:r w:rsidRPr="006A02FD">
        <w:rPr>
          <w:b/>
          <w:spacing w:val="1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5.</w:t>
      </w:r>
      <w:r w:rsidRPr="006A02FD">
        <w:rPr>
          <w:b/>
          <w:spacing w:val="2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Природно-хозяйственные</w:t>
      </w:r>
      <w:r w:rsidRPr="006A02FD">
        <w:rPr>
          <w:b/>
          <w:spacing w:val="2"/>
          <w:w w:val="85"/>
          <w:sz w:val="24"/>
          <w:szCs w:val="24"/>
        </w:rPr>
        <w:t xml:space="preserve"> </w:t>
      </w:r>
      <w:r w:rsidRPr="006A02FD">
        <w:rPr>
          <w:b/>
          <w:w w:val="85"/>
          <w:sz w:val="24"/>
          <w:szCs w:val="24"/>
        </w:rPr>
        <w:t>зоны</w:t>
      </w:r>
    </w:p>
    <w:p w14:paraId="2DF15F37" w14:textId="544A6535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Почва — особый компонент природы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Факторы образования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почв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 xml:space="preserve"> </w:t>
      </w:r>
      <w:r w:rsidRPr="0048789C">
        <w:rPr>
          <w:spacing w:val="10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Основные</w:t>
      </w:r>
      <w:r w:rsidRPr="0048789C">
        <w:rPr>
          <w:spacing w:val="4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зональные</w:t>
      </w:r>
      <w:r w:rsidRPr="0048789C">
        <w:rPr>
          <w:spacing w:val="4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типы</w:t>
      </w:r>
      <w:r w:rsidRPr="0048789C">
        <w:rPr>
          <w:spacing w:val="4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почв,</w:t>
      </w:r>
      <w:r w:rsidRPr="0048789C">
        <w:rPr>
          <w:spacing w:val="4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их</w:t>
      </w:r>
      <w:r w:rsidRPr="0048789C">
        <w:rPr>
          <w:spacing w:val="4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свойства,</w:t>
      </w:r>
      <w:r w:rsidRPr="0048789C">
        <w:rPr>
          <w:spacing w:val="4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различия</w:t>
      </w:r>
      <w:r w:rsidRPr="0048789C">
        <w:rPr>
          <w:spacing w:val="-56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 плодородии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Почвенные ресурсы России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Изменение почв различных природных зон в ходе их хозяйственного использования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Меры по сохранению плодородия почв: мелиорация земель,</w:t>
      </w:r>
      <w:r w:rsidRPr="0048789C">
        <w:rPr>
          <w:spacing w:val="17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борьба</w:t>
      </w:r>
      <w:r w:rsidRPr="0048789C">
        <w:rPr>
          <w:spacing w:val="17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</w:t>
      </w:r>
      <w:r w:rsidRPr="0048789C">
        <w:rPr>
          <w:spacing w:val="18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эрозией</w:t>
      </w:r>
      <w:r w:rsidRPr="0048789C">
        <w:rPr>
          <w:spacing w:val="17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почв</w:t>
      </w:r>
      <w:r w:rsidRPr="0048789C">
        <w:rPr>
          <w:spacing w:val="17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8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их</w:t>
      </w:r>
      <w:r w:rsidRPr="0048789C">
        <w:rPr>
          <w:spacing w:val="17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загрязнением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1FDE7A01" w14:textId="7C56066C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Богатство растительного и животного мира России: видовое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разнообразие, факторы, его определяющие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Особенности растительного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животного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мира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различных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природно-хозяйственных</w:t>
      </w:r>
      <w:r w:rsidRPr="0048789C">
        <w:rPr>
          <w:spacing w:val="1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зон</w:t>
      </w:r>
      <w:r w:rsidRPr="0048789C">
        <w:rPr>
          <w:spacing w:val="1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34FB349B" w14:textId="68E3E199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Природно-хозяйственные зоны России: взаимосвязь и взаимообусловленность</w:t>
      </w:r>
      <w:r w:rsidRPr="0048789C">
        <w:rPr>
          <w:spacing w:val="1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их</w:t>
      </w:r>
      <w:r w:rsidRPr="0048789C">
        <w:rPr>
          <w:spacing w:val="1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компонентов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4727D250" w14:textId="5477131C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Высотная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поясность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горах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территории  России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Природные</w:t>
      </w:r>
      <w:r w:rsidRPr="0048789C">
        <w:rPr>
          <w:spacing w:val="5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ресурсы</w:t>
      </w:r>
      <w:r w:rsidRPr="0048789C">
        <w:rPr>
          <w:spacing w:val="5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природно-хозяйственных</w:t>
      </w:r>
      <w:r w:rsidRPr="0048789C">
        <w:rPr>
          <w:spacing w:val="5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зон</w:t>
      </w:r>
      <w:r w:rsidRPr="0048789C">
        <w:rPr>
          <w:spacing w:val="5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56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их</w:t>
      </w:r>
      <w:r w:rsidRPr="0048789C">
        <w:rPr>
          <w:spacing w:val="55"/>
          <w:w w:val="115"/>
          <w:sz w:val="24"/>
          <w:szCs w:val="24"/>
        </w:rPr>
        <w:t xml:space="preserve"> </w:t>
      </w:r>
      <w:r w:rsidR="008601C9" w:rsidRPr="0048789C">
        <w:rPr>
          <w:w w:val="115"/>
          <w:sz w:val="24"/>
          <w:szCs w:val="24"/>
        </w:rPr>
        <w:t>ис</w:t>
      </w:r>
      <w:r w:rsidRPr="0048789C">
        <w:rPr>
          <w:w w:val="115"/>
          <w:sz w:val="24"/>
          <w:szCs w:val="24"/>
        </w:rPr>
        <w:t xml:space="preserve">пользование, </w:t>
      </w:r>
      <w:r w:rsidRPr="0048789C">
        <w:rPr>
          <w:spacing w:val="29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 xml:space="preserve">экологические </w:t>
      </w:r>
      <w:r w:rsidRPr="0048789C">
        <w:rPr>
          <w:spacing w:val="30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проблемы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 xml:space="preserve">  </w:t>
      </w:r>
      <w:r w:rsidRPr="0048789C">
        <w:rPr>
          <w:spacing w:val="52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 xml:space="preserve">Прогнозируемые </w:t>
      </w:r>
      <w:r w:rsidRPr="0048789C">
        <w:rPr>
          <w:spacing w:val="30"/>
          <w:w w:val="115"/>
          <w:sz w:val="24"/>
          <w:szCs w:val="24"/>
        </w:rPr>
        <w:t xml:space="preserve"> </w:t>
      </w:r>
      <w:r w:rsidR="008601C9" w:rsidRPr="0048789C">
        <w:rPr>
          <w:w w:val="115"/>
          <w:sz w:val="24"/>
          <w:szCs w:val="24"/>
        </w:rPr>
        <w:t>по</w:t>
      </w:r>
      <w:r w:rsidRPr="0048789C">
        <w:rPr>
          <w:w w:val="120"/>
          <w:sz w:val="24"/>
          <w:szCs w:val="24"/>
        </w:rPr>
        <w:t>следствия изменений климата для разных природно-хозяйственных</w:t>
      </w:r>
      <w:r w:rsidRPr="0048789C">
        <w:rPr>
          <w:spacing w:val="9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зон</w:t>
      </w:r>
      <w:r w:rsidRPr="0048789C">
        <w:rPr>
          <w:spacing w:val="10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на</w:t>
      </w:r>
      <w:r w:rsidRPr="0048789C">
        <w:rPr>
          <w:spacing w:val="10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территории</w:t>
      </w:r>
      <w:r w:rsidRPr="0048789C">
        <w:rPr>
          <w:spacing w:val="10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России</w:t>
      </w:r>
      <w:r w:rsidR="008C4A9D" w:rsidRPr="0048789C">
        <w:rPr>
          <w:w w:val="120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5DBC270B" w14:textId="612C5902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Особо охраняемые природные территории России и своего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края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Объекты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Всемирного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природного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наследия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ЮНЕСКО;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растения</w:t>
      </w:r>
      <w:r w:rsidRPr="0048789C">
        <w:rPr>
          <w:spacing w:val="27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27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животные,</w:t>
      </w:r>
      <w:r w:rsidRPr="0048789C">
        <w:rPr>
          <w:spacing w:val="27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занесённые</w:t>
      </w:r>
      <w:r w:rsidRPr="0048789C">
        <w:rPr>
          <w:spacing w:val="27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</w:t>
      </w:r>
      <w:r w:rsidRPr="0048789C">
        <w:rPr>
          <w:spacing w:val="27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Красную</w:t>
      </w:r>
      <w:r w:rsidRPr="0048789C">
        <w:rPr>
          <w:spacing w:val="27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книгу</w:t>
      </w:r>
      <w:r w:rsidRPr="0048789C">
        <w:rPr>
          <w:spacing w:val="27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="008C4A9D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34BBD848" w14:textId="52F4C0D4" w:rsidR="003D1F1B" w:rsidRPr="00404DC2" w:rsidRDefault="00404DC2" w:rsidP="0048789C">
      <w:pPr>
        <w:pStyle w:val="af"/>
        <w:jc w:val="both"/>
        <w:rPr>
          <w:b/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12 </w:t>
      </w:r>
      <w:r w:rsidR="002640B4" w:rsidRPr="0048789C">
        <w:rPr>
          <w:w w:val="115"/>
          <w:sz w:val="24"/>
          <w:szCs w:val="24"/>
        </w:rPr>
        <w:t>Объяснение   различий   структуры   высотной   поясности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в</w:t>
      </w:r>
      <w:r w:rsidR="002640B4" w:rsidRPr="0048789C">
        <w:rPr>
          <w:spacing w:val="14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горных</w:t>
      </w:r>
      <w:r w:rsidR="002640B4" w:rsidRPr="0048789C">
        <w:rPr>
          <w:spacing w:val="15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системах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256508BE" w14:textId="5AEB98DD" w:rsidR="003D1F1B" w:rsidRPr="0048789C" w:rsidRDefault="00404DC2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13 </w:t>
      </w:r>
      <w:r w:rsidR="002640B4" w:rsidRPr="0048789C">
        <w:rPr>
          <w:w w:val="120"/>
          <w:sz w:val="24"/>
          <w:szCs w:val="24"/>
        </w:rPr>
        <w:t>Анализ различных точек зрения о влиянии глобальных</w:t>
      </w:r>
      <w:r w:rsidR="002640B4" w:rsidRPr="0048789C">
        <w:rPr>
          <w:spacing w:val="1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климатических</w:t>
      </w:r>
      <w:r w:rsidR="002640B4" w:rsidRPr="0048789C">
        <w:rPr>
          <w:spacing w:val="-14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изменений</w:t>
      </w:r>
      <w:r w:rsidR="002640B4" w:rsidRPr="0048789C">
        <w:rPr>
          <w:spacing w:val="-14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на</w:t>
      </w:r>
      <w:r w:rsidR="002640B4" w:rsidRPr="0048789C">
        <w:rPr>
          <w:spacing w:val="-14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природу,</w:t>
      </w:r>
      <w:r w:rsidR="002640B4" w:rsidRPr="0048789C">
        <w:rPr>
          <w:spacing w:val="-14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на</w:t>
      </w:r>
      <w:r w:rsidR="002640B4" w:rsidRPr="0048789C">
        <w:rPr>
          <w:spacing w:val="-14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жизнь</w:t>
      </w:r>
      <w:r w:rsidR="002640B4" w:rsidRPr="0048789C">
        <w:rPr>
          <w:spacing w:val="-13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и</w:t>
      </w:r>
      <w:r w:rsidR="002640B4" w:rsidRPr="0048789C">
        <w:rPr>
          <w:spacing w:val="-14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хозяйственную деятельность населения на основе анализа нескольких</w:t>
      </w:r>
      <w:r w:rsidR="002640B4" w:rsidRPr="0048789C">
        <w:rPr>
          <w:spacing w:val="1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источников</w:t>
      </w:r>
      <w:r w:rsidR="002640B4" w:rsidRPr="0048789C">
        <w:rPr>
          <w:spacing w:val="10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информации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01737D31" w14:textId="77777777" w:rsidR="003D1F1B" w:rsidRPr="0048789C" w:rsidRDefault="002640B4" w:rsidP="0048789C">
      <w:pPr>
        <w:pStyle w:val="af"/>
        <w:jc w:val="both"/>
        <w:rPr>
          <w:b/>
          <w:sz w:val="24"/>
          <w:szCs w:val="24"/>
        </w:rPr>
      </w:pPr>
      <w:r w:rsidRPr="0048789C">
        <w:rPr>
          <w:b/>
          <w:w w:val="90"/>
          <w:sz w:val="24"/>
          <w:szCs w:val="24"/>
        </w:rPr>
        <w:t>РАЗДЕЛ</w:t>
      </w:r>
      <w:r w:rsidRPr="0048789C">
        <w:rPr>
          <w:b/>
          <w:spacing w:val="26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3.</w:t>
      </w:r>
      <w:r w:rsidRPr="0048789C">
        <w:rPr>
          <w:b/>
          <w:spacing w:val="27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НАСЕЛЕНИЕ</w:t>
      </w:r>
      <w:r w:rsidRPr="0048789C">
        <w:rPr>
          <w:b/>
          <w:spacing w:val="26"/>
          <w:w w:val="90"/>
          <w:sz w:val="24"/>
          <w:szCs w:val="24"/>
        </w:rPr>
        <w:t xml:space="preserve"> </w:t>
      </w:r>
      <w:r w:rsidRPr="0048789C">
        <w:rPr>
          <w:b/>
          <w:w w:val="90"/>
          <w:sz w:val="24"/>
          <w:szCs w:val="24"/>
        </w:rPr>
        <w:t>РОССИИ</w:t>
      </w:r>
    </w:p>
    <w:p w14:paraId="46967B78" w14:textId="77777777" w:rsidR="003D1F1B" w:rsidRPr="00404DC2" w:rsidRDefault="002640B4" w:rsidP="0048789C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w w:val="85"/>
          <w:sz w:val="24"/>
          <w:szCs w:val="24"/>
        </w:rPr>
        <w:t>Тема</w:t>
      </w:r>
      <w:r w:rsidRPr="00404DC2">
        <w:rPr>
          <w:b/>
          <w:spacing w:val="1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1.</w:t>
      </w:r>
      <w:r w:rsidRPr="00404DC2">
        <w:rPr>
          <w:b/>
          <w:spacing w:val="1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Численность</w:t>
      </w:r>
      <w:r w:rsidRPr="00404DC2">
        <w:rPr>
          <w:b/>
          <w:spacing w:val="1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населения</w:t>
      </w:r>
      <w:r w:rsidRPr="00404DC2">
        <w:rPr>
          <w:b/>
          <w:spacing w:val="2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России</w:t>
      </w:r>
    </w:p>
    <w:p w14:paraId="160B8D0E" w14:textId="77B777CC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Динамика численности населения России в XX—XXI вв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факторы, определяющие её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 xml:space="preserve">Переписи населения России. </w:t>
      </w:r>
      <w:r w:rsidRPr="0048789C">
        <w:rPr>
          <w:w w:val="115"/>
          <w:sz w:val="24"/>
          <w:szCs w:val="24"/>
        </w:rPr>
        <w:t>Естественное движение населения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Рождаемость, смертность, естественный прирост населения</w:t>
      </w:r>
      <w:r w:rsidR="00F704A8" w:rsidRPr="0048789C">
        <w:rPr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 xml:space="preserve"> России и их географические различия в пределах разных регионов России</w:t>
      </w:r>
      <w:r w:rsidR="00F704A8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Геодемографическое</w:t>
      </w:r>
      <w:r w:rsidRPr="0048789C">
        <w:rPr>
          <w:spacing w:val="-5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положение России</w:t>
      </w:r>
      <w:r w:rsidR="00F704A8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Основные меры современной демографической политики государства</w:t>
      </w:r>
      <w:r w:rsidR="00F704A8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Общий прирост населения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Миграции (механическое движение населения)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Внешние и внутренние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миграции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Эмиграция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иммиграция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 xml:space="preserve"> 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Миграционный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прирост населения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Причины миграций и основные направления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миграционных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потоков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>Причины</w:t>
      </w:r>
      <w:r w:rsidRPr="0048789C">
        <w:rPr>
          <w:i/>
          <w:spacing w:val="1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>миграций</w:t>
      </w:r>
      <w:r w:rsidRPr="0048789C">
        <w:rPr>
          <w:i/>
          <w:spacing w:val="1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>и</w:t>
      </w:r>
      <w:r w:rsidRPr="0048789C">
        <w:rPr>
          <w:i/>
          <w:spacing w:val="1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>основные</w:t>
      </w:r>
      <w:r w:rsidRPr="0048789C">
        <w:rPr>
          <w:i/>
          <w:spacing w:val="1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 xml:space="preserve">направления миграционных потоков России в разные исторические периоды. </w:t>
      </w:r>
      <w:r w:rsidRPr="0048789C">
        <w:rPr>
          <w:w w:val="115"/>
          <w:sz w:val="24"/>
          <w:szCs w:val="24"/>
        </w:rPr>
        <w:t>Государственная миграционная политика Российской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Федерации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Различные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варианты  прогнозов  изменения</w:t>
      </w:r>
      <w:r w:rsidRPr="0048789C">
        <w:rPr>
          <w:spacing w:val="16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численности</w:t>
      </w:r>
      <w:r w:rsidRPr="0048789C">
        <w:rPr>
          <w:spacing w:val="16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населения</w:t>
      </w:r>
      <w:r w:rsidRPr="0048789C">
        <w:rPr>
          <w:spacing w:val="17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2ACFD8AB" w14:textId="0DEAA8D6" w:rsidR="003D1F1B" w:rsidRPr="0048789C" w:rsidRDefault="00404DC2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14 </w:t>
      </w:r>
      <w:r w:rsidR="002640B4" w:rsidRPr="0048789C">
        <w:rPr>
          <w:w w:val="115"/>
          <w:sz w:val="24"/>
          <w:szCs w:val="24"/>
        </w:rPr>
        <w:t>Определение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по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статистическим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данным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общего,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естественного (или) миграционного прироста населения отдельных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субъектов (федеральных округов) Российской Федерации или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своего</w:t>
      </w:r>
      <w:r w:rsidR="002640B4" w:rsidRPr="0048789C">
        <w:rPr>
          <w:spacing w:val="14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региона</w:t>
      </w:r>
      <w:r w:rsidR="00F704A8" w:rsidRPr="0048789C">
        <w:rPr>
          <w:w w:val="115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02B7DA5D" w14:textId="77777777" w:rsidR="003D1F1B" w:rsidRPr="00404DC2" w:rsidRDefault="002640B4" w:rsidP="0048789C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spacing w:val="-1"/>
          <w:w w:val="85"/>
          <w:sz w:val="24"/>
          <w:szCs w:val="24"/>
        </w:rPr>
        <w:t xml:space="preserve">Тема 2. Территориальные особенности </w:t>
      </w:r>
      <w:r w:rsidRPr="00404DC2">
        <w:rPr>
          <w:b/>
          <w:w w:val="85"/>
          <w:sz w:val="24"/>
          <w:szCs w:val="24"/>
        </w:rPr>
        <w:t>размещения</w:t>
      </w:r>
      <w:r w:rsidRPr="00404DC2">
        <w:rPr>
          <w:b/>
          <w:spacing w:val="-52"/>
          <w:w w:val="85"/>
          <w:sz w:val="24"/>
          <w:szCs w:val="24"/>
        </w:rPr>
        <w:t xml:space="preserve"> </w:t>
      </w:r>
      <w:r w:rsidRPr="00404DC2">
        <w:rPr>
          <w:b/>
          <w:w w:val="95"/>
          <w:sz w:val="24"/>
          <w:szCs w:val="24"/>
        </w:rPr>
        <w:t>населения</w:t>
      </w:r>
      <w:r w:rsidRPr="00404DC2">
        <w:rPr>
          <w:b/>
          <w:spacing w:val="9"/>
          <w:w w:val="95"/>
          <w:sz w:val="24"/>
          <w:szCs w:val="24"/>
        </w:rPr>
        <w:t xml:space="preserve"> </w:t>
      </w:r>
      <w:r w:rsidRPr="00404DC2">
        <w:rPr>
          <w:b/>
          <w:w w:val="95"/>
          <w:sz w:val="24"/>
          <w:szCs w:val="24"/>
        </w:rPr>
        <w:t>России</w:t>
      </w:r>
    </w:p>
    <w:p w14:paraId="0024499A" w14:textId="17767BB4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Географические особенности размещения населения: их обусловленность</w:t>
      </w:r>
      <w:r w:rsidRPr="0048789C">
        <w:rPr>
          <w:spacing w:val="2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природными,</w:t>
      </w:r>
      <w:r w:rsidRPr="0048789C">
        <w:rPr>
          <w:spacing w:val="2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историческими</w:t>
      </w:r>
      <w:r w:rsidRPr="0048789C">
        <w:rPr>
          <w:spacing w:val="2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25"/>
          <w:w w:val="115"/>
          <w:sz w:val="24"/>
          <w:szCs w:val="24"/>
        </w:rPr>
        <w:t xml:space="preserve"> </w:t>
      </w:r>
      <w:r w:rsidR="008601C9" w:rsidRPr="0048789C">
        <w:rPr>
          <w:w w:val="115"/>
          <w:sz w:val="24"/>
          <w:szCs w:val="24"/>
        </w:rPr>
        <w:t>социально-эконо</w:t>
      </w:r>
      <w:r w:rsidRPr="0048789C">
        <w:rPr>
          <w:w w:val="115"/>
          <w:sz w:val="24"/>
          <w:szCs w:val="24"/>
        </w:rPr>
        <w:t>мическими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факторами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Основная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полоса  расселения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w w:val="115"/>
          <w:sz w:val="24"/>
          <w:szCs w:val="24"/>
        </w:rPr>
        <w:t xml:space="preserve"> 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Плотность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населения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как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показатель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освоенности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территории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Различия в плотности населения в географических районах 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субъектах Российской Федерации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Городское и сельское население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Виды городских и сельских населённых пунктов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Урбанизация в России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Крупнейшие города и городские агломерации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Классификация городов по численности населения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Роль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городов в жизни страны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Функции городов России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Монофункциональные города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 xml:space="preserve">Сельская местность и </w:t>
      </w:r>
      <w:r w:rsidRPr="0048789C">
        <w:rPr>
          <w:w w:val="115"/>
          <w:sz w:val="24"/>
          <w:szCs w:val="24"/>
        </w:rPr>
        <w:lastRenderedPageBreak/>
        <w:t>современные тенденции</w:t>
      </w:r>
      <w:r w:rsidRPr="0048789C">
        <w:rPr>
          <w:spacing w:val="1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сельского</w:t>
      </w:r>
      <w:r w:rsidRPr="0048789C">
        <w:rPr>
          <w:spacing w:val="1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расселения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0B2846BB" w14:textId="37745FFD" w:rsidR="003D1F1B" w:rsidRPr="00404DC2" w:rsidRDefault="002640B4" w:rsidP="0048789C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w w:val="85"/>
          <w:sz w:val="24"/>
          <w:szCs w:val="24"/>
        </w:rPr>
        <w:t>Тема</w:t>
      </w:r>
      <w:r w:rsidRPr="00404DC2">
        <w:rPr>
          <w:b/>
          <w:spacing w:val="6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3.</w:t>
      </w:r>
      <w:r w:rsidRPr="00404DC2">
        <w:rPr>
          <w:b/>
          <w:spacing w:val="7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Народы</w:t>
      </w:r>
      <w:r w:rsidRPr="00404DC2">
        <w:rPr>
          <w:b/>
          <w:spacing w:val="6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и</w:t>
      </w:r>
      <w:r w:rsidRPr="00404DC2">
        <w:rPr>
          <w:b/>
          <w:spacing w:val="6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религии</w:t>
      </w:r>
      <w:r w:rsidRPr="00404DC2">
        <w:rPr>
          <w:b/>
          <w:spacing w:val="7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России</w:t>
      </w:r>
      <w:r w:rsidR="00D9397B" w:rsidRPr="00404DC2">
        <w:rPr>
          <w:b/>
          <w:w w:val="85"/>
          <w:sz w:val="24"/>
          <w:szCs w:val="24"/>
        </w:rPr>
        <w:t>.</w:t>
      </w:r>
    </w:p>
    <w:p w14:paraId="232E26BD" w14:textId="466C32D9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Россия — многонациональное государство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Многонациональность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как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специфический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фактор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формирования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развития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>Языковая</w:t>
      </w:r>
      <w:r w:rsidRPr="0048789C">
        <w:rPr>
          <w:i/>
          <w:spacing w:val="1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>классификация</w:t>
      </w:r>
      <w:r w:rsidRPr="0048789C">
        <w:rPr>
          <w:i/>
          <w:spacing w:val="1"/>
          <w:w w:val="115"/>
          <w:sz w:val="24"/>
          <w:szCs w:val="24"/>
        </w:rPr>
        <w:t xml:space="preserve"> </w:t>
      </w:r>
      <w:r w:rsidRPr="0048789C">
        <w:rPr>
          <w:i/>
          <w:w w:val="115"/>
          <w:sz w:val="24"/>
          <w:szCs w:val="24"/>
        </w:rPr>
        <w:t xml:space="preserve">народов  России.  </w:t>
      </w:r>
      <w:r w:rsidRPr="0048789C">
        <w:rPr>
          <w:w w:val="115"/>
          <w:sz w:val="24"/>
          <w:szCs w:val="24"/>
        </w:rPr>
        <w:t>Крупнейшие народы России и их расселение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Титульные этносы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География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религий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Объекты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Всемирного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культурного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наследия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ЮНЕСКО</w:t>
      </w:r>
      <w:r w:rsidRPr="0048789C">
        <w:rPr>
          <w:spacing w:val="1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</w:t>
      </w:r>
      <w:r w:rsidRPr="0048789C">
        <w:rPr>
          <w:spacing w:val="1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территории</w:t>
      </w:r>
      <w:r w:rsidRPr="0048789C">
        <w:rPr>
          <w:spacing w:val="1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w w:val="142"/>
          <w:sz w:val="24"/>
          <w:szCs w:val="24"/>
        </w:rPr>
        <w:t xml:space="preserve"> </w:t>
      </w:r>
    </w:p>
    <w:p w14:paraId="1E2ED57F" w14:textId="30E64369" w:rsidR="003D1F1B" w:rsidRPr="0048789C" w:rsidRDefault="00404DC2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15 </w:t>
      </w:r>
      <w:r w:rsidR="002640B4" w:rsidRPr="0048789C">
        <w:rPr>
          <w:w w:val="115"/>
          <w:sz w:val="24"/>
          <w:szCs w:val="24"/>
        </w:rPr>
        <w:t>Построение картограммы «Доля титульных этносов в чис</w:t>
      </w:r>
      <w:r w:rsidR="002640B4" w:rsidRPr="0048789C">
        <w:rPr>
          <w:w w:val="120"/>
          <w:sz w:val="24"/>
          <w:szCs w:val="24"/>
        </w:rPr>
        <w:t>ленности населения республик и автономных</w:t>
      </w:r>
      <w:r w:rsidR="002640B4" w:rsidRPr="0048789C">
        <w:rPr>
          <w:spacing w:val="1"/>
          <w:w w:val="120"/>
          <w:sz w:val="24"/>
          <w:szCs w:val="24"/>
        </w:rPr>
        <w:t xml:space="preserve"> </w:t>
      </w:r>
      <w:r w:rsidR="002640B4" w:rsidRPr="0048789C">
        <w:rPr>
          <w:w w:val="120"/>
          <w:sz w:val="24"/>
          <w:szCs w:val="24"/>
        </w:rPr>
        <w:t>округов РФ»</w:t>
      </w:r>
      <w:r w:rsidR="00D9397B" w:rsidRPr="0048789C">
        <w:rPr>
          <w:w w:val="142"/>
          <w:sz w:val="24"/>
          <w:szCs w:val="24"/>
        </w:rPr>
        <w:t>.</w:t>
      </w:r>
    </w:p>
    <w:p w14:paraId="05C1309F" w14:textId="77777777" w:rsidR="003D1F1B" w:rsidRPr="00404DC2" w:rsidRDefault="002640B4" w:rsidP="0048789C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w w:val="85"/>
          <w:sz w:val="24"/>
          <w:szCs w:val="24"/>
        </w:rPr>
        <w:t>Тема</w:t>
      </w:r>
      <w:r w:rsidRPr="00404DC2">
        <w:rPr>
          <w:b/>
          <w:spacing w:val="4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4.</w:t>
      </w:r>
      <w:r w:rsidRPr="00404DC2">
        <w:rPr>
          <w:b/>
          <w:spacing w:val="4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Половой</w:t>
      </w:r>
      <w:r w:rsidRPr="00404DC2">
        <w:rPr>
          <w:b/>
          <w:spacing w:val="4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и</w:t>
      </w:r>
      <w:r w:rsidRPr="00404DC2">
        <w:rPr>
          <w:b/>
          <w:spacing w:val="4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возрастной</w:t>
      </w:r>
      <w:r w:rsidRPr="00404DC2">
        <w:rPr>
          <w:b/>
          <w:spacing w:val="4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состав</w:t>
      </w:r>
      <w:r w:rsidRPr="00404DC2">
        <w:rPr>
          <w:b/>
          <w:spacing w:val="4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населения</w:t>
      </w:r>
      <w:r w:rsidRPr="00404DC2">
        <w:rPr>
          <w:b/>
          <w:spacing w:val="4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России</w:t>
      </w:r>
    </w:p>
    <w:p w14:paraId="5F73022D" w14:textId="2EE50B0A" w:rsidR="003D1F1B" w:rsidRPr="0048789C" w:rsidRDefault="002640B4" w:rsidP="0048789C">
      <w:pPr>
        <w:pStyle w:val="af"/>
        <w:jc w:val="both"/>
        <w:rPr>
          <w:sz w:val="24"/>
          <w:szCs w:val="24"/>
        </w:rPr>
      </w:pPr>
      <w:r w:rsidRPr="0048789C">
        <w:rPr>
          <w:w w:val="115"/>
          <w:sz w:val="24"/>
          <w:szCs w:val="24"/>
        </w:rPr>
        <w:t>Половой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возрастной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состав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населения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Половозрастная</w:t>
      </w:r>
      <w:r w:rsidRPr="0048789C">
        <w:rPr>
          <w:spacing w:val="1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структура</w:t>
      </w:r>
      <w:r w:rsidRPr="0048789C">
        <w:rPr>
          <w:spacing w:val="1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населения</w:t>
      </w:r>
      <w:r w:rsidRPr="0048789C">
        <w:rPr>
          <w:spacing w:val="1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Pr="0048789C">
        <w:rPr>
          <w:spacing w:val="1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в</w:t>
      </w:r>
      <w:r w:rsidRPr="0048789C">
        <w:rPr>
          <w:spacing w:val="14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географических</w:t>
      </w:r>
      <w:r w:rsidRPr="0048789C">
        <w:rPr>
          <w:spacing w:val="1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районах</w:t>
      </w:r>
      <w:r w:rsidRPr="0048789C">
        <w:rPr>
          <w:spacing w:val="-55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 субъектах Российской Федерации и факторы, её определяющие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Половозрастные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пирамиды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Демографическая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нагрузка</w:t>
      </w:r>
      <w:r w:rsidR="00D9397B" w:rsidRPr="0048789C">
        <w:rPr>
          <w:w w:val="115"/>
          <w:sz w:val="24"/>
          <w:szCs w:val="24"/>
        </w:rPr>
        <w:t>.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Средняя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прогнозируемая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(ожидаемая)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продолжительность</w:t>
      </w:r>
      <w:r w:rsidRPr="0048789C">
        <w:rPr>
          <w:spacing w:val="1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жизни</w:t>
      </w:r>
      <w:r w:rsidRPr="0048789C">
        <w:rPr>
          <w:spacing w:val="19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мужского</w:t>
      </w:r>
      <w:r w:rsidRPr="0048789C">
        <w:rPr>
          <w:spacing w:val="19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и</w:t>
      </w:r>
      <w:r w:rsidRPr="0048789C">
        <w:rPr>
          <w:spacing w:val="20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женского</w:t>
      </w:r>
      <w:r w:rsidRPr="0048789C">
        <w:rPr>
          <w:spacing w:val="19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населения</w:t>
      </w:r>
      <w:r w:rsidRPr="0048789C">
        <w:rPr>
          <w:spacing w:val="20"/>
          <w:w w:val="115"/>
          <w:sz w:val="24"/>
          <w:szCs w:val="24"/>
        </w:rPr>
        <w:t xml:space="preserve"> </w:t>
      </w:r>
      <w:r w:rsidRPr="0048789C">
        <w:rPr>
          <w:w w:val="115"/>
          <w:sz w:val="24"/>
          <w:szCs w:val="24"/>
        </w:rPr>
        <w:t>России</w:t>
      </w:r>
      <w:r w:rsidR="00D9397B" w:rsidRPr="0048789C">
        <w:rPr>
          <w:w w:val="142"/>
          <w:sz w:val="24"/>
          <w:szCs w:val="24"/>
        </w:rPr>
        <w:t>.</w:t>
      </w:r>
    </w:p>
    <w:p w14:paraId="334C18CE" w14:textId="292FEEB3" w:rsidR="003D1F1B" w:rsidRPr="0048789C" w:rsidRDefault="00404DC2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16 </w:t>
      </w:r>
      <w:r w:rsidR="002640B4" w:rsidRPr="0048789C">
        <w:rPr>
          <w:w w:val="115"/>
          <w:sz w:val="24"/>
          <w:szCs w:val="24"/>
        </w:rPr>
        <w:t>Объяснение динамики половозрастного состава населения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России</w:t>
      </w:r>
      <w:r w:rsidR="002640B4" w:rsidRPr="0048789C">
        <w:rPr>
          <w:spacing w:val="18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на</w:t>
      </w:r>
      <w:r w:rsidR="002640B4" w:rsidRPr="0048789C">
        <w:rPr>
          <w:spacing w:val="19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основе</w:t>
      </w:r>
      <w:r w:rsidR="002640B4" w:rsidRPr="0048789C">
        <w:rPr>
          <w:spacing w:val="19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анализа</w:t>
      </w:r>
      <w:r w:rsidR="002640B4" w:rsidRPr="0048789C">
        <w:rPr>
          <w:spacing w:val="19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половозрастных</w:t>
      </w:r>
      <w:r w:rsidR="002640B4" w:rsidRPr="0048789C">
        <w:rPr>
          <w:spacing w:val="19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пирамид</w:t>
      </w:r>
      <w:r w:rsidR="00D9397B" w:rsidRPr="0048789C">
        <w:rPr>
          <w:w w:val="115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09607566" w14:textId="77777777" w:rsidR="003D1F1B" w:rsidRPr="00404DC2" w:rsidRDefault="002640B4" w:rsidP="0048789C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w w:val="85"/>
          <w:sz w:val="24"/>
          <w:szCs w:val="24"/>
        </w:rPr>
        <w:t>Тема 5.</w:t>
      </w:r>
      <w:r w:rsidRPr="00404DC2">
        <w:rPr>
          <w:b/>
          <w:spacing w:val="1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Человеческий капитал</w:t>
      </w:r>
      <w:r w:rsidRPr="00404DC2">
        <w:rPr>
          <w:b/>
          <w:spacing w:val="1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России</w:t>
      </w:r>
    </w:p>
    <w:p w14:paraId="4E92C159" w14:textId="268C580C" w:rsidR="008601C9" w:rsidRPr="0048789C" w:rsidRDefault="002640B4" w:rsidP="0048789C">
      <w:pPr>
        <w:pStyle w:val="af"/>
        <w:jc w:val="both"/>
        <w:rPr>
          <w:w w:val="142"/>
          <w:sz w:val="24"/>
          <w:szCs w:val="24"/>
        </w:rPr>
      </w:pPr>
      <w:r w:rsidRPr="0048789C">
        <w:rPr>
          <w:w w:val="120"/>
          <w:sz w:val="24"/>
          <w:szCs w:val="24"/>
        </w:rPr>
        <w:t>Понятие человеческого капитала</w:t>
      </w:r>
      <w:r w:rsidR="00D9397B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Трудовые ресурсы, рабочая сила</w:t>
      </w:r>
      <w:r w:rsidR="00D9397B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Неравномерность распределения трудоспособного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населения</w:t>
      </w:r>
      <w:r w:rsidRPr="0048789C">
        <w:rPr>
          <w:spacing w:val="37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по</w:t>
      </w:r>
      <w:r w:rsidRPr="0048789C">
        <w:rPr>
          <w:spacing w:val="38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территории</w:t>
      </w:r>
      <w:r w:rsidRPr="0048789C">
        <w:rPr>
          <w:spacing w:val="38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страны</w:t>
      </w:r>
      <w:r w:rsidR="00D9397B" w:rsidRPr="0048789C">
        <w:rPr>
          <w:w w:val="120"/>
          <w:sz w:val="24"/>
          <w:szCs w:val="24"/>
        </w:rPr>
        <w:t>.</w:t>
      </w:r>
      <w:r w:rsidRPr="0048789C">
        <w:rPr>
          <w:spacing w:val="4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Географические</w:t>
      </w:r>
      <w:r w:rsidRPr="0048789C">
        <w:rPr>
          <w:spacing w:val="37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различия</w:t>
      </w:r>
      <w:r w:rsidRPr="0048789C">
        <w:rPr>
          <w:spacing w:val="-58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в</w:t>
      </w:r>
      <w:r w:rsidRPr="0048789C">
        <w:rPr>
          <w:spacing w:val="-8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уровне</w:t>
      </w:r>
      <w:r w:rsidRPr="0048789C">
        <w:rPr>
          <w:spacing w:val="-8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занятости</w:t>
      </w:r>
      <w:r w:rsidRPr="0048789C">
        <w:rPr>
          <w:spacing w:val="-8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населения</w:t>
      </w:r>
      <w:r w:rsidRPr="0048789C">
        <w:rPr>
          <w:spacing w:val="-8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России</w:t>
      </w:r>
      <w:r w:rsidRPr="0048789C">
        <w:rPr>
          <w:spacing w:val="-7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и</w:t>
      </w:r>
      <w:r w:rsidRPr="0048789C">
        <w:rPr>
          <w:spacing w:val="-8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факторы,</w:t>
      </w:r>
      <w:r w:rsidRPr="0048789C">
        <w:rPr>
          <w:spacing w:val="-8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их</w:t>
      </w:r>
      <w:r w:rsidRPr="0048789C">
        <w:rPr>
          <w:spacing w:val="-8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определяющие</w:t>
      </w:r>
      <w:r w:rsidR="00D9397B" w:rsidRPr="0048789C">
        <w:rPr>
          <w:w w:val="120"/>
          <w:sz w:val="24"/>
          <w:szCs w:val="24"/>
        </w:rPr>
        <w:t>.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Качество населения и показатели, характеризующие</w:t>
      </w:r>
      <w:r w:rsidRPr="0048789C">
        <w:rPr>
          <w:spacing w:val="1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его</w:t>
      </w:r>
      <w:r w:rsidRPr="0048789C">
        <w:rPr>
          <w:spacing w:val="25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ИЧР</w:t>
      </w:r>
      <w:r w:rsidRPr="0048789C">
        <w:rPr>
          <w:spacing w:val="13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и</w:t>
      </w:r>
      <w:r w:rsidRPr="0048789C">
        <w:rPr>
          <w:spacing w:val="13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его</w:t>
      </w:r>
      <w:r w:rsidRPr="0048789C">
        <w:rPr>
          <w:spacing w:val="13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географические</w:t>
      </w:r>
      <w:r w:rsidRPr="0048789C">
        <w:rPr>
          <w:spacing w:val="13"/>
          <w:w w:val="120"/>
          <w:sz w:val="24"/>
          <w:szCs w:val="24"/>
        </w:rPr>
        <w:t xml:space="preserve"> </w:t>
      </w:r>
      <w:r w:rsidRPr="0048789C">
        <w:rPr>
          <w:w w:val="120"/>
          <w:sz w:val="24"/>
          <w:szCs w:val="24"/>
        </w:rPr>
        <w:t>различия</w:t>
      </w:r>
      <w:r w:rsidR="00D9397B" w:rsidRPr="0048789C">
        <w:rPr>
          <w:w w:val="120"/>
          <w:sz w:val="24"/>
          <w:szCs w:val="24"/>
        </w:rPr>
        <w:t>.</w:t>
      </w:r>
    </w:p>
    <w:p w14:paraId="100D4CC4" w14:textId="79619099" w:rsidR="003D1F1B" w:rsidRPr="0048789C" w:rsidRDefault="00404DC2" w:rsidP="0048789C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17 </w:t>
      </w:r>
      <w:r w:rsidR="002640B4" w:rsidRPr="0048789C">
        <w:rPr>
          <w:w w:val="115"/>
          <w:sz w:val="24"/>
          <w:szCs w:val="24"/>
        </w:rPr>
        <w:t>Классификация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Федеральных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округов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по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особенностям</w:t>
      </w:r>
      <w:r w:rsidR="002640B4" w:rsidRPr="0048789C">
        <w:rPr>
          <w:spacing w:val="1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естественного</w:t>
      </w:r>
      <w:r w:rsidR="002640B4" w:rsidRPr="0048789C">
        <w:rPr>
          <w:spacing w:val="19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и</w:t>
      </w:r>
      <w:r w:rsidR="002640B4" w:rsidRPr="0048789C">
        <w:rPr>
          <w:spacing w:val="19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механического</w:t>
      </w:r>
      <w:r w:rsidR="002640B4" w:rsidRPr="0048789C">
        <w:rPr>
          <w:spacing w:val="20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движения</w:t>
      </w:r>
      <w:r w:rsidR="002640B4" w:rsidRPr="0048789C">
        <w:rPr>
          <w:spacing w:val="19"/>
          <w:w w:val="115"/>
          <w:sz w:val="24"/>
          <w:szCs w:val="24"/>
        </w:rPr>
        <w:t xml:space="preserve"> </w:t>
      </w:r>
      <w:r w:rsidR="002640B4" w:rsidRPr="0048789C">
        <w:rPr>
          <w:w w:val="115"/>
          <w:sz w:val="24"/>
          <w:szCs w:val="24"/>
        </w:rPr>
        <w:t>населения</w:t>
      </w:r>
      <w:r w:rsidR="00D9397B" w:rsidRPr="0048789C">
        <w:rPr>
          <w:w w:val="115"/>
          <w:sz w:val="24"/>
          <w:szCs w:val="24"/>
        </w:rPr>
        <w:t>.</w:t>
      </w:r>
      <w:r w:rsidR="002640B4" w:rsidRPr="0048789C">
        <w:rPr>
          <w:w w:val="142"/>
          <w:sz w:val="24"/>
          <w:szCs w:val="24"/>
        </w:rPr>
        <w:t xml:space="preserve"> </w:t>
      </w:r>
    </w:p>
    <w:p w14:paraId="6946ACF4" w14:textId="77777777" w:rsidR="003D1F1B" w:rsidRPr="0048789C" w:rsidRDefault="003D1F1B" w:rsidP="0048789C">
      <w:pPr>
        <w:pStyle w:val="af"/>
        <w:jc w:val="both"/>
        <w:rPr>
          <w:sz w:val="24"/>
          <w:szCs w:val="24"/>
        </w:rPr>
      </w:pPr>
    </w:p>
    <w:p w14:paraId="5765FDDB" w14:textId="5336DC32" w:rsidR="003D1F1B" w:rsidRPr="00404DC2" w:rsidRDefault="002640B4" w:rsidP="00404DC2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w w:val="85"/>
          <w:sz w:val="24"/>
          <w:szCs w:val="24"/>
        </w:rPr>
        <w:t>9</w:t>
      </w:r>
      <w:r w:rsidRPr="00404DC2">
        <w:rPr>
          <w:b/>
          <w:spacing w:val="3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КЛАСС</w:t>
      </w:r>
    </w:p>
    <w:p w14:paraId="7EC8A601" w14:textId="77777777" w:rsidR="003D1F1B" w:rsidRPr="00404DC2" w:rsidRDefault="002640B4" w:rsidP="00404DC2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w w:val="90"/>
          <w:sz w:val="24"/>
          <w:szCs w:val="24"/>
        </w:rPr>
        <w:t>РАЗДЕЛ</w:t>
      </w:r>
      <w:r w:rsidRPr="00404DC2">
        <w:rPr>
          <w:b/>
          <w:spacing w:val="17"/>
          <w:w w:val="90"/>
          <w:sz w:val="24"/>
          <w:szCs w:val="24"/>
        </w:rPr>
        <w:t xml:space="preserve"> </w:t>
      </w:r>
      <w:r w:rsidRPr="00404DC2">
        <w:rPr>
          <w:b/>
          <w:w w:val="90"/>
          <w:sz w:val="24"/>
          <w:szCs w:val="24"/>
        </w:rPr>
        <w:t>4.</w:t>
      </w:r>
      <w:r w:rsidRPr="00404DC2">
        <w:rPr>
          <w:b/>
          <w:spacing w:val="17"/>
          <w:w w:val="90"/>
          <w:sz w:val="24"/>
          <w:szCs w:val="24"/>
        </w:rPr>
        <w:t xml:space="preserve"> </w:t>
      </w:r>
      <w:r w:rsidRPr="00404DC2">
        <w:rPr>
          <w:b/>
          <w:w w:val="90"/>
          <w:sz w:val="24"/>
          <w:szCs w:val="24"/>
        </w:rPr>
        <w:t>ХОЗЯЙСТВО</w:t>
      </w:r>
      <w:r w:rsidRPr="00404DC2">
        <w:rPr>
          <w:b/>
          <w:spacing w:val="17"/>
          <w:w w:val="90"/>
          <w:sz w:val="24"/>
          <w:szCs w:val="24"/>
        </w:rPr>
        <w:t xml:space="preserve"> </w:t>
      </w:r>
      <w:r w:rsidRPr="00404DC2">
        <w:rPr>
          <w:b/>
          <w:w w:val="90"/>
          <w:sz w:val="24"/>
          <w:szCs w:val="24"/>
        </w:rPr>
        <w:t>РОССИИ</w:t>
      </w:r>
    </w:p>
    <w:p w14:paraId="72956055" w14:textId="77777777" w:rsidR="003D1F1B" w:rsidRPr="00404DC2" w:rsidRDefault="002640B4" w:rsidP="00404DC2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w w:val="85"/>
          <w:sz w:val="24"/>
          <w:szCs w:val="24"/>
        </w:rPr>
        <w:t>Тема</w:t>
      </w:r>
      <w:r w:rsidRPr="00404DC2">
        <w:rPr>
          <w:b/>
          <w:spacing w:val="2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1.</w:t>
      </w:r>
      <w:r w:rsidRPr="00404DC2">
        <w:rPr>
          <w:b/>
          <w:spacing w:val="2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Общая</w:t>
      </w:r>
      <w:r w:rsidRPr="00404DC2">
        <w:rPr>
          <w:b/>
          <w:spacing w:val="2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характеристика</w:t>
      </w:r>
      <w:r w:rsidRPr="00404DC2">
        <w:rPr>
          <w:b/>
          <w:spacing w:val="2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хозяйства</w:t>
      </w:r>
      <w:r w:rsidRPr="00404DC2">
        <w:rPr>
          <w:b/>
          <w:spacing w:val="2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России</w:t>
      </w:r>
    </w:p>
    <w:p w14:paraId="679D9357" w14:textId="5CEB6F0C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w w:val="115"/>
          <w:sz w:val="24"/>
          <w:szCs w:val="24"/>
        </w:rPr>
        <w:t xml:space="preserve">Состав 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хозяйства:   важнейшие   межотраслевые   комплексы</w:t>
      </w:r>
      <w:r w:rsidRPr="00404DC2">
        <w:rPr>
          <w:spacing w:val="-5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 отрасли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Отраслевая структура, функциональная и территориальная структуры хозяйства страны, факторы их формирования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 развития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Группировка отраслей по их связи с природными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ресурсами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Факторы производств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w w:val="115"/>
          <w:sz w:val="24"/>
          <w:szCs w:val="24"/>
        </w:rPr>
        <w:t>а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Экономико-географическое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положение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(ЭГП)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России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как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фактор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развития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её  хозяйства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ВВП и ВРП как показатели уровня развития страны и регионов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Экономические</w:t>
      </w:r>
      <w:r w:rsidRPr="00404DC2">
        <w:rPr>
          <w:spacing w:val="-10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карты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spacing w:val="54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Общие</w:t>
      </w:r>
      <w:r w:rsidRPr="00404DC2">
        <w:rPr>
          <w:spacing w:val="-10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особенности</w:t>
      </w:r>
      <w:r w:rsidRPr="00404DC2">
        <w:rPr>
          <w:spacing w:val="-10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географии</w:t>
      </w:r>
      <w:r w:rsidRPr="00404DC2">
        <w:rPr>
          <w:spacing w:val="-10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хозяйства</w:t>
      </w:r>
      <w:r w:rsidRPr="00404DC2">
        <w:rPr>
          <w:spacing w:val="-5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России: территории опережающего развития, основная зона хозяйственного освоения, Арктическая зона и зона Севера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«Стратегия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пространственного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развития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Российской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Федерации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на</w:t>
      </w:r>
      <w:r w:rsidRPr="00404DC2">
        <w:rPr>
          <w:spacing w:val="-5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период</w:t>
      </w:r>
      <w:r w:rsidRPr="00404DC2">
        <w:rPr>
          <w:spacing w:val="4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до</w:t>
      </w:r>
      <w:r w:rsidRPr="00404DC2">
        <w:rPr>
          <w:spacing w:val="4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2025</w:t>
      </w:r>
      <w:r w:rsidRPr="00404DC2">
        <w:rPr>
          <w:spacing w:val="4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года»:</w:t>
      </w:r>
      <w:r w:rsidRPr="00404DC2">
        <w:rPr>
          <w:spacing w:val="4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цели,</w:t>
      </w:r>
      <w:r w:rsidRPr="00404DC2">
        <w:rPr>
          <w:spacing w:val="4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задачи,</w:t>
      </w:r>
      <w:r w:rsidRPr="00404DC2">
        <w:rPr>
          <w:spacing w:val="4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приоритеты</w:t>
      </w:r>
      <w:r w:rsidRPr="00404DC2">
        <w:rPr>
          <w:spacing w:val="4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4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направления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пространственного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развития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страны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w w:val="115"/>
          <w:sz w:val="24"/>
          <w:szCs w:val="24"/>
        </w:rPr>
        <w:t xml:space="preserve"> 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Субъекты  Российской</w:t>
      </w:r>
      <w:r w:rsidRPr="00404DC2">
        <w:rPr>
          <w:spacing w:val="49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Федерации,</w:t>
      </w:r>
      <w:r w:rsidRPr="00404DC2">
        <w:rPr>
          <w:spacing w:val="49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выделяемые</w:t>
      </w:r>
      <w:r w:rsidRPr="00404DC2">
        <w:rPr>
          <w:spacing w:val="49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</w:t>
      </w:r>
      <w:r w:rsidRPr="00404DC2">
        <w:rPr>
          <w:spacing w:val="49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«Стратегии</w:t>
      </w:r>
      <w:r w:rsidRPr="00404DC2">
        <w:rPr>
          <w:spacing w:val="49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пространственного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развития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Российской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Федерации»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как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«геостратегические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территории»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232A5131" w14:textId="34283C12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w w:val="115"/>
          <w:sz w:val="24"/>
          <w:szCs w:val="24"/>
        </w:rPr>
        <w:t>Производственный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капитал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Распределение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производственного капитала по территории страны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Условия и факторы размещения</w:t>
      </w:r>
      <w:r w:rsidRPr="00404DC2">
        <w:rPr>
          <w:spacing w:val="1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хозяйства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29797D73" w14:textId="77777777" w:rsidR="003D1F1B" w:rsidRPr="00404DC2" w:rsidRDefault="002640B4" w:rsidP="00404DC2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w w:val="85"/>
          <w:sz w:val="24"/>
          <w:szCs w:val="24"/>
        </w:rPr>
        <w:t>Тема</w:t>
      </w:r>
      <w:r w:rsidRPr="00404DC2">
        <w:rPr>
          <w:b/>
          <w:spacing w:val="-3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2.</w:t>
      </w:r>
      <w:r w:rsidRPr="00404DC2">
        <w:rPr>
          <w:b/>
          <w:spacing w:val="-2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Топливно-энергетический</w:t>
      </w:r>
      <w:r w:rsidRPr="00404DC2">
        <w:rPr>
          <w:b/>
          <w:spacing w:val="-3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комплекс</w:t>
      </w:r>
      <w:r w:rsidRPr="00404DC2">
        <w:rPr>
          <w:b/>
          <w:spacing w:val="-2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(ТЭК)</w:t>
      </w:r>
    </w:p>
    <w:p w14:paraId="1AFBBF7A" w14:textId="75E5A3E0" w:rsidR="008601C9" w:rsidRPr="00404DC2" w:rsidRDefault="002640B4" w:rsidP="00404DC2">
      <w:pPr>
        <w:pStyle w:val="af"/>
        <w:jc w:val="both"/>
        <w:rPr>
          <w:spacing w:val="45"/>
          <w:w w:val="115"/>
          <w:sz w:val="24"/>
          <w:szCs w:val="24"/>
        </w:rPr>
      </w:pPr>
      <w:r w:rsidRPr="00404DC2">
        <w:rPr>
          <w:w w:val="115"/>
          <w:sz w:val="24"/>
          <w:szCs w:val="24"/>
        </w:rPr>
        <w:t>Состав,  место  и  значение  в  хозяйстве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w w:val="115"/>
          <w:sz w:val="24"/>
          <w:szCs w:val="24"/>
        </w:rPr>
        <w:t xml:space="preserve">    Нефтяная,  газовая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угольная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промышленность: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география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основных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современных и перспективных районов добычи и переработки топливных ресурсов, систем трубопроводов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Место России в мировой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добыче основных видов топливных ресурсов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Электроэнергетика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Место России в мировом производстве электроэнергии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Основные типы электростанций (атомные, тепловые, гидроэлектростанции,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электростанции,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использующие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возобновляемые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источники энергии (ВИЭ), их особенности и доля в производстве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электроэнергии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w w:val="115"/>
          <w:sz w:val="24"/>
          <w:szCs w:val="24"/>
        </w:rPr>
        <w:t xml:space="preserve"> 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Размещение  крупнейших  электростанций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w w:val="115"/>
          <w:sz w:val="24"/>
          <w:szCs w:val="24"/>
        </w:rPr>
        <w:t xml:space="preserve"> </w:t>
      </w:r>
      <w:r w:rsidRPr="00404DC2">
        <w:rPr>
          <w:spacing w:val="24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Каскады</w:t>
      </w:r>
      <w:r w:rsidRPr="00404DC2">
        <w:rPr>
          <w:spacing w:val="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ГЭС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w w:val="115"/>
          <w:sz w:val="24"/>
          <w:szCs w:val="24"/>
        </w:rPr>
        <w:t xml:space="preserve"> </w:t>
      </w:r>
      <w:r w:rsidRPr="00404DC2">
        <w:rPr>
          <w:spacing w:val="2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Энергосистемы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w w:val="115"/>
          <w:sz w:val="24"/>
          <w:szCs w:val="24"/>
        </w:rPr>
        <w:t xml:space="preserve"> </w:t>
      </w:r>
      <w:r w:rsidRPr="00404DC2">
        <w:rPr>
          <w:spacing w:val="2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Влияние</w:t>
      </w:r>
      <w:r w:rsidRPr="00404DC2">
        <w:rPr>
          <w:spacing w:val="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ТЭК</w:t>
      </w:r>
      <w:r w:rsidRPr="00404DC2">
        <w:rPr>
          <w:spacing w:val="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на</w:t>
      </w:r>
      <w:r w:rsidRPr="00404DC2">
        <w:rPr>
          <w:spacing w:val="7"/>
          <w:w w:val="115"/>
          <w:sz w:val="24"/>
          <w:szCs w:val="24"/>
        </w:rPr>
        <w:t xml:space="preserve"> </w:t>
      </w:r>
      <w:r w:rsidR="008601C9" w:rsidRPr="00404DC2">
        <w:rPr>
          <w:w w:val="115"/>
          <w:sz w:val="24"/>
          <w:szCs w:val="24"/>
        </w:rPr>
        <w:t>окружаю</w:t>
      </w:r>
      <w:r w:rsidRPr="00404DC2">
        <w:rPr>
          <w:w w:val="115"/>
          <w:sz w:val="24"/>
          <w:szCs w:val="24"/>
        </w:rPr>
        <w:t>щую</w:t>
      </w:r>
      <w:r w:rsidRPr="00404DC2">
        <w:rPr>
          <w:spacing w:val="12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среду</w:t>
      </w:r>
      <w:r w:rsidRPr="00404DC2">
        <w:rPr>
          <w:spacing w:val="45"/>
          <w:w w:val="115"/>
          <w:sz w:val="24"/>
          <w:szCs w:val="24"/>
        </w:rPr>
        <w:t xml:space="preserve"> </w:t>
      </w:r>
      <w:r w:rsidR="00D9397B" w:rsidRPr="00404DC2">
        <w:rPr>
          <w:spacing w:val="45"/>
          <w:w w:val="115"/>
          <w:sz w:val="24"/>
          <w:szCs w:val="24"/>
        </w:rPr>
        <w:t>.</w:t>
      </w:r>
    </w:p>
    <w:p w14:paraId="799E1E32" w14:textId="6CEEA9FA" w:rsidR="003D1F1B" w:rsidRPr="00404DC2" w:rsidRDefault="002640B4" w:rsidP="00404DC2">
      <w:pPr>
        <w:pStyle w:val="af"/>
        <w:jc w:val="both"/>
        <w:rPr>
          <w:i/>
          <w:sz w:val="24"/>
          <w:szCs w:val="24"/>
        </w:rPr>
      </w:pPr>
      <w:r w:rsidRPr="00404DC2">
        <w:rPr>
          <w:i/>
          <w:w w:val="115"/>
          <w:sz w:val="24"/>
          <w:szCs w:val="24"/>
        </w:rPr>
        <w:t>Основные</w:t>
      </w:r>
      <w:r w:rsidRPr="00404DC2">
        <w:rPr>
          <w:i/>
          <w:spacing w:val="12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>положения</w:t>
      </w:r>
      <w:r w:rsidRPr="00404DC2">
        <w:rPr>
          <w:i/>
          <w:spacing w:val="12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>«Энергетической</w:t>
      </w:r>
      <w:r w:rsidRPr="00404DC2">
        <w:rPr>
          <w:i/>
          <w:spacing w:val="12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>стратегии</w:t>
      </w:r>
      <w:r w:rsidRPr="00404DC2">
        <w:rPr>
          <w:i/>
          <w:spacing w:val="-55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>России</w:t>
      </w:r>
      <w:r w:rsidRPr="00404DC2">
        <w:rPr>
          <w:i/>
          <w:spacing w:val="15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>на</w:t>
      </w:r>
      <w:r w:rsidRPr="00404DC2">
        <w:rPr>
          <w:i/>
          <w:spacing w:val="15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>период</w:t>
      </w:r>
      <w:r w:rsidRPr="00404DC2">
        <w:rPr>
          <w:i/>
          <w:spacing w:val="15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>до</w:t>
      </w:r>
      <w:r w:rsidRPr="00404DC2">
        <w:rPr>
          <w:i/>
          <w:spacing w:val="15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>2035</w:t>
      </w:r>
      <w:r w:rsidRPr="00404DC2">
        <w:rPr>
          <w:i/>
          <w:spacing w:val="16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>года».</w:t>
      </w:r>
    </w:p>
    <w:p w14:paraId="162AABBB" w14:textId="6C672998" w:rsidR="003D1F1B" w:rsidRPr="00404DC2" w:rsidRDefault="00404DC2" w:rsidP="00404DC2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1 </w:t>
      </w:r>
      <w:r w:rsidR="002640B4" w:rsidRPr="00404DC2">
        <w:rPr>
          <w:w w:val="120"/>
          <w:sz w:val="24"/>
          <w:szCs w:val="24"/>
        </w:rPr>
        <w:t>Анализ статистических и текстовых материалов с целью</w:t>
      </w:r>
      <w:r w:rsidR="002640B4" w:rsidRPr="00404DC2">
        <w:rPr>
          <w:spacing w:val="1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сравнения</w:t>
      </w:r>
      <w:r w:rsidR="002640B4" w:rsidRPr="00404DC2">
        <w:rPr>
          <w:spacing w:val="39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стоимости</w:t>
      </w:r>
      <w:r w:rsidR="002640B4" w:rsidRPr="00404DC2">
        <w:rPr>
          <w:spacing w:val="39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электроэнергии</w:t>
      </w:r>
      <w:r w:rsidR="002640B4" w:rsidRPr="00404DC2">
        <w:rPr>
          <w:spacing w:val="39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для</w:t>
      </w:r>
      <w:r w:rsidR="002640B4" w:rsidRPr="00404DC2">
        <w:rPr>
          <w:spacing w:val="40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населения</w:t>
      </w:r>
      <w:r w:rsidR="002640B4" w:rsidRPr="00404DC2">
        <w:rPr>
          <w:spacing w:val="39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России</w:t>
      </w:r>
      <w:r w:rsidR="002640B4" w:rsidRPr="00404DC2">
        <w:rPr>
          <w:spacing w:val="-58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в</w:t>
      </w:r>
      <w:r w:rsidR="002640B4" w:rsidRPr="00404DC2">
        <w:rPr>
          <w:spacing w:val="11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различных</w:t>
      </w:r>
      <w:r w:rsidR="002640B4" w:rsidRPr="00404DC2">
        <w:rPr>
          <w:spacing w:val="12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регионах</w:t>
      </w:r>
      <w:r w:rsidR="00D9397B" w:rsidRPr="00404DC2">
        <w:rPr>
          <w:w w:val="120"/>
          <w:sz w:val="24"/>
          <w:szCs w:val="24"/>
        </w:rPr>
        <w:t>.</w:t>
      </w:r>
      <w:r w:rsidR="002640B4" w:rsidRPr="00404DC2">
        <w:rPr>
          <w:w w:val="142"/>
          <w:sz w:val="24"/>
          <w:szCs w:val="24"/>
        </w:rPr>
        <w:t xml:space="preserve"> </w:t>
      </w:r>
    </w:p>
    <w:p w14:paraId="7E0AE020" w14:textId="5FF6CF07" w:rsidR="003D1F1B" w:rsidRPr="00404DC2" w:rsidRDefault="00404DC2" w:rsidP="00404DC2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2 </w:t>
      </w:r>
      <w:r w:rsidR="002640B4" w:rsidRPr="00404DC2">
        <w:rPr>
          <w:w w:val="120"/>
          <w:sz w:val="24"/>
          <w:szCs w:val="24"/>
        </w:rPr>
        <w:t xml:space="preserve">Сравнительная оценка возможностей для развития </w:t>
      </w:r>
      <w:r w:rsidR="002640B4" w:rsidRPr="00404DC2">
        <w:rPr>
          <w:w w:val="120"/>
          <w:sz w:val="24"/>
          <w:szCs w:val="24"/>
        </w:rPr>
        <w:lastRenderedPageBreak/>
        <w:t>энергетики</w:t>
      </w:r>
      <w:r w:rsidR="002640B4" w:rsidRPr="00404DC2">
        <w:rPr>
          <w:spacing w:val="8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ВИЭ</w:t>
      </w:r>
      <w:r w:rsidR="002640B4" w:rsidRPr="00404DC2">
        <w:rPr>
          <w:spacing w:val="9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в</w:t>
      </w:r>
      <w:r w:rsidR="002640B4" w:rsidRPr="00404DC2">
        <w:rPr>
          <w:spacing w:val="9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отдельных</w:t>
      </w:r>
      <w:r w:rsidR="002640B4" w:rsidRPr="00404DC2">
        <w:rPr>
          <w:spacing w:val="8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регионах</w:t>
      </w:r>
      <w:r w:rsidR="002640B4" w:rsidRPr="00404DC2">
        <w:rPr>
          <w:spacing w:val="9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страны</w:t>
      </w:r>
      <w:r w:rsidR="00D9397B" w:rsidRPr="00404DC2">
        <w:rPr>
          <w:w w:val="120"/>
          <w:sz w:val="24"/>
          <w:szCs w:val="24"/>
        </w:rPr>
        <w:t>.</w:t>
      </w:r>
      <w:r w:rsidR="002640B4" w:rsidRPr="00404DC2">
        <w:rPr>
          <w:w w:val="142"/>
          <w:sz w:val="24"/>
          <w:szCs w:val="24"/>
        </w:rPr>
        <w:t xml:space="preserve"> </w:t>
      </w:r>
    </w:p>
    <w:p w14:paraId="02451880" w14:textId="77777777" w:rsidR="003D1F1B" w:rsidRPr="00404DC2" w:rsidRDefault="002640B4" w:rsidP="00404DC2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spacing w:val="-1"/>
          <w:w w:val="85"/>
          <w:sz w:val="24"/>
          <w:szCs w:val="24"/>
        </w:rPr>
        <w:t>Тема</w:t>
      </w:r>
      <w:r w:rsidRPr="00404DC2">
        <w:rPr>
          <w:b/>
          <w:spacing w:val="-2"/>
          <w:w w:val="85"/>
          <w:sz w:val="24"/>
          <w:szCs w:val="24"/>
        </w:rPr>
        <w:t xml:space="preserve"> </w:t>
      </w:r>
      <w:r w:rsidRPr="00404DC2">
        <w:rPr>
          <w:b/>
          <w:spacing w:val="-1"/>
          <w:w w:val="85"/>
          <w:sz w:val="24"/>
          <w:szCs w:val="24"/>
        </w:rPr>
        <w:t xml:space="preserve">3. Металлургический </w:t>
      </w:r>
      <w:r w:rsidRPr="00404DC2">
        <w:rPr>
          <w:b/>
          <w:w w:val="85"/>
          <w:sz w:val="24"/>
          <w:szCs w:val="24"/>
        </w:rPr>
        <w:t>комплекс</w:t>
      </w:r>
    </w:p>
    <w:p w14:paraId="51725753" w14:textId="1A7118B6" w:rsidR="00D9397B" w:rsidRPr="00404DC2" w:rsidRDefault="002640B4" w:rsidP="00404DC2">
      <w:pPr>
        <w:pStyle w:val="af"/>
        <w:jc w:val="both"/>
        <w:rPr>
          <w:spacing w:val="1"/>
          <w:w w:val="115"/>
          <w:sz w:val="24"/>
          <w:szCs w:val="24"/>
        </w:rPr>
      </w:pPr>
      <w:r w:rsidRPr="00404DC2">
        <w:rPr>
          <w:w w:val="120"/>
          <w:sz w:val="24"/>
          <w:szCs w:val="24"/>
        </w:rPr>
        <w:t>Состав,</w:t>
      </w:r>
      <w:r w:rsidRPr="00404DC2">
        <w:rPr>
          <w:spacing w:val="-10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место</w:t>
      </w:r>
      <w:r w:rsidRPr="00404DC2">
        <w:rPr>
          <w:spacing w:val="-10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и</w:t>
      </w:r>
      <w:r w:rsidRPr="00404DC2">
        <w:rPr>
          <w:spacing w:val="-10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значение</w:t>
      </w:r>
      <w:r w:rsidRPr="00404DC2">
        <w:rPr>
          <w:spacing w:val="-10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в</w:t>
      </w:r>
      <w:r w:rsidRPr="00404DC2">
        <w:rPr>
          <w:spacing w:val="-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хозяйстве</w:t>
      </w:r>
      <w:r w:rsidR="00D9397B" w:rsidRPr="00404DC2">
        <w:rPr>
          <w:w w:val="120"/>
          <w:sz w:val="24"/>
          <w:szCs w:val="24"/>
        </w:rPr>
        <w:t>.</w:t>
      </w:r>
      <w:r w:rsidRPr="00404DC2">
        <w:rPr>
          <w:spacing w:val="4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Место</w:t>
      </w:r>
      <w:r w:rsidRPr="00404DC2">
        <w:rPr>
          <w:spacing w:val="-10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России</w:t>
      </w:r>
      <w:r w:rsidRPr="00404DC2">
        <w:rPr>
          <w:spacing w:val="-10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в</w:t>
      </w:r>
      <w:r w:rsidRPr="00404DC2">
        <w:rPr>
          <w:spacing w:val="-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мировом производстве чёрных и цветных металлов</w:t>
      </w:r>
      <w:r w:rsidR="00D9397B" w:rsidRPr="00404DC2">
        <w:rPr>
          <w:w w:val="120"/>
          <w:sz w:val="24"/>
          <w:szCs w:val="24"/>
        </w:rPr>
        <w:t>.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Особенности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технологии производства чёрных и цветных металлов</w:t>
      </w:r>
      <w:r w:rsidR="00D9397B" w:rsidRPr="00404DC2">
        <w:rPr>
          <w:w w:val="120"/>
          <w:sz w:val="24"/>
          <w:szCs w:val="24"/>
        </w:rPr>
        <w:t>.</w:t>
      </w:r>
      <w:r w:rsidRPr="00404DC2">
        <w:rPr>
          <w:w w:val="120"/>
          <w:sz w:val="24"/>
          <w:szCs w:val="24"/>
        </w:rPr>
        <w:t xml:space="preserve"> Факторы размещения предприятий разных отраслей металлургического комплекса</w:t>
      </w:r>
      <w:r w:rsidR="00D9397B" w:rsidRPr="00404DC2">
        <w:rPr>
          <w:w w:val="120"/>
          <w:sz w:val="24"/>
          <w:szCs w:val="24"/>
        </w:rPr>
        <w:t>.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География металлургии чёрных, лёгких и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тяжёлых цветных металлов: основные районы и центры</w:t>
      </w:r>
      <w:r w:rsidR="00D9397B" w:rsidRPr="00404DC2">
        <w:rPr>
          <w:w w:val="120"/>
          <w:sz w:val="24"/>
          <w:szCs w:val="24"/>
        </w:rPr>
        <w:t>.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Ме</w:t>
      </w:r>
      <w:r w:rsidRPr="00404DC2">
        <w:rPr>
          <w:w w:val="115"/>
          <w:sz w:val="24"/>
          <w:szCs w:val="24"/>
        </w:rPr>
        <w:t>таллургические базы России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</w:p>
    <w:p w14:paraId="2FC99721" w14:textId="4C28B9F2" w:rsidR="003D1F1B" w:rsidRPr="00404DC2" w:rsidRDefault="002640B4" w:rsidP="00404DC2">
      <w:pPr>
        <w:pStyle w:val="af"/>
        <w:jc w:val="both"/>
        <w:rPr>
          <w:i/>
          <w:sz w:val="24"/>
          <w:szCs w:val="24"/>
        </w:rPr>
      </w:pPr>
      <w:r w:rsidRPr="00404DC2">
        <w:rPr>
          <w:w w:val="115"/>
          <w:sz w:val="24"/>
          <w:szCs w:val="24"/>
        </w:rPr>
        <w:t>Влияние металлургии на окружающую среду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>Основные положения «Стратегии развития чёр</w:t>
      </w:r>
      <w:r w:rsidRPr="00404DC2">
        <w:rPr>
          <w:i/>
          <w:w w:val="120"/>
          <w:sz w:val="24"/>
          <w:szCs w:val="24"/>
        </w:rPr>
        <w:t>ной</w:t>
      </w:r>
      <w:r w:rsidRPr="00404DC2">
        <w:rPr>
          <w:i/>
          <w:spacing w:val="1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и</w:t>
      </w:r>
      <w:r w:rsidRPr="00404DC2">
        <w:rPr>
          <w:i/>
          <w:spacing w:val="1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цветной</w:t>
      </w:r>
      <w:r w:rsidRPr="00404DC2">
        <w:rPr>
          <w:i/>
          <w:spacing w:val="1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металлургии</w:t>
      </w:r>
      <w:r w:rsidRPr="00404DC2">
        <w:rPr>
          <w:i/>
          <w:spacing w:val="1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России</w:t>
      </w:r>
      <w:r w:rsidRPr="00404DC2">
        <w:rPr>
          <w:i/>
          <w:spacing w:val="12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до</w:t>
      </w:r>
      <w:r w:rsidRPr="00404DC2">
        <w:rPr>
          <w:i/>
          <w:spacing w:val="1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2030</w:t>
      </w:r>
      <w:r w:rsidRPr="00404DC2">
        <w:rPr>
          <w:i/>
          <w:spacing w:val="1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года».</w:t>
      </w:r>
    </w:p>
    <w:p w14:paraId="63B7A268" w14:textId="77777777" w:rsidR="003D1F1B" w:rsidRPr="00404DC2" w:rsidRDefault="002640B4" w:rsidP="00404DC2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w w:val="85"/>
          <w:sz w:val="24"/>
          <w:szCs w:val="24"/>
        </w:rPr>
        <w:t>Тема</w:t>
      </w:r>
      <w:r w:rsidRPr="00404DC2">
        <w:rPr>
          <w:b/>
          <w:spacing w:val="-5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4.</w:t>
      </w:r>
      <w:r w:rsidRPr="00404DC2">
        <w:rPr>
          <w:b/>
          <w:spacing w:val="-4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Машиностроительный</w:t>
      </w:r>
      <w:r w:rsidRPr="00404DC2">
        <w:rPr>
          <w:b/>
          <w:spacing w:val="-4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комплекс</w:t>
      </w:r>
    </w:p>
    <w:p w14:paraId="16DE6353" w14:textId="1912B924" w:rsidR="003D1F1B" w:rsidRPr="00404DC2" w:rsidRDefault="002640B4" w:rsidP="00404DC2">
      <w:pPr>
        <w:pStyle w:val="af"/>
        <w:jc w:val="both"/>
        <w:rPr>
          <w:i/>
          <w:sz w:val="24"/>
          <w:szCs w:val="24"/>
        </w:rPr>
      </w:pPr>
      <w:r w:rsidRPr="00404DC2">
        <w:rPr>
          <w:w w:val="120"/>
          <w:sz w:val="24"/>
          <w:szCs w:val="24"/>
        </w:rPr>
        <w:t>Состав,</w:t>
      </w:r>
      <w:r w:rsidRPr="00404DC2">
        <w:rPr>
          <w:spacing w:val="-10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место</w:t>
      </w:r>
      <w:r w:rsidRPr="00404DC2">
        <w:rPr>
          <w:spacing w:val="-10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и</w:t>
      </w:r>
      <w:r w:rsidRPr="00404DC2">
        <w:rPr>
          <w:spacing w:val="-10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значение</w:t>
      </w:r>
      <w:r w:rsidRPr="00404DC2">
        <w:rPr>
          <w:spacing w:val="-10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в</w:t>
      </w:r>
      <w:r w:rsidRPr="00404DC2">
        <w:rPr>
          <w:spacing w:val="-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хозяйстве</w:t>
      </w:r>
      <w:r w:rsidR="00D9397B" w:rsidRPr="00404DC2">
        <w:rPr>
          <w:w w:val="120"/>
          <w:sz w:val="24"/>
          <w:szCs w:val="24"/>
        </w:rPr>
        <w:t>.</w:t>
      </w:r>
      <w:r w:rsidRPr="00404DC2">
        <w:rPr>
          <w:spacing w:val="4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Место</w:t>
      </w:r>
      <w:r w:rsidRPr="00404DC2">
        <w:rPr>
          <w:spacing w:val="-10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России</w:t>
      </w:r>
      <w:r w:rsidRPr="00404DC2">
        <w:rPr>
          <w:spacing w:val="-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в</w:t>
      </w:r>
      <w:r w:rsidRPr="00404DC2">
        <w:rPr>
          <w:spacing w:val="-10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мировом производстве машиностроительной продукции</w:t>
      </w:r>
      <w:r w:rsidR="00D9397B" w:rsidRPr="00404DC2">
        <w:rPr>
          <w:w w:val="120"/>
          <w:sz w:val="24"/>
          <w:szCs w:val="24"/>
        </w:rPr>
        <w:t>.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Факторы</w:t>
      </w:r>
      <w:r w:rsidRPr="00404DC2">
        <w:rPr>
          <w:spacing w:val="-57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размещения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машиностроительных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предприятий</w:t>
      </w:r>
      <w:r w:rsidR="00D9397B" w:rsidRPr="00404DC2">
        <w:rPr>
          <w:w w:val="120"/>
          <w:sz w:val="24"/>
          <w:szCs w:val="24"/>
        </w:rPr>
        <w:t>.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География</w:t>
      </w:r>
      <w:r w:rsidRPr="00404DC2">
        <w:rPr>
          <w:spacing w:val="-57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важнейших отраслей: основные районы и центры</w:t>
      </w:r>
      <w:r w:rsidR="00D9397B" w:rsidRPr="00404DC2">
        <w:rPr>
          <w:w w:val="120"/>
          <w:sz w:val="24"/>
          <w:szCs w:val="24"/>
        </w:rPr>
        <w:t>.</w:t>
      </w:r>
      <w:r w:rsidRPr="00404DC2">
        <w:rPr>
          <w:w w:val="120"/>
          <w:sz w:val="24"/>
          <w:szCs w:val="24"/>
        </w:rPr>
        <w:t xml:space="preserve"> Роль машиностроения в реализации целей политики импортозамещения</w:t>
      </w:r>
      <w:r w:rsidR="00D9397B" w:rsidRPr="00404DC2">
        <w:rPr>
          <w:w w:val="120"/>
          <w:sz w:val="24"/>
          <w:szCs w:val="24"/>
        </w:rPr>
        <w:t xml:space="preserve">. </w:t>
      </w:r>
      <w:r w:rsidRPr="00404DC2">
        <w:rPr>
          <w:spacing w:val="-57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Машиностроение и охрана окружающей среды, значение от</w:t>
      </w:r>
      <w:r w:rsidRPr="00404DC2">
        <w:rPr>
          <w:w w:val="115"/>
          <w:sz w:val="24"/>
          <w:szCs w:val="24"/>
        </w:rPr>
        <w:t>расли для создания экологически эффективного оборудования</w:t>
      </w:r>
      <w:r w:rsidR="00D9397B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spacing w:val="-1"/>
          <w:w w:val="120"/>
          <w:sz w:val="24"/>
          <w:szCs w:val="24"/>
        </w:rPr>
        <w:t xml:space="preserve">Перспективы развития </w:t>
      </w:r>
      <w:r w:rsidRPr="00404DC2">
        <w:rPr>
          <w:w w:val="120"/>
          <w:sz w:val="24"/>
          <w:szCs w:val="24"/>
        </w:rPr>
        <w:t>машиностроения России</w:t>
      </w:r>
      <w:r w:rsidR="00D9397B" w:rsidRPr="00404DC2">
        <w:rPr>
          <w:w w:val="120"/>
          <w:sz w:val="24"/>
          <w:szCs w:val="24"/>
        </w:rPr>
        <w:t>.</w:t>
      </w:r>
      <w:r w:rsidRPr="00404DC2">
        <w:rPr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Основные положения</w:t>
      </w:r>
      <w:r w:rsidRPr="00404DC2">
        <w:rPr>
          <w:i/>
          <w:spacing w:val="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документов,</w:t>
      </w:r>
      <w:r w:rsidRPr="00404DC2">
        <w:rPr>
          <w:i/>
          <w:spacing w:val="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определяющих</w:t>
      </w:r>
      <w:r w:rsidRPr="00404DC2">
        <w:rPr>
          <w:i/>
          <w:spacing w:val="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стратегию</w:t>
      </w:r>
      <w:r w:rsidRPr="00404DC2">
        <w:rPr>
          <w:i/>
          <w:spacing w:val="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развития</w:t>
      </w:r>
      <w:r w:rsidRPr="00404DC2">
        <w:rPr>
          <w:i/>
          <w:spacing w:val="-57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отраслей</w:t>
      </w:r>
      <w:r w:rsidRPr="00404DC2">
        <w:rPr>
          <w:i/>
          <w:spacing w:val="1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машиностроительного</w:t>
      </w:r>
      <w:r w:rsidRPr="00404DC2">
        <w:rPr>
          <w:i/>
          <w:spacing w:val="1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комплекса.</w:t>
      </w:r>
    </w:p>
    <w:p w14:paraId="2FAF9E36" w14:textId="19AD616E" w:rsidR="003D1F1B" w:rsidRPr="00404DC2" w:rsidRDefault="00404DC2" w:rsidP="00404DC2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3 </w:t>
      </w:r>
      <w:r w:rsidR="002640B4" w:rsidRPr="00404DC2">
        <w:rPr>
          <w:w w:val="115"/>
          <w:sz w:val="24"/>
          <w:szCs w:val="24"/>
        </w:rPr>
        <w:t>Выявление факторов, повлиявших на размещение машиностроительного предприятия (по выбору) на основе анализа</w:t>
      </w:r>
      <w:r w:rsidR="002640B4" w:rsidRPr="00404DC2">
        <w:rPr>
          <w:spacing w:val="1"/>
          <w:w w:val="115"/>
          <w:sz w:val="24"/>
          <w:szCs w:val="24"/>
        </w:rPr>
        <w:t xml:space="preserve"> </w:t>
      </w:r>
      <w:r w:rsidR="002640B4" w:rsidRPr="00404DC2">
        <w:rPr>
          <w:w w:val="115"/>
          <w:sz w:val="24"/>
          <w:szCs w:val="24"/>
        </w:rPr>
        <w:t>различных</w:t>
      </w:r>
      <w:r w:rsidR="002640B4" w:rsidRPr="00404DC2">
        <w:rPr>
          <w:spacing w:val="16"/>
          <w:w w:val="115"/>
          <w:sz w:val="24"/>
          <w:szCs w:val="24"/>
        </w:rPr>
        <w:t xml:space="preserve"> </w:t>
      </w:r>
      <w:r w:rsidR="002640B4" w:rsidRPr="00404DC2">
        <w:rPr>
          <w:w w:val="115"/>
          <w:sz w:val="24"/>
          <w:szCs w:val="24"/>
        </w:rPr>
        <w:t>источников</w:t>
      </w:r>
      <w:r w:rsidR="002640B4" w:rsidRPr="00404DC2">
        <w:rPr>
          <w:spacing w:val="17"/>
          <w:w w:val="115"/>
          <w:sz w:val="24"/>
          <w:szCs w:val="24"/>
        </w:rPr>
        <w:t xml:space="preserve"> </w:t>
      </w:r>
      <w:r w:rsidR="002640B4" w:rsidRPr="00404DC2">
        <w:rPr>
          <w:w w:val="115"/>
          <w:sz w:val="24"/>
          <w:szCs w:val="24"/>
        </w:rPr>
        <w:t>информации</w:t>
      </w:r>
      <w:r w:rsidR="00FD3AC8" w:rsidRPr="00404DC2">
        <w:rPr>
          <w:w w:val="115"/>
          <w:sz w:val="24"/>
          <w:szCs w:val="24"/>
        </w:rPr>
        <w:t>.</w:t>
      </w:r>
      <w:r w:rsidR="002640B4" w:rsidRPr="00404DC2">
        <w:rPr>
          <w:w w:val="142"/>
          <w:sz w:val="24"/>
          <w:szCs w:val="24"/>
        </w:rPr>
        <w:t xml:space="preserve"> </w:t>
      </w:r>
    </w:p>
    <w:p w14:paraId="7F555940" w14:textId="77777777" w:rsidR="003D1F1B" w:rsidRPr="00404DC2" w:rsidRDefault="002640B4" w:rsidP="00404DC2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w w:val="85"/>
          <w:sz w:val="24"/>
          <w:szCs w:val="24"/>
        </w:rPr>
        <w:t>Тема</w:t>
      </w:r>
      <w:r w:rsidRPr="00404DC2">
        <w:rPr>
          <w:b/>
          <w:spacing w:val="4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5.</w:t>
      </w:r>
      <w:r w:rsidRPr="00404DC2">
        <w:rPr>
          <w:b/>
          <w:spacing w:val="5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Химико-лесной</w:t>
      </w:r>
      <w:r w:rsidRPr="00404DC2">
        <w:rPr>
          <w:b/>
          <w:spacing w:val="5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комплекс</w:t>
      </w:r>
    </w:p>
    <w:p w14:paraId="084DF213" w14:textId="77777777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w w:val="90"/>
          <w:sz w:val="24"/>
          <w:szCs w:val="24"/>
        </w:rPr>
        <w:t>Химическая</w:t>
      </w:r>
      <w:r w:rsidRPr="00404DC2">
        <w:rPr>
          <w:spacing w:val="34"/>
          <w:w w:val="90"/>
          <w:sz w:val="24"/>
          <w:szCs w:val="24"/>
        </w:rPr>
        <w:t xml:space="preserve"> </w:t>
      </w:r>
      <w:r w:rsidRPr="00404DC2">
        <w:rPr>
          <w:w w:val="90"/>
          <w:sz w:val="24"/>
          <w:szCs w:val="24"/>
        </w:rPr>
        <w:t>промышленность</w:t>
      </w:r>
    </w:p>
    <w:p w14:paraId="180DE72A" w14:textId="579E31FD" w:rsidR="008601C9" w:rsidRPr="00404DC2" w:rsidRDefault="002640B4" w:rsidP="00404DC2">
      <w:pPr>
        <w:pStyle w:val="af"/>
        <w:jc w:val="both"/>
        <w:rPr>
          <w:spacing w:val="33"/>
          <w:w w:val="120"/>
          <w:sz w:val="24"/>
          <w:szCs w:val="24"/>
        </w:rPr>
      </w:pPr>
      <w:r w:rsidRPr="00404DC2">
        <w:rPr>
          <w:w w:val="115"/>
          <w:sz w:val="24"/>
          <w:szCs w:val="24"/>
        </w:rPr>
        <w:t>Состав, место и значение в хозяйстве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Факторы размещения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предприятий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w w:val="115"/>
          <w:sz w:val="24"/>
          <w:szCs w:val="24"/>
        </w:rPr>
        <w:t xml:space="preserve"> </w:t>
      </w:r>
      <w:r w:rsidRPr="00404DC2">
        <w:rPr>
          <w:spacing w:val="5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Место</w:t>
      </w:r>
      <w:r w:rsidRPr="00404DC2">
        <w:rPr>
          <w:spacing w:val="3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России</w:t>
      </w:r>
      <w:r w:rsidRPr="00404DC2">
        <w:rPr>
          <w:spacing w:val="3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</w:t>
      </w:r>
      <w:r w:rsidRPr="00404DC2">
        <w:rPr>
          <w:spacing w:val="3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мировом</w:t>
      </w:r>
      <w:r w:rsidRPr="00404DC2">
        <w:rPr>
          <w:spacing w:val="3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производстве</w:t>
      </w:r>
      <w:r w:rsidRPr="00404DC2">
        <w:rPr>
          <w:spacing w:val="38"/>
          <w:w w:val="115"/>
          <w:sz w:val="24"/>
          <w:szCs w:val="24"/>
        </w:rPr>
        <w:t xml:space="preserve"> </w:t>
      </w:r>
      <w:r w:rsidR="008601C9" w:rsidRPr="00404DC2">
        <w:rPr>
          <w:w w:val="115"/>
          <w:sz w:val="24"/>
          <w:szCs w:val="24"/>
        </w:rPr>
        <w:t>химиче</w:t>
      </w:r>
      <w:r w:rsidRPr="00404DC2">
        <w:rPr>
          <w:w w:val="115"/>
          <w:sz w:val="24"/>
          <w:szCs w:val="24"/>
        </w:rPr>
        <w:t>ской продукции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География важнейших подотраслей: основные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районы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и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центры</w:t>
      </w:r>
      <w:r w:rsidR="00FD3AC8" w:rsidRPr="00404DC2">
        <w:rPr>
          <w:w w:val="120"/>
          <w:sz w:val="24"/>
          <w:szCs w:val="24"/>
        </w:rPr>
        <w:t>.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Химическая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промышленность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и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охрана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окружающей</w:t>
      </w:r>
      <w:r w:rsidRPr="00404DC2">
        <w:rPr>
          <w:spacing w:val="-15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среды</w:t>
      </w:r>
      <w:r w:rsidR="00FD3AC8" w:rsidRPr="00404DC2">
        <w:rPr>
          <w:w w:val="120"/>
          <w:sz w:val="24"/>
          <w:szCs w:val="24"/>
        </w:rPr>
        <w:t>.</w:t>
      </w:r>
      <w:r w:rsidRPr="00404DC2">
        <w:rPr>
          <w:spacing w:val="33"/>
          <w:w w:val="120"/>
          <w:sz w:val="24"/>
          <w:szCs w:val="24"/>
        </w:rPr>
        <w:t xml:space="preserve"> </w:t>
      </w:r>
    </w:p>
    <w:p w14:paraId="3534551E" w14:textId="2DE3D277" w:rsidR="003D1F1B" w:rsidRPr="00404DC2" w:rsidRDefault="002640B4" w:rsidP="00404DC2">
      <w:pPr>
        <w:pStyle w:val="af"/>
        <w:jc w:val="both"/>
        <w:rPr>
          <w:w w:val="115"/>
          <w:sz w:val="24"/>
          <w:szCs w:val="24"/>
        </w:rPr>
      </w:pPr>
      <w:r w:rsidRPr="00404DC2">
        <w:rPr>
          <w:i/>
          <w:w w:val="120"/>
          <w:sz w:val="24"/>
          <w:szCs w:val="24"/>
        </w:rPr>
        <w:t>Основные</w:t>
      </w:r>
      <w:r w:rsidRPr="00404DC2">
        <w:rPr>
          <w:i/>
          <w:spacing w:val="-14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положения</w:t>
      </w:r>
      <w:r w:rsidRPr="00404DC2">
        <w:rPr>
          <w:i/>
          <w:spacing w:val="-14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«Стратегии</w:t>
      </w:r>
      <w:r w:rsidRPr="00404DC2">
        <w:rPr>
          <w:i/>
          <w:spacing w:val="-15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развития</w:t>
      </w:r>
      <w:r w:rsidRPr="00404DC2">
        <w:rPr>
          <w:i/>
          <w:spacing w:val="-1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химического</w:t>
      </w:r>
      <w:r w:rsidRPr="00404DC2">
        <w:rPr>
          <w:i/>
          <w:spacing w:val="-1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и</w:t>
      </w:r>
      <w:r w:rsidRPr="00404DC2">
        <w:rPr>
          <w:i/>
          <w:spacing w:val="-1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нефтехимического</w:t>
      </w:r>
      <w:r w:rsidRPr="00404DC2">
        <w:rPr>
          <w:i/>
          <w:spacing w:val="-1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комплекса</w:t>
      </w:r>
      <w:r w:rsidRPr="00404DC2">
        <w:rPr>
          <w:i/>
          <w:spacing w:val="-1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на</w:t>
      </w:r>
      <w:r w:rsidRPr="00404DC2">
        <w:rPr>
          <w:i/>
          <w:spacing w:val="-1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период</w:t>
      </w:r>
      <w:r w:rsidRPr="00404DC2">
        <w:rPr>
          <w:i/>
          <w:spacing w:val="-1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до</w:t>
      </w:r>
      <w:r w:rsidRPr="00404DC2">
        <w:rPr>
          <w:i/>
          <w:spacing w:val="-57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2030</w:t>
      </w:r>
      <w:r w:rsidRPr="00404DC2">
        <w:rPr>
          <w:i/>
          <w:spacing w:val="1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года».</w:t>
      </w:r>
    </w:p>
    <w:p w14:paraId="33B230F9" w14:textId="77777777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w w:val="90"/>
          <w:sz w:val="24"/>
          <w:szCs w:val="24"/>
        </w:rPr>
        <w:t>Лесопромышленный</w:t>
      </w:r>
      <w:r w:rsidRPr="00404DC2">
        <w:rPr>
          <w:spacing w:val="39"/>
          <w:w w:val="90"/>
          <w:sz w:val="24"/>
          <w:szCs w:val="24"/>
        </w:rPr>
        <w:t xml:space="preserve"> </w:t>
      </w:r>
      <w:r w:rsidRPr="00404DC2">
        <w:rPr>
          <w:w w:val="90"/>
          <w:sz w:val="24"/>
          <w:szCs w:val="24"/>
        </w:rPr>
        <w:t>комплекс</w:t>
      </w:r>
    </w:p>
    <w:p w14:paraId="560D8876" w14:textId="6AF0A0C8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w w:val="115"/>
          <w:sz w:val="24"/>
          <w:szCs w:val="24"/>
        </w:rPr>
        <w:t>Состав, место и значение в хозяйстве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Место России в мировом производстве продукции лесного комплекса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Лесозаготовительная, деревообрабатывающая и целлюлозно-бумажная промышленность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Факторы размещения предприятий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География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важнейших отраслей: основные районы и лесоперерабатывающие</w:t>
      </w:r>
      <w:r w:rsidRPr="00404DC2">
        <w:rPr>
          <w:spacing w:val="1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комплексы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273CFCBF" w14:textId="77D9CCF5" w:rsidR="00FD3AC8" w:rsidRPr="00404DC2" w:rsidRDefault="002640B4" w:rsidP="00404DC2">
      <w:pPr>
        <w:pStyle w:val="af"/>
        <w:jc w:val="both"/>
        <w:rPr>
          <w:i/>
          <w:w w:val="115"/>
          <w:sz w:val="24"/>
          <w:szCs w:val="24"/>
        </w:rPr>
      </w:pPr>
      <w:r w:rsidRPr="00404DC2">
        <w:rPr>
          <w:w w:val="115"/>
          <w:sz w:val="24"/>
          <w:szCs w:val="24"/>
        </w:rPr>
        <w:t>Лесное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хозяйство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окружающая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среда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Проблемы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перспективы развития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</w:p>
    <w:p w14:paraId="6039060F" w14:textId="69B8F69D" w:rsidR="003D1F1B" w:rsidRPr="00404DC2" w:rsidRDefault="00FD3AC8" w:rsidP="00404DC2">
      <w:pPr>
        <w:pStyle w:val="af"/>
        <w:jc w:val="both"/>
        <w:rPr>
          <w:i/>
          <w:sz w:val="24"/>
          <w:szCs w:val="24"/>
        </w:rPr>
      </w:pPr>
      <w:r w:rsidRPr="00404DC2">
        <w:rPr>
          <w:i/>
          <w:w w:val="115"/>
          <w:sz w:val="24"/>
          <w:szCs w:val="24"/>
        </w:rPr>
        <w:t>О</w:t>
      </w:r>
      <w:r w:rsidR="002640B4" w:rsidRPr="00404DC2">
        <w:rPr>
          <w:i/>
          <w:w w:val="115"/>
          <w:sz w:val="24"/>
          <w:szCs w:val="24"/>
        </w:rPr>
        <w:t>сновные положения «Стратегии развития</w:t>
      </w:r>
      <w:r w:rsidR="002640B4" w:rsidRPr="00404DC2">
        <w:rPr>
          <w:i/>
          <w:spacing w:val="33"/>
          <w:w w:val="115"/>
          <w:sz w:val="24"/>
          <w:szCs w:val="24"/>
        </w:rPr>
        <w:t xml:space="preserve"> </w:t>
      </w:r>
      <w:r w:rsidR="002640B4" w:rsidRPr="00404DC2">
        <w:rPr>
          <w:i/>
          <w:w w:val="115"/>
          <w:sz w:val="24"/>
          <w:szCs w:val="24"/>
        </w:rPr>
        <w:t>лесного</w:t>
      </w:r>
      <w:r w:rsidR="002640B4" w:rsidRPr="00404DC2">
        <w:rPr>
          <w:i/>
          <w:spacing w:val="33"/>
          <w:w w:val="115"/>
          <w:sz w:val="24"/>
          <w:szCs w:val="24"/>
        </w:rPr>
        <w:t xml:space="preserve"> </w:t>
      </w:r>
      <w:r w:rsidR="002640B4" w:rsidRPr="00404DC2">
        <w:rPr>
          <w:i/>
          <w:w w:val="115"/>
          <w:sz w:val="24"/>
          <w:szCs w:val="24"/>
        </w:rPr>
        <w:t>комплекса</w:t>
      </w:r>
      <w:r w:rsidR="002640B4" w:rsidRPr="00404DC2">
        <w:rPr>
          <w:i/>
          <w:spacing w:val="34"/>
          <w:w w:val="115"/>
          <w:sz w:val="24"/>
          <w:szCs w:val="24"/>
        </w:rPr>
        <w:t xml:space="preserve"> </w:t>
      </w:r>
      <w:r w:rsidR="002640B4" w:rsidRPr="00404DC2">
        <w:rPr>
          <w:i/>
          <w:w w:val="115"/>
          <w:sz w:val="24"/>
          <w:szCs w:val="24"/>
        </w:rPr>
        <w:t>Российской</w:t>
      </w:r>
      <w:r w:rsidR="002640B4" w:rsidRPr="00404DC2">
        <w:rPr>
          <w:i/>
          <w:spacing w:val="33"/>
          <w:w w:val="115"/>
          <w:sz w:val="24"/>
          <w:szCs w:val="24"/>
        </w:rPr>
        <w:t xml:space="preserve"> </w:t>
      </w:r>
      <w:r w:rsidR="002640B4" w:rsidRPr="00404DC2">
        <w:rPr>
          <w:i/>
          <w:w w:val="115"/>
          <w:sz w:val="24"/>
          <w:szCs w:val="24"/>
        </w:rPr>
        <w:t>Федерации</w:t>
      </w:r>
      <w:r w:rsidR="002640B4" w:rsidRPr="00404DC2">
        <w:rPr>
          <w:i/>
          <w:spacing w:val="34"/>
          <w:w w:val="115"/>
          <w:sz w:val="24"/>
          <w:szCs w:val="24"/>
        </w:rPr>
        <w:t xml:space="preserve"> </w:t>
      </w:r>
      <w:r w:rsidR="002640B4" w:rsidRPr="00404DC2">
        <w:rPr>
          <w:i/>
          <w:w w:val="115"/>
          <w:sz w:val="24"/>
          <w:szCs w:val="24"/>
        </w:rPr>
        <w:t>до</w:t>
      </w:r>
      <w:r w:rsidR="002640B4" w:rsidRPr="00404DC2">
        <w:rPr>
          <w:i/>
          <w:spacing w:val="33"/>
          <w:w w:val="115"/>
          <w:sz w:val="24"/>
          <w:szCs w:val="24"/>
        </w:rPr>
        <w:t xml:space="preserve"> </w:t>
      </w:r>
      <w:r w:rsidR="002640B4" w:rsidRPr="00404DC2">
        <w:rPr>
          <w:i/>
          <w:w w:val="115"/>
          <w:sz w:val="24"/>
          <w:szCs w:val="24"/>
        </w:rPr>
        <w:t>2030</w:t>
      </w:r>
      <w:r w:rsidR="002640B4" w:rsidRPr="00404DC2">
        <w:rPr>
          <w:i/>
          <w:spacing w:val="33"/>
          <w:w w:val="115"/>
          <w:sz w:val="24"/>
          <w:szCs w:val="24"/>
        </w:rPr>
        <w:t xml:space="preserve"> </w:t>
      </w:r>
      <w:r w:rsidR="002640B4" w:rsidRPr="00404DC2">
        <w:rPr>
          <w:i/>
          <w:w w:val="115"/>
          <w:sz w:val="24"/>
          <w:szCs w:val="24"/>
        </w:rPr>
        <w:t>года».</w:t>
      </w:r>
    </w:p>
    <w:p w14:paraId="50AE0ED3" w14:textId="4F8098FA" w:rsidR="003D1F1B" w:rsidRPr="00404DC2" w:rsidRDefault="00404DC2" w:rsidP="00404DC2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4 </w:t>
      </w:r>
      <w:r w:rsidR="002640B4" w:rsidRPr="00404DC2">
        <w:rPr>
          <w:w w:val="120"/>
          <w:sz w:val="24"/>
          <w:szCs w:val="24"/>
        </w:rPr>
        <w:t xml:space="preserve">Анализ документов </w:t>
      </w:r>
      <w:r w:rsidR="002640B4" w:rsidRPr="00404DC2">
        <w:rPr>
          <w:i/>
          <w:w w:val="120"/>
          <w:sz w:val="24"/>
          <w:szCs w:val="24"/>
        </w:rPr>
        <w:t>«Прогноз развития лесного сектора</w:t>
      </w:r>
      <w:r w:rsidR="002640B4" w:rsidRPr="00404DC2">
        <w:rPr>
          <w:i/>
          <w:spacing w:val="1"/>
          <w:w w:val="120"/>
          <w:sz w:val="24"/>
          <w:szCs w:val="24"/>
        </w:rPr>
        <w:t xml:space="preserve"> </w:t>
      </w:r>
      <w:r w:rsidR="002640B4" w:rsidRPr="00404DC2">
        <w:rPr>
          <w:i/>
          <w:w w:val="120"/>
          <w:sz w:val="24"/>
          <w:szCs w:val="24"/>
        </w:rPr>
        <w:t>Российской Федерации до 2030 года» (Гл.1, 3 и 11) и «Стратегия развития лесного комплекса Российской Федерации до</w:t>
      </w:r>
      <w:r w:rsidR="002640B4" w:rsidRPr="00404DC2">
        <w:rPr>
          <w:i/>
          <w:spacing w:val="-57"/>
          <w:w w:val="120"/>
          <w:sz w:val="24"/>
          <w:szCs w:val="24"/>
        </w:rPr>
        <w:t xml:space="preserve"> </w:t>
      </w:r>
      <w:r w:rsidR="002640B4" w:rsidRPr="00404DC2">
        <w:rPr>
          <w:i/>
          <w:w w:val="120"/>
          <w:sz w:val="24"/>
          <w:szCs w:val="24"/>
        </w:rPr>
        <w:t xml:space="preserve">2030 года» (Гл. II и III, Приложения № 1 и № 18) </w:t>
      </w:r>
      <w:r w:rsidR="002640B4" w:rsidRPr="00404DC2">
        <w:rPr>
          <w:w w:val="120"/>
          <w:sz w:val="24"/>
          <w:szCs w:val="24"/>
        </w:rPr>
        <w:t>с целью</w:t>
      </w:r>
      <w:r w:rsidR="002640B4" w:rsidRPr="00404DC2">
        <w:rPr>
          <w:spacing w:val="1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определения</w:t>
      </w:r>
      <w:r w:rsidR="002640B4" w:rsidRPr="00404DC2">
        <w:rPr>
          <w:spacing w:val="5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перспектив</w:t>
      </w:r>
      <w:r w:rsidR="002640B4" w:rsidRPr="00404DC2">
        <w:rPr>
          <w:spacing w:val="5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и</w:t>
      </w:r>
      <w:r w:rsidR="002640B4" w:rsidRPr="00404DC2">
        <w:rPr>
          <w:spacing w:val="6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проблем</w:t>
      </w:r>
      <w:r w:rsidR="002640B4" w:rsidRPr="00404DC2">
        <w:rPr>
          <w:spacing w:val="5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развития</w:t>
      </w:r>
      <w:r w:rsidR="002640B4" w:rsidRPr="00404DC2">
        <w:rPr>
          <w:spacing w:val="6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комплекса</w:t>
      </w:r>
      <w:r w:rsidR="00D9397B" w:rsidRPr="00404DC2">
        <w:rPr>
          <w:w w:val="120"/>
          <w:sz w:val="24"/>
          <w:szCs w:val="24"/>
        </w:rPr>
        <w:t>.</w:t>
      </w:r>
      <w:r w:rsidR="002640B4" w:rsidRPr="00404DC2">
        <w:rPr>
          <w:w w:val="142"/>
          <w:sz w:val="24"/>
          <w:szCs w:val="24"/>
        </w:rPr>
        <w:t xml:space="preserve"> </w:t>
      </w:r>
    </w:p>
    <w:p w14:paraId="407BA0ED" w14:textId="77777777" w:rsidR="003D1F1B" w:rsidRPr="00404DC2" w:rsidRDefault="002640B4" w:rsidP="00404DC2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w w:val="85"/>
          <w:sz w:val="24"/>
          <w:szCs w:val="24"/>
        </w:rPr>
        <w:t>Тема</w:t>
      </w:r>
      <w:r w:rsidRPr="00404DC2">
        <w:rPr>
          <w:b/>
          <w:spacing w:val="9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6.</w:t>
      </w:r>
      <w:r w:rsidRPr="00404DC2">
        <w:rPr>
          <w:b/>
          <w:spacing w:val="9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Агропромышленный</w:t>
      </w:r>
      <w:r w:rsidRPr="00404DC2">
        <w:rPr>
          <w:b/>
          <w:spacing w:val="10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комплекс</w:t>
      </w:r>
      <w:r w:rsidRPr="00404DC2">
        <w:rPr>
          <w:b/>
          <w:spacing w:val="9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(АПК)</w:t>
      </w:r>
    </w:p>
    <w:p w14:paraId="61D969A1" w14:textId="3B1F6BD9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w w:val="115"/>
          <w:sz w:val="24"/>
          <w:szCs w:val="24"/>
        </w:rPr>
        <w:t>Состав, место и значение в экономике страны</w:t>
      </w:r>
      <w:r w:rsidR="00481D11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Сельское хозяйство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Состав,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место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значение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хозяйстве,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отличия  от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других отраслей хозяйства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Земельные, почвенные и агроклиматические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ресурсы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Сельскохозяйственные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угодья,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их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площадь и структура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Растениеводство и животноводство: география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основных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отраслей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Сельское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хозяйство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окружающая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среда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091DE390" w14:textId="1181C31E" w:rsidR="00FD3AC8" w:rsidRPr="00404DC2" w:rsidRDefault="002640B4" w:rsidP="00404DC2">
      <w:pPr>
        <w:pStyle w:val="af"/>
        <w:jc w:val="both"/>
        <w:rPr>
          <w:w w:val="142"/>
          <w:sz w:val="24"/>
          <w:szCs w:val="24"/>
        </w:rPr>
      </w:pPr>
      <w:r w:rsidRPr="00404DC2">
        <w:rPr>
          <w:w w:val="115"/>
          <w:sz w:val="24"/>
          <w:szCs w:val="24"/>
        </w:rPr>
        <w:t>Пищевая промышленность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Состав, место и значение в хозяй</w:t>
      </w:r>
      <w:r w:rsidRPr="00404DC2">
        <w:rPr>
          <w:w w:val="120"/>
          <w:sz w:val="24"/>
          <w:szCs w:val="24"/>
        </w:rPr>
        <w:t>стве</w:t>
      </w:r>
      <w:r w:rsidR="00FD3AC8" w:rsidRPr="00404DC2">
        <w:rPr>
          <w:w w:val="120"/>
          <w:sz w:val="24"/>
          <w:szCs w:val="24"/>
        </w:rPr>
        <w:t>.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Факторы размещения предприятий</w:t>
      </w:r>
      <w:r w:rsidR="00FD3AC8" w:rsidRPr="00404DC2">
        <w:rPr>
          <w:w w:val="120"/>
          <w:sz w:val="24"/>
          <w:szCs w:val="24"/>
        </w:rPr>
        <w:t>.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География важнейших отраслей: основные районы и центры</w:t>
      </w:r>
      <w:r w:rsidR="00FD3AC8" w:rsidRPr="00404DC2">
        <w:rPr>
          <w:w w:val="120"/>
          <w:sz w:val="24"/>
          <w:szCs w:val="24"/>
        </w:rPr>
        <w:t>.</w:t>
      </w:r>
      <w:r w:rsidRPr="00404DC2">
        <w:rPr>
          <w:w w:val="120"/>
          <w:sz w:val="24"/>
          <w:szCs w:val="24"/>
        </w:rPr>
        <w:t xml:space="preserve"> Пищевая промыш</w:t>
      </w:r>
      <w:r w:rsidRPr="00404DC2">
        <w:rPr>
          <w:w w:val="115"/>
          <w:sz w:val="24"/>
          <w:szCs w:val="24"/>
        </w:rPr>
        <w:t>ленность и охрана окружающей среды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Лёгкая промышленность</w:t>
      </w:r>
      <w:r w:rsidRPr="00404DC2">
        <w:rPr>
          <w:spacing w:val="-55"/>
          <w:w w:val="115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Состав, место и значение в хозяйстве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Факторы размещения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spacing w:val="-1"/>
          <w:w w:val="120"/>
          <w:sz w:val="24"/>
          <w:szCs w:val="24"/>
        </w:rPr>
        <w:t>предприятий</w:t>
      </w:r>
      <w:r w:rsidR="00FD3AC8" w:rsidRPr="00404DC2">
        <w:rPr>
          <w:spacing w:val="-1"/>
          <w:w w:val="120"/>
          <w:sz w:val="24"/>
          <w:szCs w:val="24"/>
        </w:rPr>
        <w:t>.</w:t>
      </w:r>
      <w:r w:rsidRPr="00404DC2">
        <w:rPr>
          <w:spacing w:val="-1"/>
          <w:w w:val="120"/>
          <w:sz w:val="24"/>
          <w:szCs w:val="24"/>
        </w:rPr>
        <w:t xml:space="preserve"> География важнейших отраслей: основные райо</w:t>
      </w:r>
      <w:r w:rsidRPr="00404DC2">
        <w:rPr>
          <w:w w:val="120"/>
          <w:sz w:val="24"/>
          <w:szCs w:val="24"/>
        </w:rPr>
        <w:t>ны и центры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Лёгкая промышленность и охрана окружающей</w:t>
      </w:r>
      <w:r w:rsidRPr="00404DC2">
        <w:rPr>
          <w:spacing w:val="-57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среды</w:t>
      </w:r>
      <w:r w:rsidR="00FD3AC8" w:rsidRPr="00404DC2">
        <w:rPr>
          <w:w w:val="120"/>
          <w:sz w:val="24"/>
          <w:szCs w:val="24"/>
        </w:rPr>
        <w:t>.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«Стратегия развития агропромышленного и рыбохозяйственного</w:t>
      </w:r>
      <w:r w:rsidRPr="00404DC2">
        <w:rPr>
          <w:i/>
          <w:spacing w:val="-1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комплексов</w:t>
      </w:r>
      <w:r w:rsidRPr="00404DC2">
        <w:rPr>
          <w:i/>
          <w:spacing w:val="-10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Российской</w:t>
      </w:r>
      <w:r w:rsidRPr="00404DC2">
        <w:rPr>
          <w:i/>
          <w:spacing w:val="-10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Федерации</w:t>
      </w:r>
      <w:r w:rsidRPr="00404DC2">
        <w:rPr>
          <w:i/>
          <w:spacing w:val="-10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на</w:t>
      </w:r>
      <w:r w:rsidRPr="00404DC2">
        <w:rPr>
          <w:i/>
          <w:spacing w:val="-10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период</w:t>
      </w:r>
      <w:r w:rsidRPr="00404DC2">
        <w:rPr>
          <w:i/>
          <w:spacing w:val="-10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до</w:t>
      </w:r>
      <w:r w:rsidRPr="00404DC2">
        <w:rPr>
          <w:i/>
          <w:spacing w:val="-58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2030</w:t>
      </w:r>
      <w:r w:rsidRPr="00404DC2">
        <w:rPr>
          <w:i/>
          <w:spacing w:val="6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года».</w:t>
      </w:r>
      <w:r w:rsidRPr="00404DC2">
        <w:rPr>
          <w:i/>
          <w:spacing w:val="7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Особенности</w:t>
      </w:r>
      <w:r w:rsidRPr="00404DC2">
        <w:rPr>
          <w:spacing w:val="5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АПК</w:t>
      </w:r>
      <w:r w:rsidRPr="00404DC2">
        <w:rPr>
          <w:spacing w:val="5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своего</w:t>
      </w:r>
      <w:r w:rsidRPr="00404DC2">
        <w:rPr>
          <w:spacing w:val="5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края</w:t>
      </w:r>
      <w:r w:rsidR="00FD3AC8" w:rsidRPr="00404DC2">
        <w:rPr>
          <w:w w:val="120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6D9DCC53" w14:textId="2E28DFAC" w:rsidR="003D1F1B" w:rsidRPr="00404DC2" w:rsidRDefault="00404DC2" w:rsidP="00404DC2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5 </w:t>
      </w:r>
      <w:r w:rsidR="002640B4" w:rsidRPr="00404DC2">
        <w:rPr>
          <w:w w:val="120"/>
          <w:sz w:val="24"/>
          <w:szCs w:val="24"/>
        </w:rPr>
        <w:t>Определение влияния природных и социальных факторов</w:t>
      </w:r>
      <w:r w:rsidR="002640B4" w:rsidRPr="00404DC2">
        <w:rPr>
          <w:spacing w:val="-57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на</w:t>
      </w:r>
      <w:r w:rsidR="002640B4" w:rsidRPr="00404DC2">
        <w:rPr>
          <w:spacing w:val="10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lastRenderedPageBreak/>
        <w:t>размещение</w:t>
      </w:r>
      <w:r w:rsidR="002640B4" w:rsidRPr="00404DC2">
        <w:rPr>
          <w:spacing w:val="11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отраслей</w:t>
      </w:r>
      <w:r w:rsidR="002640B4" w:rsidRPr="00404DC2">
        <w:rPr>
          <w:spacing w:val="11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АПК</w:t>
      </w:r>
      <w:r w:rsidR="002640B4" w:rsidRPr="00404DC2">
        <w:rPr>
          <w:w w:val="142"/>
          <w:sz w:val="24"/>
          <w:szCs w:val="24"/>
        </w:rPr>
        <w:t xml:space="preserve"> </w:t>
      </w:r>
      <w:r w:rsidR="00481D11" w:rsidRPr="00404DC2">
        <w:rPr>
          <w:w w:val="142"/>
          <w:sz w:val="24"/>
          <w:szCs w:val="24"/>
        </w:rPr>
        <w:t>.</w:t>
      </w:r>
    </w:p>
    <w:p w14:paraId="7E4E32AB" w14:textId="11E472AD" w:rsidR="003D1F1B" w:rsidRPr="00404DC2" w:rsidRDefault="002640B4" w:rsidP="00404DC2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spacing w:val="-1"/>
          <w:w w:val="85"/>
          <w:sz w:val="24"/>
          <w:szCs w:val="24"/>
        </w:rPr>
        <w:t>Тема</w:t>
      </w:r>
      <w:r w:rsidRPr="00404DC2">
        <w:rPr>
          <w:b/>
          <w:spacing w:val="-5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7.</w:t>
      </w:r>
      <w:r w:rsidRPr="00404DC2">
        <w:rPr>
          <w:b/>
          <w:spacing w:val="-5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Инфраструктурный</w:t>
      </w:r>
      <w:r w:rsidRPr="00404DC2">
        <w:rPr>
          <w:b/>
          <w:spacing w:val="-5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комплекс</w:t>
      </w:r>
    </w:p>
    <w:p w14:paraId="18FABAF7" w14:textId="770CBC73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w w:val="115"/>
          <w:sz w:val="24"/>
          <w:szCs w:val="24"/>
        </w:rPr>
        <w:t>Состав: транспорт, информационная инфраструктура; сфера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обслуживания, рекреационное хозяйство — место и значение</w:t>
      </w:r>
      <w:r w:rsidRPr="00404DC2">
        <w:rPr>
          <w:spacing w:val="-57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в</w:t>
      </w:r>
      <w:r w:rsidRPr="00404DC2">
        <w:rPr>
          <w:spacing w:val="1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хозяйстве</w:t>
      </w:r>
      <w:r w:rsidR="00FD3AC8" w:rsidRPr="00404DC2">
        <w:rPr>
          <w:w w:val="120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65E35E7C" w14:textId="1B49D53C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w w:val="120"/>
          <w:sz w:val="24"/>
          <w:szCs w:val="24"/>
        </w:rPr>
        <w:t>Транспорт и связь</w:t>
      </w:r>
      <w:r w:rsidR="00FD3AC8" w:rsidRPr="00404DC2">
        <w:rPr>
          <w:w w:val="120"/>
          <w:sz w:val="24"/>
          <w:szCs w:val="24"/>
        </w:rPr>
        <w:t>.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Состав, место и значение в хозяйстве</w:t>
      </w:r>
      <w:r w:rsidR="00FD3AC8" w:rsidRPr="00404DC2">
        <w:rPr>
          <w:w w:val="120"/>
          <w:sz w:val="24"/>
          <w:szCs w:val="24"/>
        </w:rPr>
        <w:t>.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Морской, внутренний водный, железнодорожный, автомобиль</w:t>
      </w:r>
      <w:r w:rsidRPr="00404DC2">
        <w:rPr>
          <w:w w:val="120"/>
          <w:sz w:val="24"/>
          <w:szCs w:val="24"/>
        </w:rPr>
        <w:t>ный, воздушный и трубопроводный транспорт География отдельных видов транспорта и связи: основные транспортные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пути</w:t>
      </w:r>
      <w:r w:rsidRPr="00404DC2">
        <w:rPr>
          <w:spacing w:val="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и</w:t>
      </w:r>
      <w:r w:rsidRPr="00404DC2">
        <w:rPr>
          <w:spacing w:val="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линии</w:t>
      </w:r>
      <w:r w:rsidRPr="00404DC2">
        <w:rPr>
          <w:spacing w:val="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связи,</w:t>
      </w:r>
      <w:r w:rsidRPr="00404DC2">
        <w:rPr>
          <w:spacing w:val="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крупнейшие</w:t>
      </w:r>
      <w:r w:rsidRPr="00404DC2">
        <w:rPr>
          <w:spacing w:val="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транспортные</w:t>
      </w:r>
      <w:r w:rsidRPr="00404DC2">
        <w:rPr>
          <w:spacing w:val="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узлы</w:t>
      </w:r>
      <w:r w:rsidR="00FD3AC8" w:rsidRPr="00404DC2">
        <w:rPr>
          <w:w w:val="120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5EACA332" w14:textId="0AAC5FD0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w w:val="120"/>
          <w:sz w:val="24"/>
          <w:szCs w:val="24"/>
        </w:rPr>
        <w:t>Транспорт</w:t>
      </w:r>
      <w:r w:rsidRPr="00404DC2">
        <w:rPr>
          <w:spacing w:val="-8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и</w:t>
      </w:r>
      <w:r w:rsidRPr="00404DC2">
        <w:rPr>
          <w:spacing w:val="-7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охрана</w:t>
      </w:r>
      <w:r w:rsidRPr="00404DC2">
        <w:rPr>
          <w:spacing w:val="-7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окружающей</w:t>
      </w:r>
      <w:r w:rsidRPr="00404DC2">
        <w:rPr>
          <w:spacing w:val="-7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среды</w:t>
      </w:r>
      <w:r w:rsidR="00FD3AC8" w:rsidRPr="00404DC2">
        <w:rPr>
          <w:w w:val="120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1FFDA170" w14:textId="2884D356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w w:val="120"/>
          <w:sz w:val="24"/>
          <w:szCs w:val="24"/>
        </w:rPr>
        <w:t>Информационная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инфраструктура</w:t>
      </w:r>
      <w:r w:rsidR="00FD3AC8" w:rsidRPr="00404DC2">
        <w:rPr>
          <w:w w:val="120"/>
          <w:sz w:val="24"/>
          <w:szCs w:val="24"/>
        </w:rPr>
        <w:t>.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Рекреационное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хозяйство</w:t>
      </w:r>
      <w:r w:rsidR="00FD3AC8" w:rsidRPr="00404DC2">
        <w:rPr>
          <w:w w:val="120"/>
          <w:sz w:val="24"/>
          <w:szCs w:val="24"/>
        </w:rPr>
        <w:t>.</w:t>
      </w:r>
      <w:r w:rsidRPr="00404DC2">
        <w:rPr>
          <w:spacing w:val="8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Особенности</w:t>
      </w:r>
      <w:r w:rsidRPr="00404DC2">
        <w:rPr>
          <w:spacing w:val="3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сферы</w:t>
      </w:r>
      <w:r w:rsidRPr="00404DC2">
        <w:rPr>
          <w:spacing w:val="4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обслуживания</w:t>
      </w:r>
      <w:r w:rsidRPr="00404DC2">
        <w:rPr>
          <w:spacing w:val="4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своего</w:t>
      </w:r>
      <w:r w:rsidRPr="00404DC2">
        <w:rPr>
          <w:spacing w:val="4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края</w:t>
      </w:r>
      <w:r w:rsidR="00FD3AC8" w:rsidRPr="00404DC2">
        <w:rPr>
          <w:w w:val="120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60270B38" w14:textId="07E74567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w w:val="120"/>
          <w:sz w:val="24"/>
          <w:szCs w:val="24"/>
        </w:rPr>
        <w:t>Проблемы и перспективы развития комплекса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«Стратегия развития транспорта России на период до 2030 года,</w:t>
      </w:r>
      <w:r w:rsidRPr="00404DC2">
        <w:rPr>
          <w:i/>
          <w:spacing w:val="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Федеральный</w:t>
      </w:r>
      <w:r w:rsidRPr="00404DC2">
        <w:rPr>
          <w:i/>
          <w:spacing w:val="29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проект</w:t>
      </w:r>
      <w:r w:rsidRPr="00404DC2">
        <w:rPr>
          <w:i/>
          <w:spacing w:val="30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«Информационная</w:t>
      </w:r>
      <w:r w:rsidRPr="00404DC2">
        <w:rPr>
          <w:i/>
          <w:spacing w:val="30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инфраструктура»</w:t>
      </w:r>
      <w:r w:rsidR="00FD3AC8" w:rsidRPr="00404DC2">
        <w:rPr>
          <w:i/>
          <w:w w:val="120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2301E081" w14:textId="328C2EA8" w:rsidR="003D1F1B" w:rsidRPr="00404DC2" w:rsidRDefault="00404DC2" w:rsidP="00404DC2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6 </w:t>
      </w:r>
      <w:r w:rsidR="002640B4" w:rsidRPr="00404DC2">
        <w:rPr>
          <w:w w:val="115"/>
          <w:sz w:val="24"/>
          <w:szCs w:val="24"/>
        </w:rPr>
        <w:t>Анализ статистических данных с целью определения доли</w:t>
      </w:r>
      <w:r w:rsidR="002640B4" w:rsidRPr="00404DC2">
        <w:rPr>
          <w:spacing w:val="1"/>
          <w:w w:val="115"/>
          <w:sz w:val="24"/>
          <w:szCs w:val="24"/>
        </w:rPr>
        <w:t xml:space="preserve"> </w:t>
      </w:r>
      <w:r w:rsidR="002640B4" w:rsidRPr="00404DC2">
        <w:rPr>
          <w:w w:val="115"/>
          <w:sz w:val="24"/>
          <w:szCs w:val="24"/>
        </w:rPr>
        <w:t>отдельных морских бассейнов в грузоперевозках и объяснение</w:t>
      </w:r>
      <w:r w:rsidR="002640B4" w:rsidRPr="00404DC2">
        <w:rPr>
          <w:spacing w:val="1"/>
          <w:w w:val="115"/>
          <w:sz w:val="24"/>
          <w:szCs w:val="24"/>
        </w:rPr>
        <w:t xml:space="preserve"> </w:t>
      </w:r>
      <w:r w:rsidR="002640B4" w:rsidRPr="00404DC2">
        <w:rPr>
          <w:w w:val="115"/>
          <w:sz w:val="24"/>
          <w:szCs w:val="24"/>
        </w:rPr>
        <w:t>выявленных</w:t>
      </w:r>
      <w:r w:rsidR="002640B4" w:rsidRPr="00404DC2">
        <w:rPr>
          <w:spacing w:val="16"/>
          <w:w w:val="115"/>
          <w:sz w:val="24"/>
          <w:szCs w:val="24"/>
        </w:rPr>
        <w:t xml:space="preserve"> </w:t>
      </w:r>
      <w:r w:rsidR="002640B4" w:rsidRPr="00404DC2">
        <w:rPr>
          <w:w w:val="115"/>
          <w:sz w:val="24"/>
          <w:szCs w:val="24"/>
        </w:rPr>
        <w:t>различий</w:t>
      </w:r>
      <w:r w:rsidR="00FD3AC8" w:rsidRPr="00404DC2">
        <w:rPr>
          <w:w w:val="115"/>
          <w:sz w:val="24"/>
          <w:szCs w:val="24"/>
        </w:rPr>
        <w:t>.</w:t>
      </w:r>
      <w:r w:rsidR="002640B4" w:rsidRPr="00404DC2">
        <w:rPr>
          <w:w w:val="142"/>
          <w:sz w:val="24"/>
          <w:szCs w:val="24"/>
        </w:rPr>
        <w:t xml:space="preserve"> </w:t>
      </w:r>
    </w:p>
    <w:p w14:paraId="36105FEA" w14:textId="2E2C7616" w:rsidR="003D1F1B" w:rsidRPr="00404DC2" w:rsidRDefault="00404DC2" w:rsidP="00404DC2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7 </w:t>
      </w:r>
      <w:r w:rsidR="002640B4" w:rsidRPr="00404DC2">
        <w:rPr>
          <w:w w:val="115"/>
          <w:sz w:val="24"/>
          <w:szCs w:val="24"/>
        </w:rPr>
        <w:t>Характеристика</w:t>
      </w:r>
      <w:r w:rsidR="002640B4" w:rsidRPr="00404DC2">
        <w:rPr>
          <w:spacing w:val="1"/>
          <w:w w:val="115"/>
          <w:sz w:val="24"/>
          <w:szCs w:val="24"/>
        </w:rPr>
        <w:t xml:space="preserve"> </w:t>
      </w:r>
      <w:r w:rsidR="002640B4" w:rsidRPr="00404DC2">
        <w:rPr>
          <w:w w:val="115"/>
          <w:sz w:val="24"/>
          <w:szCs w:val="24"/>
        </w:rPr>
        <w:t>туристско-рекреационного</w:t>
      </w:r>
      <w:r w:rsidR="002640B4" w:rsidRPr="00404DC2">
        <w:rPr>
          <w:spacing w:val="1"/>
          <w:w w:val="115"/>
          <w:sz w:val="24"/>
          <w:szCs w:val="24"/>
        </w:rPr>
        <w:t xml:space="preserve"> </w:t>
      </w:r>
      <w:r w:rsidR="002640B4" w:rsidRPr="00404DC2">
        <w:rPr>
          <w:w w:val="115"/>
          <w:sz w:val="24"/>
          <w:szCs w:val="24"/>
        </w:rPr>
        <w:t>потенциала</w:t>
      </w:r>
      <w:r w:rsidR="002640B4" w:rsidRPr="00404DC2">
        <w:rPr>
          <w:spacing w:val="-55"/>
          <w:w w:val="115"/>
          <w:sz w:val="24"/>
          <w:szCs w:val="24"/>
        </w:rPr>
        <w:t xml:space="preserve"> </w:t>
      </w:r>
      <w:r w:rsidR="002640B4" w:rsidRPr="00404DC2">
        <w:rPr>
          <w:w w:val="115"/>
          <w:sz w:val="24"/>
          <w:szCs w:val="24"/>
        </w:rPr>
        <w:t>своего</w:t>
      </w:r>
      <w:r w:rsidR="002640B4" w:rsidRPr="00404DC2">
        <w:rPr>
          <w:spacing w:val="14"/>
          <w:w w:val="115"/>
          <w:sz w:val="24"/>
          <w:szCs w:val="24"/>
        </w:rPr>
        <w:t xml:space="preserve"> </w:t>
      </w:r>
      <w:r w:rsidR="002640B4" w:rsidRPr="00404DC2">
        <w:rPr>
          <w:w w:val="115"/>
          <w:sz w:val="24"/>
          <w:szCs w:val="24"/>
        </w:rPr>
        <w:t>края</w:t>
      </w:r>
      <w:r w:rsidR="00FD3AC8" w:rsidRPr="00404DC2">
        <w:rPr>
          <w:w w:val="115"/>
          <w:sz w:val="24"/>
          <w:szCs w:val="24"/>
        </w:rPr>
        <w:t>.</w:t>
      </w:r>
      <w:r w:rsidR="002640B4" w:rsidRPr="00404DC2">
        <w:rPr>
          <w:w w:val="142"/>
          <w:sz w:val="24"/>
          <w:szCs w:val="24"/>
        </w:rPr>
        <w:t xml:space="preserve"> </w:t>
      </w:r>
    </w:p>
    <w:p w14:paraId="2D3C7557" w14:textId="77777777" w:rsidR="003D1F1B" w:rsidRPr="00404DC2" w:rsidRDefault="002640B4" w:rsidP="00404DC2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w w:val="85"/>
          <w:sz w:val="24"/>
          <w:szCs w:val="24"/>
        </w:rPr>
        <w:t>Тема</w:t>
      </w:r>
      <w:r w:rsidRPr="00404DC2">
        <w:rPr>
          <w:b/>
          <w:spacing w:val="7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8.</w:t>
      </w:r>
      <w:r w:rsidRPr="00404DC2">
        <w:rPr>
          <w:b/>
          <w:spacing w:val="7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Обобщение</w:t>
      </w:r>
      <w:r w:rsidRPr="00404DC2">
        <w:rPr>
          <w:b/>
          <w:spacing w:val="7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знаний</w:t>
      </w:r>
    </w:p>
    <w:p w14:paraId="036E6293" w14:textId="0CA1DA85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w w:val="120"/>
          <w:sz w:val="24"/>
          <w:szCs w:val="24"/>
        </w:rPr>
        <w:t>Государственная политика как фактор размещения производства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 xml:space="preserve">«Стратегия пространственного развития Российской Федерации до 2025 года»: основные положения. </w:t>
      </w:r>
      <w:r w:rsidRPr="00404DC2">
        <w:rPr>
          <w:w w:val="120"/>
          <w:sz w:val="24"/>
          <w:szCs w:val="24"/>
        </w:rPr>
        <w:t>Новые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формы территориальной организации хозяйства и их роль в из</w:t>
      </w:r>
      <w:r w:rsidRPr="00404DC2">
        <w:rPr>
          <w:w w:val="120"/>
          <w:sz w:val="24"/>
          <w:szCs w:val="24"/>
        </w:rPr>
        <w:t>менении территориальной структуры хозяйства России</w:t>
      </w:r>
      <w:r w:rsidR="00FD3AC8" w:rsidRPr="00404DC2">
        <w:rPr>
          <w:w w:val="120"/>
          <w:sz w:val="24"/>
          <w:szCs w:val="24"/>
        </w:rPr>
        <w:t>.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Кла</w:t>
      </w:r>
      <w:r w:rsidRPr="00404DC2">
        <w:rPr>
          <w:w w:val="115"/>
          <w:sz w:val="24"/>
          <w:szCs w:val="24"/>
        </w:rPr>
        <w:t>стеры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Особые экономические зоны (ОЭЗ)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Территории опережающего развития (ТОР)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Факторы, ограничивающие развитие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хозяйства</w:t>
      </w:r>
      <w:r w:rsidR="00FD3AC8" w:rsidRPr="00404DC2">
        <w:rPr>
          <w:w w:val="120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04323F90" w14:textId="0524CA84" w:rsidR="008601C9" w:rsidRPr="00404DC2" w:rsidRDefault="002640B4" w:rsidP="00404DC2">
      <w:pPr>
        <w:pStyle w:val="af"/>
        <w:jc w:val="both"/>
        <w:rPr>
          <w:w w:val="142"/>
          <w:sz w:val="24"/>
          <w:szCs w:val="24"/>
        </w:rPr>
      </w:pPr>
      <w:r w:rsidRPr="00404DC2">
        <w:rPr>
          <w:w w:val="115"/>
          <w:sz w:val="24"/>
          <w:szCs w:val="24"/>
        </w:rPr>
        <w:t>Развитие хозяйства и состояние окружающей среды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>«Стратегия</w:t>
      </w:r>
      <w:r w:rsidRPr="00404DC2">
        <w:rPr>
          <w:i/>
          <w:spacing w:val="1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>экологической</w:t>
      </w:r>
      <w:r w:rsidRPr="00404DC2">
        <w:rPr>
          <w:i/>
          <w:spacing w:val="1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>безопасности</w:t>
      </w:r>
      <w:r w:rsidRPr="00404DC2">
        <w:rPr>
          <w:i/>
          <w:spacing w:val="1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>Российской</w:t>
      </w:r>
      <w:r w:rsidRPr="00404DC2">
        <w:rPr>
          <w:i/>
          <w:spacing w:val="1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>Федерации</w:t>
      </w:r>
      <w:r w:rsidRPr="00404DC2">
        <w:rPr>
          <w:i/>
          <w:spacing w:val="1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>до</w:t>
      </w:r>
      <w:r w:rsidRPr="00404DC2">
        <w:rPr>
          <w:i/>
          <w:spacing w:val="-56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 xml:space="preserve">2025 года» </w:t>
      </w:r>
      <w:r w:rsidRPr="00404DC2">
        <w:rPr>
          <w:w w:val="115"/>
          <w:sz w:val="24"/>
          <w:szCs w:val="24"/>
        </w:rPr>
        <w:t>и государственные меры по переходу России к модели</w:t>
      </w:r>
      <w:r w:rsidRPr="00404DC2">
        <w:rPr>
          <w:spacing w:val="1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устойчивого</w:t>
      </w:r>
      <w:r w:rsidRPr="00404DC2">
        <w:rPr>
          <w:spacing w:val="1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развития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33DD5F52" w14:textId="4FCDA9A0" w:rsidR="008601C9" w:rsidRPr="00404DC2" w:rsidRDefault="00404DC2" w:rsidP="00404DC2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8 </w:t>
      </w:r>
      <w:r w:rsidR="002640B4" w:rsidRPr="00404DC2">
        <w:rPr>
          <w:w w:val="120"/>
          <w:sz w:val="24"/>
          <w:szCs w:val="24"/>
        </w:rPr>
        <w:t>Сравнительная оценка вклада отдельных отраслей хозяйства в загрязнение окружающей среды на основе анализа статистических</w:t>
      </w:r>
      <w:r w:rsidR="002640B4" w:rsidRPr="00404DC2">
        <w:rPr>
          <w:spacing w:val="11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материалов</w:t>
      </w:r>
      <w:r w:rsidR="00FD3AC8" w:rsidRPr="00404DC2">
        <w:rPr>
          <w:w w:val="120"/>
          <w:sz w:val="24"/>
          <w:szCs w:val="24"/>
        </w:rPr>
        <w:t>.</w:t>
      </w:r>
      <w:r w:rsidR="002640B4" w:rsidRPr="00404DC2">
        <w:rPr>
          <w:w w:val="142"/>
          <w:sz w:val="24"/>
          <w:szCs w:val="24"/>
        </w:rPr>
        <w:t xml:space="preserve"> </w:t>
      </w:r>
    </w:p>
    <w:p w14:paraId="4B086FC6" w14:textId="238B58E0" w:rsidR="003D1F1B" w:rsidRPr="00404DC2" w:rsidRDefault="002640B4" w:rsidP="00404DC2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w w:val="95"/>
          <w:sz w:val="24"/>
          <w:szCs w:val="24"/>
        </w:rPr>
        <w:t>РАЗДЕЛ</w:t>
      </w:r>
      <w:r w:rsidRPr="00404DC2">
        <w:rPr>
          <w:b/>
          <w:spacing w:val="-8"/>
          <w:w w:val="95"/>
          <w:sz w:val="24"/>
          <w:szCs w:val="24"/>
        </w:rPr>
        <w:t xml:space="preserve"> </w:t>
      </w:r>
      <w:r w:rsidRPr="00404DC2">
        <w:rPr>
          <w:b/>
          <w:w w:val="95"/>
          <w:sz w:val="24"/>
          <w:szCs w:val="24"/>
        </w:rPr>
        <w:t>5.</w:t>
      </w:r>
      <w:r w:rsidRPr="00404DC2">
        <w:rPr>
          <w:b/>
          <w:spacing w:val="-7"/>
          <w:w w:val="95"/>
          <w:sz w:val="24"/>
          <w:szCs w:val="24"/>
        </w:rPr>
        <w:t xml:space="preserve"> </w:t>
      </w:r>
      <w:r w:rsidRPr="00404DC2">
        <w:rPr>
          <w:b/>
          <w:w w:val="95"/>
          <w:sz w:val="24"/>
          <w:szCs w:val="24"/>
        </w:rPr>
        <w:t>РЕГИОНЫ</w:t>
      </w:r>
      <w:r w:rsidRPr="00404DC2">
        <w:rPr>
          <w:b/>
          <w:spacing w:val="-8"/>
          <w:w w:val="95"/>
          <w:sz w:val="24"/>
          <w:szCs w:val="24"/>
        </w:rPr>
        <w:t xml:space="preserve"> </w:t>
      </w:r>
      <w:r w:rsidRPr="00404DC2">
        <w:rPr>
          <w:b/>
          <w:w w:val="95"/>
          <w:sz w:val="24"/>
          <w:szCs w:val="24"/>
        </w:rPr>
        <w:t>РОССИИ</w:t>
      </w:r>
    </w:p>
    <w:p w14:paraId="1DB4D6C0" w14:textId="77777777" w:rsidR="003D1F1B" w:rsidRPr="00404DC2" w:rsidRDefault="002640B4" w:rsidP="00404DC2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w w:val="85"/>
          <w:sz w:val="24"/>
          <w:szCs w:val="24"/>
        </w:rPr>
        <w:t>Тема</w:t>
      </w:r>
      <w:r w:rsidRPr="00404DC2">
        <w:rPr>
          <w:b/>
          <w:spacing w:val="7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1.</w:t>
      </w:r>
      <w:r w:rsidRPr="00404DC2">
        <w:rPr>
          <w:b/>
          <w:spacing w:val="7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Западный</w:t>
      </w:r>
      <w:r w:rsidRPr="00404DC2">
        <w:rPr>
          <w:b/>
          <w:spacing w:val="7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макрорегион</w:t>
      </w:r>
      <w:r w:rsidRPr="00404DC2">
        <w:rPr>
          <w:b/>
          <w:spacing w:val="7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(Европейская</w:t>
      </w:r>
      <w:r w:rsidRPr="00404DC2">
        <w:rPr>
          <w:b/>
          <w:spacing w:val="7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часть)</w:t>
      </w:r>
      <w:r w:rsidRPr="00404DC2">
        <w:rPr>
          <w:b/>
          <w:spacing w:val="7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России</w:t>
      </w:r>
    </w:p>
    <w:p w14:paraId="3D9F32BB" w14:textId="435AC7C0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w w:val="115"/>
          <w:sz w:val="24"/>
          <w:szCs w:val="24"/>
        </w:rPr>
        <w:t>Географические особенности географических районов: Европейский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Север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России,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Северо-Запад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России,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Центральная</w:t>
      </w:r>
      <w:r w:rsidRPr="00404DC2">
        <w:rPr>
          <w:spacing w:val="-5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Россия, Поволжье, Юг Европейской части России, Урал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Географическое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положение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Особенности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природно-ресурсного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потенциала, население и хозяйство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w w:val="115"/>
          <w:sz w:val="24"/>
          <w:szCs w:val="24"/>
        </w:rPr>
        <w:t xml:space="preserve">   Социально-экономические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 экологические проблемы и перспективы развития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Классификация субъектов Российской Федерации Западного макрорегиона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по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уровню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социально-экономического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развития;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их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внутренние</w:t>
      </w:r>
      <w:r w:rsidRPr="00404DC2">
        <w:rPr>
          <w:spacing w:val="1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различия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4161E9F9" w14:textId="2EC29C8F" w:rsidR="003D1F1B" w:rsidRPr="00404DC2" w:rsidRDefault="00404DC2" w:rsidP="00404DC2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9 </w:t>
      </w:r>
      <w:r w:rsidR="002640B4" w:rsidRPr="00404DC2">
        <w:rPr>
          <w:w w:val="115"/>
          <w:sz w:val="24"/>
          <w:szCs w:val="24"/>
        </w:rPr>
        <w:t>Сравнение ЭГП двух географических районов страны по</w:t>
      </w:r>
      <w:r w:rsidR="002640B4" w:rsidRPr="00404DC2">
        <w:rPr>
          <w:spacing w:val="1"/>
          <w:w w:val="115"/>
          <w:sz w:val="24"/>
          <w:szCs w:val="24"/>
        </w:rPr>
        <w:t xml:space="preserve"> </w:t>
      </w:r>
      <w:r w:rsidR="002640B4" w:rsidRPr="00404DC2">
        <w:rPr>
          <w:w w:val="115"/>
          <w:sz w:val="24"/>
          <w:szCs w:val="24"/>
        </w:rPr>
        <w:t>разным</w:t>
      </w:r>
      <w:r w:rsidR="002640B4" w:rsidRPr="00404DC2">
        <w:rPr>
          <w:spacing w:val="16"/>
          <w:w w:val="115"/>
          <w:sz w:val="24"/>
          <w:szCs w:val="24"/>
        </w:rPr>
        <w:t xml:space="preserve"> </w:t>
      </w:r>
      <w:r w:rsidR="002640B4" w:rsidRPr="00404DC2">
        <w:rPr>
          <w:w w:val="115"/>
          <w:sz w:val="24"/>
          <w:szCs w:val="24"/>
        </w:rPr>
        <w:t>источникам</w:t>
      </w:r>
      <w:r w:rsidR="002640B4" w:rsidRPr="00404DC2">
        <w:rPr>
          <w:spacing w:val="17"/>
          <w:w w:val="115"/>
          <w:sz w:val="24"/>
          <w:szCs w:val="24"/>
        </w:rPr>
        <w:t xml:space="preserve"> </w:t>
      </w:r>
      <w:r w:rsidR="002640B4" w:rsidRPr="00404DC2">
        <w:rPr>
          <w:w w:val="115"/>
          <w:sz w:val="24"/>
          <w:szCs w:val="24"/>
        </w:rPr>
        <w:t>информации</w:t>
      </w:r>
      <w:r w:rsidR="00FD3AC8" w:rsidRPr="00404DC2">
        <w:rPr>
          <w:w w:val="115"/>
          <w:sz w:val="24"/>
          <w:szCs w:val="24"/>
        </w:rPr>
        <w:t>.</w:t>
      </w:r>
      <w:r w:rsidR="002640B4" w:rsidRPr="00404DC2">
        <w:rPr>
          <w:w w:val="142"/>
          <w:sz w:val="24"/>
          <w:szCs w:val="24"/>
        </w:rPr>
        <w:t xml:space="preserve"> </w:t>
      </w:r>
    </w:p>
    <w:p w14:paraId="6459D391" w14:textId="2C54EE53" w:rsidR="003D1F1B" w:rsidRPr="00404DC2" w:rsidRDefault="00404DC2" w:rsidP="00404DC2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10 </w:t>
      </w:r>
      <w:r w:rsidR="002640B4" w:rsidRPr="00404DC2">
        <w:rPr>
          <w:w w:val="120"/>
          <w:sz w:val="24"/>
          <w:szCs w:val="24"/>
        </w:rPr>
        <w:t>Классификация субъектов Российской Федерации одного</w:t>
      </w:r>
      <w:r w:rsidR="002640B4" w:rsidRPr="00404DC2">
        <w:rPr>
          <w:spacing w:val="-57"/>
          <w:w w:val="120"/>
          <w:sz w:val="24"/>
          <w:szCs w:val="24"/>
        </w:rPr>
        <w:t xml:space="preserve"> </w:t>
      </w:r>
      <w:r w:rsidR="002640B4" w:rsidRPr="00404DC2">
        <w:rPr>
          <w:spacing w:val="-1"/>
          <w:w w:val="120"/>
          <w:sz w:val="24"/>
          <w:szCs w:val="24"/>
        </w:rPr>
        <w:t xml:space="preserve">из географических </w:t>
      </w:r>
      <w:r w:rsidR="002640B4" w:rsidRPr="00404DC2">
        <w:rPr>
          <w:w w:val="120"/>
          <w:sz w:val="24"/>
          <w:szCs w:val="24"/>
        </w:rPr>
        <w:t>районов России по уровню социально-экономического</w:t>
      </w:r>
      <w:r w:rsidR="002640B4" w:rsidRPr="00404DC2">
        <w:rPr>
          <w:spacing w:val="3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развития</w:t>
      </w:r>
      <w:r w:rsidR="002640B4" w:rsidRPr="00404DC2">
        <w:rPr>
          <w:spacing w:val="3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на</w:t>
      </w:r>
      <w:r w:rsidR="002640B4" w:rsidRPr="00404DC2">
        <w:rPr>
          <w:spacing w:val="3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основе</w:t>
      </w:r>
      <w:r w:rsidR="002640B4" w:rsidRPr="00404DC2">
        <w:rPr>
          <w:spacing w:val="4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статистических</w:t>
      </w:r>
      <w:r w:rsidR="002640B4" w:rsidRPr="00404DC2">
        <w:rPr>
          <w:spacing w:val="3"/>
          <w:w w:val="120"/>
          <w:sz w:val="24"/>
          <w:szCs w:val="24"/>
        </w:rPr>
        <w:t xml:space="preserve"> </w:t>
      </w:r>
      <w:r w:rsidR="002640B4" w:rsidRPr="00404DC2">
        <w:rPr>
          <w:w w:val="120"/>
          <w:sz w:val="24"/>
          <w:szCs w:val="24"/>
        </w:rPr>
        <w:t>данных</w:t>
      </w:r>
      <w:r w:rsidR="00FD3AC8" w:rsidRPr="00404DC2">
        <w:rPr>
          <w:w w:val="120"/>
          <w:sz w:val="24"/>
          <w:szCs w:val="24"/>
        </w:rPr>
        <w:t>.</w:t>
      </w:r>
      <w:r w:rsidR="002640B4" w:rsidRPr="00404DC2">
        <w:rPr>
          <w:w w:val="142"/>
          <w:sz w:val="24"/>
          <w:szCs w:val="24"/>
        </w:rPr>
        <w:t xml:space="preserve"> </w:t>
      </w:r>
    </w:p>
    <w:p w14:paraId="651640E8" w14:textId="466CB6AB" w:rsidR="003D1F1B" w:rsidRPr="00404DC2" w:rsidRDefault="002640B4" w:rsidP="00404DC2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w w:val="85"/>
          <w:sz w:val="24"/>
          <w:szCs w:val="24"/>
        </w:rPr>
        <w:t>Тема</w:t>
      </w:r>
      <w:r w:rsidRPr="00404DC2">
        <w:rPr>
          <w:b/>
          <w:spacing w:val="4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2.</w:t>
      </w:r>
      <w:r w:rsidRPr="00404DC2">
        <w:rPr>
          <w:b/>
          <w:spacing w:val="5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Азиатская</w:t>
      </w:r>
      <w:r w:rsidRPr="00404DC2">
        <w:rPr>
          <w:b/>
          <w:spacing w:val="5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(Восточная)</w:t>
      </w:r>
      <w:r w:rsidRPr="00404DC2">
        <w:rPr>
          <w:b/>
          <w:spacing w:val="5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часть</w:t>
      </w:r>
      <w:r w:rsidRPr="00404DC2">
        <w:rPr>
          <w:b/>
          <w:spacing w:val="4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России</w:t>
      </w:r>
    </w:p>
    <w:p w14:paraId="21C4FF51" w14:textId="36879925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w w:val="115"/>
          <w:sz w:val="24"/>
          <w:szCs w:val="24"/>
        </w:rPr>
        <w:t>Географические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особенности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географических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районов: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Сибирь и Дальний Восток</w:t>
      </w:r>
      <w:r w:rsidR="00481D11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Географическое положение</w:t>
      </w:r>
      <w:r w:rsidR="004739AC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Особенности природно-ресурсного потенциала, население и хозяйство</w:t>
      </w:r>
      <w:r w:rsidR="003A1379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Социально-экономические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экологические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проблемы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перспективы развития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Классификация субъектов Российской Федерации Восточного макрорегиона по уровню социально-экономического</w:t>
      </w:r>
      <w:r w:rsidRPr="00404DC2">
        <w:rPr>
          <w:spacing w:val="19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развития;</w:t>
      </w:r>
      <w:r w:rsidRPr="00404DC2">
        <w:rPr>
          <w:spacing w:val="20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их</w:t>
      </w:r>
      <w:r w:rsidRPr="00404DC2">
        <w:rPr>
          <w:spacing w:val="20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внутренние</w:t>
      </w:r>
      <w:r w:rsidRPr="00404DC2">
        <w:rPr>
          <w:spacing w:val="20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различия</w:t>
      </w:r>
      <w:r w:rsidR="00FD3AC8" w:rsidRPr="00404DC2">
        <w:rPr>
          <w:w w:val="115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595E13C7" w14:textId="4761132C" w:rsidR="003D1F1B" w:rsidRPr="00404DC2" w:rsidRDefault="00404DC2" w:rsidP="00404DC2">
      <w:pPr>
        <w:pStyle w:val="af"/>
        <w:jc w:val="both"/>
        <w:rPr>
          <w:sz w:val="24"/>
          <w:szCs w:val="24"/>
        </w:rPr>
      </w:pPr>
      <w:r w:rsidRPr="0048789C">
        <w:rPr>
          <w:b/>
          <w:spacing w:val="-1"/>
          <w:w w:val="95"/>
          <w:sz w:val="24"/>
          <w:szCs w:val="24"/>
        </w:rPr>
        <w:t>Практическая</w:t>
      </w:r>
      <w:r w:rsidRPr="0048789C">
        <w:rPr>
          <w:b/>
          <w:spacing w:val="-10"/>
          <w:w w:val="95"/>
          <w:sz w:val="24"/>
          <w:szCs w:val="24"/>
        </w:rPr>
        <w:t xml:space="preserve"> </w:t>
      </w:r>
      <w:r w:rsidRPr="0048789C">
        <w:rPr>
          <w:b/>
          <w:spacing w:val="-1"/>
          <w:w w:val="95"/>
          <w:sz w:val="24"/>
          <w:szCs w:val="24"/>
        </w:rPr>
        <w:t>работа №</w:t>
      </w:r>
      <w:r>
        <w:rPr>
          <w:b/>
          <w:spacing w:val="-1"/>
          <w:w w:val="95"/>
          <w:sz w:val="24"/>
          <w:szCs w:val="24"/>
        </w:rPr>
        <w:t xml:space="preserve">11 </w:t>
      </w:r>
      <w:r w:rsidR="002640B4" w:rsidRPr="00404DC2">
        <w:rPr>
          <w:w w:val="115"/>
          <w:sz w:val="24"/>
          <w:szCs w:val="24"/>
        </w:rPr>
        <w:t>Сравнение</w:t>
      </w:r>
      <w:r w:rsidR="002640B4" w:rsidRPr="00404DC2">
        <w:rPr>
          <w:spacing w:val="1"/>
          <w:w w:val="115"/>
          <w:sz w:val="24"/>
          <w:szCs w:val="24"/>
        </w:rPr>
        <w:t xml:space="preserve"> </w:t>
      </w:r>
      <w:r w:rsidR="002640B4" w:rsidRPr="00404DC2">
        <w:rPr>
          <w:w w:val="115"/>
          <w:sz w:val="24"/>
          <w:szCs w:val="24"/>
        </w:rPr>
        <w:t>человеческого</w:t>
      </w:r>
      <w:r w:rsidR="002640B4" w:rsidRPr="00404DC2">
        <w:rPr>
          <w:spacing w:val="1"/>
          <w:w w:val="115"/>
          <w:sz w:val="24"/>
          <w:szCs w:val="24"/>
        </w:rPr>
        <w:t xml:space="preserve"> </w:t>
      </w:r>
      <w:r w:rsidR="002640B4" w:rsidRPr="00404DC2">
        <w:rPr>
          <w:w w:val="115"/>
          <w:sz w:val="24"/>
          <w:szCs w:val="24"/>
        </w:rPr>
        <w:t>капитала</w:t>
      </w:r>
      <w:r w:rsidR="002640B4" w:rsidRPr="00404DC2">
        <w:rPr>
          <w:spacing w:val="1"/>
          <w:w w:val="115"/>
          <w:sz w:val="24"/>
          <w:szCs w:val="24"/>
        </w:rPr>
        <w:t xml:space="preserve"> </w:t>
      </w:r>
      <w:r w:rsidR="002640B4" w:rsidRPr="00404DC2">
        <w:rPr>
          <w:w w:val="115"/>
          <w:sz w:val="24"/>
          <w:szCs w:val="24"/>
        </w:rPr>
        <w:t>двух</w:t>
      </w:r>
      <w:r w:rsidR="002640B4" w:rsidRPr="00404DC2">
        <w:rPr>
          <w:spacing w:val="1"/>
          <w:w w:val="115"/>
          <w:sz w:val="24"/>
          <w:szCs w:val="24"/>
        </w:rPr>
        <w:t xml:space="preserve"> </w:t>
      </w:r>
      <w:r w:rsidR="002640B4" w:rsidRPr="00404DC2">
        <w:rPr>
          <w:w w:val="115"/>
          <w:sz w:val="24"/>
          <w:szCs w:val="24"/>
        </w:rPr>
        <w:t>географических</w:t>
      </w:r>
      <w:r w:rsidR="002640B4" w:rsidRPr="00404DC2">
        <w:rPr>
          <w:spacing w:val="1"/>
          <w:w w:val="115"/>
          <w:sz w:val="24"/>
          <w:szCs w:val="24"/>
        </w:rPr>
        <w:t xml:space="preserve"> </w:t>
      </w:r>
      <w:r w:rsidR="002640B4" w:rsidRPr="00404DC2">
        <w:rPr>
          <w:w w:val="115"/>
          <w:sz w:val="24"/>
          <w:szCs w:val="24"/>
        </w:rPr>
        <w:t>районов (субъектов Российской Федерации) по заданным критериям</w:t>
      </w:r>
      <w:r w:rsidR="003A1379" w:rsidRPr="00404DC2">
        <w:rPr>
          <w:w w:val="115"/>
          <w:sz w:val="24"/>
          <w:szCs w:val="24"/>
        </w:rPr>
        <w:t>.</w:t>
      </w:r>
      <w:r w:rsidR="002640B4" w:rsidRPr="00404DC2">
        <w:rPr>
          <w:w w:val="142"/>
          <w:sz w:val="24"/>
          <w:szCs w:val="24"/>
        </w:rPr>
        <w:t xml:space="preserve"> </w:t>
      </w:r>
    </w:p>
    <w:p w14:paraId="09299409" w14:textId="77777777" w:rsidR="003D1F1B" w:rsidRPr="00404DC2" w:rsidRDefault="002640B4" w:rsidP="00404DC2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w w:val="85"/>
          <w:sz w:val="24"/>
          <w:szCs w:val="24"/>
        </w:rPr>
        <w:t>Тема</w:t>
      </w:r>
      <w:r w:rsidRPr="00404DC2">
        <w:rPr>
          <w:b/>
          <w:spacing w:val="3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3.</w:t>
      </w:r>
      <w:r w:rsidRPr="00404DC2">
        <w:rPr>
          <w:b/>
          <w:spacing w:val="4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Обобщение</w:t>
      </w:r>
      <w:r w:rsidRPr="00404DC2">
        <w:rPr>
          <w:b/>
          <w:spacing w:val="4"/>
          <w:w w:val="85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знаний</w:t>
      </w:r>
    </w:p>
    <w:p w14:paraId="68CD465B" w14:textId="0164BFC3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w w:val="115"/>
          <w:sz w:val="24"/>
          <w:szCs w:val="24"/>
        </w:rPr>
        <w:t>Федеральные и региональные целевые программы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 xml:space="preserve">Государственная </w:t>
      </w:r>
      <w:r w:rsidRPr="00404DC2">
        <w:rPr>
          <w:i/>
          <w:spacing w:val="7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 xml:space="preserve">программа </w:t>
      </w:r>
      <w:r w:rsidRPr="00404DC2">
        <w:rPr>
          <w:i/>
          <w:spacing w:val="8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 xml:space="preserve">Российской </w:t>
      </w:r>
      <w:r w:rsidRPr="00404DC2">
        <w:rPr>
          <w:i/>
          <w:spacing w:val="7"/>
          <w:w w:val="115"/>
          <w:sz w:val="24"/>
          <w:szCs w:val="24"/>
        </w:rPr>
        <w:t xml:space="preserve"> </w:t>
      </w:r>
      <w:r w:rsidRPr="00404DC2">
        <w:rPr>
          <w:i/>
          <w:w w:val="115"/>
          <w:sz w:val="24"/>
          <w:szCs w:val="24"/>
        </w:rPr>
        <w:t xml:space="preserve">Федерации </w:t>
      </w:r>
      <w:r w:rsidRPr="00404DC2">
        <w:rPr>
          <w:i/>
          <w:spacing w:val="8"/>
          <w:w w:val="115"/>
          <w:sz w:val="24"/>
          <w:szCs w:val="24"/>
        </w:rPr>
        <w:t xml:space="preserve"> </w:t>
      </w:r>
      <w:r w:rsidR="008601C9" w:rsidRPr="00404DC2">
        <w:rPr>
          <w:i/>
          <w:w w:val="115"/>
          <w:sz w:val="24"/>
          <w:szCs w:val="24"/>
        </w:rPr>
        <w:t>«Социально-эко</w:t>
      </w:r>
      <w:r w:rsidRPr="00404DC2">
        <w:rPr>
          <w:i/>
          <w:w w:val="120"/>
          <w:sz w:val="24"/>
          <w:szCs w:val="24"/>
        </w:rPr>
        <w:t>номическое развитие Арктической зоны Российской Федерации»</w:t>
      </w:r>
      <w:r w:rsidR="00E76DD6" w:rsidRPr="00404DC2">
        <w:rPr>
          <w:i/>
          <w:w w:val="120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2611086C" w14:textId="77777777" w:rsidR="003D1F1B" w:rsidRPr="00404DC2" w:rsidRDefault="002640B4" w:rsidP="00404DC2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w w:val="95"/>
          <w:sz w:val="24"/>
          <w:szCs w:val="24"/>
        </w:rPr>
        <w:t>РАЗДЕЛ</w:t>
      </w:r>
      <w:r w:rsidRPr="00404DC2">
        <w:rPr>
          <w:b/>
          <w:spacing w:val="-7"/>
          <w:w w:val="95"/>
          <w:sz w:val="24"/>
          <w:szCs w:val="24"/>
        </w:rPr>
        <w:t xml:space="preserve"> </w:t>
      </w:r>
      <w:r w:rsidRPr="00404DC2">
        <w:rPr>
          <w:b/>
          <w:w w:val="95"/>
          <w:sz w:val="24"/>
          <w:szCs w:val="24"/>
        </w:rPr>
        <w:t>6.</w:t>
      </w:r>
      <w:r w:rsidRPr="00404DC2">
        <w:rPr>
          <w:b/>
          <w:spacing w:val="-6"/>
          <w:w w:val="95"/>
          <w:sz w:val="24"/>
          <w:szCs w:val="24"/>
        </w:rPr>
        <w:t xml:space="preserve"> </w:t>
      </w:r>
      <w:r w:rsidRPr="00404DC2">
        <w:rPr>
          <w:b/>
          <w:w w:val="95"/>
          <w:sz w:val="24"/>
          <w:szCs w:val="24"/>
        </w:rPr>
        <w:t>РОССИЯ</w:t>
      </w:r>
      <w:r w:rsidRPr="00404DC2">
        <w:rPr>
          <w:b/>
          <w:spacing w:val="-7"/>
          <w:w w:val="95"/>
          <w:sz w:val="24"/>
          <w:szCs w:val="24"/>
        </w:rPr>
        <w:t xml:space="preserve"> </w:t>
      </w:r>
      <w:r w:rsidRPr="00404DC2">
        <w:rPr>
          <w:b/>
          <w:w w:val="95"/>
          <w:sz w:val="24"/>
          <w:szCs w:val="24"/>
        </w:rPr>
        <w:t>В</w:t>
      </w:r>
      <w:r w:rsidRPr="00404DC2">
        <w:rPr>
          <w:b/>
          <w:spacing w:val="-6"/>
          <w:w w:val="95"/>
          <w:sz w:val="24"/>
          <w:szCs w:val="24"/>
        </w:rPr>
        <w:t xml:space="preserve"> </w:t>
      </w:r>
      <w:r w:rsidRPr="00404DC2">
        <w:rPr>
          <w:b/>
          <w:w w:val="95"/>
          <w:sz w:val="24"/>
          <w:szCs w:val="24"/>
        </w:rPr>
        <w:t>СОВРЕМЕННОМ</w:t>
      </w:r>
      <w:r w:rsidRPr="00404DC2">
        <w:rPr>
          <w:b/>
          <w:spacing w:val="-6"/>
          <w:w w:val="95"/>
          <w:sz w:val="24"/>
          <w:szCs w:val="24"/>
        </w:rPr>
        <w:t xml:space="preserve"> </w:t>
      </w:r>
      <w:r w:rsidRPr="00404DC2">
        <w:rPr>
          <w:b/>
          <w:w w:val="95"/>
          <w:sz w:val="24"/>
          <w:szCs w:val="24"/>
        </w:rPr>
        <w:t>МИРЕ</w:t>
      </w:r>
    </w:p>
    <w:p w14:paraId="767CD845" w14:textId="55FBDA17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w w:val="115"/>
          <w:sz w:val="24"/>
          <w:szCs w:val="24"/>
        </w:rPr>
        <w:lastRenderedPageBreak/>
        <w:t>Россия в системе международного географического разделе</w:t>
      </w:r>
      <w:r w:rsidRPr="00404DC2">
        <w:rPr>
          <w:w w:val="120"/>
          <w:sz w:val="24"/>
          <w:szCs w:val="24"/>
        </w:rPr>
        <w:t>ния</w:t>
      </w:r>
      <w:r w:rsidRPr="00404DC2">
        <w:rPr>
          <w:spacing w:val="18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труда</w:t>
      </w:r>
      <w:r w:rsidR="003A1379" w:rsidRPr="00404DC2">
        <w:rPr>
          <w:w w:val="120"/>
          <w:sz w:val="24"/>
          <w:szCs w:val="24"/>
        </w:rPr>
        <w:t>.</w:t>
      </w:r>
      <w:r w:rsidRPr="00404DC2">
        <w:rPr>
          <w:spacing w:val="22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Россия</w:t>
      </w:r>
      <w:r w:rsidRPr="00404DC2">
        <w:rPr>
          <w:i/>
          <w:spacing w:val="18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в</w:t>
      </w:r>
      <w:r w:rsidRPr="00404DC2">
        <w:rPr>
          <w:i/>
          <w:spacing w:val="20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составе</w:t>
      </w:r>
      <w:r w:rsidRPr="00404DC2">
        <w:rPr>
          <w:i/>
          <w:spacing w:val="19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международных</w:t>
      </w:r>
      <w:r w:rsidRPr="00404DC2">
        <w:rPr>
          <w:i/>
          <w:spacing w:val="19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экономических</w:t>
      </w:r>
      <w:r w:rsidRPr="00404DC2">
        <w:rPr>
          <w:i/>
          <w:spacing w:val="-58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и политических организаций. Взаимосвязи России с другими</w:t>
      </w:r>
      <w:r w:rsidRPr="00404DC2">
        <w:rPr>
          <w:i/>
          <w:spacing w:val="1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странами</w:t>
      </w:r>
      <w:r w:rsidRPr="00404DC2">
        <w:rPr>
          <w:i/>
          <w:spacing w:val="6"/>
          <w:w w:val="120"/>
          <w:sz w:val="24"/>
          <w:szCs w:val="24"/>
        </w:rPr>
        <w:t xml:space="preserve"> </w:t>
      </w:r>
      <w:r w:rsidRPr="00404DC2">
        <w:rPr>
          <w:i/>
          <w:w w:val="120"/>
          <w:sz w:val="24"/>
          <w:szCs w:val="24"/>
        </w:rPr>
        <w:t>мира.</w:t>
      </w:r>
      <w:r w:rsidRPr="00404DC2">
        <w:rPr>
          <w:i/>
          <w:spacing w:val="7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Россия</w:t>
      </w:r>
      <w:r w:rsidRPr="00404DC2">
        <w:rPr>
          <w:spacing w:val="6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и</w:t>
      </w:r>
      <w:r w:rsidRPr="00404DC2">
        <w:rPr>
          <w:spacing w:val="7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страны</w:t>
      </w:r>
      <w:r w:rsidRPr="00404DC2">
        <w:rPr>
          <w:spacing w:val="6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СНГ</w:t>
      </w:r>
      <w:r w:rsidRPr="00404DC2">
        <w:rPr>
          <w:spacing w:val="14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ЕврАзЭС</w:t>
      </w:r>
      <w:r w:rsidR="003A1379" w:rsidRPr="00404DC2">
        <w:rPr>
          <w:w w:val="120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7FD991A9" w14:textId="717EDCF5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w w:val="120"/>
          <w:sz w:val="24"/>
          <w:szCs w:val="24"/>
        </w:rPr>
        <w:t>Значение для мировой цивилизации географического пространства</w:t>
      </w:r>
      <w:r w:rsidRPr="00404DC2">
        <w:rPr>
          <w:spacing w:val="35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 xml:space="preserve">России </w:t>
      </w:r>
      <w:r w:rsidRPr="00404DC2">
        <w:rPr>
          <w:spacing w:val="34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 xml:space="preserve">как </w:t>
      </w:r>
      <w:r w:rsidRPr="00404DC2">
        <w:rPr>
          <w:spacing w:val="35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 xml:space="preserve">комплекса </w:t>
      </w:r>
      <w:r w:rsidRPr="00404DC2">
        <w:rPr>
          <w:spacing w:val="34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 xml:space="preserve">природных, </w:t>
      </w:r>
      <w:r w:rsidRPr="00404DC2">
        <w:rPr>
          <w:spacing w:val="35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культурных</w:t>
      </w:r>
      <w:r w:rsidRPr="00404DC2">
        <w:rPr>
          <w:spacing w:val="-58"/>
          <w:w w:val="120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23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экономических</w:t>
      </w:r>
      <w:r w:rsidRPr="00404DC2">
        <w:rPr>
          <w:spacing w:val="23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ценностей</w:t>
      </w:r>
      <w:r w:rsidR="003A1379" w:rsidRPr="00404DC2">
        <w:rPr>
          <w:w w:val="115"/>
          <w:sz w:val="24"/>
          <w:szCs w:val="24"/>
        </w:rPr>
        <w:t>.</w:t>
      </w:r>
      <w:r w:rsidRPr="00404DC2">
        <w:rPr>
          <w:spacing w:val="42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Объекты</w:t>
      </w:r>
      <w:r w:rsidRPr="00404DC2">
        <w:rPr>
          <w:spacing w:val="23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Всемирного</w:t>
      </w:r>
      <w:r w:rsidRPr="00404DC2">
        <w:rPr>
          <w:spacing w:val="23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природног</w:t>
      </w:r>
      <w:r w:rsidR="003A1379" w:rsidRPr="00404DC2">
        <w:rPr>
          <w:w w:val="115"/>
          <w:sz w:val="24"/>
          <w:szCs w:val="24"/>
        </w:rPr>
        <w:t xml:space="preserve">о </w:t>
      </w:r>
      <w:r w:rsidRPr="00404DC2">
        <w:rPr>
          <w:w w:val="120"/>
          <w:sz w:val="24"/>
          <w:szCs w:val="24"/>
        </w:rPr>
        <w:t>и</w:t>
      </w:r>
      <w:r w:rsidRPr="00404DC2">
        <w:rPr>
          <w:spacing w:val="-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культурного</w:t>
      </w:r>
      <w:r w:rsidRPr="00404DC2">
        <w:rPr>
          <w:spacing w:val="-8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наследия</w:t>
      </w:r>
      <w:r w:rsidRPr="00404DC2">
        <w:rPr>
          <w:spacing w:val="-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России.</w:t>
      </w:r>
    </w:p>
    <w:p w14:paraId="58B60DA2" w14:textId="77777777" w:rsidR="003D1F1B" w:rsidRPr="00404DC2" w:rsidRDefault="003D1F1B" w:rsidP="00404DC2">
      <w:pPr>
        <w:pStyle w:val="af"/>
        <w:jc w:val="both"/>
        <w:rPr>
          <w:sz w:val="24"/>
          <w:szCs w:val="24"/>
        </w:rPr>
      </w:pPr>
    </w:p>
    <w:p w14:paraId="5B35E8D3" w14:textId="77777777" w:rsidR="003D1F1B" w:rsidRPr="00404DC2" w:rsidRDefault="003D1F1B" w:rsidP="00404DC2">
      <w:pPr>
        <w:pStyle w:val="af"/>
        <w:jc w:val="both"/>
        <w:rPr>
          <w:sz w:val="24"/>
          <w:szCs w:val="24"/>
        </w:rPr>
      </w:pPr>
    </w:p>
    <w:p w14:paraId="1849B9BC" w14:textId="77777777" w:rsidR="003D1F1B" w:rsidRPr="00404DC2" w:rsidRDefault="003D1F1B" w:rsidP="00404DC2">
      <w:pPr>
        <w:pStyle w:val="af"/>
        <w:jc w:val="both"/>
        <w:rPr>
          <w:sz w:val="24"/>
          <w:szCs w:val="24"/>
        </w:rPr>
      </w:pPr>
    </w:p>
    <w:p w14:paraId="5F671A64" w14:textId="77777777" w:rsidR="003D1F1B" w:rsidRPr="00404DC2" w:rsidRDefault="003D1F1B" w:rsidP="00404DC2">
      <w:pPr>
        <w:pStyle w:val="af"/>
        <w:jc w:val="both"/>
        <w:rPr>
          <w:sz w:val="24"/>
          <w:szCs w:val="24"/>
        </w:rPr>
      </w:pPr>
    </w:p>
    <w:p w14:paraId="116C57E8" w14:textId="77777777" w:rsidR="003D1F1B" w:rsidRPr="00404DC2" w:rsidRDefault="003D1F1B" w:rsidP="00404DC2">
      <w:pPr>
        <w:pStyle w:val="af"/>
        <w:jc w:val="both"/>
        <w:rPr>
          <w:sz w:val="24"/>
          <w:szCs w:val="24"/>
        </w:rPr>
      </w:pPr>
    </w:p>
    <w:p w14:paraId="04751023" w14:textId="77777777" w:rsidR="003D1F1B" w:rsidRPr="00404DC2" w:rsidRDefault="003D1F1B" w:rsidP="00404DC2">
      <w:pPr>
        <w:pStyle w:val="af"/>
        <w:jc w:val="both"/>
        <w:rPr>
          <w:sz w:val="24"/>
          <w:szCs w:val="24"/>
        </w:rPr>
      </w:pPr>
    </w:p>
    <w:p w14:paraId="19F8D2AD" w14:textId="77777777" w:rsidR="003D1F1B" w:rsidRPr="00404DC2" w:rsidRDefault="003D1F1B" w:rsidP="00404DC2">
      <w:pPr>
        <w:pStyle w:val="af"/>
        <w:jc w:val="both"/>
        <w:rPr>
          <w:sz w:val="24"/>
          <w:szCs w:val="24"/>
        </w:rPr>
      </w:pPr>
    </w:p>
    <w:p w14:paraId="79B70705" w14:textId="118D21BD" w:rsidR="003D1F1B" w:rsidRDefault="002640B4">
      <w:pPr>
        <w:tabs>
          <w:tab w:val="left" w:pos="4199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ab/>
      </w:r>
    </w:p>
    <w:p w14:paraId="7D95324A" w14:textId="77777777" w:rsidR="003D1F1B" w:rsidRDefault="003D1F1B">
      <w:pPr>
        <w:rPr>
          <w:rFonts w:ascii="Trebuchet MS" w:hAnsi="Trebuchet MS"/>
          <w:sz w:val="18"/>
        </w:rPr>
        <w:sectPr w:rsidR="003D1F1B" w:rsidSect="00470089">
          <w:pgSz w:w="11907" w:h="16840" w:code="9"/>
          <w:pgMar w:top="620" w:right="580" w:bottom="280" w:left="993" w:header="720" w:footer="720" w:gutter="0"/>
          <w:cols w:space="720"/>
          <w:docGrid w:linePitch="299"/>
        </w:sectPr>
      </w:pPr>
    </w:p>
    <w:p w14:paraId="5FB73B3D" w14:textId="77777777" w:rsidR="003D1F1B" w:rsidRPr="00404DC2" w:rsidRDefault="002640B4" w:rsidP="00404DC2">
      <w:pPr>
        <w:pStyle w:val="af"/>
        <w:jc w:val="center"/>
        <w:rPr>
          <w:b/>
          <w:sz w:val="24"/>
          <w:szCs w:val="24"/>
        </w:rPr>
      </w:pPr>
      <w:r w:rsidRPr="00404DC2">
        <w:rPr>
          <w:b/>
          <w:w w:val="80"/>
          <w:sz w:val="24"/>
          <w:szCs w:val="24"/>
        </w:rPr>
        <w:lastRenderedPageBreak/>
        <w:t>ПЛАНИРУЕМЫЕ</w:t>
      </w:r>
      <w:r w:rsidRPr="00404DC2">
        <w:rPr>
          <w:b/>
          <w:spacing w:val="1"/>
          <w:w w:val="80"/>
          <w:sz w:val="24"/>
          <w:szCs w:val="24"/>
        </w:rPr>
        <w:t xml:space="preserve"> </w:t>
      </w:r>
      <w:r w:rsidRPr="00404DC2">
        <w:rPr>
          <w:b/>
          <w:w w:val="80"/>
          <w:sz w:val="24"/>
          <w:szCs w:val="24"/>
        </w:rPr>
        <w:t>РЕЗУЛЬТАТЫ</w:t>
      </w:r>
      <w:r w:rsidRPr="00404DC2">
        <w:rPr>
          <w:b/>
          <w:spacing w:val="1"/>
          <w:w w:val="80"/>
          <w:sz w:val="24"/>
          <w:szCs w:val="24"/>
        </w:rPr>
        <w:t xml:space="preserve"> </w:t>
      </w:r>
      <w:r w:rsidRPr="00404DC2">
        <w:rPr>
          <w:b/>
          <w:w w:val="80"/>
          <w:sz w:val="24"/>
          <w:szCs w:val="24"/>
        </w:rPr>
        <w:t>ОСВОЕНИЯ</w:t>
      </w:r>
      <w:r w:rsidRPr="00404DC2">
        <w:rPr>
          <w:b/>
          <w:spacing w:val="-55"/>
          <w:w w:val="80"/>
          <w:sz w:val="24"/>
          <w:szCs w:val="24"/>
        </w:rPr>
        <w:t xml:space="preserve"> </w:t>
      </w:r>
      <w:r w:rsidRPr="00404DC2">
        <w:rPr>
          <w:b/>
          <w:w w:val="85"/>
          <w:sz w:val="24"/>
          <w:szCs w:val="24"/>
        </w:rPr>
        <w:t>УЧЕБНОГО ПРЕДМЕТА «ГЕОГРАФИЯ»</w:t>
      </w:r>
    </w:p>
    <w:p w14:paraId="136884D4" w14:textId="4B3DE5E0" w:rsidR="003D1F1B" w:rsidRDefault="002640B4" w:rsidP="00404DC2">
      <w:pPr>
        <w:pStyle w:val="af"/>
        <w:jc w:val="center"/>
        <w:rPr>
          <w:b/>
          <w:w w:val="80"/>
          <w:sz w:val="24"/>
          <w:szCs w:val="24"/>
        </w:rPr>
      </w:pPr>
      <w:r w:rsidRPr="00404DC2">
        <w:rPr>
          <w:b/>
          <w:w w:val="80"/>
          <w:sz w:val="24"/>
          <w:szCs w:val="24"/>
        </w:rPr>
        <w:t>НА</w:t>
      </w:r>
      <w:r w:rsidRPr="00404DC2">
        <w:rPr>
          <w:b/>
          <w:spacing w:val="44"/>
          <w:w w:val="80"/>
          <w:sz w:val="24"/>
          <w:szCs w:val="24"/>
        </w:rPr>
        <w:t xml:space="preserve"> </w:t>
      </w:r>
      <w:r w:rsidRPr="00404DC2">
        <w:rPr>
          <w:b/>
          <w:w w:val="80"/>
          <w:sz w:val="24"/>
          <w:szCs w:val="24"/>
        </w:rPr>
        <w:t>УРОВНЕ</w:t>
      </w:r>
      <w:r w:rsidRPr="00404DC2">
        <w:rPr>
          <w:b/>
          <w:spacing w:val="45"/>
          <w:w w:val="80"/>
          <w:sz w:val="24"/>
          <w:szCs w:val="24"/>
        </w:rPr>
        <w:t xml:space="preserve"> </w:t>
      </w:r>
      <w:r w:rsidRPr="00404DC2">
        <w:rPr>
          <w:b/>
          <w:w w:val="80"/>
          <w:sz w:val="24"/>
          <w:szCs w:val="24"/>
        </w:rPr>
        <w:t>ОСНОВНОГО</w:t>
      </w:r>
      <w:r w:rsidRPr="00404DC2">
        <w:rPr>
          <w:b/>
          <w:spacing w:val="44"/>
          <w:w w:val="80"/>
          <w:sz w:val="24"/>
          <w:szCs w:val="24"/>
        </w:rPr>
        <w:t xml:space="preserve"> </w:t>
      </w:r>
      <w:r w:rsidRPr="00404DC2">
        <w:rPr>
          <w:b/>
          <w:w w:val="80"/>
          <w:sz w:val="24"/>
          <w:szCs w:val="24"/>
        </w:rPr>
        <w:t>ОБЩЕГО</w:t>
      </w:r>
      <w:r w:rsidRPr="00404DC2">
        <w:rPr>
          <w:b/>
          <w:spacing w:val="45"/>
          <w:w w:val="80"/>
          <w:sz w:val="24"/>
          <w:szCs w:val="24"/>
        </w:rPr>
        <w:t xml:space="preserve"> </w:t>
      </w:r>
      <w:r w:rsidRPr="00404DC2">
        <w:rPr>
          <w:b/>
          <w:w w:val="80"/>
          <w:sz w:val="24"/>
          <w:szCs w:val="24"/>
        </w:rPr>
        <w:t>ОБРАЗОВАНИЯ</w:t>
      </w:r>
    </w:p>
    <w:p w14:paraId="61DEE94E" w14:textId="77777777" w:rsidR="00404DC2" w:rsidRPr="00404DC2" w:rsidRDefault="00404DC2" w:rsidP="00404DC2">
      <w:pPr>
        <w:pStyle w:val="af"/>
        <w:jc w:val="center"/>
        <w:rPr>
          <w:b/>
          <w:sz w:val="24"/>
          <w:szCs w:val="24"/>
        </w:rPr>
      </w:pPr>
    </w:p>
    <w:p w14:paraId="2BBC818C" w14:textId="77777777" w:rsidR="003D1F1B" w:rsidRPr="00404DC2" w:rsidRDefault="002640B4" w:rsidP="00404DC2">
      <w:pPr>
        <w:pStyle w:val="af"/>
        <w:jc w:val="both"/>
        <w:rPr>
          <w:b/>
          <w:sz w:val="24"/>
          <w:szCs w:val="24"/>
        </w:rPr>
      </w:pPr>
      <w:r w:rsidRPr="00404DC2">
        <w:rPr>
          <w:b/>
          <w:w w:val="90"/>
          <w:sz w:val="24"/>
          <w:szCs w:val="24"/>
        </w:rPr>
        <w:t>ЛИЧНОСТНЫЕ</w:t>
      </w:r>
      <w:r w:rsidRPr="00404DC2">
        <w:rPr>
          <w:b/>
          <w:spacing w:val="20"/>
          <w:w w:val="90"/>
          <w:sz w:val="24"/>
          <w:szCs w:val="24"/>
        </w:rPr>
        <w:t xml:space="preserve"> </w:t>
      </w:r>
      <w:r w:rsidRPr="00404DC2">
        <w:rPr>
          <w:b/>
          <w:w w:val="90"/>
          <w:sz w:val="24"/>
          <w:szCs w:val="24"/>
        </w:rPr>
        <w:t>РЕЗУЛЬТАТЫ</w:t>
      </w:r>
    </w:p>
    <w:p w14:paraId="79C2AB1A" w14:textId="3EA23491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w w:val="115"/>
          <w:sz w:val="24"/>
          <w:szCs w:val="24"/>
        </w:rPr>
        <w:t>Личностные результаты освоения программы основного общего образования по географии должны отражать готовность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обучающихся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руководствоваться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системой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позитивных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ценностных</w:t>
      </w:r>
      <w:r w:rsidRPr="00404DC2">
        <w:rPr>
          <w:spacing w:val="3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ориентаций</w:t>
      </w:r>
      <w:r w:rsidRPr="00404DC2">
        <w:rPr>
          <w:spacing w:val="3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3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 xml:space="preserve">расширения </w:t>
      </w:r>
      <w:r w:rsidRPr="00404DC2">
        <w:rPr>
          <w:spacing w:val="3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 xml:space="preserve">опыта </w:t>
      </w:r>
      <w:r w:rsidRPr="00404DC2">
        <w:rPr>
          <w:spacing w:val="3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 xml:space="preserve">деятельности </w:t>
      </w:r>
      <w:r w:rsidRPr="00404DC2">
        <w:rPr>
          <w:spacing w:val="3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на</w:t>
      </w:r>
      <w:r w:rsidRPr="00404DC2">
        <w:rPr>
          <w:spacing w:val="-5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её основе и в процессе реализации основных направлений воспитательной</w:t>
      </w:r>
      <w:r w:rsidRPr="00404DC2">
        <w:rPr>
          <w:spacing w:val="1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деятельности,</w:t>
      </w:r>
      <w:r w:rsidRPr="00404DC2">
        <w:rPr>
          <w:spacing w:val="1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</w:t>
      </w:r>
      <w:r w:rsidRPr="00404DC2">
        <w:rPr>
          <w:spacing w:val="1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том</w:t>
      </w:r>
      <w:r w:rsidRPr="00404DC2">
        <w:rPr>
          <w:spacing w:val="1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числе</w:t>
      </w:r>
      <w:r w:rsidRPr="00404DC2">
        <w:rPr>
          <w:spacing w:val="1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</w:t>
      </w:r>
      <w:r w:rsidRPr="00404DC2">
        <w:rPr>
          <w:spacing w:val="1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части:</w:t>
      </w:r>
    </w:p>
    <w:p w14:paraId="3C2AFD15" w14:textId="38186CF0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b/>
          <w:i/>
          <w:w w:val="115"/>
          <w:sz w:val="24"/>
          <w:szCs w:val="24"/>
        </w:rPr>
        <w:t>Патриотического воспитания</w:t>
      </w:r>
      <w:r w:rsidRPr="00404DC2">
        <w:rPr>
          <w:b/>
          <w:w w:val="115"/>
          <w:sz w:val="24"/>
          <w:szCs w:val="24"/>
        </w:rPr>
        <w:t>:</w:t>
      </w:r>
      <w:r w:rsidRPr="00404DC2">
        <w:rPr>
          <w:w w:val="115"/>
          <w:sz w:val="24"/>
          <w:szCs w:val="24"/>
        </w:rPr>
        <w:t xml:space="preserve"> осознание российской граж</w:t>
      </w:r>
      <w:r w:rsidRPr="00404DC2">
        <w:rPr>
          <w:spacing w:val="-1"/>
          <w:w w:val="120"/>
          <w:sz w:val="24"/>
          <w:szCs w:val="24"/>
        </w:rPr>
        <w:t xml:space="preserve">данской </w:t>
      </w:r>
      <w:r w:rsidRPr="00404DC2">
        <w:rPr>
          <w:w w:val="120"/>
          <w:sz w:val="24"/>
          <w:szCs w:val="24"/>
        </w:rPr>
        <w:t>идентичности в поликультурном и многоконфессио</w:t>
      </w:r>
      <w:r w:rsidRPr="00404DC2">
        <w:rPr>
          <w:spacing w:val="-1"/>
          <w:w w:val="120"/>
          <w:sz w:val="24"/>
          <w:szCs w:val="24"/>
        </w:rPr>
        <w:t>нальном</w:t>
      </w:r>
      <w:r w:rsidRPr="00404DC2">
        <w:rPr>
          <w:spacing w:val="-14"/>
          <w:w w:val="120"/>
          <w:sz w:val="24"/>
          <w:szCs w:val="24"/>
        </w:rPr>
        <w:t xml:space="preserve"> </w:t>
      </w:r>
      <w:r w:rsidRPr="00404DC2">
        <w:rPr>
          <w:spacing w:val="-1"/>
          <w:w w:val="120"/>
          <w:sz w:val="24"/>
          <w:szCs w:val="24"/>
        </w:rPr>
        <w:t>обществе;</w:t>
      </w:r>
      <w:r w:rsidRPr="00404DC2">
        <w:rPr>
          <w:spacing w:val="-13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проявление</w:t>
      </w:r>
      <w:r w:rsidRPr="00404DC2">
        <w:rPr>
          <w:spacing w:val="-13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интереса</w:t>
      </w:r>
      <w:r w:rsidRPr="00404DC2">
        <w:rPr>
          <w:spacing w:val="-13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к</w:t>
      </w:r>
      <w:r w:rsidRPr="00404DC2">
        <w:rPr>
          <w:spacing w:val="-13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познанию</w:t>
      </w:r>
      <w:r w:rsidRPr="00404DC2">
        <w:rPr>
          <w:spacing w:val="-13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природы,</w:t>
      </w:r>
      <w:r w:rsidRPr="00404DC2">
        <w:rPr>
          <w:spacing w:val="-58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населения,</w:t>
      </w:r>
      <w:r w:rsidRPr="00404DC2">
        <w:rPr>
          <w:spacing w:val="-7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хозяйства</w:t>
      </w:r>
      <w:r w:rsidRPr="00404DC2">
        <w:rPr>
          <w:spacing w:val="-6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России,</w:t>
      </w:r>
      <w:r w:rsidRPr="00404DC2">
        <w:rPr>
          <w:spacing w:val="-6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регионов</w:t>
      </w:r>
      <w:r w:rsidRPr="00404DC2">
        <w:rPr>
          <w:spacing w:val="-6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и</w:t>
      </w:r>
      <w:r w:rsidRPr="00404DC2">
        <w:rPr>
          <w:spacing w:val="-6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своего</w:t>
      </w:r>
      <w:r w:rsidRPr="00404DC2">
        <w:rPr>
          <w:spacing w:val="-6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края,</w:t>
      </w:r>
      <w:r w:rsidRPr="00404DC2">
        <w:rPr>
          <w:spacing w:val="-7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народов</w:t>
      </w:r>
      <w:r w:rsidRPr="00404DC2">
        <w:rPr>
          <w:spacing w:val="-57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России; ценностное отношение к достижениям своей Родины</w:t>
      </w:r>
      <w:r w:rsidRPr="00404DC2">
        <w:rPr>
          <w:spacing w:val="-6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—</w:t>
      </w:r>
      <w:r w:rsidRPr="00404DC2">
        <w:rPr>
          <w:spacing w:val="-5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цивилизационному</w:t>
      </w:r>
      <w:r w:rsidRPr="00404DC2">
        <w:rPr>
          <w:spacing w:val="-5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вкладу</w:t>
      </w:r>
      <w:r w:rsidRPr="00404DC2">
        <w:rPr>
          <w:spacing w:val="-6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России;</w:t>
      </w:r>
      <w:r w:rsidRPr="00404DC2">
        <w:rPr>
          <w:spacing w:val="-5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ценностное</w:t>
      </w:r>
      <w:r w:rsidRPr="00404DC2">
        <w:rPr>
          <w:spacing w:val="-5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отношение</w:t>
      </w:r>
      <w:r w:rsidRPr="00404DC2">
        <w:rPr>
          <w:spacing w:val="-12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к</w:t>
      </w:r>
      <w:r w:rsidRPr="00404DC2">
        <w:rPr>
          <w:spacing w:val="-1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историческому</w:t>
      </w:r>
      <w:r w:rsidRPr="00404DC2">
        <w:rPr>
          <w:spacing w:val="-12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и</w:t>
      </w:r>
      <w:r w:rsidRPr="00404DC2">
        <w:rPr>
          <w:spacing w:val="-1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природному</w:t>
      </w:r>
      <w:r w:rsidRPr="00404DC2">
        <w:rPr>
          <w:spacing w:val="-12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наследию</w:t>
      </w:r>
      <w:r w:rsidRPr="00404DC2">
        <w:rPr>
          <w:spacing w:val="-1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и</w:t>
      </w:r>
      <w:r w:rsidRPr="00404DC2">
        <w:rPr>
          <w:spacing w:val="-12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объектам</w:t>
      </w:r>
      <w:r w:rsidRPr="00404DC2">
        <w:rPr>
          <w:spacing w:val="-1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природного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и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культурного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наследия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человечества,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традициям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разных</w:t>
      </w:r>
      <w:r w:rsidRPr="00404DC2">
        <w:rPr>
          <w:spacing w:val="48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народов,</w:t>
      </w:r>
      <w:r w:rsidRPr="00404DC2">
        <w:rPr>
          <w:spacing w:val="4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проживающих</w:t>
      </w:r>
      <w:r w:rsidRPr="00404DC2">
        <w:rPr>
          <w:spacing w:val="4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в</w:t>
      </w:r>
      <w:r w:rsidRPr="00404DC2">
        <w:rPr>
          <w:spacing w:val="4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родной</w:t>
      </w:r>
      <w:r w:rsidRPr="00404DC2">
        <w:rPr>
          <w:spacing w:val="4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стране;</w:t>
      </w:r>
      <w:r w:rsidRPr="00404DC2">
        <w:rPr>
          <w:spacing w:val="4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уважение</w:t>
      </w:r>
      <w:r w:rsidRPr="00404DC2">
        <w:rPr>
          <w:spacing w:val="-58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к</w:t>
      </w:r>
      <w:r w:rsidRPr="00404DC2">
        <w:rPr>
          <w:spacing w:val="1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символам</w:t>
      </w:r>
      <w:r w:rsidRPr="00404DC2">
        <w:rPr>
          <w:spacing w:val="1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России,</w:t>
      </w:r>
      <w:r w:rsidRPr="00404DC2">
        <w:rPr>
          <w:spacing w:val="1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своего</w:t>
      </w:r>
      <w:r w:rsidRPr="00404DC2">
        <w:rPr>
          <w:spacing w:val="1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края</w:t>
      </w:r>
      <w:r w:rsidR="004739AC" w:rsidRPr="00404DC2">
        <w:rPr>
          <w:w w:val="120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583BD330" w14:textId="1C17FC2C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b/>
          <w:i/>
          <w:w w:val="115"/>
          <w:sz w:val="24"/>
          <w:szCs w:val="24"/>
        </w:rPr>
        <w:t>Гражданского воспитания</w:t>
      </w:r>
      <w:r w:rsidRPr="00404DC2">
        <w:rPr>
          <w:b/>
          <w:w w:val="115"/>
          <w:sz w:val="24"/>
          <w:szCs w:val="24"/>
        </w:rPr>
        <w:t>:</w:t>
      </w:r>
      <w:r w:rsidRPr="00404DC2">
        <w:rPr>
          <w:w w:val="115"/>
          <w:sz w:val="24"/>
          <w:szCs w:val="24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</w:t>
      </w:r>
      <w:r w:rsidRPr="00404DC2">
        <w:rPr>
          <w:spacing w:val="53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 xml:space="preserve">ответственности </w:t>
      </w:r>
      <w:r w:rsidRPr="00404DC2">
        <w:rPr>
          <w:spacing w:val="52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 xml:space="preserve">и </w:t>
      </w:r>
      <w:r w:rsidRPr="00404DC2">
        <w:rPr>
          <w:spacing w:val="52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 xml:space="preserve">долга </w:t>
      </w:r>
      <w:r w:rsidRPr="00404DC2">
        <w:rPr>
          <w:spacing w:val="52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 xml:space="preserve">перед </w:t>
      </w:r>
      <w:r w:rsidRPr="00404DC2">
        <w:rPr>
          <w:spacing w:val="53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 xml:space="preserve">Родиной); </w:t>
      </w:r>
      <w:r w:rsidRPr="00404DC2">
        <w:rPr>
          <w:spacing w:val="52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готовность</w:t>
      </w:r>
      <w:r w:rsidRPr="00404DC2">
        <w:rPr>
          <w:spacing w:val="-5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к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выполнению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обязанностей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гражданина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  реализации  его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</w:t>
      </w:r>
      <w:r w:rsidRPr="00404DC2">
        <w:rPr>
          <w:spacing w:val="-13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целей</w:t>
      </w:r>
      <w:r w:rsidRPr="00404DC2">
        <w:rPr>
          <w:spacing w:val="-13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устойчивого</w:t>
      </w:r>
      <w:r w:rsidRPr="00404DC2">
        <w:rPr>
          <w:spacing w:val="-12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развития;</w:t>
      </w:r>
      <w:r w:rsidRPr="00404DC2">
        <w:rPr>
          <w:spacing w:val="-13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представление</w:t>
      </w:r>
      <w:r w:rsidRPr="00404DC2">
        <w:rPr>
          <w:spacing w:val="-13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</w:t>
      </w:r>
      <w:r w:rsidRPr="00404DC2">
        <w:rPr>
          <w:spacing w:val="-12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социальных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взаимопомощи, готовность к участию в гуманитарной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деятельности</w:t>
      </w:r>
      <w:r w:rsidRPr="00404DC2">
        <w:rPr>
          <w:spacing w:val="2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(«экологический</w:t>
      </w:r>
      <w:r w:rsidRPr="00404DC2">
        <w:rPr>
          <w:spacing w:val="2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патруль»,</w:t>
      </w:r>
      <w:r w:rsidRPr="00404DC2">
        <w:rPr>
          <w:spacing w:val="2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волонтёрство)</w:t>
      </w:r>
      <w:r w:rsidR="004739AC" w:rsidRPr="00404DC2">
        <w:rPr>
          <w:w w:val="115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745673DE" w14:textId="5F31D450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b/>
          <w:i/>
          <w:spacing w:val="-1"/>
          <w:w w:val="120"/>
          <w:sz w:val="24"/>
          <w:szCs w:val="24"/>
        </w:rPr>
        <w:t>Духовно-нравственного</w:t>
      </w:r>
      <w:r w:rsidRPr="00404DC2">
        <w:rPr>
          <w:b/>
          <w:i/>
          <w:spacing w:val="-13"/>
          <w:w w:val="120"/>
          <w:sz w:val="24"/>
          <w:szCs w:val="24"/>
        </w:rPr>
        <w:t xml:space="preserve"> </w:t>
      </w:r>
      <w:r w:rsidRPr="00404DC2">
        <w:rPr>
          <w:b/>
          <w:i/>
          <w:w w:val="120"/>
          <w:sz w:val="24"/>
          <w:szCs w:val="24"/>
        </w:rPr>
        <w:t>воспитания</w:t>
      </w:r>
      <w:r w:rsidRPr="00404DC2">
        <w:rPr>
          <w:b/>
          <w:w w:val="120"/>
          <w:sz w:val="24"/>
          <w:szCs w:val="24"/>
        </w:rPr>
        <w:t>:</w:t>
      </w:r>
      <w:r w:rsidRPr="00404DC2">
        <w:rPr>
          <w:spacing w:val="-12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ориентация</w:t>
      </w:r>
      <w:r w:rsidRPr="00404DC2">
        <w:rPr>
          <w:spacing w:val="-14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на</w:t>
      </w:r>
      <w:r w:rsidRPr="00404DC2">
        <w:rPr>
          <w:spacing w:val="-12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моральные</w:t>
      </w:r>
      <w:r w:rsidRPr="00404DC2">
        <w:rPr>
          <w:spacing w:val="-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ценности</w:t>
      </w:r>
      <w:r w:rsidRPr="00404DC2">
        <w:rPr>
          <w:spacing w:val="-8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и</w:t>
      </w:r>
      <w:r w:rsidRPr="00404DC2">
        <w:rPr>
          <w:spacing w:val="-8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нормы</w:t>
      </w:r>
      <w:r w:rsidRPr="00404DC2">
        <w:rPr>
          <w:spacing w:val="-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в</w:t>
      </w:r>
      <w:r w:rsidRPr="00404DC2">
        <w:rPr>
          <w:spacing w:val="-8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ситуациях</w:t>
      </w:r>
      <w:r w:rsidRPr="00404DC2">
        <w:rPr>
          <w:spacing w:val="-8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нравственного</w:t>
      </w:r>
      <w:r w:rsidRPr="00404DC2">
        <w:rPr>
          <w:spacing w:val="-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выбора;</w:t>
      </w:r>
      <w:r w:rsidRPr="00404DC2">
        <w:rPr>
          <w:spacing w:val="-8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готовность оценивать своё поведение и поступки, а также поведение  и  поступки  других  людей  с  позиции  нравственных</w:t>
      </w:r>
      <w:r w:rsidRPr="00404DC2">
        <w:rPr>
          <w:spacing w:val="1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и</w:t>
      </w:r>
      <w:r w:rsidRPr="00404DC2">
        <w:rPr>
          <w:spacing w:val="-14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правовых</w:t>
      </w:r>
      <w:r w:rsidRPr="00404DC2">
        <w:rPr>
          <w:spacing w:val="-13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норм</w:t>
      </w:r>
      <w:r w:rsidRPr="00404DC2">
        <w:rPr>
          <w:spacing w:val="-13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с</w:t>
      </w:r>
      <w:r w:rsidRPr="00404DC2">
        <w:rPr>
          <w:spacing w:val="-14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учётом</w:t>
      </w:r>
      <w:r w:rsidRPr="00404DC2">
        <w:rPr>
          <w:spacing w:val="-13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осознания</w:t>
      </w:r>
      <w:r w:rsidRPr="00404DC2">
        <w:rPr>
          <w:spacing w:val="-13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последствий</w:t>
      </w:r>
      <w:r w:rsidRPr="00404DC2">
        <w:rPr>
          <w:spacing w:val="-13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для</w:t>
      </w:r>
      <w:r w:rsidRPr="00404DC2">
        <w:rPr>
          <w:spacing w:val="-14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окружа</w:t>
      </w:r>
      <w:r w:rsidRPr="00404DC2">
        <w:rPr>
          <w:w w:val="115"/>
          <w:sz w:val="24"/>
          <w:szCs w:val="24"/>
        </w:rPr>
        <w:t>ющей среды; развивать способности решать моральные пробле</w:t>
      </w:r>
      <w:r w:rsidRPr="00404DC2">
        <w:rPr>
          <w:w w:val="120"/>
          <w:sz w:val="24"/>
          <w:szCs w:val="24"/>
        </w:rPr>
        <w:t>мы</w:t>
      </w:r>
      <w:r w:rsidRPr="00404DC2">
        <w:rPr>
          <w:spacing w:val="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на</w:t>
      </w:r>
      <w:r w:rsidRPr="00404DC2">
        <w:rPr>
          <w:spacing w:val="10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основе</w:t>
      </w:r>
      <w:r w:rsidRPr="00404DC2">
        <w:rPr>
          <w:spacing w:val="10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личностного</w:t>
      </w:r>
      <w:r w:rsidRPr="00404DC2">
        <w:rPr>
          <w:spacing w:val="10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выбора</w:t>
      </w:r>
      <w:r w:rsidRPr="00404DC2">
        <w:rPr>
          <w:spacing w:val="9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с</w:t>
      </w:r>
      <w:r w:rsidRPr="00404DC2">
        <w:rPr>
          <w:spacing w:val="10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опорой</w:t>
      </w:r>
      <w:r w:rsidRPr="00404DC2">
        <w:rPr>
          <w:spacing w:val="10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на</w:t>
      </w:r>
      <w:r w:rsidRPr="00404DC2">
        <w:rPr>
          <w:spacing w:val="10"/>
          <w:w w:val="120"/>
          <w:sz w:val="24"/>
          <w:szCs w:val="24"/>
        </w:rPr>
        <w:t xml:space="preserve"> </w:t>
      </w:r>
      <w:r w:rsidRPr="00404DC2">
        <w:rPr>
          <w:w w:val="120"/>
          <w:sz w:val="24"/>
          <w:szCs w:val="24"/>
        </w:rPr>
        <w:t>нравственные</w:t>
      </w:r>
      <w:r w:rsidR="00D64373" w:rsidRPr="00404DC2">
        <w:rPr>
          <w:w w:val="120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ценности и принятые в российском обществе правила и нормы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поведения с учётом осознания последствий для окружающей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среды</w:t>
      </w:r>
      <w:r w:rsidR="004739AC" w:rsidRPr="00404DC2">
        <w:rPr>
          <w:w w:val="115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33A812BF" w14:textId="15AAE0F9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b/>
          <w:i/>
          <w:w w:val="115"/>
          <w:sz w:val="24"/>
          <w:szCs w:val="24"/>
        </w:rPr>
        <w:t>Эстетического</w:t>
      </w:r>
      <w:r w:rsidRPr="00404DC2">
        <w:rPr>
          <w:b/>
          <w:i/>
          <w:spacing w:val="1"/>
          <w:w w:val="115"/>
          <w:sz w:val="24"/>
          <w:szCs w:val="24"/>
        </w:rPr>
        <w:t xml:space="preserve"> </w:t>
      </w:r>
      <w:r w:rsidRPr="00404DC2">
        <w:rPr>
          <w:b/>
          <w:i/>
          <w:w w:val="115"/>
          <w:sz w:val="24"/>
          <w:szCs w:val="24"/>
        </w:rPr>
        <w:t>воспитания</w:t>
      </w:r>
      <w:r w:rsidRPr="00404DC2">
        <w:rPr>
          <w:b/>
          <w:w w:val="115"/>
          <w:sz w:val="24"/>
          <w:szCs w:val="24"/>
        </w:rPr>
        <w:t>: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восприимчивость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к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разным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традициям своего и других народов, понимание роли этнических</w:t>
      </w:r>
      <w:r w:rsidRPr="00404DC2">
        <w:rPr>
          <w:spacing w:val="20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культурных</w:t>
      </w:r>
      <w:r w:rsidRPr="00404DC2">
        <w:rPr>
          <w:spacing w:val="2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традиций;</w:t>
      </w:r>
      <w:r w:rsidRPr="00404DC2">
        <w:rPr>
          <w:spacing w:val="20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ценностного</w:t>
      </w:r>
      <w:r w:rsidRPr="00404DC2">
        <w:rPr>
          <w:spacing w:val="2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отношения</w:t>
      </w:r>
      <w:r w:rsidRPr="00404DC2">
        <w:rPr>
          <w:spacing w:val="20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к</w:t>
      </w:r>
      <w:r w:rsidRPr="00404DC2">
        <w:rPr>
          <w:spacing w:val="2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природе</w:t>
      </w:r>
      <w:r w:rsidRPr="00404DC2">
        <w:rPr>
          <w:spacing w:val="-5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 культуре своей страны, своей малой родины; природе и культуре других регионов и стран мира, объектам Всемирного культурного</w:t>
      </w:r>
      <w:r w:rsidRPr="00404DC2">
        <w:rPr>
          <w:spacing w:val="1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наследия</w:t>
      </w:r>
      <w:r w:rsidRPr="00404DC2">
        <w:rPr>
          <w:spacing w:val="1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человечества</w:t>
      </w:r>
      <w:r w:rsidR="004739AC" w:rsidRPr="00404DC2">
        <w:rPr>
          <w:w w:val="115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51E3F00B" w14:textId="20281B2E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404DC2">
        <w:rPr>
          <w:b/>
          <w:i/>
          <w:w w:val="115"/>
          <w:sz w:val="24"/>
          <w:szCs w:val="24"/>
        </w:rPr>
        <w:t>Ценности  научного  познания</w:t>
      </w:r>
      <w:r w:rsidRPr="00404DC2">
        <w:rPr>
          <w:b/>
          <w:w w:val="115"/>
          <w:sz w:val="24"/>
          <w:szCs w:val="24"/>
        </w:rPr>
        <w:t>:</w:t>
      </w:r>
      <w:r w:rsidRPr="00404DC2">
        <w:rPr>
          <w:w w:val="115"/>
          <w:sz w:val="24"/>
          <w:szCs w:val="24"/>
        </w:rPr>
        <w:t xml:space="preserve">  ориентация  в  деятельности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на современную систему научных представлений географических</w:t>
      </w:r>
      <w:r w:rsidRPr="00404DC2">
        <w:rPr>
          <w:spacing w:val="23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 xml:space="preserve">наук </w:t>
      </w:r>
      <w:r w:rsidRPr="00404DC2">
        <w:rPr>
          <w:spacing w:val="22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 xml:space="preserve">об </w:t>
      </w:r>
      <w:r w:rsidRPr="00404DC2">
        <w:rPr>
          <w:spacing w:val="22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 xml:space="preserve">основных </w:t>
      </w:r>
      <w:r w:rsidRPr="00404DC2">
        <w:rPr>
          <w:spacing w:val="22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 xml:space="preserve">закономерностях </w:t>
      </w:r>
      <w:r w:rsidRPr="00404DC2">
        <w:rPr>
          <w:spacing w:val="22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 xml:space="preserve">развития </w:t>
      </w:r>
      <w:r w:rsidRPr="00404DC2">
        <w:rPr>
          <w:spacing w:val="22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природы</w:t>
      </w:r>
      <w:r w:rsidRPr="00404DC2">
        <w:rPr>
          <w:spacing w:val="-5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 общества, о взаимосвязях человека с природной и социальной средой; овладение читательской культурой как средством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познания мира для применения различных источников географической информации при решении познавательных и практико-ориентированных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задач;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овладение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основными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навыками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исследовательской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деятельности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географических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науках,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установка на осмысление опыта, наблюдений и стремление совершенствовать пути достижения индивидуального и коллективного</w:t>
      </w:r>
      <w:r w:rsidRPr="00404DC2">
        <w:rPr>
          <w:spacing w:val="14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благополучия</w:t>
      </w:r>
      <w:r w:rsidR="004739AC" w:rsidRPr="00404DC2">
        <w:rPr>
          <w:w w:val="142"/>
          <w:sz w:val="24"/>
          <w:szCs w:val="24"/>
        </w:rPr>
        <w:t>.</w:t>
      </w:r>
    </w:p>
    <w:p w14:paraId="5AF1E550" w14:textId="0CF72221" w:rsidR="004739AC" w:rsidRPr="00404DC2" w:rsidRDefault="002640B4" w:rsidP="00404DC2">
      <w:pPr>
        <w:pStyle w:val="af"/>
        <w:jc w:val="both"/>
        <w:rPr>
          <w:w w:val="115"/>
          <w:sz w:val="24"/>
          <w:szCs w:val="24"/>
        </w:rPr>
      </w:pPr>
      <w:r w:rsidRPr="00404DC2">
        <w:rPr>
          <w:b/>
          <w:i/>
          <w:w w:val="115"/>
          <w:sz w:val="24"/>
          <w:szCs w:val="24"/>
        </w:rPr>
        <w:t>Физического</w:t>
      </w:r>
      <w:r w:rsidRPr="00404DC2">
        <w:rPr>
          <w:b/>
          <w:i/>
          <w:spacing w:val="38"/>
          <w:w w:val="115"/>
          <w:sz w:val="24"/>
          <w:szCs w:val="24"/>
        </w:rPr>
        <w:t xml:space="preserve"> </w:t>
      </w:r>
      <w:r w:rsidRPr="00404DC2">
        <w:rPr>
          <w:b/>
          <w:i/>
          <w:w w:val="115"/>
          <w:sz w:val="24"/>
          <w:szCs w:val="24"/>
        </w:rPr>
        <w:t>воспитания,</w:t>
      </w:r>
      <w:r w:rsidRPr="00404DC2">
        <w:rPr>
          <w:b/>
          <w:i/>
          <w:spacing w:val="39"/>
          <w:w w:val="115"/>
          <w:sz w:val="24"/>
          <w:szCs w:val="24"/>
        </w:rPr>
        <w:t xml:space="preserve"> </w:t>
      </w:r>
      <w:r w:rsidRPr="00404DC2">
        <w:rPr>
          <w:b/>
          <w:i/>
          <w:w w:val="115"/>
          <w:sz w:val="24"/>
          <w:szCs w:val="24"/>
        </w:rPr>
        <w:t>формирования</w:t>
      </w:r>
      <w:r w:rsidRPr="00404DC2">
        <w:rPr>
          <w:b/>
          <w:i/>
          <w:spacing w:val="38"/>
          <w:w w:val="115"/>
          <w:sz w:val="24"/>
          <w:szCs w:val="24"/>
        </w:rPr>
        <w:t xml:space="preserve"> </w:t>
      </w:r>
      <w:r w:rsidRPr="00404DC2">
        <w:rPr>
          <w:b/>
          <w:i/>
          <w:w w:val="115"/>
          <w:sz w:val="24"/>
          <w:szCs w:val="24"/>
        </w:rPr>
        <w:t>культуры</w:t>
      </w:r>
      <w:r w:rsidRPr="00404DC2">
        <w:rPr>
          <w:b/>
          <w:i/>
          <w:spacing w:val="39"/>
          <w:w w:val="115"/>
          <w:sz w:val="24"/>
          <w:szCs w:val="24"/>
        </w:rPr>
        <w:t xml:space="preserve"> </w:t>
      </w:r>
      <w:r w:rsidRPr="00404DC2">
        <w:rPr>
          <w:b/>
          <w:i/>
          <w:w w:val="115"/>
          <w:sz w:val="24"/>
          <w:szCs w:val="24"/>
        </w:rPr>
        <w:t>здоровья</w:t>
      </w:r>
      <w:r w:rsidRPr="00404DC2">
        <w:rPr>
          <w:b/>
          <w:i/>
          <w:spacing w:val="-55"/>
          <w:w w:val="115"/>
          <w:sz w:val="24"/>
          <w:szCs w:val="24"/>
        </w:rPr>
        <w:t xml:space="preserve"> </w:t>
      </w:r>
      <w:r w:rsidRPr="00404DC2">
        <w:rPr>
          <w:b/>
          <w:i/>
          <w:w w:val="115"/>
          <w:sz w:val="24"/>
          <w:szCs w:val="24"/>
        </w:rPr>
        <w:t>и</w:t>
      </w:r>
      <w:r w:rsidRPr="00404DC2">
        <w:rPr>
          <w:b/>
          <w:i/>
          <w:spacing w:val="8"/>
          <w:w w:val="115"/>
          <w:sz w:val="24"/>
          <w:szCs w:val="24"/>
        </w:rPr>
        <w:t xml:space="preserve"> </w:t>
      </w:r>
      <w:r w:rsidRPr="00404DC2">
        <w:rPr>
          <w:b/>
          <w:i/>
          <w:w w:val="115"/>
          <w:sz w:val="24"/>
          <w:szCs w:val="24"/>
        </w:rPr>
        <w:t>эмоционального</w:t>
      </w:r>
      <w:r w:rsidRPr="00404DC2">
        <w:rPr>
          <w:b/>
          <w:i/>
          <w:spacing w:val="9"/>
          <w:w w:val="115"/>
          <w:sz w:val="24"/>
          <w:szCs w:val="24"/>
        </w:rPr>
        <w:t xml:space="preserve"> </w:t>
      </w:r>
      <w:r w:rsidRPr="00404DC2">
        <w:rPr>
          <w:b/>
          <w:i/>
          <w:w w:val="115"/>
          <w:sz w:val="24"/>
          <w:szCs w:val="24"/>
        </w:rPr>
        <w:t>благополучия</w:t>
      </w:r>
      <w:r w:rsidRPr="00404DC2">
        <w:rPr>
          <w:b/>
          <w:w w:val="115"/>
          <w:sz w:val="24"/>
          <w:szCs w:val="24"/>
        </w:rPr>
        <w:t>:</w:t>
      </w:r>
      <w:r w:rsidRPr="00404DC2">
        <w:rPr>
          <w:spacing w:val="9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осознание</w:t>
      </w:r>
      <w:r w:rsidRPr="00404DC2">
        <w:rPr>
          <w:spacing w:val="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ценности</w:t>
      </w:r>
      <w:r w:rsidRPr="00404DC2">
        <w:rPr>
          <w:spacing w:val="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жизни;</w:t>
      </w:r>
      <w:r w:rsidRPr="00404DC2">
        <w:rPr>
          <w:spacing w:val="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ответственное</w:t>
      </w:r>
      <w:r w:rsidRPr="00404DC2">
        <w:rPr>
          <w:spacing w:val="-1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отношение</w:t>
      </w:r>
      <w:r w:rsidRPr="00404DC2">
        <w:rPr>
          <w:spacing w:val="-1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к</w:t>
      </w:r>
      <w:r w:rsidRPr="00404DC2">
        <w:rPr>
          <w:spacing w:val="-10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своему</w:t>
      </w:r>
      <w:r w:rsidRPr="00404DC2">
        <w:rPr>
          <w:spacing w:val="-1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здоровью</w:t>
      </w:r>
      <w:r w:rsidRPr="00404DC2">
        <w:rPr>
          <w:spacing w:val="-10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-1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установка</w:t>
      </w:r>
      <w:r w:rsidRPr="00404DC2">
        <w:rPr>
          <w:spacing w:val="-10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на</w:t>
      </w:r>
      <w:r w:rsidRPr="00404DC2">
        <w:rPr>
          <w:spacing w:val="-1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здоровый образ жизни (здоровое питание, соблюдение гигиенических</w:t>
      </w:r>
      <w:r w:rsidRPr="00404DC2">
        <w:rPr>
          <w:spacing w:val="-5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правил,</w:t>
      </w:r>
      <w:r w:rsidRPr="00404DC2">
        <w:rPr>
          <w:spacing w:val="42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сбалансированный</w:t>
      </w:r>
      <w:r w:rsidRPr="00404DC2">
        <w:rPr>
          <w:spacing w:val="43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режим</w:t>
      </w:r>
      <w:r w:rsidRPr="00404DC2">
        <w:rPr>
          <w:spacing w:val="43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занятий</w:t>
      </w:r>
      <w:r w:rsidRPr="00404DC2">
        <w:rPr>
          <w:spacing w:val="43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43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отдыха,</w:t>
      </w:r>
      <w:r w:rsidRPr="00404DC2">
        <w:rPr>
          <w:spacing w:val="43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регулярная физическая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активность);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соблюдение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правил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безопасности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</w:t>
      </w:r>
      <w:r w:rsidRPr="00404DC2">
        <w:rPr>
          <w:spacing w:val="-5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природе; навыков безопасного поведения в интернет-среде; способность адаптироваться к стрессовым ситуациям и меняющимся</w:t>
      </w:r>
      <w:r w:rsidRPr="00404DC2">
        <w:rPr>
          <w:spacing w:val="-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социальным,</w:t>
      </w:r>
      <w:r w:rsidRPr="00404DC2">
        <w:rPr>
          <w:spacing w:val="-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информационным</w:t>
      </w:r>
      <w:r w:rsidRPr="00404DC2">
        <w:rPr>
          <w:spacing w:val="-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-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природным</w:t>
      </w:r>
      <w:r w:rsidRPr="00404DC2">
        <w:rPr>
          <w:spacing w:val="-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условиям,</w:t>
      </w:r>
      <w:r w:rsidRPr="00404DC2">
        <w:rPr>
          <w:spacing w:val="-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</w:t>
      </w:r>
      <w:r w:rsidRPr="00404DC2">
        <w:rPr>
          <w:spacing w:val="-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том</w:t>
      </w:r>
      <w:r w:rsidRPr="00404DC2">
        <w:rPr>
          <w:spacing w:val="-5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числе</w:t>
      </w:r>
      <w:r w:rsidRPr="00404DC2">
        <w:rPr>
          <w:spacing w:val="4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осмысляя</w:t>
      </w:r>
      <w:r w:rsidRPr="00404DC2">
        <w:rPr>
          <w:spacing w:val="4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собственный</w:t>
      </w:r>
      <w:r w:rsidRPr="00404DC2">
        <w:rPr>
          <w:spacing w:val="4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опыт</w:t>
      </w:r>
      <w:r w:rsidRPr="00404DC2">
        <w:rPr>
          <w:spacing w:val="4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4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выстраивая</w:t>
      </w:r>
      <w:r w:rsidRPr="00404DC2">
        <w:rPr>
          <w:spacing w:val="4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дальнейшие</w:t>
      </w:r>
      <w:r w:rsidRPr="00404DC2">
        <w:rPr>
          <w:spacing w:val="-5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цели;</w:t>
      </w:r>
      <w:r w:rsidRPr="00404DC2">
        <w:rPr>
          <w:spacing w:val="3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сформированность</w:t>
      </w:r>
      <w:r w:rsidRPr="00404DC2">
        <w:rPr>
          <w:spacing w:val="39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навыка</w:t>
      </w:r>
      <w:r w:rsidRPr="00404DC2">
        <w:rPr>
          <w:spacing w:val="39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рефлексии,</w:t>
      </w:r>
      <w:r w:rsidRPr="00404DC2">
        <w:rPr>
          <w:spacing w:val="39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признание</w:t>
      </w:r>
      <w:r w:rsidRPr="00404DC2">
        <w:rPr>
          <w:spacing w:val="39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своего</w:t>
      </w:r>
      <w:r w:rsidRPr="00404DC2">
        <w:rPr>
          <w:spacing w:val="-54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права</w:t>
      </w:r>
      <w:r w:rsidRPr="00404DC2">
        <w:rPr>
          <w:spacing w:val="-9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на</w:t>
      </w:r>
      <w:r w:rsidRPr="00404DC2">
        <w:rPr>
          <w:spacing w:val="-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ошибку</w:t>
      </w:r>
      <w:r w:rsidRPr="00404DC2">
        <w:rPr>
          <w:spacing w:val="-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-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такого</w:t>
      </w:r>
      <w:r w:rsidRPr="00404DC2">
        <w:rPr>
          <w:spacing w:val="-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же</w:t>
      </w:r>
      <w:r w:rsidRPr="00404DC2">
        <w:rPr>
          <w:spacing w:val="-9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права</w:t>
      </w:r>
      <w:r w:rsidRPr="00404DC2">
        <w:rPr>
          <w:spacing w:val="-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другого</w:t>
      </w:r>
      <w:r w:rsidRPr="00404DC2">
        <w:rPr>
          <w:spacing w:val="-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lastRenderedPageBreak/>
        <w:t>человека;</w:t>
      </w:r>
      <w:r w:rsidRPr="00404DC2">
        <w:rPr>
          <w:spacing w:val="-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готовность</w:t>
      </w:r>
      <w:r w:rsidRPr="00404DC2">
        <w:rPr>
          <w:spacing w:val="-5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способность</w:t>
      </w:r>
      <w:r w:rsidRPr="00404DC2">
        <w:rPr>
          <w:spacing w:val="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осознанно</w:t>
      </w:r>
      <w:r w:rsidRPr="00404DC2">
        <w:rPr>
          <w:spacing w:val="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выполнять</w:t>
      </w:r>
      <w:r w:rsidRPr="00404DC2">
        <w:rPr>
          <w:spacing w:val="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пропагандировать</w:t>
      </w:r>
      <w:r w:rsidRPr="00404DC2">
        <w:rPr>
          <w:spacing w:val="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правила</w:t>
      </w:r>
      <w:r w:rsidRPr="00404DC2">
        <w:rPr>
          <w:spacing w:val="-14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здорового,</w:t>
      </w:r>
      <w:r w:rsidRPr="00404DC2">
        <w:rPr>
          <w:spacing w:val="-14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безопасного</w:t>
      </w:r>
      <w:r w:rsidRPr="00404DC2">
        <w:rPr>
          <w:spacing w:val="-14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-14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экологически</w:t>
      </w:r>
      <w:r w:rsidRPr="00404DC2">
        <w:rPr>
          <w:spacing w:val="-14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целесообразного</w:t>
      </w:r>
      <w:r w:rsidRPr="00404DC2">
        <w:rPr>
          <w:spacing w:val="-14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образа</w:t>
      </w:r>
      <w:r w:rsidRPr="00404DC2">
        <w:rPr>
          <w:spacing w:val="1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жизни;</w:t>
      </w:r>
      <w:r w:rsidRPr="00404DC2">
        <w:rPr>
          <w:spacing w:val="1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бережно</w:t>
      </w:r>
      <w:r w:rsidRPr="00404DC2">
        <w:rPr>
          <w:spacing w:val="1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относиться</w:t>
      </w:r>
      <w:r w:rsidRPr="00404DC2">
        <w:rPr>
          <w:spacing w:val="1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к</w:t>
      </w:r>
      <w:r w:rsidRPr="00404DC2">
        <w:rPr>
          <w:spacing w:val="1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природе</w:t>
      </w:r>
      <w:r w:rsidRPr="00404DC2">
        <w:rPr>
          <w:spacing w:val="1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1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окружающей</w:t>
      </w:r>
      <w:r w:rsidRPr="00404DC2">
        <w:rPr>
          <w:spacing w:val="1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среде</w:t>
      </w:r>
      <w:r w:rsidR="004739AC" w:rsidRPr="00404DC2">
        <w:rPr>
          <w:w w:val="115"/>
          <w:sz w:val="24"/>
          <w:szCs w:val="24"/>
        </w:rPr>
        <w:t>.</w:t>
      </w:r>
    </w:p>
    <w:p w14:paraId="0C2FE897" w14:textId="7FE50D52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716282">
        <w:rPr>
          <w:b/>
          <w:spacing w:val="1"/>
          <w:w w:val="115"/>
          <w:sz w:val="24"/>
          <w:szCs w:val="24"/>
        </w:rPr>
        <w:t xml:space="preserve"> </w:t>
      </w:r>
      <w:r w:rsidRPr="00716282">
        <w:rPr>
          <w:b/>
          <w:i/>
          <w:w w:val="115"/>
          <w:sz w:val="24"/>
          <w:szCs w:val="24"/>
        </w:rPr>
        <w:t>Трудового</w:t>
      </w:r>
      <w:r w:rsidRPr="00716282">
        <w:rPr>
          <w:b/>
          <w:i/>
          <w:spacing w:val="1"/>
          <w:w w:val="115"/>
          <w:sz w:val="24"/>
          <w:szCs w:val="24"/>
        </w:rPr>
        <w:t xml:space="preserve"> </w:t>
      </w:r>
      <w:r w:rsidRPr="00716282">
        <w:rPr>
          <w:b/>
          <w:i/>
          <w:w w:val="115"/>
          <w:sz w:val="24"/>
          <w:szCs w:val="24"/>
        </w:rPr>
        <w:t>воспитания</w:t>
      </w:r>
      <w:r w:rsidRPr="00716282">
        <w:rPr>
          <w:b/>
          <w:w w:val="115"/>
          <w:sz w:val="24"/>
          <w:szCs w:val="24"/>
        </w:rPr>
        <w:t>: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установка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на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активное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участие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решении</w:t>
      </w:r>
      <w:r w:rsidRPr="00404DC2">
        <w:rPr>
          <w:spacing w:val="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практических</w:t>
      </w:r>
      <w:r w:rsidRPr="00404DC2">
        <w:rPr>
          <w:spacing w:val="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задач</w:t>
      </w:r>
      <w:r w:rsidRPr="00404DC2">
        <w:rPr>
          <w:spacing w:val="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(в</w:t>
      </w:r>
      <w:r w:rsidRPr="00404DC2">
        <w:rPr>
          <w:spacing w:val="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рамках</w:t>
      </w:r>
      <w:r w:rsidRPr="00404DC2">
        <w:rPr>
          <w:spacing w:val="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семьи,</w:t>
      </w:r>
      <w:r w:rsidRPr="00404DC2">
        <w:rPr>
          <w:spacing w:val="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школы,</w:t>
      </w:r>
      <w:r w:rsidRPr="00404DC2">
        <w:rPr>
          <w:spacing w:val="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города,</w:t>
      </w:r>
      <w:r w:rsidRPr="00404DC2">
        <w:rPr>
          <w:spacing w:val="-5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края)</w:t>
      </w:r>
      <w:r w:rsidRPr="00404DC2">
        <w:rPr>
          <w:spacing w:val="40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технологической</w:t>
      </w:r>
      <w:r w:rsidRPr="00404DC2">
        <w:rPr>
          <w:spacing w:val="40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40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социальной</w:t>
      </w:r>
      <w:r w:rsidRPr="00404DC2">
        <w:rPr>
          <w:spacing w:val="40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направленности,</w:t>
      </w:r>
      <w:r w:rsidRPr="00404DC2">
        <w:rPr>
          <w:spacing w:val="4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способность</w:t>
      </w:r>
      <w:r w:rsidRPr="00404DC2">
        <w:rPr>
          <w:spacing w:val="1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инициировать,</w:t>
      </w:r>
      <w:r w:rsidRPr="00404DC2">
        <w:rPr>
          <w:spacing w:val="1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планировать</w:t>
      </w:r>
      <w:r w:rsidRPr="00404DC2">
        <w:rPr>
          <w:spacing w:val="1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1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самостоятельно</w:t>
      </w:r>
      <w:r w:rsidRPr="00404DC2">
        <w:rPr>
          <w:spacing w:val="18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выполнять</w:t>
      </w:r>
      <w:r w:rsidRPr="00404DC2">
        <w:rPr>
          <w:spacing w:val="-54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такого</w:t>
      </w:r>
      <w:r w:rsidRPr="00404DC2">
        <w:rPr>
          <w:spacing w:val="3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рода</w:t>
      </w:r>
      <w:r w:rsidRPr="00404DC2">
        <w:rPr>
          <w:spacing w:val="3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деятельность;</w:t>
      </w:r>
      <w:r w:rsidRPr="00404DC2">
        <w:rPr>
          <w:spacing w:val="3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интерес</w:t>
      </w:r>
      <w:r w:rsidRPr="00404DC2">
        <w:rPr>
          <w:spacing w:val="3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к</w:t>
      </w:r>
      <w:r w:rsidRPr="00404DC2">
        <w:rPr>
          <w:spacing w:val="3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практическому</w:t>
      </w:r>
      <w:r w:rsidRPr="00404DC2">
        <w:rPr>
          <w:spacing w:val="3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изучению</w:t>
      </w:r>
      <w:r w:rsidRPr="00404DC2">
        <w:rPr>
          <w:spacing w:val="-5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профессий</w:t>
      </w:r>
      <w:r w:rsidRPr="00404DC2">
        <w:rPr>
          <w:spacing w:val="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труда</w:t>
      </w:r>
      <w:r w:rsidRPr="00404DC2">
        <w:rPr>
          <w:spacing w:val="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различного</w:t>
      </w:r>
      <w:r w:rsidRPr="00404DC2">
        <w:rPr>
          <w:spacing w:val="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рода,</w:t>
      </w:r>
      <w:r w:rsidRPr="00404DC2">
        <w:rPr>
          <w:spacing w:val="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</w:t>
      </w:r>
      <w:r w:rsidRPr="00404DC2">
        <w:rPr>
          <w:spacing w:val="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том</w:t>
      </w:r>
      <w:r w:rsidRPr="00404DC2">
        <w:rPr>
          <w:spacing w:val="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числе</w:t>
      </w:r>
      <w:r w:rsidRPr="00404DC2">
        <w:rPr>
          <w:spacing w:val="6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на</w:t>
      </w:r>
      <w:r w:rsidRPr="00404DC2">
        <w:rPr>
          <w:spacing w:val="7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основе</w:t>
      </w:r>
      <w:r w:rsidRPr="00404DC2">
        <w:rPr>
          <w:spacing w:val="6"/>
          <w:w w:val="115"/>
          <w:sz w:val="24"/>
          <w:szCs w:val="24"/>
        </w:rPr>
        <w:t xml:space="preserve"> </w:t>
      </w:r>
      <w:r w:rsidR="00D64373" w:rsidRPr="00404DC2">
        <w:rPr>
          <w:w w:val="115"/>
          <w:sz w:val="24"/>
          <w:szCs w:val="24"/>
        </w:rPr>
        <w:t>при</w:t>
      </w:r>
      <w:r w:rsidRPr="00404DC2">
        <w:rPr>
          <w:w w:val="115"/>
          <w:sz w:val="24"/>
          <w:szCs w:val="24"/>
        </w:rPr>
        <w:t>менения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географических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знаний;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осознание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важности  обучения на протяжении всей жизни для успешной профессиональной деятельности и развитие необходимых умений для этого;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осознанный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выбор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построение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индивидуальной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траектории</w:t>
      </w:r>
      <w:r w:rsidRPr="00404DC2">
        <w:rPr>
          <w:spacing w:val="-5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образования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жизненных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планов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учётом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личных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общественных</w:t>
      </w:r>
      <w:r w:rsidRPr="00404DC2">
        <w:rPr>
          <w:spacing w:val="14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интересов</w:t>
      </w:r>
      <w:r w:rsidRPr="00404DC2">
        <w:rPr>
          <w:spacing w:val="1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1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потребностей</w:t>
      </w:r>
      <w:r w:rsidR="004739AC" w:rsidRPr="00404DC2">
        <w:rPr>
          <w:w w:val="115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24FAA1A7" w14:textId="113D11FB" w:rsidR="003D1F1B" w:rsidRPr="00404DC2" w:rsidRDefault="002640B4" w:rsidP="00404DC2">
      <w:pPr>
        <w:pStyle w:val="af"/>
        <w:jc w:val="both"/>
        <w:rPr>
          <w:sz w:val="24"/>
          <w:szCs w:val="24"/>
        </w:rPr>
      </w:pPr>
      <w:r w:rsidRPr="00716282">
        <w:rPr>
          <w:b/>
          <w:i/>
          <w:w w:val="115"/>
          <w:sz w:val="24"/>
          <w:szCs w:val="24"/>
        </w:rPr>
        <w:t>Экологического воспитания</w:t>
      </w:r>
      <w:r w:rsidRPr="00716282">
        <w:rPr>
          <w:b/>
          <w:w w:val="115"/>
          <w:sz w:val="24"/>
          <w:szCs w:val="24"/>
        </w:rPr>
        <w:t>:</w:t>
      </w:r>
      <w:r w:rsidRPr="00404DC2">
        <w:rPr>
          <w:w w:val="115"/>
          <w:sz w:val="24"/>
          <w:szCs w:val="24"/>
        </w:rPr>
        <w:t xml:space="preserve"> ориентация на применение географических знаний для решения задач в области окружающей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среды,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планирования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поступков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оценки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их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возможных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последствий для окружающей среды; осознание глобального характера экологических проблем и путей их решения; активное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неприятие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действий,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приносящих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вред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окружающей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среде;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осознание своей роли как гражданина и потребителя в условиях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взаимосвязи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природной,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технологической  и  социальной</w:t>
      </w:r>
      <w:r w:rsidRPr="00404DC2">
        <w:rPr>
          <w:spacing w:val="1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сред; готовность к участию в практической деятельности экологической</w:t>
      </w:r>
      <w:r w:rsidRPr="00404DC2">
        <w:rPr>
          <w:spacing w:val="15"/>
          <w:w w:val="115"/>
          <w:sz w:val="24"/>
          <w:szCs w:val="24"/>
        </w:rPr>
        <w:t xml:space="preserve"> </w:t>
      </w:r>
      <w:r w:rsidRPr="00404DC2">
        <w:rPr>
          <w:w w:val="115"/>
          <w:sz w:val="24"/>
          <w:szCs w:val="24"/>
        </w:rPr>
        <w:t>направленности</w:t>
      </w:r>
      <w:r w:rsidR="004739AC" w:rsidRPr="00404DC2">
        <w:rPr>
          <w:w w:val="115"/>
          <w:sz w:val="24"/>
          <w:szCs w:val="24"/>
        </w:rPr>
        <w:t>.</w:t>
      </w:r>
      <w:r w:rsidRPr="00404DC2">
        <w:rPr>
          <w:w w:val="142"/>
          <w:sz w:val="24"/>
          <w:szCs w:val="24"/>
        </w:rPr>
        <w:t xml:space="preserve"> </w:t>
      </w:r>
    </w:p>
    <w:p w14:paraId="33F34F9E" w14:textId="77777777" w:rsidR="00D64373" w:rsidRPr="000F0F23" w:rsidRDefault="00D64373">
      <w:pPr>
        <w:pStyle w:val="3"/>
        <w:spacing w:before="158"/>
        <w:ind w:left="158"/>
        <w:jc w:val="both"/>
        <w:rPr>
          <w:rFonts w:ascii="Times New Roman" w:hAnsi="Times New Roman" w:cs="Times New Roman"/>
          <w:w w:val="90"/>
          <w:sz w:val="24"/>
          <w:szCs w:val="24"/>
        </w:rPr>
      </w:pPr>
    </w:p>
    <w:p w14:paraId="3E18515E" w14:textId="36A6B179" w:rsidR="003D1F1B" w:rsidRPr="00716282" w:rsidRDefault="002640B4" w:rsidP="00716282">
      <w:pPr>
        <w:pStyle w:val="3"/>
        <w:spacing w:before="158"/>
        <w:ind w:left="1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282">
        <w:rPr>
          <w:rFonts w:ascii="Times New Roman" w:hAnsi="Times New Roman" w:cs="Times New Roman"/>
          <w:b/>
          <w:w w:val="90"/>
          <w:sz w:val="24"/>
          <w:szCs w:val="24"/>
        </w:rPr>
        <w:t>МЕТАПРЕДМЕТНЫЕ</w:t>
      </w:r>
      <w:r w:rsidRPr="00716282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716282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14:paraId="45F66AD9" w14:textId="2A4993AB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Изучение</w:t>
      </w:r>
      <w:r w:rsidRPr="00716282">
        <w:rPr>
          <w:spacing w:val="-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географии</w:t>
      </w:r>
      <w:r w:rsidRPr="00716282">
        <w:rPr>
          <w:spacing w:val="-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</w:t>
      </w:r>
      <w:r w:rsidRPr="00716282">
        <w:rPr>
          <w:spacing w:val="-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основной</w:t>
      </w:r>
      <w:r w:rsidRPr="00716282">
        <w:rPr>
          <w:spacing w:val="-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школе</w:t>
      </w:r>
      <w:r w:rsidRPr="00716282">
        <w:rPr>
          <w:spacing w:val="-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способствует</w:t>
      </w:r>
      <w:r w:rsidRPr="00716282">
        <w:rPr>
          <w:spacing w:val="-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достижению</w:t>
      </w:r>
      <w:r w:rsidRPr="00716282">
        <w:rPr>
          <w:spacing w:val="8"/>
          <w:w w:val="115"/>
          <w:sz w:val="24"/>
          <w:szCs w:val="24"/>
        </w:rPr>
        <w:t xml:space="preserve"> </w:t>
      </w:r>
      <w:r w:rsidRPr="00716282">
        <w:rPr>
          <w:b/>
          <w:w w:val="115"/>
          <w:sz w:val="24"/>
          <w:szCs w:val="24"/>
        </w:rPr>
        <w:t>метапредметных</w:t>
      </w:r>
      <w:r w:rsidRPr="00716282">
        <w:rPr>
          <w:b/>
          <w:spacing w:val="1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результатов,</w:t>
      </w:r>
      <w:r w:rsidRPr="00716282">
        <w:rPr>
          <w:spacing w:val="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</w:t>
      </w:r>
      <w:r w:rsidRPr="00716282">
        <w:rPr>
          <w:spacing w:val="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том</w:t>
      </w:r>
      <w:r w:rsidRPr="00716282">
        <w:rPr>
          <w:spacing w:val="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числе:</w:t>
      </w:r>
    </w:p>
    <w:p w14:paraId="196DEFA9" w14:textId="77777777" w:rsidR="003D1F1B" w:rsidRPr="00716282" w:rsidRDefault="002640B4" w:rsidP="00716282">
      <w:pPr>
        <w:pStyle w:val="af"/>
        <w:jc w:val="both"/>
        <w:rPr>
          <w:b/>
          <w:sz w:val="24"/>
          <w:szCs w:val="24"/>
        </w:rPr>
      </w:pPr>
      <w:r w:rsidRPr="00716282">
        <w:rPr>
          <w:b/>
          <w:w w:val="90"/>
          <w:sz w:val="24"/>
          <w:szCs w:val="24"/>
        </w:rPr>
        <w:t>Овладению</w:t>
      </w:r>
      <w:r w:rsidRPr="00716282">
        <w:rPr>
          <w:b/>
          <w:spacing w:val="36"/>
          <w:w w:val="90"/>
          <w:sz w:val="24"/>
          <w:szCs w:val="24"/>
        </w:rPr>
        <w:t xml:space="preserve"> </w:t>
      </w:r>
      <w:r w:rsidRPr="00716282">
        <w:rPr>
          <w:b/>
          <w:w w:val="90"/>
          <w:sz w:val="24"/>
          <w:szCs w:val="24"/>
        </w:rPr>
        <w:t>универсальными</w:t>
      </w:r>
      <w:r w:rsidRPr="00716282">
        <w:rPr>
          <w:b/>
          <w:spacing w:val="37"/>
          <w:w w:val="90"/>
          <w:sz w:val="24"/>
          <w:szCs w:val="24"/>
        </w:rPr>
        <w:t xml:space="preserve"> </w:t>
      </w:r>
      <w:r w:rsidRPr="00716282">
        <w:rPr>
          <w:b/>
          <w:w w:val="90"/>
          <w:sz w:val="24"/>
          <w:szCs w:val="24"/>
        </w:rPr>
        <w:t>познавательными</w:t>
      </w:r>
      <w:r w:rsidRPr="00716282">
        <w:rPr>
          <w:b/>
          <w:spacing w:val="37"/>
          <w:w w:val="90"/>
          <w:sz w:val="24"/>
          <w:szCs w:val="24"/>
        </w:rPr>
        <w:t xml:space="preserve"> </w:t>
      </w:r>
      <w:r w:rsidRPr="00716282">
        <w:rPr>
          <w:b/>
          <w:w w:val="90"/>
          <w:sz w:val="24"/>
          <w:szCs w:val="24"/>
        </w:rPr>
        <w:t>действиями:</w:t>
      </w:r>
    </w:p>
    <w:p w14:paraId="298FDE4B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sz w:val="24"/>
          <w:szCs w:val="24"/>
        </w:rPr>
        <w:t>Базовые</w:t>
      </w:r>
      <w:r w:rsidRPr="00716282">
        <w:rPr>
          <w:spacing w:val="37"/>
          <w:sz w:val="24"/>
          <w:szCs w:val="24"/>
        </w:rPr>
        <w:t xml:space="preserve"> </w:t>
      </w:r>
      <w:r w:rsidRPr="00716282">
        <w:rPr>
          <w:sz w:val="24"/>
          <w:szCs w:val="24"/>
        </w:rPr>
        <w:t>логические</w:t>
      </w:r>
      <w:r w:rsidRPr="00716282">
        <w:rPr>
          <w:spacing w:val="37"/>
          <w:sz w:val="24"/>
          <w:szCs w:val="24"/>
        </w:rPr>
        <w:t xml:space="preserve"> </w:t>
      </w:r>
      <w:r w:rsidRPr="00716282">
        <w:rPr>
          <w:sz w:val="24"/>
          <w:szCs w:val="24"/>
        </w:rPr>
        <w:t>действия</w:t>
      </w:r>
    </w:p>
    <w:p w14:paraId="0F4FAA0E" w14:textId="377F74D8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Выявлять и характеризовать существенные признаки геогра</w:t>
      </w:r>
      <w:r w:rsidR="002640B4" w:rsidRPr="00716282">
        <w:rPr>
          <w:w w:val="120"/>
          <w:sz w:val="24"/>
          <w:szCs w:val="24"/>
        </w:rPr>
        <w:t>фических</w:t>
      </w:r>
      <w:r w:rsidR="002640B4" w:rsidRPr="00716282">
        <w:rPr>
          <w:spacing w:val="9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объектов,</w:t>
      </w:r>
      <w:r w:rsidR="002640B4" w:rsidRPr="00716282">
        <w:rPr>
          <w:spacing w:val="9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процессов</w:t>
      </w:r>
      <w:r w:rsidR="002640B4" w:rsidRPr="00716282">
        <w:rPr>
          <w:spacing w:val="10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и</w:t>
      </w:r>
      <w:r w:rsidR="002640B4" w:rsidRPr="00716282">
        <w:rPr>
          <w:spacing w:val="9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явлений;</w:t>
      </w:r>
    </w:p>
    <w:p w14:paraId="7E3BA782" w14:textId="35A935BD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20"/>
          <w:sz w:val="24"/>
          <w:szCs w:val="24"/>
        </w:rPr>
        <w:t xml:space="preserve">- </w:t>
      </w:r>
      <w:r w:rsidR="002640B4" w:rsidRPr="00716282">
        <w:rPr>
          <w:w w:val="120"/>
          <w:sz w:val="24"/>
          <w:szCs w:val="24"/>
        </w:rPr>
        <w:t>устанавливать существенный признак классификации географических</w:t>
      </w:r>
      <w:r w:rsidR="002640B4" w:rsidRPr="00716282">
        <w:rPr>
          <w:spacing w:val="-6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объектов,</w:t>
      </w:r>
      <w:r w:rsidR="002640B4" w:rsidRPr="00716282">
        <w:rPr>
          <w:spacing w:val="-5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процессов</w:t>
      </w:r>
      <w:r w:rsidR="002640B4" w:rsidRPr="00716282">
        <w:rPr>
          <w:spacing w:val="-5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и</w:t>
      </w:r>
      <w:r w:rsidR="002640B4" w:rsidRPr="00716282">
        <w:rPr>
          <w:spacing w:val="-5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явлений,</w:t>
      </w:r>
      <w:r w:rsidR="002640B4" w:rsidRPr="00716282">
        <w:rPr>
          <w:spacing w:val="-5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основания</w:t>
      </w:r>
      <w:r w:rsidR="002640B4" w:rsidRPr="00716282">
        <w:rPr>
          <w:spacing w:val="-5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для</w:t>
      </w:r>
      <w:r w:rsidR="002640B4" w:rsidRPr="00716282">
        <w:rPr>
          <w:spacing w:val="-58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их</w:t>
      </w:r>
      <w:r w:rsidR="002640B4" w:rsidRPr="00716282">
        <w:rPr>
          <w:spacing w:val="11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сравнения;</w:t>
      </w:r>
    </w:p>
    <w:p w14:paraId="519630EB" w14:textId="3909525B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выявлять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закономерности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противоречия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в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рассматриваемых фактах и данных наблюдений с учётом предложенной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географической</w:t>
      </w:r>
      <w:r w:rsidR="002640B4" w:rsidRPr="00716282">
        <w:rPr>
          <w:spacing w:val="15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задачи;</w:t>
      </w:r>
    </w:p>
    <w:p w14:paraId="09DF899B" w14:textId="662D8FA8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20"/>
          <w:sz w:val="24"/>
          <w:szCs w:val="24"/>
        </w:rPr>
        <w:t xml:space="preserve">- </w:t>
      </w:r>
      <w:r w:rsidR="002640B4" w:rsidRPr="00716282">
        <w:rPr>
          <w:w w:val="120"/>
          <w:sz w:val="24"/>
          <w:szCs w:val="24"/>
        </w:rPr>
        <w:t>выявлять дефициты географической информации, данных,</w:t>
      </w:r>
      <w:r w:rsidR="002640B4" w:rsidRPr="00716282">
        <w:rPr>
          <w:spacing w:val="1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необходимых</w:t>
      </w:r>
      <w:r w:rsidR="002640B4" w:rsidRPr="00716282">
        <w:rPr>
          <w:spacing w:val="6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для</w:t>
      </w:r>
      <w:r w:rsidR="002640B4" w:rsidRPr="00716282">
        <w:rPr>
          <w:spacing w:val="7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решения</w:t>
      </w:r>
      <w:r w:rsidR="002640B4" w:rsidRPr="00716282">
        <w:rPr>
          <w:spacing w:val="7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поставленной</w:t>
      </w:r>
      <w:r w:rsidR="002640B4" w:rsidRPr="00716282">
        <w:rPr>
          <w:spacing w:val="7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задачи;</w:t>
      </w:r>
    </w:p>
    <w:p w14:paraId="5FAEB7CE" w14:textId="2DFDA65C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выявлять причинно-следственные связи при изучении географических объектов, процессов и явлений; делать выводы с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использованием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дедуктивных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индуктивных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умозаключений, умозаключений по аналогии, формулировать гипотезы о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взаимосвязях</w:t>
      </w:r>
      <w:r w:rsidR="002640B4" w:rsidRPr="00716282">
        <w:rPr>
          <w:spacing w:val="-3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географических</w:t>
      </w:r>
      <w:r w:rsidR="002640B4" w:rsidRPr="00716282">
        <w:rPr>
          <w:spacing w:val="-3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объектов,</w:t>
      </w:r>
      <w:r w:rsidR="002640B4" w:rsidRPr="00716282">
        <w:rPr>
          <w:spacing w:val="-2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процессов</w:t>
      </w:r>
      <w:r w:rsidR="002640B4" w:rsidRPr="00716282">
        <w:rPr>
          <w:spacing w:val="-3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</w:t>
      </w:r>
      <w:r w:rsidR="002640B4" w:rsidRPr="00716282">
        <w:rPr>
          <w:spacing w:val="-3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явлений;</w:t>
      </w:r>
    </w:p>
    <w:p w14:paraId="599B8184" w14:textId="21B128C1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самостоятельно выбирать способ решения учебной географической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задачи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(сравнивать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несколько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вариантов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решения,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выбирать наиболее подходящий с учётом самостоятельно выделенных</w:t>
      </w:r>
      <w:r w:rsidR="002640B4" w:rsidRPr="00716282">
        <w:rPr>
          <w:spacing w:val="15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критериев)</w:t>
      </w:r>
      <w:r w:rsidR="002640B4" w:rsidRPr="00716282">
        <w:rPr>
          <w:w w:val="142"/>
          <w:sz w:val="24"/>
          <w:szCs w:val="24"/>
        </w:rPr>
        <w:t xml:space="preserve"> </w:t>
      </w:r>
      <w:r w:rsidR="002640B4" w:rsidRPr="00716282">
        <w:rPr>
          <w:sz w:val="24"/>
          <w:szCs w:val="24"/>
        </w:rPr>
        <w:t>Базовые</w:t>
      </w:r>
      <w:r w:rsidR="002640B4" w:rsidRPr="00716282">
        <w:rPr>
          <w:spacing w:val="39"/>
          <w:sz w:val="24"/>
          <w:szCs w:val="24"/>
        </w:rPr>
        <w:t xml:space="preserve"> </w:t>
      </w:r>
      <w:r w:rsidR="002640B4" w:rsidRPr="00716282">
        <w:rPr>
          <w:sz w:val="24"/>
          <w:szCs w:val="24"/>
        </w:rPr>
        <w:t>исследовательские</w:t>
      </w:r>
      <w:r w:rsidR="002640B4" w:rsidRPr="00716282">
        <w:rPr>
          <w:spacing w:val="39"/>
          <w:sz w:val="24"/>
          <w:szCs w:val="24"/>
        </w:rPr>
        <w:t xml:space="preserve"> </w:t>
      </w:r>
      <w:r w:rsidR="002640B4" w:rsidRPr="00716282">
        <w:rPr>
          <w:sz w:val="24"/>
          <w:szCs w:val="24"/>
        </w:rPr>
        <w:t>действия</w:t>
      </w:r>
    </w:p>
    <w:p w14:paraId="3DC497D2" w14:textId="34FAD328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 </w:t>
      </w:r>
      <w:r w:rsidR="002640B4" w:rsidRPr="00716282">
        <w:rPr>
          <w:w w:val="115"/>
          <w:sz w:val="24"/>
          <w:szCs w:val="24"/>
        </w:rPr>
        <w:t>Использовать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географические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вопросы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как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исследовательский</w:t>
      </w:r>
      <w:r w:rsidR="002640B4" w:rsidRPr="00716282">
        <w:rPr>
          <w:spacing w:val="16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инструмент</w:t>
      </w:r>
      <w:r w:rsidR="002640B4" w:rsidRPr="00716282">
        <w:rPr>
          <w:spacing w:val="16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познания;</w:t>
      </w:r>
    </w:p>
    <w:p w14:paraId="3A011839" w14:textId="62E609D8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>-</w:t>
      </w:r>
      <w:r w:rsidR="002640B4" w:rsidRPr="00716282">
        <w:rPr>
          <w:w w:val="115"/>
          <w:sz w:val="24"/>
          <w:szCs w:val="24"/>
        </w:rPr>
        <w:t>формулировать географические вопросы, фиксирующие раз</w:t>
      </w:r>
      <w:r w:rsidR="002640B4" w:rsidRPr="00716282">
        <w:rPr>
          <w:w w:val="120"/>
          <w:sz w:val="24"/>
          <w:szCs w:val="24"/>
        </w:rPr>
        <w:t>рыв между реальным и желательным состоянием ситуации,</w:t>
      </w:r>
      <w:r w:rsidR="002640B4" w:rsidRPr="00716282">
        <w:rPr>
          <w:spacing w:val="-57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объекта,</w:t>
      </w:r>
      <w:r w:rsidR="002640B4" w:rsidRPr="00716282">
        <w:rPr>
          <w:spacing w:val="-12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и</w:t>
      </w:r>
      <w:r w:rsidR="002640B4" w:rsidRPr="00716282">
        <w:rPr>
          <w:spacing w:val="-12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самостоятельно</w:t>
      </w:r>
      <w:r w:rsidR="002640B4" w:rsidRPr="00716282">
        <w:rPr>
          <w:spacing w:val="-11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устанавливать</w:t>
      </w:r>
      <w:r w:rsidR="002640B4" w:rsidRPr="00716282">
        <w:rPr>
          <w:spacing w:val="-12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искомое</w:t>
      </w:r>
      <w:r w:rsidR="002640B4" w:rsidRPr="00716282">
        <w:rPr>
          <w:spacing w:val="-11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и</w:t>
      </w:r>
      <w:r w:rsidR="002640B4" w:rsidRPr="00716282">
        <w:rPr>
          <w:spacing w:val="-12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данное;</w:t>
      </w:r>
    </w:p>
    <w:p w14:paraId="570B20BE" w14:textId="64B5FEBF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формировать гипотезу об истинности собственных суждений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 суждений других, аргументировать свою позицию, мнение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по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географическим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аспектам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различных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вопросов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  проблем;</w:t>
      </w:r>
    </w:p>
    <w:p w14:paraId="60F3F14A" w14:textId="06919DAC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проводить по плану несложное географическое исследование,</w:t>
      </w:r>
      <w:r w:rsidR="002640B4" w:rsidRPr="00716282">
        <w:rPr>
          <w:spacing w:val="-55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в том числе на краеведческом материале, по установлению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особенностей изучаемых географических объектов, причинно-следственных связей и зависимостей между географическими</w:t>
      </w:r>
      <w:r w:rsidR="002640B4" w:rsidRPr="00716282">
        <w:rPr>
          <w:spacing w:val="17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объектами,</w:t>
      </w:r>
      <w:r w:rsidR="002640B4" w:rsidRPr="00716282">
        <w:rPr>
          <w:spacing w:val="17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процессами</w:t>
      </w:r>
      <w:r w:rsidR="002640B4" w:rsidRPr="00716282">
        <w:rPr>
          <w:spacing w:val="18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</w:t>
      </w:r>
      <w:r w:rsidR="002640B4" w:rsidRPr="00716282">
        <w:rPr>
          <w:spacing w:val="17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явлениями;</w:t>
      </w:r>
    </w:p>
    <w:p w14:paraId="097C7CAD" w14:textId="7BA0DA8D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оценивать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достоверность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информации,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полученной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в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ходе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географического</w:t>
      </w:r>
      <w:r w:rsidR="002640B4" w:rsidRPr="00716282">
        <w:rPr>
          <w:spacing w:val="14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исследования;</w:t>
      </w:r>
    </w:p>
    <w:p w14:paraId="07C7B5B1" w14:textId="7F671130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самостоятельно формулировать обобщения и выводы по результатам проведённого наблюдения или исследования, оценивать</w:t>
      </w:r>
      <w:r w:rsidR="002640B4" w:rsidRPr="00716282">
        <w:rPr>
          <w:spacing w:val="20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достоверность</w:t>
      </w:r>
      <w:r w:rsidR="002640B4" w:rsidRPr="00716282">
        <w:rPr>
          <w:spacing w:val="2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полученных</w:t>
      </w:r>
      <w:r w:rsidR="002640B4" w:rsidRPr="00716282">
        <w:rPr>
          <w:spacing w:val="2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результатов</w:t>
      </w:r>
      <w:r w:rsidR="002640B4" w:rsidRPr="00716282">
        <w:rPr>
          <w:spacing w:val="20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</w:t>
      </w:r>
      <w:r w:rsidR="002640B4" w:rsidRPr="00716282">
        <w:rPr>
          <w:spacing w:val="2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выводов;</w:t>
      </w:r>
    </w:p>
    <w:p w14:paraId="13920DA9" w14:textId="3C8B8A29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lastRenderedPageBreak/>
        <w:t xml:space="preserve">- </w:t>
      </w:r>
      <w:r w:rsidR="002640B4" w:rsidRPr="00716282">
        <w:rPr>
          <w:w w:val="115"/>
          <w:sz w:val="24"/>
          <w:szCs w:val="24"/>
        </w:rPr>
        <w:t>прогнозировать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возможное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дальнейшее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развитие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географических объектов, процессов и явлений, событий и их последствия в аналогичных или сходных ситуациях, а также выдвигать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предположения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об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их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развитии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в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изменяющихся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условиях</w:t>
      </w:r>
      <w:r w:rsidR="002640B4" w:rsidRPr="00716282">
        <w:rPr>
          <w:spacing w:val="15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окружающей</w:t>
      </w:r>
      <w:r w:rsidR="002640B4" w:rsidRPr="00716282">
        <w:rPr>
          <w:spacing w:val="16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среды</w:t>
      </w:r>
      <w:r w:rsidR="002640B4" w:rsidRPr="00716282">
        <w:rPr>
          <w:w w:val="142"/>
          <w:sz w:val="24"/>
          <w:szCs w:val="24"/>
        </w:rPr>
        <w:t xml:space="preserve"> </w:t>
      </w:r>
    </w:p>
    <w:p w14:paraId="6522D55F" w14:textId="77777777" w:rsidR="003D1F1B" w:rsidRPr="00716282" w:rsidRDefault="002640B4" w:rsidP="00716282">
      <w:pPr>
        <w:pStyle w:val="af"/>
        <w:jc w:val="both"/>
        <w:rPr>
          <w:b/>
          <w:sz w:val="24"/>
          <w:szCs w:val="24"/>
        </w:rPr>
      </w:pPr>
      <w:r w:rsidRPr="00716282">
        <w:rPr>
          <w:b/>
          <w:sz w:val="24"/>
          <w:szCs w:val="24"/>
        </w:rPr>
        <w:t>Работа</w:t>
      </w:r>
      <w:r w:rsidRPr="00716282">
        <w:rPr>
          <w:b/>
          <w:spacing w:val="31"/>
          <w:sz w:val="24"/>
          <w:szCs w:val="24"/>
        </w:rPr>
        <w:t xml:space="preserve"> </w:t>
      </w:r>
      <w:r w:rsidRPr="00716282">
        <w:rPr>
          <w:b/>
          <w:sz w:val="24"/>
          <w:szCs w:val="24"/>
        </w:rPr>
        <w:t>с</w:t>
      </w:r>
      <w:r w:rsidRPr="00716282">
        <w:rPr>
          <w:b/>
          <w:spacing w:val="31"/>
          <w:sz w:val="24"/>
          <w:szCs w:val="24"/>
        </w:rPr>
        <w:t xml:space="preserve"> </w:t>
      </w:r>
      <w:r w:rsidRPr="00716282">
        <w:rPr>
          <w:b/>
          <w:sz w:val="24"/>
          <w:szCs w:val="24"/>
        </w:rPr>
        <w:t>информацией</w:t>
      </w:r>
    </w:p>
    <w:p w14:paraId="04609A92" w14:textId="45435458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Применять различные методы, инструменты и запросы при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поиске и отборе информации или данных из источников географической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информации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с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учётом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предложенной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учебной</w:t>
      </w:r>
      <w:r w:rsidR="002640B4" w:rsidRPr="00716282">
        <w:rPr>
          <w:spacing w:val="-55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задачи</w:t>
      </w:r>
      <w:r w:rsidR="002640B4" w:rsidRPr="00716282">
        <w:rPr>
          <w:spacing w:val="16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</w:t>
      </w:r>
      <w:r w:rsidR="002640B4" w:rsidRPr="00716282">
        <w:rPr>
          <w:spacing w:val="17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заданных</w:t>
      </w:r>
      <w:r w:rsidR="002640B4" w:rsidRPr="00716282">
        <w:rPr>
          <w:spacing w:val="17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критериев;</w:t>
      </w:r>
    </w:p>
    <w:p w14:paraId="09168C96" w14:textId="11628C32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20"/>
          <w:sz w:val="24"/>
          <w:szCs w:val="24"/>
        </w:rPr>
        <w:t xml:space="preserve">- </w:t>
      </w:r>
      <w:r w:rsidR="002640B4" w:rsidRPr="00716282">
        <w:rPr>
          <w:w w:val="120"/>
          <w:sz w:val="24"/>
          <w:szCs w:val="24"/>
        </w:rPr>
        <w:t>выбирать, анализировать и интерпретировать географическую</w:t>
      </w:r>
      <w:r w:rsidR="002640B4" w:rsidRPr="00716282">
        <w:rPr>
          <w:spacing w:val="-10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информацию</w:t>
      </w:r>
      <w:r w:rsidR="002640B4" w:rsidRPr="00716282">
        <w:rPr>
          <w:spacing w:val="-10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различных</w:t>
      </w:r>
      <w:r w:rsidR="002640B4" w:rsidRPr="00716282">
        <w:rPr>
          <w:spacing w:val="-9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видов</w:t>
      </w:r>
      <w:r w:rsidR="002640B4" w:rsidRPr="00716282">
        <w:rPr>
          <w:spacing w:val="-10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и</w:t>
      </w:r>
      <w:r w:rsidR="002640B4" w:rsidRPr="00716282">
        <w:rPr>
          <w:spacing w:val="-10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форм</w:t>
      </w:r>
      <w:r w:rsidR="002640B4" w:rsidRPr="00716282">
        <w:rPr>
          <w:spacing w:val="-10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представления;</w:t>
      </w:r>
    </w:p>
    <w:p w14:paraId="411C1D26" w14:textId="4F711C3D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находить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сходные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аргументы,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подтверждающие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или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опровергающие одну и ту же идею, в различных источниках географической</w:t>
      </w:r>
      <w:r w:rsidR="002640B4" w:rsidRPr="00716282">
        <w:rPr>
          <w:spacing w:val="15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информации;</w:t>
      </w:r>
    </w:p>
    <w:p w14:paraId="6E971FA8" w14:textId="79B50521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самостоятельно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выбирать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оптимальную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форму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представления</w:t>
      </w:r>
      <w:r w:rsidR="002640B4" w:rsidRPr="00716282">
        <w:rPr>
          <w:spacing w:val="16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географической</w:t>
      </w:r>
      <w:r w:rsidR="002640B4" w:rsidRPr="00716282">
        <w:rPr>
          <w:spacing w:val="17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информации;</w:t>
      </w:r>
    </w:p>
    <w:p w14:paraId="36A65C9A" w14:textId="0668C261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оценивать надёжность географической информации по критериям,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предложенным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учителем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или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сформулированным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самостоятельно;</w:t>
      </w:r>
    </w:p>
    <w:p w14:paraId="358DF936" w14:textId="1EAB626B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систематизировать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географическую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информацию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в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разных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формах</w:t>
      </w:r>
      <w:r w:rsidR="002640B4" w:rsidRPr="00716282">
        <w:rPr>
          <w:w w:val="142"/>
          <w:sz w:val="24"/>
          <w:szCs w:val="24"/>
        </w:rPr>
        <w:t xml:space="preserve"> </w:t>
      </w:r>
      <w:r w:rsidR="002640B4" w:rsidRPr="00716282">
        <w:rPr>
          <w:w w:val="90"/>
          <w:sz w:val="24"/>
          <w:szCs w:val="24"/>
        </w:rPr>
        <w:t>Овладению</w:t>
      </w:r>
      <w:r w:rsidR="002640B4" w:rsidRPr="00716282">
        <w:rPr>
          <w:spacing w:val="37"/>
          <w:w w:val="90"/>
          <w:sz w:val="24"/>
          <w:szCs w:val="24"/>
        </w:rPr>
        <w:t xml:space="preserve"> </w:t>
      </w:r>
      <w:r w:rsidR="002640B4" w:rsidRPr="00716282">
        <w:rPr>
          <w:w w:val="90"/>
          <w:sz w:val="24"/>
          <w:szCs w:val="24"/>
        </w:rPr>
        <w:t>универсальными</w:t>
      </w:r>
      <w:r w:rsidR="002640B4" w:rsidRPr="00716282">
        <w:rPr>
          <w:spacing w:val="37"/>
          <w:w w:val="90"/>
          <w:sz w:val="24"/>
          <w:szCs w:val="24"/>
        </w:rPr>
        <w:t xml:space="preserve"> </w:t>
      </w:r>
      <w:r w:rsidR="002640B4" w:rsidRPr="00716282">
        <w:rPr>
          <w:w w:val="90"/>
          <w:sz w:val="24"/>
          <w:szCs w:val="24"/>
        </w:rPr>
        <w:t>коммуникативными</w:t>
      </w:r>
      <w:r w:rsidR="002640B4" w:rsidRPr="00716282">
        <w:rPr>
          <w:spacing w:val="37"/>
          <w:w w:val="90"/>
          <w:sz w:val="24"/>
          <w:szCs w:val="24"/>
        </w:rPr>
        <w:t xml:space="preserve"> </w:t>
      </w:r>
      <w:r w:rsidR="002640B4" w:rsidRPr="00716282">
        <w:rPr>
          <w:w w:val="90"/>
          <w:sz w:val="24"/>
          <w:szCs w:val="24"/>
        </w:rPr>
        <w:t>действиями:</w:t>
      </w:r>
    </w:p>
    <w:p w14:paraId="229E4A6F" w14:textId="77777777" w:rsidR="003D1F1B" w:rsidRPr="00716282" w:rsidRDefault="002640B4" w:rsidP="00716282">
      <w:pPr>
        <w:pStyle w:val="af"/>
        <w:jc w:val="both"/>
        <w:rPr>
          <w:b/>
          <w:sz w:val="24"/>
          <w:szCs w:val="24"/>
        </w:rPr>
      </w:pPr>
      <w:r w:rsidRPr="00716282">
        <w:rPr>
          <w:b/>
          <w:sz w:val="24"/>
          <w:szCs w:val="24"/>
        </w:rPr>
        <w:t>Общение</w:t>
      </w:r>
    </w:p>
    <w:p w14:paraId="2D9A588C" w14:textId="3B081804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Формулировать суждения, выражать свою точку зрения по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 xml:space="preserve">географическим 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аспектам   различных   вопросов   в   устных</w:t>
      </w:r>
      <w:r w:rsidR="002640B4" w:rsidRPr="00716282">
        <w:rPr>
          <w:spacing w:val="-55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</w:t>
      </w:r>
      <w:r w:rsidR="002640B4" w:rsidRPr="00716282">
        <w:rPr>
          <w:spacing w:val="15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письменных</w:t>
      </w:r>
      <w:r w:rsidR="002640B4" w:rsidRPr="00716282">
        <w:rPr>
          <w:spacing w:val="16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текстах;</w:t>
      </w:r>
    </w:p>
    <w:p w14:paraId="1543ACA2" w14:textId="6E58363B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в ходе диалога и/или дискуссии задавать вопросы по существу обсуждаемой темы и высказывать идеи, нацеленные на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решение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задачи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поддержание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благожелательности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общения;</w:t>
      </w:r>
    </w:p>
    <w:p w14:paraId="6042780D" w14:textId="39A5BB2B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сопоставлять</w:t>
      </w:r>
      <w:r w:rsidR="002640B4" w:rsidRPr="00716282">
        <w:rPr>
          <w:spacing w:val="16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 xml:space="preserve">свои </w:t>
      </w:r>
      <w:r w:rsidR="002640B4" w:rsidRPr="00716282">
        <w:rPr>
          <w:spacing w:val="15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 xml:space="preserve">суждения </w:t>
      </w:r>
      <w:r w:rsidR="002640B4" w:rsidRPr="00716282">
        <w:rPr>
          <w:spacing w:val="15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 xml:space="preserve">по </w:t>
      </w:r>
      <w:r w:rsidR="002640B4" w:rsidRPr="00716282">
        <w:rPr>
          <w:spacing w:val="15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 xml:space="preserve">географическим </w:t>
      </w:r>
      <w:r w:rsidR="002640B4" w:rsidRPr="00716282">
        <w:rPr>
          <w:spacing w:val="15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вопросам</w:t>
      </w:r>
      <w:r w:rsidR="002640B4" w:rsidRPr="00716282">
        <w:rPr>
          <w:spacing w:val="-56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с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суждениями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других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участников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диалога,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обнаруживать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различие</w:t>
      </w:r>
      <w:r w:rsidR="002640B4" w:rsidRPr="00716282">
        <w:rPr>
          <w:spacing w:val="15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</w:t>
      </w:r>
      <w:r w:rsidR="002640B4" w:rsidRPr="00716282">
        <w:rPr>
          <w:spacing w:val="16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сходство</w:t>
      </w:r>
      <w:r w:rsidR="002640B4" w:rsidRPr="00716282">
        <w:rPr>
          <w:spacing w:val="16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позиций;</w:t>
      </w:r>
    </w:p>
    <w:p w14:paraId="71046336" w14:textId="65B89B19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публично представлять результаты выполненного исследова</w:t>
      </w:r>
      <w:r w:rsidR="002640B4" w:rsidRPr="00716282">
        <w:rPr>
          <w:w w:val="120"/>
          <w:sz w:val="24"/>
          <w:szCs w:val="24"/>
        </w:rPr>
        <w:t>ния</w:t>
      </w:r>
      <w:r w:rsidR="002640B4" w:rsidRPr="00716282">
        <w:rPr>
          <w:spacing w:val="12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или</w:t>
      </w:r>
      <w:r w:rsidR="002640B4" w:rsidRPr="00716282">
        <w:rPr>
          <w:spacing w:val="11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проекта</w:t>
      </w:r>
      <w:r w:rsidR="002640B4" w:rsidRPr="00716282">
        <w:rPr>
          <w:w w:val="142"/>
          <w:sz w:val="24"/>
          <w:szCs w:val="24"/>
        </w:rPr>
        <w:t xml:space="preserve"> </w:t>
      </w:r>
    </w:p>
    <w:p w14:paraId="505EFC50" w14:textId="77777777" w:rsidR="003D1F1B" w:rsidRPr="00716282" w:rsidRDefault="002640B4" w:rsidP="00716282">
      <w:pPr>
        <w:pStyle w:val="af"/>
        <w:jc w:val="both"/>
        <w:rPr>
          <w:b/>
          <w:sz w:val="24"/>
          <w:szCs w:val="24"/>
        </w:rPr>
      </w:pPr>
      <w:r w:rsidRPr="00716282">
        <w:rPr>
          <w:b/>
          <w:sz w:val="24"/>
          <w:szCs w:val="24"/>
        </w:rPr>
        <w:t>Совместная</w:t>
      </w:r>
      <w:r w:rsidRPr="00716282">
        <w:rPr>
          <w:b/>
          <w:spacing w:val="57"/>
          <w:sz w:val="24"/>
          <w:szCs w:val="24"/>
        </w:rPr>
        <w:t xml:space="preserve"> </w:t>
      </w:r>
      <w:r w:rsidRPr="00716282">
        <w:rPr>
          <w:b/>
          <w:sz w:val="24"/>
          <w:szCs w:val="24"/>
        </w:rPr>
        <w:t>деятельность</w:t>
      </w:r>
      <w:r w:rsidRPr="00716282">
        <w:rPr>
          <w:b/>
          <w:spacing w:val="58"/>
          <w:sz w:val="24"/>
          <w:szCs w:val="24"/>
        </w:rPr>
        <w:t xml:space="preserve"> </w:t>
      </w:r>
      <w:r w:rsidRPr="00716282">
        <w:rPr>
          <w:b/>
          <w:sz w:val="24"/>
          <w:szCs w:val="24"/>
        </w:rPr>
        <w:t>(сотрудничество)</w:t>
      </w:r>
    </w:p>
    <w:p w14:paraId="67025FE7" w14:textId="5B212261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Принимать цель совместной деятельности при выполнении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учебных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географических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проектов,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коллективно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строить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действия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по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её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достижению: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распределять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роли,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договариваться,</w:t>
      </w:r>
      <w:r w:rsidR="002640B4" w:rsidRPr="00716282">
        <w:rPr>
          <w:spacing w:val="23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обсуждать</w:t>
      </w:r>
      <w:r w:rsidR="002640B4" w:rsidRPr="00716282">
        <w:rPr>
          <w:spacing w:val="24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процесс</w:t>
      </w:r>
      <w:r w:rsidR="002640B4" w:rsidRPr="00716282">
        <w:rPr>
          <w:spacing w:val="23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</w:t>
      </w:r>
      <w:r w:rsidR="002640B4" w:rsidRPr="00716282">
        <w:rPr>
          <w:spacing w:val="24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результат</w:t>
      </w:r>
      <w:r w:rsidR="002640B4" w:rsidRPr="00716282">
        <w:rPr>
          <w:spacing w:val="23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совместной</w:t>
      </w:r>
      <w:r w:rsidR="002640B4" w:rsidRPr="00716282">
        <w:rPr>
          <w:spacing w:val="24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работы;</w:t>
      </w:r>
    </w:p>
    <w:p w14:paraId="61260EC3" w14:textId="79E64366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планировать организацию совместной работы, при выполнении учебных географических проектов определять свою роль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</w:t>
      </w:r>
      <w:r w:rsidR="002640B4" w:rsidRPr="00716282">
        <w:rPr>
          <w:spacing w:val="-55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с</w:t>
      </w:r>
      <w:r w:rsidR="002640B4" w:rsidRPr="00716282">
        <w:rPr>
          <w:spacing w:val="15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другими</w:t>
      </w:r>
      <w:r w:rsidR="002640B4" w:rsidRPr="00716282">
        <w:rPr>
          <w:spacing w:val="16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членами</w:t>
      </w:r>
      <w:r w:rsidR="002640B4" w:rsidRPr="00716282">
        <w:rPr>
          <w:spacing w:val="16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команды;</w:t>
      </w:r>
    </w:p>
    <w:p w14:paraId="113C0504" w14:textId="5191B636" w:rsidR="00D64373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сравнивать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результаты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выполнения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учебного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географического</w:t>
      </w:r>
      <w:r w:rsidR="002640B4" w:rsidRPr="00716282">
        <w:rPr>
          <w:spacing w:val="22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проекта</w:t>
      </w:r>
      <w:r w:rsidR="002640B4" w:rsidRPr="00716282">
        <w:rPr>
          <w:spacing w:val="23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с</w:t>
      </w:r>
      <w:r w:rsidR="002640B4" w:rsidRPr="00716282">
        <w:rPr>
          <w:spacing w:val="23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исходной</w:t>
      </w:r>
      <w:r w:rsidR="002640B4" w:rsidRPr="00716282">
        <w:rPr>
          <w:spacing w:val="23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задачей</w:t>
      </w:r>
      <w:r w:rsidR="002640B4" w:rsidRPr="00716282">
        <w:rPr>
          <w:spacing w:val="22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</w:t>
      </w:r>
      <w:r w:rsidR="002640B4" w:rsidRPr="00716282">
        <w:rPr>
          <w:spacing w:val="23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оценивать</w:t>
      </w:r>
      <w:r w:rsidR="002640B4" w:rsidRPr="00716282">
        <w:rPr>
          <w:spacing w:val="23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вклад</w:t>
      </w:r>
      <w:r w:rsidR="002640B4" w:rsidRPr="00716282">
        <w:rPr>
          <w:spacing w:val="23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каждого члена команды в достижение результатов, разделять сферу</w:t>
      </w:r>
      <w:r w:rsidR="002640B4" w:rsidRPr="00716282">
        <w:rPr>
          <w:spacing w:val="16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ответственности</w:t>
      </w:r>
      <w:r w:rsidR="004739AC" w:rsidRPr="00716282">
        <w:rPr>
          <w:w w:val="115"/>
          <w:sz w:val="24"/>
          <w:szCs w:val="24"/>
        </w:rPr>
        <w:t>.</w:t>
      </w:r>
      <w:r w:rsidR="002640B4" w:rsidRPr="00716282">
        <w:rPr>
          <w:w w:val="142"/>
          <w:sz w:val="24"/>
          <w:szCs w:val="24"/>
        </w:rPr>
        <w:t xml:space="preserve"> </w:t>
      </w:r>
    </w:p>
    <w:p w14:paraId="0AF61A01" w14:textId="46D26A12" w:rsidR="003D1F1B" w:rsidRPr="00716282" w:rsidRDefault="002640B4" w:rsidP="00716282">
      <w:pPr>
        <w:pStyle w:val="af"/>
        <w:jc w:val="both"/>
        <w:rPr>
          <w:b/>
          <w:sz w:val="24"/>
          <w:szCs w:val="24"/>
        </w:rPr>
      </w:pPr>
      <w:r w:rsidRPr="00716282">
        <w:rPr>
          <w:b/>
          <w:w w:val="90"/>
          <w:sz w:val="24"/>
          <w:szCs w:val="24"/>
        </w:rPr>
        <w:t>Овладению</w:t>
      </w:r>
      <w:r w:rsidRPr="00716282">
        <w:rPr>
          <w:b/>
          <w:spacing w:val="37"/>
          <w:w w:val="90"/>
          <w:sz w:val="24"/>
          <w:szCs w:val="24"/>
        </w:rPr>
        <w:t xml:space="preserve"> </w:t>
      </w:r>
      <w:r w:rsidRPr="00716282">
        <w:rPr>
          <w:b/>
          <w:w w:val="90"/>
          <w:sz w:val="24"/>
          <w:szCs w:val="24"/>
        </w:rPr>
        <w:t>универсальными</w:t>
      </w:r>
      <w:r w:rsidRPr="00716282">
        <w:rPr>
          <w:b/>
          <w:spacing w:val="37"/>
          <w:w w:val="90"/>
          <w:sz w:val="24"/>
          <w:szCs w:val="24"/>
        </w:rPr>
        <w:t xml:space="preserve"> </w:t>
      </w:r>
      <w:r w:rsidRPr="00716282">
        <w:rPr>
          <w:b/>
          <w:w w:val="90"/>
          <w:sz w:val="24"/>
          <w:szCs w:val="24"/>
        </w:rPr>
        <w:t>учебными</w:t>
      </w:r>
      <w:r w:rsidRPr="00716282">
        <w:rPr>
          <w:b/>
          <w:spacing w:val="38"/>
          <w:w w:val="90"/>
          <w:sz w:val="24"/>
          <w:szCs w:val="24"/>
        </w:rPr>
        <w:t xml:space="preserve"> </w:t>
      </w:r>
      <w:r w:rsidRPr="00716282">
        <w:rPr>
          <w:b/>
          <w:w w:val="90"/>
          <w:sz w:val="24"/>
          <w:szCs w:val="24"/>
        </w:rPr>
        <w:t>регулятивными</w:t>
      </w:r>
      <w:r w:rsidRPr="00716282">
        <w:rPr>
          <w:b/>
          <w:spacing w:val="-57"/>
          <w:w w:val="90"/>
          <w:sz w:val="24"/>
          <w:szCs w:val="24"/>
        </w:rPr>
        <w:t xml:space="preserve"> </w:t>
      </w:r>
      <w:r w:rsidRPr="00716282">
        <w:rPr>
          <w:b/>
          <w:sz w:val="24"/>
          <w:szCs w:val="24"/>
        </w:rPr>
        <w:t>действиями:</w:t>
      </w:r>
    </w:p>
    <w:p w14:paraId="1E505788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sz w:val="24"/>
          <w:szCs w:val="24"/>
        </w:rPr>
        <w:t>Самоорганизация</w:t>
      </w:r>
    </w:p>
    <w:p w14:paraId="0B3AB49B" w14:textId="630B8DA1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Самостоятельно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составлять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алгоритм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решения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географических задач и выбирать способ их решения с учётом имеющихся ресурсов и собственных возможностей, аргументировать</w:t>
      </w:r>
      <w:r w:rsidR="002640B4" w:rsidRPr="00716282">
        <w:rPr>
          <w:spacing w:val="17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предлагаемые</w:t>
      </w:r>
      <w:r w:rsidR="002640B4" w:rsidRPr="00716282">
        <w:rPr>
          <w:spacing w:val="18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варианты</w:t>
      </w:r>
      <w:r w:rsidR="002640B4" w:rsidRPr="00716282">
        <w:rPr>
          <w:spacing w:val="17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решений;</w:t>
      </w:r>
    </w:p>
    <w:p w14:paraId="1AA13857" w14:textId="7521F46A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20"/>
          <w:sz w:val="24"/>
          <w:szCs w:val="24"/>
        </w:rPr>
        <w:t xml:space="preserve">- </w:t>
      </w:r>
      <w:r w:rsidR="002640B4" w:rsidRPr="00716282">
        <w:rPr>
          <w:w w:val="120"/>
          <w:sz w:val="24"/>
          <w:szCs w:val="24"/>
        </w:rPr>
        <w:t>составлять план действий (план реализации намеченного</w:t>
      </w:r>
      <w:r w:rsidR="002640B4" w:rsidRPr="00716282">
        <w:rPr>
          <w:spacing w:val="1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алгоритма решения), корректировать предложенный алгоритм с учётом получения новых знаний об изучаемом объекте</w:t>
      </w:r>
      <w:r w:rsidR="002640B4" w:rsidRPr="00716282">
        <w:rPr>
          <w:w w:val="142"/>
          <w:sz w:val="24"/>
          <w:szCs w:val="24"/>
        </w:rPr>
        <w:t xml:space="preserve"> </w:t>
      </w:r>
      <w:r w:rsidR="002640B4" w:rsidRPr="00716282">
        <w:rPr>
          <w:sz w:val="24"/>
          <w:szCs w:val="24"/>
        </w:rPr>
        <w:t>Самоконтроль</w:t>
      </w:r>
      <w:r w:rsidR="002640B4" w:rsidRPr="00716282">
        <w:rPr>
          <w:spacing w:val="67"/>
          <w:sz w:val="24"/>
          <w:szCs w:val="24"/>
        </w:rPr>
        <w:t xml:space="preserve"> </w:t>
      </w:r>
      <w:r w:rsidR="002640B4" w:rsidRPr="00716282">
        <w:rPr>
          <w:sz w:val="24"/>
          <w:szCs w:val="24"/>
        </w:rPr>
        <w:t>(рефлексия)</w:t>
      </w:r>
    </w:p>
    <w:p w14:paraId="35FB1F0C" w14:textId="0B11506B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Владеть</w:t>
      </w:r>
      <w:r w:rsidR="002640B4" w:rsidRPr="00716282">
        <w:rPr>
          <w:spacing w:val="26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способами</w:t>
      </w:r>
      <w:r w:rsidR="002640B4" w:rsidRPr="00716282">
        <w:rPr>
          <w:spacing w:val="27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самоконтроля</w:t>
      </w:r>
      <w:r w:rsidR="002640B4" w:rsidRPr="00716282">
        <w:rPr>
          <w:spacing w:val="27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</w:t>
      </w:r>
      <w:r w:rsidR="002640B4" w:rsidRPr="00716282">
        <w:rPr>
          <w:spacing w:val="27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рефлексии;</w:t>
      </w:r>
    </w:p>
    <w:p w14:paraId="7DE2E719" w14:textId="0F8CE3B8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объяснять причины достижения (недостижения) результатов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деятельности,</w:t>
      </w:r>
      <w:r w:rsidR="002640B4" w:rsidRPr="00716282">
        <w:rPr>
          <w:spacing w:val="2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давать</w:t>
      </w:r>
      <w:r w:rsidR="002640B4" w:rsidRPr="00716282">
        <w:rPr>
          <w:spacing w:val="3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оценку</w:t>
      </w:r>
      <w:r w:rsidR="002640B4" w:rsidRPr="00716282">
        <w:rPr>
          <w:spacing w:val="2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приобретённому</w:t>
      </w:r>
      <w:r w:rsidR="002640B4" w:rsidRPr="00716282">
        <w:rPr>
          <w:spacing w:val="3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опыту;</w:t>
      </w:r>
    </w:p>
    <w:p w14:paraId="04C89ED3" w14:textId="6D3EAAED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вносить коррективы в деятельность на основе новых обстоятельств,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изменившихся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ситуаций,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установленных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ошибок,</w:t>
      </w:r>
      <w:r w:rsidR="002640B4" w:rsidRPr="00716282">
        <w:rPr>
          <w:spacing w:val="1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возникших</w:t>
      </w:r>
      <w:r w:rsidR="002640B4" w:rsidRPr="00716282">
        <w:rPr>
          <w:spacing w:val="15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трудностей;</w:t>
      </w:r>
    </w:p>
    <w:p w14:paraId="1F81B821" w14:textId="12D6BBEA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оценивать</w:t>
      </w:r>
      <w:r w:rsidR="002640B4" w:rsidRPr="00716282">
        <w:rPr>
          <w:spacing w:val="27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соответствие</w:t>
      </w:r>
      <w:r w:rsidR="002640B4" w:rsidRPr="00716282">
        <w:rPr>
          <w:spacing w:val="27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результата</w:t>
      </w:r>
      <w:r w:rsidR="002640B4" w:rsidRPr="00716282">
        <w:rPr>
          <w:spacing w:val="27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цели</w:t>
      </w:r>
      <w:r w:rsidR="002640B4" w:rsidRPr="00716282">
        <w:rPr>
          <w:spacing w:val="27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и</w:t>
      </w:r>
      <w:r w:rsidR="002640B4" w:rsidRPr="00716282">
        <w:rPr>
          <w:spacing w:val="27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условиям</w:t>
      </w:r>
      <w:r w:rsidR="002640B4" w:rsidRPr="00716282">
        <w:rPr>
          <w:w w:val="142"/>
          <w:sz w:val="24"/>
          <w:szCs w:val="24"/>
        </w:rPr>
        <w:t xml:space="preserve"> </w:t>
      </w:r>
    </w:p>
    <w:p w14:paraId="4E819BA9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sz w:val="24"/>
          <w:szCs w:val="24"/>
        </w:rPr>
        <w:t>Принятие</w:t>
      </w:r>
      <w:r w:rsidRPr="00716282">
        <w:rPr>
          <w:spacing w:val="46"/>
          <w:sz w:val="24"/>
          <w:szCs w:val="24"/>
        </w:rPr>
        <w:t xml:space="preserve"> </w:t>
      </w:r>
      <w:r w:rsidRPr="00716282">
        <w:rPr>
          <w:sz w:val="24"/>
          <w:szCs w:val="24"/>
        </w:rPr>
        <w:t>себя</w:t>
      </w:r>
      <w:r w:rsidRPr="00716282">
        <w:rPr>
          <w:spacing w:val="47"/>
          <w:sz w:val="24"/>
          <w:szCs w:val="24"/>
        </w:rPr>
        <w:t xml:space="preserve"> </w:t>
      </w:r>
      <w:r w:rsidRPr="00716282">
        <w:rPr>
          <w:sz w:val="24"/>
          <w:szCs w:val="24"/>
        </w:rPr>
        <w:t>и</w:t>
      </w:r>
      <w:r w:rsidRPr="00716282">
        <w:rPr>
          <w:spacing w:val="47"/>
          <w:sz w:val="24"/>
          <w:szCs w:val="24"/>
        </w:rPr>
        <w:t xml:space="preserve"> </w:t>
      </w:r>
      <w:r w:rsidRPr="00716282">
        <w:rPr>
          <w:sz w:val="24"/>
          <w:szCs w:val="24"/>
        </w:rPr>
        <w:t>других:</w:t>
      </w:r>
    </w:p>
    <w:p w14:paraId="5D3D7BC8" w14:textId="75E2FD65" w:rsidR="003D1F1B" w:rsidRPr="00716282" w:rsidRDefault="00716282" w:rsidP="00716282">
      <w:pPr>
        <w:pStyle w:val="af"/>
        <w:jc w:val="both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- </w:t>
      </w:r>
      <w:r w:rsidR="002640B4" w:rsidRPr="00716282">
        <w:rPr>
          <w:w w:val="115"/>
          <w:sz w:val="24"/>
          <w:szCs w:val="24"/>
        </w:rPr>
        <w:t>Осознанно</w:t>
      </w:r>
      <w:r w:rsidR="002640B4" w:rsidRPr="00716282">
        <w:rPr>
          <w:spacing w:val="18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относиться</w:t>
      </w:r>
      <w:r w:rsidR="002640B4" w:rsidRPr="00716282">
        <w:rPr>
          <w:spacing w:val="19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к</w:t>
      </w:r>
      <w:r w:rsidR="002640B4" w:rsidRPr="00716282">
        <w:rPr>
          <w:spacing w:val="18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другому</w:t>
      </w:r>
      <w:r w:rsidR="002640B4" w:rsidRPr="00716282">
        <w:rPr>
          <w:spacing w:val="19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человеку,</w:t>
      </w:r>
      <w:r w:rsidR="002640B4" w:rsidRPr="00716282">
        <w:rPr>
          <w:spacing w:val="19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его</w:t>
      </w:r>
      <w:r w:rsidR="002640B4" w:rsidRPr="00716282">
        <w:rPr>
          <w:spacing w:val="18"/>
          <w:w w:val="115"/>
          <w:sz w:val="24"/>
          <w:szCs w:val="24"/>
        </w:rPr>
        <w:t xml:space="preserve"> </w:t>
      </w:r>
      <w:r w:rsidR="002640B4" w:rsidRPr="00716282">
        <w:rPr>
          <w:w w:val="115"/>
          <w:sz w:val="24"/>
          <w:szCs w:val="24"/>
        </w:rPr>
        <w:t>мнению;</w:t>
      </w:r>
    </w:p>
    <w:p w14:paraId="2C579029" w14:textId="0430D316" w:rsidR="00D64373" w:rsidRPr="00716282" w:rsidRDefault="00716282" w:rsidP="00716282">
      <w:pPr>
        <w:pStyle w:val="af"/>
        <w:jc w:val="both"/>
        <w:rPr>
          <w:w w:val="142"/>
          <w:sz w:val="24"/>
          <w:szCs w:val="24"/>
        </w:rPr>
      </w:pPr>
      <w:r>
        <w:rPr>
          <w:w w:val="120"/>
          <w:sz w:val="24"/>
          <w:szCs w:val="24"/>
        </w:rPr>
        <w:t xml:space="preserve">- </w:t>
      </w:r>
      <w:r w:rsidR="002640B4" w:rsidRPr="00716282">
        <w:rPr>
          <w:w w:val="120"/>
          <w:sz w:val="24"/>
          <w:szCs w:val="24"/>
        </w:rPr>
        <w:t>признавать</w:t>
      </w:r>
      <w:r w:rsidR="002640B4" w:rsidRPr="00716282">
        <w:rPr>
          <w:spacing w:val="-5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своё</w:t>
      </w:r>
      <w:r w:rsidR="002640B4" w:rsidRPr="00716282">
        <w:rPr>
          <w:spacing w:val="-4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право</w:t>
      </w:r>
      <w:r w:rsidR="002640B4" w:rsidRPr="00716282">
        <w:rPr>
          <w:spacing w:val="-5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на</w:t>
      </w:r>
      <w:r w:rsidR="002640B4" w:rsidRPr="00716282">
        <w:rPr>
          <w:spacing w:val="-4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ошибку</w:t>
      </w:r>
      <w:r w:rsidR="002640B4" w:rsidRPr="00716282">
        <w:rPr>
          <w:spacing w:val="-4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и</w:t>
      </w:r>
      <w:r w:rsidR="002640B4" w:rsidRPr="00716282">
        <w:rPr>
          <w:spacing w:val="-5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такое</w:t>
      </w:r>
      <w:r w:rsidR="002640B4" w:rsidRPr="00716282">
        <w:rPr>
          <w:spacing w:val="-4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же</w:t>
      </w:r>
      <w:r w:rsidR="002640B4" w:rsidRPr="00716282">
        <w:rPr>
          <w:spacing w:val="-4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право</w:t>
      </w:r>
      <w:r w:rsidR="002640B4" w:rsidRPr="00716282">
        <w:rPr>
          <w:spacing w:val="-5"/>
          <w:w w:val="120"/>
          <w:sz w:val="24"/>
          <w:szCs w:val="24"/>
        </w:rPr>
        <w:t xml:space="preserve"> </w:t>
      </w:r>
      <w:r w:rsidR="002640B4" w:rsidRPr="00716282">
        <w:rPr>
          <w:w w:val="120"/>
          <w:sz w:val="24"/>
          <w:szCs w:val="24"/>
        </w:rPr>
        <w:t>другого</w:t>
      </w:r>
      <w:r w:rsidR="004739AC" w:rsidRPr="00716282">
        <w:rPr>
          <w:w w:val="120"/>
          <w:sz w:val="24"/>
          <w:szCs w:val="24"/>
        </w:rPr>
        <w:t>;</w:t>
      </w:r>
      <w:r w:rsidR="002640B4" w:rsidRPr="00716282">
        <w:rPr>
          <w:w w:val="142"/>
          <w:sz w:val="24"/>
          <w:szCs w:val="24"/>
        </w:rPr>
        <w:t xml:space="preserve"> </w:t>
      </w:r>
    </w:p>
    <w:p w14:paraId="25DC761D" w14:textId="77777777" w:rsidR="00D64373" w:rsidRPr="00716282" w:rsidRDefault="00D64373" w:rsidP="00716282">
      <w:pPr>
        <w:pStyle w:val="af"/>
        <w:jc w:val="both"/>
        <w:rPr>
          <w:w w:val="142"/>
          <w:sz w:val="24"/>
          <w:szCs w:val="24"/>
        </w:rPr>
      </w:pPr>
    </w:p>
    <w:p w14:paraId="013CEFBF" w14:textId="77777777" w:rsidR="00D64373" w:rsidRPr="00716282" w:rsidRDefault="00D64373" w:rsidP="00D64373">
      <w:pPr>
        <w:pStyle w:val="a3"/>
        <w:spacing w:before="10"/>
        <w:ind w:left="156"/>
        <w:jc w:val="left"/>
        <w:rPr>
          <w:b/>
          <w:w w:val="142"/>
          <w:sz w:val="24"/>
          <w:szCs w:val="24"/>
        </w:rPr>
      </w:pPr>
    </w:p>
    <w:p w14:paraId="55274F42" w14:textId="15ABF75A" w:rsidR="003D1F1B" w:rsidRPr="00716282" w:rsidRDefault="002640B4" w:rsidP="00716282">
      <w:pPr>
        <w:pStyle w:val="af"/>
        <w:jc w:val="center"/>
        <w:rPr>
          <w:b/>
          <w:sz w:val="24"/>
          <w:szCs w:val="24"/>
        </w:rPr>
      </w:pPr>
      <w:r w:rsidRPr="00716282">
        <w:rPr>
          <w:b/>
          <w:w w:val="90"/>
          <w:sz w:val="24"/>
          <w:szCs w:val="24"/>
        </w:rPr>
        <w:t>ПРЕДМЕТНЫЕ</w:t>
      </w:r>
      <w:r w:rsidRPr="00716282">
        <w:rPr>
          <w:b/>
          <w:spacing w:val="20"/>
          <w:w w:val="90"/>
          <w:sz w:val="24"/>
          <w:szCs w:val="24"/>
        </w:rPr>
        <w:t xml:space="preserve"> </w:t>
      </w:r>
      <w:r w:rsidRPr="00716282">
        <w:rPr>
          <w:b/>
          <w:w w:val="90"/>
          <w:sz w:val="24"/>
          <w:szCs w:val="24"/>
        </w:rPr>
        <w:t>РЕЗУЛЬТАТЫ</w:t>
      </w:r>
    </w:p>
    <w:p w14:paraId="5F91F600" w14:textId="1601E89F" w:rsidR="00516F05" w:rsidRPr="00716282" w:rsidRDefault="00716282" w:rsidP="00716282">
      <w:pPr>
        <w:pStyle w:val="af"/>
        <w:jc w:val="both"/>
        <w:rPr>
          <w:b/>
          <w:sz w:val="24"/>
          <w:szCs w:val="24"/>
        </w:rPr>
      </w:pPr>
      <w:r w:rsidRPr="00716282">
        <w:rPr>
          <w:b/>
          <w:sz w:val="24"/>
          <w:szCs w:val="24"/>
        </w:rPr>
        <w:t>5 КЛАСС</w:t>
      </w:r>
    </w:p>
    <w:p w14:paraId="5E49E4AF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—Приводить</w:t>
      </w:r>
      <w:r w:rsidRPr="00716282">
        <w:rPr>
          <w:spacing w:val="3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примеры</w:t>
      </w:r>
      <w:r w:rsidRPr="00716282">
        <w:rPr>
          <w:spacing w:val="3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географических</w:t>
      </w:r>
      <w:r w:rsidRPr="00716282">
        <w:rPr>
          <w:spacing w:val="3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объектов,</w:t>
      </w:r>
      <w:r w:rsidRPr="00716282">
        <w:rPr>
          <w:spacing w:val="3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процессов</w:t>
      </w:r>
      <w:r w:rsidRPr="00716282">
        <w:rPr>
          <w:spacing w:val="-5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явлений,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изучаемых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различными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ветвями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географической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науки;</w:t>
      </w:r>
    </w:p>
    <w:p w14:paraId="53D703CF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—приводить</w:t>
      </w:r>
      <w:r w:rsidRPr="00716282">
        <w:rPr>
          <w:spacing w:val="4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примеры </w:t>
      </w:r>
      <w:r w:rsidRPr="00716282">
        <w:rPr>
          <w:spacing w:val="4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методов </w:t>
      </w:r>
      <w:r w:rsidRPr="00716282">
        <w:rPr>
          <w:spacing w:val="4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исследования, </w:t>
      </w:r>
      <w:r w:rsidRPr="00716282">
        <w:rPr>
          <w:spacing w:val="4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применяемых</w:t>
      </w:r>
      <w:r w:rsidRPr="00716282">
        <w:rPr>
          <w:spacing w:val="-5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</w:t>
      </w:r>
      <w:r w:rsidRPr="00716282">
        <w:rPr>
          <w:spacing w:val="1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географии;</w:t>
      </w:r>
    </w:p>
    <w:p w14:paraId="7ABA0E29" w14:textId="19C620C5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—выбирать источники географической информации (картогра</w:t>
      </w:r>
      <w:r w:rsidRPr="00716282">
        <w:rPr>
          <w:w w:val="120"/>
          <w:sz w:val="24"/>
          <w:szCs w:val="24"/>
        </w:rPr>
        <w:t>фические,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текстовые,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видео</w:t>
      </w:r>
      <w:r w:rsidR="00D64373" w:rsidRPr="00716282">
        <w:rPr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фотоизображения,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интер</w:t>
      </w:r>
      <w:r w:rsidRPr="00716282">
        <w:rPr>
          <w:w w:val="115"/>
          <w:sz w:val="24"/>
          <w:szCs w:val="24"/>
        </w:rPr>
        <w:t>нет-ресурсы), необходимые для изучения истории географических открытий и важнейших географических исследований</w:t>
      </w:r>
      <w:r w:rsidRPr="00716282">
        <w:rPr>
          <w:spacing w:val="-55"/>
          <w:w w:val="115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современности;</w:t>
      </w:r>
    </w:p>
    <w:p w14:paraId="4EBE45A9" w14:textId="47F1335C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—интегрировать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интерпретировать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информацию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путешествиях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географических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исследованиях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Земли,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представленную</w:t>
      </w:r>
      <w:r w:rsidRPr="00716282">
        <w:rPr>
          <w:spacing w:val="1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</w:t>
      </w:r>
      <w:r w:rsidRPr="00716282">
        <w:rPr>
          <w:spacing w:val="1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одном</w:t>
      </w:r>
      <w:r w:rsidRPr="00716282">
        <w:rPr>
          <w:spacing w:val="1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или</w:t>
      </w:r>
      <w:r w:rsidRPr="00716282">
        <w:rPr>
          <w:spacing w:val="1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нескольких</w:t>
      </w:r>
      <w:r w:rsidRPr="00716282">
        <w:rPr>
          <w:spacing w:val="1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источниках;</w:t>
      </w:r>
    </w:p>
    <w:p w14:paraId="74834D84" w14:textId="0B4C1C54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—различать вклад великих путешественников в географическое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изучение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Земли;</w:t>
      </w:r>
    </w:p>
    <w:p w14:paraId="6C41BB15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—описывать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сравнивать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маршруты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их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путешествий;</w:t>
      </w:r>
    </w:p>
    <w:p w14:paraId="30B317D4" w14:textId="27A942D1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—находить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различных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источниках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информации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(включая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интернет-ресурсы) факты, позволяющие оценить вклад российских путешественников и исследователей в развитие знаний</w:t>
      </w:r>
      <w:r w:rsidRPr="00716282">
        <w:rPr>
          <w:spacing w:val="1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Земле;</w:t>
      </w:r>
    </w:p>
    <w:p w14:paraId="61A5FBF3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—определять</w:t>
      </w:r>
      <w:r w:rsidRPr="00716282">
        <w:rPr>
          <w:spacing w:val="40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направления, </w:t>
      </w:r>
      <w:r w:rsidRPr="00716282">
        <w:rPr>
          <w:spacing w:val="3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расстояния </w:t>
      </w:r>
      <w:r w:rsidRPr="00716282">
        <w:rPr>
          <w:spacing w:val="40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по </w:t>
      </w:r>
      <w:r w:rsidRPr="00716282">
        <w:rPr>
          <w:spacing w:val="3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плану </w:t>
      </w:r>
      <w:r w:rsidRPr="00716282">
        <w:rPr>
          <w:spacing w:val="40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местности</w:t>
      </w:r>
      <w:r w:rsidRPr="00716282">
        <w:rPr>
          <w:spacing w:val="-5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 по географическим картам, географические координаты по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географическим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картам;</w:t>
      </w:r>
    </w:p>
    <w:p w14:paraId="37BF949C" w14:textId="23752133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—использовать условные обозначения планов местности и географических карт для получения информации, необходимой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 решения учебных и (или) практико-ориентированных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4BB4FDC3" w14:textId="5F8760C4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—применять понятия «план местности», «географическая кар</w:t>
      </w:r>
      <w:r w:rsidRPr="00716282">
        <w:rPr>
          <w:w w:val="120"/>
          <w:sz w:val="24"/>
          <w:szCs w:val="24"/>
        </w:rPr>
        <w:t>та»,</w:t>
      </w:r>
      <w:r w:rsidRPr="00716282">
        <w:rPr>
          <w:spacing w:val="5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«аэрофотоснимок»,</w:t>
      </w:r>
      <w:r w:rsidRPr="00716282">
        <w:rPr>
          <w:spacing w:val="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«ориентирование</w:t>
      </w:r>
      <w:r w:rsidRPr="00716282">
        <w:rPr>
          <w:spacing w:val="5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</w:t>
      </w:r>
      <w:r w:rsidRPr="00716282">
        <w:rPr>
          <w:spacing w:val="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местности»,</w:t>
      </w:r>
    </w:p>
    <w:p w14:paraId="7977FA8D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«стороны горизонта», «горизонтали», «масштаб», «условные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знаки» для решения учебных и практико-ориентированных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0AD3F5D4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—различать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понятия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«план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местности»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«географическая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карта»,</w:t>
      </w:r>
      <w:r w:rsidRPr="00716282">
        <w:rPr>
          <w:spacing w:val="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параллель»</w:t>
      </w:r>
      <w:r w:rsidRPr="00716282">
        <w:rPr>
          <w:spacing w:val="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«меридиан»;</w:t>
      </w:r>
    </w:p>
    <w:p w14:paraId="008A6A36" w14:textId="679824BB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—приводить примеры влияния Солнца на мир живой и неживой</w:t>
      </w:r>
      <w:r w:rsidRPr="00716282">
        <w:rPr>
          <w:spacing w:val="1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природы;</w:t>
      </w:r>
    </w:p>
    <w:p w14:paraId="38E75B53" w14:textId="77777777" w:rsidR="00D64373" w:rsidRPr="00716282" w:rsidRDefault="002640B4" w:rsidP="00716282">
      <w:pPr>
        <w:pStyle w:val="af"/>
        <w:jc w:val="both"/>
        <w:rPr>
          <w:w w:val="120"/>
          <w:sz w:val="24"/>
          <w:szCs w:val="24"/>
        </w:rPr>
      </w:pPr>
      <w:r w:rsidRPr="00716282">
        <w:rPr>
          <w:w w:val="120"/>
          <w:sz w:val="24"/>
          <w:szCs w:val="24"/>
        </w:rPr>
        <w:t>—объяснять</w:t>
      </w:r>
      <w:r w:rsidRPr="00716282">
        <w:rPr>
          <w:spacing w:val="-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причины смены</w:t>
      </w:r>
      <w:r w:rsidRPr="00716282">
        <w:rPr>
          <w:spacing w:val="-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дня и ночи</w:t>
      </w:r>
      <w:r w:rsidRPr="00716282">
        <w:rPr>
          <w:spacing w:val="-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 времён</w:t>
      </w:r>
      <w:r w:rsidRPr="00716282">
        <w:rPr>
          <w:spacing w:val="-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года;</w:t>
      </w:r>
    </w:p>
    <w:p w14:paraId="408F5D81" w14:textId="6CD81696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</w:t>
      </w:r>
      <w:r w:rsidRPr="00716282">
        <w:rPr>
          <w:spacing w:val="1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местности</w:t>
      </w:r>
      <w:r w:rsidRPr="00716282">
        <w:rPr>
          <w:spacing w:val="1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на</w:t>
      </w:r>
      <w:r w:rsidRPr="00716282">
        <w:rPr>
          <w:spacing w:val="1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основе</w:t>
      </w:r>
      <w:r w:rsidRPr="00716282">
        <w:rPr>
          <w:spacing w:val="1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анализа</w:t>
      </w:r>
      <w:r w:rsidRPr="00716282">
        <w:rPr>
          <w:spacing w:val="20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данных</w:t>
      </w:r>
      <w:r w:rsidRPr="00716282">
        <w:rPr>
          <w:spacing w:val="1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наблюдений;</w:t>
      </w:r>
    </w:p>
    <w:p w14:paraId="5702EF02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—описывать</w:t>
      </w:r>
      <w:r w:rsidRPr="00716282">
        <w:rPr>
          <w:spacing w:val="2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внутреннее</w:t>
      </w:r>
      <w:r w:rsidRPr="00716282">
        <w:rPr>
          <w:spacing w:val="2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строение</w:t>
      </w:r>
      <w:r w:rsidRPr="00716282">
        <w:rPr>
          <w:spacing w:val="2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Земли;</w:t>
      </w:r>
    </w:p>
    <w:p w14:paraId="26981511" w14:textId="1E776B3E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—различать</w:t>
      </w:r>
      <w:r w:rsidRPr="00716282">
        <w:rPr>
          <w:spacing w:val="2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понятия</w:t>
      </w:r>
      <w:r w:rsidRPr="00716282">
        <w:rPr>
          <w:spacing w:val="2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«земная</w:t>
      </w:r>
      <w:r w:rsidRPr="00716282">
        <w:rPr>
          <w:spacing w:val="2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кора»;</w:t>
      </w:r>
      <w:r w:rsidRPr="00716282">
        <w:rPr>
          <w:spacing w:val="2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«ядро»,</w:t>
      </w:r>
      <w:r w:rsidRPr="00716282">
        <w:rPr>
          <w:spacing w:val="2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«мантия»;</w:t>
      </w:r>
      <w:r w:rsidRPr="00716282">
        <w:rPr>
          <w:spacing w:val="2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«минерал»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«горная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порода»;</w:t>
      </w:r>
    </w:p>
    <w:p w14:paraId="336CF1E3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—различать понятия «материковая» и «океаническая» земная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кора;</w:t>
      </w:r>
    </w:p>
    <w:p w14:paraId="75885A98" w14:textId="6659FD9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—различать</w:t>
      </w:r>
      <w:r w:rsidRPr="00716282">
        <w:rPr>
          <w:spacing w:val="2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изученные</w:t>
      </w:r>
      <w:r w:rsidRPr="00716282">
        <w:rPr>
          <w:spacing w:val="23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минералы</w:t>
      </w:r>
      <w:r w:rsidRPr="00716282">
        <w:rPr>
          <w:spacing w:val="2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23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горные</w:t>
      </w:r>
      <w:r w:rsidRPr="00716282">
        <w:rPr>
          <w:spacing w:val="2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породы,</w:t>
      </w:r>
      <w:r w:rsidRPr="00716282">
        <w:rPr>
          <w:spacing w:val="23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материко</w:t>
      </w:r>
      <w:r w:rsidRPr="00716282">
        <w:rPr>
          <w:w w:val="120"/>
          <w:sz w:val="24"/>
          <w:szCs w:val="24"/>
        </w:rPr>
        <w:t>вую</w:t>
      </w:r>
      <w:r w:rsidRPr="00716282">
        <w:rPr>
          <w:spacing w:val="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океаническую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земную</w:t>
      </w:r>
      <w:r w:rsidRPr="00716282">
        <w:rPr>
          <w:spacing w:val="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кору;</w:t>
      </w:r>
    </w:p>
    <w:p w14:paraId="0B085DDA" w14:textId="2562826B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—показывать</w:t>
      </w:r>
      <w:r w:rsidRPr="00716282">
        <w:rPr>
          <w:spacing w:val="-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</w:t>
      </w:r>
      <w:r w:rsidRPr="00716282">
        <w:rPr>
          <w:spacing w:val="-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карте</w:t>
      </w:r>
      <w:r w:rsidRPr="00716282">
        <w:rPr>
          <w:spacing w:val="-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обозначать</w:t>
      </w:r>
      <w:r w:rsidRPr="00716282">
        <w:rPr>
          <w:spacing w:val="-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</w:t>
      </w:r>
      <w:r w:rsidRPr="00716282">
        <w:rPr>
          <w:spacing w:val="-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контурной</w:t>
      </w:r>
      <w:r w:rsidRPr="00716282">
        <w:rPr>
          <w:spacing w:val="-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карте</w:t>
      </w:r>
      <w:r w:rsidRPr="00716282">
        <w:rPr>
          <w:spacing w:val="-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материки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океаны,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крупные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формы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рельефа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Земли;</w:t>
      </w:r>
    </w:p>
    <w:p w14:paraId="5B052592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—различать</w:t>
      </w:r>
      <w:r w:rsidRPr="00716282">
        <w:rPr>
          <w:spacing w:val="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горы</w:t>
      </w:r>
      <w:r w:rsidRPr="00716282">
        <w:rPr>
          <w:spacing w:val="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равнины;</w:t>
      </w:r>
    </w:p>
    <w:p w14:paraId="6F7F46C6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—классифицировать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формы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рельефа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суши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по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высоте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по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внешнему</w:t>
      </w:r>
      <w:r w:rsidRPr="00716282">
        <w:rPr>
          <w:spacing w:val="1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облику;</w:t>
      </w:r>
    </w:p>
    <w:p w14:paraId="00CB19FC" w14:textId="4F320050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—называть причины землетрясений и вулканических извержений;</w:t>
      </w:r>
    </w:p>
    <w:p w14:paraId="0AB09C5C" w14:textId="4C42D4CE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—применять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понятия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«литосфера»,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«землетрясение»,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«вулкан»,</w:t>
      </w:r>
      <w:r w:rsidRPr="00716282">
        <w:rPr>
          <w:spacing w:val="5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«литосферная</w:t>
      </w:r>
      <w:r w:rsidRPr="00716282">
        <w:rPr>
          <w:spacing w:val="5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плита»,</w:t>
      </w:r>
      <w:r w:rsidRPr="00716282">
        <w:rPr>
          <w:spacing w:val="5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«эпицентр</w:t>
      </w:r>
      <w:r w:rsidRPr="00716282">
        <w:rPr>
          <w:spacing w:val="5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землетрясения»</w:t>
      </w:r>
      <w:r w:rsidRPr="00716282">
        <w:rPr>
          <w:spacing w:val="5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</w:p>
    <w:p w14:paraId="346B37A9" w14:textId="3AEAB136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«очаг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землетрясения»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решения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учебных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(или)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10432341" w14:textId="589D3E4E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—применять понятия «эпицентр землетрясения» и «очаг землетрясения»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решения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познавательных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7AAC3011" w14:textId="062523F6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—распознавать  проявления  в  окружающем  мире  внутренних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 внешних процессов рельефообразования: вулканизма, землетрясений; физического, химического и биологического видов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выветривания;</w:t>
      </w:r>
    </w:p>
    <w:p w14:paraId="3ABCEE41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—классифицировать</w:t>
      </w:r>
      <w:r w:rsidRPr="00716282">
        <w:rPr>
          <w:spacing w:val="33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острова</w:t>
      </w:r>
      <w:r w:rsidRPr="00716282">
        <w:rPr>
          <w:spacing w:val="33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по</w:t>
      </w:r>
      <w:r w:rsidRPr="00716282">
        <w:rPr>
          <w:spacing w:val="33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происхождению;</w:t>
      </w:r>
    </w:p>
    <w:p w14:paraId="7D0D0F66" w14:textId="59E13B7A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—приводить примеры опасных природных явлений в литосфе</w:t>
      </w:r>
      <w:r w:rsidRPr="00716282">
        <w:rPr>
          <w:w w:val="120"/>
          <w:sz w:val="24"/>
          <w:szCs w:val="24"/>
        </w:rPr>
        <w:t>ре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средств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их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предупреждения;</w:t>
      </w:r>
    </w:p>
    <w:p w14:paraId="7914A972" w14:textId="30B3B07B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—приводить примеры изменений в литосфере в результате деятельности  человека  на  примере  своей  местности,  России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мира;</w:t>
      </w:r>
    </w:p>
    <w:p w14:paraId="28B5821C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lastRenderedPageBreak/>
        <w:t>—приводить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примеры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актуальных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проблем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своей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местности,</w:t>
      </w:r>
      <w:r w:rsidRPr="00716282">
        <w:rPr>
          <w:spacing w:val="-5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решение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которых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невозможно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без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участия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представителей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географических</w:t>
      </w:r>
      <w:r w:rsidRPr="00716282">
        <w:rPr>
          <w:spacing w:val="2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специальностей,</w:t>
      </w:r>
      <w:r w:rsidRPr="00716282">
        <w:rPr>
          <w:spacing w:val="2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изучающих</w:t>
      </w:r>
      <w:r w:rsidRPr="00716282">
        <w:rPr>
          <w:spacing w:val="2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литосферу;</w:t>
      </w:r>
    </w:p>
    <w:p w14:paraId="564D4436" w14:textId="4E8CB15D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—приводить примеры действия внешних процессов рельефообразования и наличия полезных ископаемых в своей местности;</w:t>
      </w:r>
    </w:p>
    <w:p w14:paraId="51E759DB" w14:textId="1F1243D0" w:rsidR="00D64373" w:rsidRPr="00716282" w:rsidRDefault="002640B4" w:rsidP="00716282">
      <w:pPr>
        <w:pStyle w:val="af"/>
        <w:jc w:val="both"/>
        <w:rPr>
          <w:w w:val="142"/>
          <w:sz w:val="24"/>
          <w:szCs w:val="24"/>
        </w:rPr>
      </w:pPr>
      <w:r w:rsidRPr="00716282">
        <w:rPr>
          <w:w w:val="115"/>
          <w:sz w:val="24"/>
          <w:szCs w:val="24"/>
        </w:rPr>
        <w:t>—представлять результаты фенологических наблюдений и наблюдений за погодой в различной форме (табличной, графической,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географического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описания)</w:t>
      </w:r>
      <w:r w:rsidR="004739AC" w:rsidRPr="00716282">
        <w:rPr>
          <w:w w:val="115"/>
          <w:sz w:val="24"/>
          <w:szCs w:val="24"/>
        </w:rPr>
        <w:t>;</w:t>
      </w:r>
      <w:r w:rsidRPr="00716282">
        <w:rPr>
          <w:w w:val="142"/>
          <w:sz w:val="24"/>
          <w:szCs w:val="24"/>
        </w:rPr>
        <w:t xml:space="preserve"> </w:t>
      </w:r>
    </w:p>
    <w:p w14:paraId="43300915" w14:textId="25F93D74" w:rsidR="00D64373" w:rsidRPr="00716282" w:rsidRDefault="00716282" w:rsidP="00716282">
      <w:pPr>
        <w:pStyle w:val="af"/>
        <w:jc w:val="both"/>
        <w:rPr>
          <w:b/>
          <w:w w:val="142"/>
          <w:sz w:val="24"/>
          <w:szCs w:val="24"/>
        </w:rPr>
      </w:pPr>
      <w:r w:rsidRPr="00716282">
        <w:rPr>
          <w:b/>
          <w:w w:val="142"/>
          <w:sz w:val="24"/>
          <w:szCs w:val="24"/>
        </w:rPr>
        <w:t>6 КЛАСС</w:t>
      </w:r>
    </w:p>
    <w:p w14:paraId="000A1DEC" w14:textId="0A511CC0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—Описывать по физической карте полушарий, физической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карте России, карте океанов, глобусу местоположение изученных географических объектов для решения учебных и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(или)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1F2A9B09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—находить информацию об отдельных компонентах природы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Земли, в том числе о природе своей местности, необходимую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 решения учебных и (или) практико-ориентированных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задач,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извлекать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её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из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различных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источников;</w:t>
      </w:r>
    </w:p>
    <w:p w14:paraId="408A79DE" w14:textId="64C89603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—приводить примеры опасных природных явлений в геосферах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средств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их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предупреждения;</w:t>
      </w:r>
    </w:p>
    <w:p w14:paraId="1B7219B6" w14:textId="0FCA219D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—сравнивать инструментарий (способы) получения географи</w:t>
      </w:r>
      <w:r w:rsidRPr="00716282">
        <w:rPr>
          <w:w w:val="120"/>
          <w:sz w:val="24"/>
          <w:szCs w:val="24"/>
        </w:rPr>
        <w:t>ческой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информации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разных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этапах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географического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изучения</w:t>
      </w:r>
      <w:r w:rsidRPr="00716282">
        <w:rPr>
          <w:spacing w:val="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Земли;</w:t>
      </w:r>
    </w:p>
    <w:p w14:paraId="0351095A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—различать</w:t>
      </w:r>
      <w:r w:rsidRPr="00716282">
        <w:rPr>
          <w:spacing w:val="2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свойства</w:t>
      </w:r>
      <w:r w:rsidRPr="00716282">
        <w:rPr>
          <w:spacing w:val="2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вод</w:t>
      </w:r>
      <w:r w:rsidRPr="00716282">
        <w:rPr>
          <w:spacing w:val="2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отдельных</w:t>
      </w:r>
      <w:r w:rsidRPr="00716282">
        <w:rPr>
          <w:spacing w:val="2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частей</w:t>
      </w:r>
      <w:r w:rsidRPr="00716282">
        <w:rPr>
          <w:spacing w:val="2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Мирового</w:t>
      </w:r>
      <w:r w:rsidRPr="00716282">
        <w:rPr>
          <w:spacing w:val="2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океана;</w:t>
      </w:r>
    </w:p>
    <w:p w14:paraId="56E077F1" w14:textId="58782CB8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—применять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понятия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«гидросфера»,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«круговорот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воды»,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«цунами», «приливы и отливы» для решения учебных и (или)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7C6645DF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—классифицировать объекты гидросферы (моря, озёра, реки,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подземные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воды,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болота,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ледники)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заданным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признакам;</w:t>
      </w:r>
    </w:p>
    <w:p w14:paraId="7A936D60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—различать</w:t>
      </w:r>
      <w:r w:rsidRPr="00716282">
        <w:rPr>
          <w:spacing w:val="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питание</w:t>
      </w:r>
      <w:r w:rsidRPr="00716282">
        <w:rPr>
          <w:spacing w:val="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режим</w:t>
      </w:r>
      <w:r w:rsidRPr="00716282">
        <w:rPr>
          <w:spacing w:val="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рек;</w:t>
      </w:r>
    </w:p>
    <w:p w14:paraId="04D7F556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—сравнивать</w:t>
      </w:r>
      <w:r w:rsidRPr="00716282">
        <w:rPr>
          <w:spacing w:val="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реки</w:t>
      </w:r>
      <w:r w:rsidRPr="00716282">
        <w:rPr>
          <w:spacing w:val="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</w:t>
      </w:r>
      <w:r w:rsidRPr="00716282">
        <w:rPr>
          <w:spacing w:val="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заданным</w:t>
      </w:r>
      <w:r w:rsidRPr="00716282">
        <w:rPr>
          <w:spacing w:val="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признакам;</w:t>
      </w:r>
    </w:p>
    <w:p w14:paraId="6BEBA8A6" w14:textId="155880E3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—различать понятия «грунтовые, межпластовые и артезианские воды» и применять их для решения учебных и (или)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4AB1E24A" w14:textId="05F08BF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—устанавливать причинно-следственные связи между питанием, режимом реки и климатом на территории речного бассейна;</w:t>
      </w:r>
    </w:p>
    <w:p w14:paraId="2542FFA2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—приводить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примеры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районов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распространения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многолетней</w:t>
      </w:r>
      <w:r w:rsidRPr="00716282">
        <w:rPr>
          <w:spacing w:val="-5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мерзлоты;</w:t>
      </w:r>
    </w:p>
    <w:p w14:paraId="1655C006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—называть</w:t>
      </w:r>
      <w:r w:rsidRPr="00716282">
        <w:rPr>
          <w:spacing w:val="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причины</w:t>
      </w:r>
      <w:r w:rsidRPr="00716282">
        <w:rPr>
          <w:spacing w:val="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образования</w:t>
      </w:r>
      <w:r w:rsidRPr="00716282">
        <w:rPr>
          <w:spacing w:val="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цунами,</w:t>
      </w:r>
      <w:r w:rsidRPr="00716282">
        <w:rPr>
          <w:spacing w:val="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приливов</w:t>
      </w:r>
      <w:r w:rsidRPr="00716282">
        <w:rPr>
          <w:spacing w:val="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отливов;</w:t>
      </w:r>
    </w:p>
    <w:p w14:paraId="72B4554F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—описывать</w:t>
      </w:r>
      <w:r w:rsidRPr="00716282">
        <w:rPr>
          <w:spacing w:val="2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состав,</w:t>
      </w:r>
      <w:r w:rsidRPr="00716282">
        <w:rPr>
          <w:spacing w:val="2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строение</w:t>
      </w:r>
      <w:r w:rsidRPr="00716282">
        <w:rPr>
          <w:spacing w:val="2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атмосферы;</w:t>
      </w:r>
    </w:p>
    <w:p w14:paraId="0B399B35" w14:textId="7C0DCDF1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—определять тенденции изменения температуры воздуха, количества</w:t>
      </w:r>
      <w:r w:rsidRPr="00716282">
        <w:rPr>
          <w:spacing w:val="-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атмосферных</w:t>
      </w:r>
      <w:r w:rsidRPr="00716282">
        <w:rPr>
          <w:spacing w:val="-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осадков</w:t>
      </w:r>
      <w:r w:rsidRPr="00716282">
        <w:rPr>
          <w:spacing w:val="-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-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атмосферного</w:t>
      </w:r>
      <w:r w:rsidRPr="00716282">
        <w:rPr>
          <w:spacing w:val="-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давления</w:t>
      </w:r>
      <w:r w:rsidRPr="00716282">
        <w:rPr>
          <w:spacing w:val="-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</w:t>
      </w:r>
      <w:r w:rsidRPr="00716282">
        <w:rPr>
          <w:spacing w:val="-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зависимости от географического положения объектов; амплитуду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температуры воздуха с использованием знаний об особенностях отдельных компонентов природы Земли и взаимосвязях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между</w:t>
      </w:r>
      <w:r w:rsidRPr="00716282">
        <w:rPr>
          <w:spacing w:val="2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ними</w:t>
      </w:r>
      <w:r w:rsidRPr="00716282">
        <w:rPr>
          <w:spacing w:val="2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для</w:t>
      </w:r>
      <w:r w:rsidRPr="00716282">
        <w:rPr>
          <w:spacing w:val="2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решения</w:t>
      </w:r>
      <w:r w:rsidRPr="00716282">
        <w:rPr>
          <w:spacing w:val="2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учебных</w:t>
      </w:r>
      <w:r w:rsidRPr="00716282">
        <w:rPr>
          <w:spacing w:val="2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2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практических</w:t>
      </w:r>
      <w:r w:rsidRPr="00716282">
        <w:rPr>
          <w:spacing w:val="2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задач;</w:t>
      </w:r>
    </w:p>
    <w:p w14:paraId="2E22792D" w14:textId="77777777" w:rsidR="00D64373" w:rsidRPr="00716282" w:rsidRDefault="002640B4" w:rsidP="00716282">
      <w:pPr>
        <w:pStyle w:val="af"/>
        <w:jc w:val="both"/>
        <w:rPr>
          <w:w w:val="115"/>
          <w:sz w:val="24"/>
          <w:szCs w:val="24"/>
        </w:rPr>
      </w:pPr>
      <w:r w:rsidRPr="00716282">
        <w:rPr>
          <w:w w:val="115"/>
          <w:sz w:val="24"/>
          <w:szCs w:val="24"/>
        </w:rPr>
        <w:t>—объяснять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образование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атмосферных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осадков;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направление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дневных и ночных бризов, муссонов; годовой ход температуры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воздуха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распределение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атмосферных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осадков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для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отдельных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территорий;</w:t>
      </w:r>
    </w:p>
    <w:p w14:paraId="312F2D0A" w14:textId="5C5E7103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—различать свойства воздуха; климаты Земли; климатообразующие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факторы;</w:t>
      </w:r>
    </w:p>
    <w:p w14:paraId="79DFA090" w14:textId="3A57DA34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—устанавливать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зависимость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между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нагреванием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земной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поверхности и углом падения солнечных лучей; температурой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воздуха и его относительной влажностью на основе данных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эмпирических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наблюдений;</w:t>
      </w:r>
    </w:p>
    <w:p w14:paraId="131F9C8A" w14:textId="575ACAD1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—сравнивать свойства атмосферы в пунктах, расположенных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на разных высотах над уровнем моря; количество солнечного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тепла, получаемого земной поверхностью при различных уг</w:t>
      </w:r>
      <w:r w:rsidRPr="00716282">
        <w:rPr>
          <w:w w:val="120"/>
          <w:sz w:val="24"/>
          <w:szCs w:val="24"/>
        </w:rPr>
        <w:t>лах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падения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солнечных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лучей;</w:t>
      </w:r>
    </w:p>
    <w:p w14:paraId="3EC52716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—различать</w:t>
      </w:r>
      <w:r w:rsidRPr="00716282">
        <w:rPr>
          <w:spacing w:val="3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виды</w:t>
      </w:r>
      <w:r w:rsidRPr="00716282">
        <w:rPr>
          <w:spacing w:val="3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атмосферных</w:t>
      </w:r>
      <w:r w:rsidRPr="00716282">
        <w:rPr>
          <w:spacing w:val="3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осадков;</w:t>
      </w:r>
    </w:p>
    <w:p w14:paraId="2C793F60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—различать</w:t>
      </w:r>
      <w:r w:rsidRPr="00716282">
        <w:rPr>
          <w:spacing w:val="-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понятия</w:t>
      </w:r>
      <w:r w:rsidRPr="00716282">
        <w:rPr>
          <w:spacing w:val="-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«бризы»</w:t>
      </w:r>
      <w:r w:rsidRPr="00716282">
        <w:rPr>
          <w:spacing w:val="-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«муссоны»;</w:t>
      </w:r>
    </w:p>
    <w:p w14:paraId="42810B2F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—различать</w:t>
      </w:r>
      <w:r w:rsidRPr="00716282">
        <w:rPr>
          <w:spacing w:val="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понятия</w:t>
      </w:r>
      <w:r w:rsidRPr="00716282">
        <w:rPr>
          <w:spacing w:val="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«погода»</w:t>
      </w:r>
      <w:r w:rsidRPr="00716282">
        <w:rPr>
          <w:spacing w:val="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«климат»;</w:t>
      </w:r>
    </w:p>
    <w:p w14:paraId="6B96E496" w14:textId="51238A2B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—различать понятия «атмосфера», «тропосфера», «стратосфе</w:t>
      </w:r>
      <w:r w:rsidRPr="00716282">
        <w:rPr>
          <w:w w:val="120"/>
          <w:sz w:val="24"/>
          <w:szCs w:val="24"/>
        </w:rPr>
        <w:t>ра»,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«верхние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слои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атмосферы»;</w:t>
      </w:r>
    </w:p>
    <w:p w14:paraId="16CC3885" w14:textId="3670B503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—применять понятия «атмосферное давление», «ветер», «ат</w:t>
      </w:r>
      <w:r w:rsidRPr="00716282">
        <w:rPr>
          <w:spacing w:val="-1"/>
          <w:w w:val="120"/>
          <w:sz w:val="24"/>
          <w:szCs w:val="24"/>
        </w:rPr>
        <w:t>мосферные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осадки»,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«воздушные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массы»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решения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учебных</w:t>
      </w:r>
      <w:r w:rsidRPr="00716282">
        <w:rPr>
          <w:spacing w:val="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(или)</w:t>
      </w:r>
      <w:r w:rsidRPr="00716282">
        <w:rPr>
          <w:spacing w:val="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33A0FAB1" w14:textId="1CDD16B3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—выбирать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  анализировать  географическую  информацию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глобальных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климатических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изменениях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из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различных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источников для решения учебных и (или) практико-ориенти</w:t>
      </w:r>
      <w:r w:rsidRPr="00716282">
        <w:rPr>
          <w:w w:val="120"/>
          <w:sz w:val="24"/>
          <w:szCs w:val="24"/>
        </w:rPr>
        <w:t>рованных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41BE30DE" w14:textId="236D97F3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lastRenderedPageBreak/>
        <w:t>—проводить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измерения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температуры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воздуха,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атмосферного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давления,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скорости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направления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ветра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использованием</w:t>
      </w:r>
      <w:r w:rsidRPr="00716282">
        <w:rPr>
          <w:spacing w:val="-5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аналоговых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(или)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цифровых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приборов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(термометр,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барометр, анемометр, флюгер) и представлять результаты наблюдений</w:t>
      </w:r>
      <w:r w:rsidRPr="00716282">
        <w:rPr>
          <w:spacing w:val="1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</w:t>
      </w:r>
      <w:r w:rsidRPr="00716282">
        <w:rPr>
          <w:spacing w:val="1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табличной</w:t>
      </w:r>
      <w:r w:rsidRPr="00716282">
        <w:rPr>
          <w:spacing w:val="1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(или)</w:t>
      </w:r>
      <w:r w:rsidRPr="00716282">
        <w:rPr>
          <w:spacing w:val="1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графической</w:t>
      </w:r>
      <w:r w:rsidRPr="00716282">
        <w:rPr>
          <w:spacing w:val="1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форме;</w:t>
      </w:r>
    </w:p>
    <w:p w14:paraId="386582F3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—называть</w:t>
      </w:r>
      <w:r w:rsidRPr="00716282">
        <w:rPr>
          <w:spacing w:val="3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границы</w:t>
      </w:r>
      <w:r w:rsidRPr="00716282">
        <w:rPr>
          <w:spacing w:val="3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биосферы;</w:t>
      </w:r>
    </w:p>
    <w:p w14:paraId="295D7700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 xml:space="preserve">—приводить </w:t>
      </w:r>
      <w:r w:rsidRPr="00716282">
        <w:rPr>
          <w:spacing w:val="2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примеры  </w:t>
      </w:r>
      <w:r w:rsidRPr="00716282">
        <w:rPr>
          <w:spacing w:val="2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приспособления  </w:t>
      </w:r>
      <w:r w:rsidRPr="00716282">
        <w:rPr>
          <w:spacing w:val="2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живых  </w:t>
      </w:r>
      <w:r w:rsidRPr="00716282">
        <w:rPr>
          <w:spacing w:val="2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организмов</w:t>
      </w:r>
      <w:r w:rsidRPr="00716282">
        <w:rPr>
          <w:spacing w:val="-5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</w:t>
      </w:r>
      <w:r w:rsidRPr="00716282">
        <w:rPr>
          <w:spacing w:val="1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среде</w:t>
      </w:r>
      <w:r w:rsidRPr="00716282">
        <w:rPr>
          <w:spacing w:val="1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обитания</w:t>
      </w:r>
      <w:r w:rsidRPr="00716282">
        <w:rPr>
          <w:spacing w:val="1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</w:t>
      </w:r>
      <w:r w:rsidRPr="00716282">
        <w:rPr>
          <w:spacing w:val="1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разных</w:t>
      </w:r>
      <w:r w:rsidRPr="00716282">
        <w:rPr>
          <w:spacing w:val="1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природных</w:t>
      </w:r>
      <w:r w:rsidRPr="00716282">
        <w:rPr>
          <w:spacing w:val="1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зонах;</w:t>
      </w:r>
    </w:p>
    <w:p w14:paraId="01AB02DC" w14:textId="3E6B18F9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—различать</w:t>
      </w:r>
      <w:r w:rsidRPr="00716282">
        <w:rPr>
          <w:spacing w:val="1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растительный</w:t>
      </w:r>
      <w:r w:rsidRPr="00716282">
        <w:rPr>
          <w:spacing w:val="1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животный</w:t>
      </w:r>
      <w:r w:rsidRPr="00716282">
        <w:rPr>
          <w:spacing w:val="1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мир</w:t>
      </w:r>
      <w:r w:rsidRPr="00716282">
        <w:rPr>
          <w:spacing w:val="1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разных</w:t>
      </w:r>
      <w:r w:rsidRPr="00716282">
        <w:rPr>
          <w:spacing w:val="1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территорий</w:t>
      </w:r>
      <w:r w:rsidRPr="00716282">
        <w:rPr>
          <w:spacing w:val="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Земли;</w:t>
      </w:r>
    </w:p>
    <w:p w14:paraId="18996CD1" w14:textId="2DA9DE2D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—объяснять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взаимосвязи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компонентов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природы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природно-территориальном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комплексе;</w:t>
      </w:r>
    </w:p>
    <w:p w14:paraId="50F05EED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—сравнивать</w:t>
      </w:r>
      <w:r w:rsidRPr="00716282">
        <w:rPr>
          <w:spacing w:val="2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особенности </w:t>
      </w:r>
      <w:r w:rsidRPr="00716282">
        <w:rPr>
          <w:spacing w:val="2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растительного </w:t>
      </w:r>
      <w:r w:rsidRPr="00716282">
        <w:rPr>
          <w:spacing w:val="2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и </w:t>
      </w:r>
      <w:r w:rsidRPr="00716282">
        <w:rPr>
          <w:spacing w:val="2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животного </w:t>
      </w:r>
      <w:r w:rsidRPr="00716282">
        <w:rPr>
          <w:spacing w:val="2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мира</w:t>
      </w:r>
      <w:r w:rsidRPr="00716282">
        <w:rPr>
          <w:spacing w:val="-5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различных</w:t>
      </w:r>
      <w:r w:rsidRPr="00716282">
        <w:rPr>
          <w:spacing w:val="1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природных</w:t>
      </w:r>
      <w:r w:rsidRPr="00716282">
        <w:rPr>
          <w:spacing w:val="1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зонах;</w:t>
      </w:r>
    </w:p>
    <w:p w14:paraId="30768224" w14:textId="68BD3664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—применять</w:t>
      </w:r>
      <w:r w:rsidRPr="00716282">
        <w:rPr>
          <w:spacing w:val="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понятия</w:t>
      </w:r>
      <w:r w:rsidRPr="00716282">
        <w:rPr>
          <w:spacing w:val="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«почва»,</w:t>
      </w:r>
      <w:r w:rsidRPr="00716282">
        <w:rPr>
          <w:spacing w:val="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«плодородие</w:t>
      </w:r>
      <w:r w:rsidRPr="00716282">
        <w:rPr>
          <w:spacing w:val="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почв»,</w:t>
      </w:r>
      <w:r w:rsidRPr="00716282">
        <w:rPr>
          <w:spacing w:val="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«природный</w:t>
      </w:r>
      <w:r w:rsidRPr="00716282">
        <w:rPr>
          <w:spacing w:val="1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комплекс»,</w:t>
      </w:r>
      <w:r w:rsidRPr="00716282">
        <w:rPr>
          <w:spacing w:val="1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«природно-территориальный</w:t>
      </w:r>
      <w:r w:rsidRPr="00716282">
        <w:rPr>
          <w:spacing w:val="1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комплекс»,</w:t>
      </w:r>
    </w:p>
    <w:p w14:paraId="4D6B62F6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«круговорот</w:t>
      </w:r>
      <w:r w:rsidRPr="00716282">
        <w:rPr>
          <w:spacing w:val="3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веществ</w:t>
      </w:r>
      <w:r w:rsidRPr="00716282">
        <w:rPr>
          <w:spacing w:val="3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в</w:t>
      </w:r>
      <w:r w:rsidRPr="00716282">
        <w:rPr>
          <w:spacing w:val="3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природе»</w:t>
      </w:r>
      <w:r w:rsidRPr="00716282">
        <w:rPr>
          <w:spacing w:val="3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</w:t>
      </w:r>
      <w:r w:rsidRPr="00716282">
        <w:rPr>
          <w:spacing w:val="3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решения</w:t>
      </w:r>
      <w:r w:rsidRPr="00716282">
        <w:rPr>
          <w:spacing w:val="3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учебных</w:t>
      </w:r>
      <w:r w:rsidRPr="00716282">
        <w:rPr>
          <w:spacing w:val="3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(или)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31A96481" w14:textId="77777777" w:rsidR="00D64373" w:rsidRPr="00716282" w:rsidRDefault="002640B4" w:rsidP="00716282">
      <w:pPr>
        <w:pStyle w:val="af"/>
        <w:jc w:val="both"/>
        <w:rPr>
          <w:w w:val="115"/>
          <w:sz w:val="24"/>
          <w:szCs w:val="24"/>
        </w:rPr>
      </w:pPr>
      <w:r w:rsidRPr="00716282">
        <w:rPr>
          <w:w w:val="115"/>
          <w:sz w:val="24"/>
          <w:szCs w:val="24"/>
        </w:rPr>
        <w:t>—сравнивать</w:t>
      </w:r>
      <w:r w:rsidRPr="00716282">
        <w:rPr>
          <w:spacing w:val="2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плодородие</w:t>
      </w:r>
      <w:r w:rsidRPr="00716282">
        <w:rPr>
          <w:spacing w:val="2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почв</w:t>
      </w:r>
      <w:r w:rsidRPr="00716282">
        <w:rPr>
          <w:spacing w:val="2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</w:t>
      </w:r>
      <w:r w:rsidRPr="00716282">
        <w:rPr>
          <w:spacing w:val="2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различных</w:t>
      </w:r>
      <w:r w:rsidRPr="00716282">
        <w:rPr>
          <w:spacing w:val="2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природных</w:t>
      </w:r>
      <w:r w:rsidRPr="00716282">
        <w:rPr>
          <w:spacing w:val="2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зонах;</w:t>
      </w:r>
    </w:p>
    <w:p w14:paraId="17821471" w14:textId="234F3B79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—приводить примеры изменений в изученных геосферах в результате деятельности человека на примере территории мира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 своей местности, путей решения существующих экологических</w:t>
      </w:r>
      <w:r w:rsidRPr="00716282">
        <w:rPr>
          <w:spacing w:val="1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проблем</w:t>
      </w:r>
      <w:r w:rsidRPr="00716282">
        <w:rPr>
          <w:w w:val="142"/>
          <w:sz w:val="24"/>
          <w:szCs w:val="24"/>
        </w:rPr>
        <w:t xml:space="preserve"> </w:t>
      </w:r>
    </w:p>
    <w:p w14:paraId="7456E6F9" w14:textId="0E64D488" w:rsidR="003D1F1B" w:rsidRPr="00716282" w:rsidRDefault="00716282" w:rsidP="00716282">
      <w:pPr>
        <w:pStyle w:val="af"/>
        <w:jc w:val="both"/>
        <w:rPr>
          <w:b/>
          <w:sz w:val="24"/>
          <w:szCs w:val="24"/>
        </w:rPr>
      </w:pPr>
      <w:r w:rsidRPr="00716282">
        <w:rPr>
          <w:b/>
          <w:sz w:val="24"/>
          <w:szCs w:val="24"/>
        </w:rPr>
        <w:t>7 КЛАСС</w:t>
      </w:r>
    </w:p>
    <w:p w14:paraId="0DA0B338" w14:textId="7381E582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—Описывать по географическим картам и глобусу местополо</w:t>
      </w:r>
      <w:r w:rsidRPr="00716282">
        <w:rPr>
          <w:w w:val="120"/>
          <w:sz w:val="24"/>
          <w:szCs w:val="24"/>
        </w:rPr>
        <w:t>жение изученных географических объектов для решения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учебных</w:t>
      </w:r>
      <w:r w:rsidRPr="00716282">
        <w:rPr>
          <w:spacing w:val="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(или)</w:t>
      </w:r>
      <w:r w:rsidRPr="00716282">
        <w:rPr>
          <w:spacing w:val="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</w:t>
      </w:r>
      <w:r w:rsidRPr="00716282">
        <w:rPr>
          <w:spacing w:val="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69081574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—называть: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строение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свойства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(целостность,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зональность,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ритмичность)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географической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оболочки;</w:t>
      </w:r>
    </w:p>
    <w:p w14:paraId="762BE020" w14:textId="214E9716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—распознавать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проявления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изученных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географических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явлений, представляющие собой отражение таких свойств географической оболочки, как зональность, ритмичность и целостность;</w:t>
      </w:r>
    </w:p>
    <w:p w14:paraId="0C42156D" w14:textId="5F06D96B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—определять природные зоны по их существенным признакам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основе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интеграции</w:t>
      </w:r>
      <w:r w:rsidRPr="00716282">
        <w:rPr>
          <w:spacing w:val="-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интерпретации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информации</w:t>
      </w:r>
      <w:r w:rsidRPr="00716282">
        <w:rPr>
          <w:spacing w:val="-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об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особенностях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их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природы;</w:t>
      </w:r>
    </w:p>
    <w:p w14:paraId="5E3CBC5B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—различать</w:t>
      </w:r>
      <w:r w:rsidRPr="00716282">
        <w:rPr>
          <w:spacing w:val="3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изученные </w:t>
      </w:r>
      <w:r w:rsidRPr="00716282">
        <w:rPr>
          <w:spacing w:val="3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процессы </w:t>
      </w:r>
      <w:r w:rsidRPr="00716282">
        <w:rPr>
          <w:spacing w:val="3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и </w:t>
      </w:r>
      <w:r w:rsidRPr="00716282">
        <w:rPr>
          <w:spacing w:val="3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явления, </w:t>
      </w:r>
      <w:r w:rsidRPr="00716282">
        <w:rPr>
          <w:spacing w:val="3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происходящие</w:t>
      </w:r>
      <w:r w:rsidRPr="00716282">
        <w:rPr>
          <w:spacing w:val="-5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географической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оболочке;</w:t>
      </w:r>
    </w:p>
    <w:p w14:paraId="5B12CD04" w14:textId="24CFC114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—приводить примеры изменений в геосферах в результате деятельности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человека;</w:t>
      </w:r>
    </w:p>
    <w:p w14:paraId="7B500A1C" w14:textId="512EE29F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—описывать закономерности изменения в пространстве рельефа,</w:t>
      </w:r>
      <w:r w:rsidRPr="00716282">
        <w:rPr>
          <w:spacing w:val="2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климата,</w:t>
      </w:r>
      <w:r w:rsidRPr="00716282">
        <w:rPr>
          <w:spacing w:val="23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внутренних</w:t>
      </w:r>
      <w:r w:rsidRPr="00716282">
        <w:rPr>
          <w:spacing w:val="23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вод</w:t>
      </w:r>
      <w:r w:rsidRPr="00716282">
        <w:rPr>
          <w:spacing w:val="23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23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органического</w:t>
      </w:r>
      <w:r w:rsidRPr="00716282">
        <w:rPr>
          <w:spacing w:val="23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мира;</w:t>
      </w:r>
    </w:p>
    <w:p w14:paraId="48A0D772" w14:textId="0EB8DD1C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—выявлять взаимосвязи между компонентами природы в пределах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отдельных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территорий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использованием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различных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источников</w:t>
      </w:r>
      <w:r w:rsidRPr="00716282">
        <w:rPr>
          <w:spacing w:val="1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географической</w:t>
      </w:r>
      <w:r w:rsidRPr="00716282">
        <w:rPr>
          <w:spacing w:val="1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информации;</w:t>
      </w:r>
    </w:p>
    <w:p w14:paraId="5D76133E" w14:textId="65072B80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—называть особенности географических процессов на границах</w:t>
      </w:r>
      <w:r w:rsidRPr="00716282">
        <w:rPr>
          <w:spacing w:val="5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литосферных</w:t>
      </w:r>
      <w:r w:rsidRPr="00716282">
        <w:rPr>
          <w:spacing w:val="5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плит</w:t>
      </w:r>
      <w:r w:rsidRPr="00716282">
        <w:rPr>
          <w:spacing w:val="5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</w:t>
      </w:r>
      <w:r w:rsidRPr="00716282">
        <w:rPr>
          <w:spacing w:val="5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учётом</w:t>
      </w:r>
      <w:r w:rsidRPr="00716282">
        <w:rPr>
          <w:spacing w:val="5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характера</w:t>
      </w:r>
      <w:r w:rsidRPr="00716282">
        <w:rPr>
          <w:spacing w:val="5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взаимодействия</w:t>
      </w:r>
      <w:r w:rsidRPr="00716282">
        <w:rPr>
          <w:spacing w:val="-5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типа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земной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коры;</w:t>
      </w:r>
    </w:p>
    <w:p w14:paraId="15CD21C5" w14:textId="5F1CAD68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—устанавливать (используя географические карты) взаимосвя</w:t>
      </w:r>
      <w:r w:rsidRPr="00716282">
        <w:rPr>
          <w:w w:val="120"/>
          <w:sz w:val="24"/>
          <w:szCs w:val="24"/>
        </w:rPr>
        <w:t>зи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между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движением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литосферных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плит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размещением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крупных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форм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рельефа;</w:t>
      </w:r>
    </w:p>
    <w:p w14:paraId="799539C9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—классифицировать воздушные массы Земли, типы климата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заданным</w:t>
      </w:r>
      <w:r w:rsidRPr="00716282">
        <w:rPr>
          <w:spacing w:val="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показателям;</w:t>
      </w:r>
    </w:p>
    <w:p w14:paraId="6CD6CF33" w14:textId="6A355BCD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—объяснять образование тропических муссонов, пассатов тропических</w:t>
      </w:r>
      <w:r w:rsidRPr="00716282">
        <w:rPr>
          <w:spacing w:val="1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широт,</w:t>
      </w:r>
      <w:r w:rsidRPr="00716282">
        <w:rPr>
          <w:spacing w:val="1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западных</w:t>
      </w:r>
      <w:r w:rsidRPr="00716282">
        <w:rPr>
          <w:spacing w:val="1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ветров;</w:t>
      </w:r>
    </w:p>
    <w:p w14:paraId="7223A7B3" w14:textId="77777777" w:rsidR="00D64373" w:rsidRPr="00716282" w:rsidRDefault="002640B4" w:rsidP="00716282">
      <w:pPr>
        <w:pStyle w:val="af"/>
        <w:jc w:val="both"/>
        <w:rPr>
          <w:w w:val="115"/>
          <w:sz w:val="24"/>
          <w:szCs w:val="24"/>
        </w:rPr>
      </w:pPr>
      <w:r w:rsidRPr="00716282">
        <w:rPr>
          <w:w w:val="115"/>
          <w:sz w:val="24"/>
          <w:szCs w:val="24"/>
        </w:rPr>
        <w:t>—применять понятия «воздушные массы», «муссоны», «пасса</w:t>
      </w:r>
      <w:r w:rsidRPr="00716282">
        <w:rPr>
          <w:w w:val="120"/>
          <w:sz w:val="24"/>
          <w:szCs w:val="24"/>
        </w:rPr>
        <w:t>ты», «западные ветры», «климатообразующий фактор» для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решения</w:t>
      </w:r>
      <w:r w:rsidRPr="00716282">
        <w:rPr>
          <w:spacing w:val="3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учебных</w:t>
      </w:r>
      <w:r w:rsidRPr="00716282">
        <w:rPr>
          <w:spacing w:val="33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3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(или)</w:t>
      </w:r>
      <w:r w:rsidRPr="00716282">
        <w:rPr>
          <w:spacing w:val="3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практико-ориентированных</w:t>
      </w:r>
      <w:r w:rsidRPr="00716282">
        <w:rPr>
          <w:spacing w:val="33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задач;</w:t>
      </w:r>
    </w:p>
    <w:p w14:paraId="18E88C8E" w14:textId="25A6269A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—описывать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климат</w:t>
      </w:r>
      <w:r w:rsidRPr="00716282">
        <w:rPr>
          <w:spacing w:val="-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территории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</w:t>
      </w:r>
      <w:r w:rsidRPr="00716282">
        <w:rPr>
          <w:spacing w:val="-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климатограмме;</w:t>
      </w:r>
    </w:p>
    <w:p w14:paraId="2C64D6FD" w14:textId="2052D8BA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—объяснять влияние климатообразующих факторов на клима</w:t>
      </w:r>
      <w:r w:rsidRPr="00716282">
        <w:rPr>
          <w:w w:val="120"/>
          <w:sz w:val="24"/>
          <w:szCs w:val="24"/>
        </w:rPr>
        <w:t>тические</w:t>
      </w:r>
      <w:r w:rsidRPr="00716282">
        <w:rPr>
          <w:spacing w:val="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особенности</w:t>
      </w:r>
      <w:r w:rsidRPr="00716282">
        <w:rPr>
          <w:spacing w:val="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территории;</w:t>
      </w:r>
    </w:p>
    <w:p w14:paraId="3398729D" w14:textId="7359DC40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14:paraId="7A71CE8B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—различать</w:t>
      </w:r>
      <w:r w:rsidRPr="00716282">
        <w:rPr>
          <w:spacing w:val="-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океанические</w:t>
      </w:r>
      <w:r w:rsidRPr="00716282">
        <w:rPr>
          <w:spacing w:val="-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течения;</w:t>
      </w:r>
    </w:p>
    <w:p w14:paraId="7B0D9EB5" w14:textId="57E51FD6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 xml:space="preserve">—сравнивать температуру и солёность поверхностных вод Мирового океана на разных </w:t>
      </w:r>
      <w:r w:rsidRPr="00716282">
        <w:rPr>
          <w:w w:val="115"/>
          <w:sz w:val="24"/>
          <w:szCs w:val="24"/>
        </w:rPr>
        <w:lastRenderedPageBreak/>
        <w:t>широтах с использованием различных</w:t>
      </w:r>
      <w:r w:rsidRPr="00716282">
        <w:rPr>
          <w:spacing w:val="1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источников</w:t>
      </w:r>
      <w:r w:rsidRPr="00716282">
        <w:rPr>
          <w:spacing w:val="1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географической</w:t>
      </w:r>
      <w:r w:rsidRPr="00716282">
        <w:rPr>
          <w:spacing w:val="1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информации;</w:t>
      </w:r>
    </w:p>
    <w:p w14:paraId="548E7B77" w14:textId="746915E8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—объяснять закономерности изменения температуры, солёности и органического мира Мирового океана с географической</w:t>
      </w:r>
      <w:r w:rsidRPr="00716282">
        <w:rPr>
          <w:spacing w:val="-5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широтой и с глубиной на основе анализа различных источников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географической</w:t>
      </w:r>
      <w:r w:rsidRPr="00716282">
        <w:rPr>
          <w:spacing w:val="1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информации;</w:t>
      </w:r>
    </w:p>
    <w:p w14:paraId="79236BDA" w14:textId="35C85812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—характеризовать этапы освоения и заселения отдельных тер</w:t>
      </w:r>
      <w:r w:rsidRPr="00716282">
        <w:rPr>
          <w:w w:val="120"/>
          <w:sz w:val="24"/>
          <w:szCs w:val="24"/>
        </w:rPr>
        <w:t>риторий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Земли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человеком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основе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анализа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различных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источников географической информации для решения учеб</w:t>
      </w:r>
      <w:r w:rsidRPr="00716282">
        <w:rPr>
          <w:w w:val="120"/>
          <w:sz w:val="24"/>
          <w:szCs w:val="24"/>
        </w:rPr>
        <w:t>ных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5EED926A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—различать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сравнивать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численность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населения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крупных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стран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мира;</w:t>
      </w:r>
    </w:p>
    <w:p w14:paraId="5B16CF0A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—сравнивать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плотность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населения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различных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территорий;</w:t>
      </w:r>
    </w:p>
    <w:p w14:paraId="15118701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—применять</w:t>
      </w:r>
      <w:r w:rsidRPr="00716282">
        <w:rPr>
          <w:spacing w:val="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понятие</w:t>
      </w:r>
      <w:r w:rsidRPr="00716282">
        <w:rPr>
          <w:spacing w:val="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«плотность</w:t>
      </w:r>
      <w:r w:rsidRPr="00716282">
        <w:rPr>
          <w:spacing w:val="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населения»</w:t>
      </w:r>
      <w:r w:rsidRPr="00716282">
        <w:rPr>
          <w:spacing w:val="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</w:t>
      </w:r>
      <w:r w:rsidRPr="00716282">
        <w:rPr>
          <w:spacing w:val="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решения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учебных</w:t>
      </w:r>
      <w:r w:rsidRPr="00716282">
        <w:rPr>
          <w:spacing w:val="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(или)</w:t>
      </w:r>
      <w:r w:rsidRPr="00716282">
        <w:rPr>
          <w:spacing w:val="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</w:t>
      </w:r>
      <w:r w:rsidRPr="00716282">
        <w:rPr>
          <w:spacing w:val="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5C74F911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—различать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городские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сельские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поселения;</w:t>
      </w:r>
    </w:p>
    <w:p w14:paraId="0E83FADD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—приводить</w:t>
      </w:r>
      <w:r w:rsidRPr="00716282">
        <w:rPr>
          <w:spacing w:val="3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примеры</w:t>
      </w:r>
      <w:r w:rsidRPr="00716282">
        <w:rPr>
          <w:spacing w:val="3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крупнейших</w:t>
      </w:r>
      <w:r w:rsidRPr="00716282">
        <w:rPr>
          <w:spacing w:val="3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городов</w:t>
      </w:r>
      <w:r w:rsidRPr="00716282">
        <w:rPr>
          <w:spacing w:val="3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мира;</w:t>
      </w:r>
    </w:p>
    <w:p w14:paraId="783BA329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—приводить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примеры</w:t>
      </w:r>
      <w:r w:rsidRPr="00716282">
        <w:rPr>
          <w:spacing w:val="-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мировых</w:t>
      </w:r>
      <w:r w:rsidRPr="00716282">
        <w:rPr>
          <w:spacing w:val="-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национальных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религий;</w:t>
      </w:r>
    </w:p>
    <w:p w14:paraId="22EF428C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—проводить</w:t>
      </w:r>
      <w:r w:rsidRPr="00716282">
        <w:rPr>
          <w:spacing w:val="3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языковую</w:t>
      </w:r>
      <w:r w:rsidRPr="00716282">
        <w:rPr>
          <w:spacing w:val="3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классификацию</w:t>
      </w:r>
      <w:r w:rsidRPr="00716282">
        <w:rPr>
          <w:spacing w:val="3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народов;</w:t>
      </w:r>
    </w:p>
    <w:p w14:paraId="4FD8C901" w14:textId="61E78846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—различать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основные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виды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хозяйственной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деятельности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людей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на</w:t>
      </w:r>
      <w:r w:rsidRPr="00716282">
        <w:rPr>
          <w:spacing w:val="1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различных</w:t>
      </w:r>
      <w:r w:rsidRPr="00716282">
        <w:rPr>
          <w:spacing w:val="1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территориях;</w:t>
      </w:r>
    </w:p>
    <w:p w14:paraId="4AA40487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—определять</w:t>
      </w:r>
      <w:r w:rsidRPr="00716282">
        <w:rPr>
          <w:spacing w:val="3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страны</w:t>
      </w:r>
      <w:r w:rsidRPr="00716282">
        <w:rPr>
          <w:spacing w:val="3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по</w:t>
      </w:r>
      <w:r w:rsidRPr="00716282">
        <w:rPr>
          <w:spacing w:val="3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их</w:t>
      </w:r>
      <w:r w:rsidRPr="00716282">
        <w:rPr>
          <w:spacing w:val="3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существенным</w:t>
      </w:r>
      <w:r w:rsidRPr="00716282">
        <w:rPr>
          <w:spacing w:val="3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признакам;</w:t>
      </w:r>
    </w:p>
    <w:p w14:paraId="114E8EBB" w14:textId="0A63C830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—сравнивать особенности природы и населения, материальной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 духовной культуры, особенности адаптации человека к раз</w:t>
      </w:r>
      <w:r w:rsidRPr="00716282">
        <w:rPr>
          <w:w w:val="120"/>
          <w:sz w:val="24"/>
          <w:szCs w:val="24"/>
        </w:rPr>
        <w:t>ным природным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условиям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регионов и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отдельных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стран;</w:t>
      </w:r>
    </w:p>
    <w:p w14:paraId="0DC64DB0" w14:textId="31039C5A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—объяснять особенности природы, населения и хозяйства отдельных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территорий;</w:t>
      </w:r>
    </w:p>
    <w:p w14:paraId="0B9F23CB" w14:textId="61E62813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—использовать</w:t>
      </w:r>
      <w:r w:rsidRPr="00716282">
        <w:rPr>
          <w:spacing w:val="-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знания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населении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материков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стран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</w:t>
      </w:r>
      <w:r w:rsidRPr="00716282">
        <w:rPr>
          <w:w w:val="115"/>
          <w:sz w:val="24"/>
          <w:szCs w:val="24"/>
        </w:rPr>
        <w:t>шения различных учебных и практико-ориентированных за</w:t>
      </w:r>
      <w:r w:rsidRPr="00716282">
        <w:rPr>
          <w:w w:val="120"/>
          <w:sz w:val="24"/>
          <w:szCs w:val="24"/>
        </w:rPr>
        <w:t>дач;</w:t>
      </w:r>
    </w:p>
    <w:p w14:paraId="6175723C" w14:textId="54530AE2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—выбирать источники географической информации (картографические, статистические, текстовые, видео</w:t>
      </w:r>
      <w:r w:rsidR="00D64373" w:rsidRPr="00716282">
        <w:rPr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 фотоизображения,</w:t>
      </w:r>
      <w:r w:rsidRPr="00716282">
        <w:rPr>
          <w:spacing w:val="1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компьютерные</w:t>
      </w:r>
      <w:r w:rsidRPr="00716282">
        <w:rPr>
          <w:spacing w:val="1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базы</w:t>
      </w:r>
      <w:r w:rsidRPr="00716282">
        <w:rPr>
          <w:spacing w:val="1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данных),</w:t>
      </w:r>
      <w:r w:rsidRPr="00716282">
        <w:rPr>
          <w:spacing w:val="1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необходимые</w:t>
      </w:r>
      <w:r w:rsidRPr="00716282">
        <w:rPr>
          <w:spacing w:val="1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</w:t>
      </w:r>
      <w:r w:rsidR="00D64373" w:rsidRPr="00716282">
        <w:rPr>
          <w:w w:val="120"/>
          <w:sz w:val="24"/>
          <w:szCs w:val="24"/>
        </w:rPr>
        <w:t xml:space="preserve"> </w:t>
      </w:r>
      <w:r w:rsidR="005B6B74" w:rsidRPr="00716282">
        <w:rPr>
          <w:w w:val="120"/>
          <w:sz w:val="24"/>
          <w:szCs w:val="24"/>
        </w:rPr>
        <w:t>и</w:t>
      </w:r>
      <w:r w:rsidRPr="00716282">
        <w:rPr>
          <w:w w:val="115"/>
          <w:sz w:val="24"/>
          <w:szCs w:val="24"/>
        </w:rPr>
        <w:t>зучения особенностей природы, населения и хозяйства отдельных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территорий;</w:t>
      </w:r>
    </w:p>
    <w:p w14:paraId="71AC3FD6" w14:textId="76AD00D8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—представлять в различных формах (в виде карты, таблицы,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графика, географического описания) географическую информацию, необходимую для решения учебных и практико-ориентированных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задач;</w:t>
      </w:r>
    </w:p>
    <w:p w14:paraId="7819DEFD" w14:textId="1D2B8114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—интегрировать и интерпретировать информацию об особен</w:t>
      </w:r>
      <w:r w:rsidRPr="00716282">
        <w:rPr>
          <w:w w:val="120"/>
          <w:sz w:val="24"/>
          <w:szCs w:val="24"/>
        </w:rPr>
        <w:t>ностях природы, населения и его хозяйственной деятельно</w:t>
      </w:r>
      <w:r w:rsidRPr="00716282">
        <w:rPr>
          <w:spacing w:val="-1"/>
          <w:w w:val="120"/>
          <w:sz w:val="24"/>
          <w:szCs w:val="24"/>
        </w:rPr>
        <w:t>сти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на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отдельных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территориях,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представленную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в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одном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или</w:t>
      </w:r>
      <w:r w:rsidRPr="00716282">
        <w:rPr>
          <w:spacing w:val="-5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нескольких источниках, для решения различных учебных и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138C7FA2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—приводить</w:t>
      </w:r>
      <w:r w:rsidRPr="00716282">
        <w:rPr>
          <w:spacing w:val="2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примеры </w:t>
      </w:r>
      <w:r w:rsidRPr="00716282">
        <w:rPr>
          <w:spacing w:val="2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взаимодействия </w:t>
      </w:r>
      <w:r w:rsidRPr="00716282">
        <w:rPr>
          <w:spacing w:val="2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природы </w:t>
      </w:r>
      <w:r w:rsidRPr="00716282">
        <w:rPr>
          <w:spacing w:val="2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и </w:t>
      </w:r>
      <w:r w:rsidRPr="00716282">
        <w:rPr>
          <w:spacing w:val="2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общества</w:t>
      </w:r>
      <w:r w:rsidRPr="00716282">
        <w:rPr>
          <w:spacing w:val="-5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пределах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отдельных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территорий;</w:t>
      </w:r>
    </w:p>
    <w:p w14:paraId="100916BD" w14:textId="57152E38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—распознавать проявления глобальных проблем человечества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(экологическая,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сырьевая,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энергетическая,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преодоления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отсталости стран, продовольственная) на локальном и региональном уровнях и приводить примеры международного сотрудничества</w:t>
      </w:r>
      <w:r w:rsidRPr="00716282">
        <w:rPr>
          <w:spacing w:val="1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по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их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преодолению</w:t>
      </w:r>
      <w:r w:rsidR="00716282">
        <w:rPr>
          <w:w w:val="115"/>
          <w:sz w:val="24"/>
          <w:szCs w:val="24"/>
        </w:rPr>
        <w:t>.</w:t>
      </w:r>
      <w:r w:rsidRPr="00716282">
        <w:rPr>
          <w:w w:val="142"/>
          <w:sz w:val="24"/>
          <w:szCs w:val="24"/>
        </w:rPr>
        <w:t xml:space="preserve"> </w:t>
      </w:r>
    </w:p>
    <w:p w14:paraId="629B0A82" w14:textId="77777777" w:rsidR="00716282" w:rsidRDefault="00716282" w:rsidP="00716282">
      <w:pPr>
        <w:pStyle w:val="af"/>
        <w:jc w:val="both"/>
        <w:rPr>
          <w:b/>
          <w:sz w:val="24"/>
          <w:szCs w:val="24"/>
        </w:rPr>
      </w:pPr>
    </w:p>
    <w:p w14:paraId="47B9FC91" w14:textId="70EF1A34" w:rsidR="003D1F1B" w:rsidRPr="00716282" w:rsidRDefault="00716282" w:rsidP="00716282">
      <w:pPr>
        <w:pStyle w:val="af"/>
        <w:jc w:val="both"/>
        <w:rPr>
          <w:b/>
          <w:sz w:val="24"/>
          <w:szCs w:val="24"/>
        </w:rPr>
      </w:pPr>
      <w:r w:rsidRPr="00716282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</w:t>
      </w:r>
      <w:r w:rsidRPr="00716282">
        <w:rPr>
          <w:b/>
          <w:sz w:val="24"/>
          <w:szCs w:val="24"/>
        </w:rPr>
        <w:t>КЛАСС</w:t>
      </w:r>
    </w:p>
    <w:p w14:paraId="3F44DC66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—Характеризовать основные этапы истории формирования и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изучения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территории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России;</w:t>
      </w:r>
    </w:p>
    <w:p w14:paraId="4FC803CE" w14:textId="4357C68D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—находить в различных источниках информации факты, позволяющие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определить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вклад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российских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учёных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путешественников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в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освоение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страны;</w:t>
      </w:r>
    </w:p>
    <w:p w14:paraId="4746CC01" w14:textId="1968E95D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—характеризовать географическое положение России с использованием</w:t>
      </w:r>
      <w:r w:rsidRPr="00716282">
        <w:rPr>
          <w:spacing w:val="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информации</w:t>
      </w:r>
      <w:r w:rsidRPr="00716282">
        <w:rPr>
          <w:spacing w:val="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из</w:t>
      </w:r>
      <w:r w:rsidRPr="00716282">
        <w:rPr>
          <w:spacing w:val="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различных</w:t>
      </w:r>
      <w:r w:rsidRPr="00716282">
        <w:rPr>
          <w:spacing w:val="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источников;</w:t>
      </w:r>
    </w:p>
    <w:p w14:paraId="020D17DC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—различать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федеральные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округа,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крупные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географические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районы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макрорегионы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России;</w:t>
      </w:r>
    </w:p>
    <w:p w14:paraId="4B591010" w14:textId="68CD5BF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—приводить примеры субъектов Российской Федерации разных</w:t>
      </w:r>
      <w:r w:rsidRPr="00716282">
        <w:rPr>
          <w:spacing w:val="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видов</w:t>
      </w:r>
      <w:r w:rsidRPr="00716282">
        <w:rPr>
          <w:spacing w:val="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показывать</w:t>
      </w:r>
      <w:r w:rsidRPr="00716282">
        <w:rPr>
          <w:spacing w:val="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их</w:t>
      </w:r>
      <w:r w:rsidRPr="00716282">
        <w:rPr>
          <w:spacing w:val="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</w:t>
      </w:r>
      <w:r w:rsidRPr="00716282">
        <w:rPr>
          <w:spacing w:val="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географической</w:t>
      </w:r>
      <w:r w:rsidRPr="00716282">
        <w:rPr>
          <w:spacing w:val="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карте;</w:t>
      </w:r>
    </w:p>
    <w:p w14:paraId="32CA180C" w14:textId="294E0200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—оценивать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влияние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географического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положения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регионов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России на особенности природы, жизнь и хозяйственную деятельность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населения;</w:t>
      </w:r>
    </w:p>
    <w:p w14:paraId="0E0953DD" w14:textId="5943623C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—использовать знания о государственной территории и исклю</w:t>
      </w:r>
      <w:r w:rsidRPr="00716282">
        <w:rPr>
          <w:w w:val="120"/>
          <w:sz w:val="24"/>
          <w:szCs w:val="24"/>
        </w:rPr>
        <w:t>чительной экономической зоне, континентальном шельфе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России,</w:t>
      </w:r>
      <w:r w:rsidRPr="00716282">
        <w:rPr>
          <w:spacing w:val="-1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мировом,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поясном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lastRenderedPageBreak/>
        <w:t>зональном</w:t>
      </w:r>
      <w:r w:rsidRPr="00716282">
        <w:rPr>
          <w:spacing w:val="-1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времени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</w:t>
      </w:r>
      <w:r w:rsidRPr="00716282">
        <w:rPr>
          <w:spacing w:val="-1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решения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16E2EE0D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—оценивать   степень   благоприятности   природных   условий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пределах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отдельных</w:t>
      </w:r>
      <w:r w:rsidRPr="00716282">
        <w:rPr>
          <w:spacing w:val="1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регионов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страны;</w:t>
      </w:r>
    </w:p>
    <w:p w14:paraId="5A61B541" w14:textId="77777777" w:rsidR="004739AC" w:rsidRPr="00716282" w:rsidRDefault="002640B4" w:rsidP="00716282">
      <w:pPr>
        <w:pStyle w:val="af"/>
        <w:jc w:val="both"/>
        <w:rPr>
          <w:w w:val="115"/>
          <w:sz w:val="24"/>
          <w:szCs w:val="24"/>
        </w:rPr>
      </w:pPr>
      <w:r w:rsidRPr="00716282">
        <w:rPr>
          <w:w w:val="115"/>
          <w:sz w:val="24"/>
          <w:szCs w:val="24"/>
        </w:rPr>
        <w:t>—проводить</w:t>
      </w:r>
      <w:r w:rsidRPr="00716282">
        <w:rPr>
          <w:spacing w:val="3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классификацию</w:t>
      </w:r>
      <w:r w:rsidRPr="00716282">
        <w:rPr>
          <w:spacing w:val="3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природных</w:t>
      </w:r>
      <w:r w:rsidRPr="00716282">
        <w:rPr>
          <w:spacing w:val="3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ресурсов;</w:t>
      </w:r>
    </w:p>
    <w:p w14:paraId="2FBF8D22" w14:textId="1AC03298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—распознавать</w:t>
      </w:r>
      <w:r w:rsidRPr="00716282">
        <w:rPr>
          <w:spacing w:val="4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типы</w:t>
      </w:r>
      <w:r w:rsidRPr="00716282">
        <w:rPr>
          <w:spacing w:val="4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природопользования;</w:t>
      </w:r>
    </w:p>
    <w:p w14:paraId="629615E9" w14:textId="70ADB0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—находить,</w:t>
      </w:r>
      <w:r w:rsidRPr="00716282">
        <w:rPr>
          <w:spacing w:val="-1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извлекать</w:t>
      </w:r>
      <w:r w:rsidRPr="00716282">
        <w:rPr>
          <w:spacing w:val="-1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1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использовать</w:t>
      </w:r>
      <w:r w:rsidRPr="00716282">
        <w:rPr>
          <w:spacing w:val="-1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информацию</w:t>
      </w:r>
      <w:r w:rsidRPr="00716282">
        <w:rPr>
          <w:spacing w:val="-1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из</w:t>
      </w:r>
      <w:r w:rsidRPr="00716282">
        <w:rPr>
          <w:spacing w:val="-1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различных источников географической информации (картографические, статистические, текстовые, видео</w:t>
      </w:r>
      <w:r w:rsidR="004739AC" w:rsidRPr="00716282">
        <w:rPr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 фотоизображения, компьютерные базы данных) для решения различных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учебных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задач: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определять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возраст горных пород и основных тектонических структур,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слагающих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территорию;</w:t>
      </w:r>
    </w:p>
    <w:p w14:paraId="32D36D34" w14:textId="717355C1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—находить,</w:t>
      </w:r>
      <w:r w:rsidRPr="00716282">
        <w:rPr>
          <w:spacing w:val="-1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извлекать</w:t>
      </w:r>
      <w:r w:rsidRPr="00716282">
        <w:rPr>
          <w:spacing w:val="-1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1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использовать</w:t>
      </w:r>
      <w:r w:rsidRPr="00716282">
        <w:rPr>
          <w:spacing w:val="-1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информацию</w:t>
      </w:r>
      <w:r w:rsidRPr="00716282">
        <w:rPr>
          <w:spacing w:val="-1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из</w:t>
      </w:r>
      <w:r w:rsidRPr="00716282">
        <w:rPr>
          <w:spacing w:val="-1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различных источников географической информации (картографические, статистические, текстовые, видео</w:t>
      </w:r>
      <w:r w:rsidR="004739AC" w:rsidRPr="00716282">
        <w:rPr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 фотоизображения, компьютерные базы данных) для решения различных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учебных и практико-ориентированных задач: объяснять за</w:t>
      </w:r>
      <w:r w:rsidRPr="00716282">
        <w:rPr>
          <w:w w:val="115"/>
          <w:sz w:val="24"/>
          <w:szCs w:val="24"/>
        </w:rPr>
        <w:t>кономерности распространения гидрологических, геологиче</w:t>
      </w:r>
      <w:r w:rsidRPr="00716282">
        <w:rPr>
          <w:w w:val="120"/>
          <w:sz w:val="24"/>
          <w:szCs w:val="24"/>
        </w:rPr>
        <w:t>ских и метеорологических опасных природных явлений на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территории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страны;</w:t>
      </w:r>
    </w:p>
    <w:p w14:paraId="74112A65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—сравнивать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особенности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компонентов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природы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отдельных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территорий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страны;</w:t>
      </w:r>
    </w:p>
    <w:p w14:paraId="519461F9" w14:textId="064BE43D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—объяснять особенности компонентов природы отдельных территорий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страны;</w:t>
      </w:r>
    </w:p>
    <w:p w14:paraId="447F5BE8" w14:textId="1BB1FAAA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—использовать знания об особенностях компонентов природы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России и её отдельных территорий, об особенностях взаимо</w:t>
      </w:r>
      <w:r w:rsidRPr="00716282">
        <w:rPr>
          <w:w w:val="120"/>
          <w:sz w:val="24"/>
          <w:szCs w:val="24"/>
        </w:rPr>
        <w:t>действия природы и общества в пределах отдельных территорий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решения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в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контексте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реальной</w:t>
      </w:r>
      <w:r w:rsidRPr="00716282">
        <w:rPr>
          <w:spacing w:val="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жизни;</w:t>
      </w:r>
    </w:p>
    <w:p w14:paraId="64F5B3F0" w14:textId="50A327EB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—называть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географические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процессы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явления,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определяющие особенности природы страны, отдельных регионов и своей</w:t>
      </w:r>
      <w:r w:rsidRPr="00716282">
        <w:rPr>
          <w:spacing w:val="1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местности;</w:t>
      </w:r>
    </w:p>
    <w:p w14:paraId="4104E42A" w14:textId="1E3F5504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—объяснять распространение по территории страны областей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современного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горообразования,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землетрясений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вулканизма;</w:t>
      </w:r>
    </w:p>
    <w:p w14:paraId="73B20143" w14:textId="7EAD2A7B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—применять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понятия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«плита»,</w:t>
      </w:r>
      <w:r w:rsidRPr="00716282">
        <w:rPr>
          <w:spacing w:val="-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«щит»,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«моренный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холм»,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«бараньи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лбы»,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«бархан»,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«дюна»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решения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учебных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(или)</w:t>
      </w:r>
      <w:r w:rsidRPr="00716282">
        <w:rPr>
          <w:spacing w:val="-5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0EE757A9" w14:textId="54439B15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—применять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понятия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«солнечная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радиация»,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«годовая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ампли</w:t>
      </w:r>
      <w:r w:rsidRPr="00716282">
        <w:rPr>
          <w:w w:val="115"/>
          <w:sz w:val="24"/>
          <w:szCs w:val="24"/>
        </w:rPr>
        <w:t>туда температур воздуха», «воздушные массы» для решения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учебных</w:t>
      </w:r>
      <w:r w:rsidRPr="00716282">
        <w:rPr>
          <w:spacing w:val="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(или)</w:t>
      </w:r>
      <w:r w:rsidRPr="00716282">
        <w:rPr>
          <w:spacing w:val="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</w:t>
      </w:r>
      <w:r w:rsidRPr="00716282">
        <w:rPr>
          <w:spacing w:val="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5C1AACA9" w14:textId="40A14BC5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—различать</w:t>
      </w:r>
      <w:r w:rsidRPr="00716282">
        <w:rPr>
          <w:spacing w:val="-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понятия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«испарение»,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«испаряемость»,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«коэффициент увлажнения»; использовать их для решения учебных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(или)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1FACE86D" w14:textId="77777777" w:rsidR="000F0F23" w:rsidRPr="00716282" w:rsidRDefault="002640B4" w:rsidP="00716282">
      <w:pPr>
        <w:pStyle w:val="af"/>
        <w:jc w:val="both"/>
        <w:rPr>
          <w:w w:val="115"/>
          <w:sz w:val="24"/>
          <w:szCs w:val="24"/>
        </w:rPr>
      </w:pPr>
      <w:r w:rsidRPr="00716282">
        <w:rPr>
          <w:w w:val="115"/>
          <w:sz w:val="24"/>
          <w:szCs w:val="24"/>
        </w:rPr>
        <w:t>—описывать и прогнозировать погоду территории по карте погоды;</w:t>
      </w:r>
    </w:p>
    <w:p w14:paraId="570C53E4" w14:textId="05621ADB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—использовать понятия «циклон», «антициклон», «атмосферный фронт» для объяснения особенностей погоды отдельных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территорий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помощью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карт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погоды;</w:t>
      </w:r>
    </w:p>
    <w:p w14:paraId="0EFB36FC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—проводить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классификацию</w:t>
      </w:r>
      <w:r w:rsidRPr="00716282">
        <w:rPr>
          <w:spacing w:val="-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типов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климата</w:t>
      </w:r>
      <w:r w:rsidRPr="00716282">
        <w:rPr>
          <w:spacing w:val="-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почв</w:t>
      </w:r>
      <w:r w:rsidRPr="00716282">
        <w:rPr>
          <w:spacing w:val="-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России;</w:t>
      </w:r>
    </w:p>
    <w:p w14:paraId="56791D44" w14:textId="74CE3CA4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—распознавать показатели, характеризующие состояние окру</w:t>
      </w:r>
      <w:r w:rsidRPr="00716282">
        <w:rPr>
          <w:w w:val="120"/>
          <w:sz w:val="24"/>
          <w:szCs w:val="24"/>
        </w:rPr>
        <w:t>жающей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среды;</w:t>
      </w:r>
    </w:p>
    <w:p w14:paraId="7F648A9F" w14:textId="20C50C4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—показывать на карте и (или) обозначать на контурной карте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крупные</w:t>
      </w:r>
      <w:r w:rsidRPr="00716282">
        <w:rPr>
          <w:spacing w:val="-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формы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рельефа,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крайние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точки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элементы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береговой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линии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России;</w:t>
      </w:r>
      <w:r w:rsidRPr="00716282">
        <w:rPr>
          <w:spacing w:val="-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крупные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реки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озёра,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границы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климатических  поясов  и  областей,  природно-хозяйственных  зон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в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пределах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страны;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Арктической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зоны,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южной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границы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распространения</w:t>
      </w:r>
      <w:r w:rsidRPr="00716282">
        <w:rPr>
          <w:spacing w:val="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многолетней</w:t>
      </w:r>
      <w:r w:rsidRPr="00716282">
        <w:rPr>
          <w:spacing w:val="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мерзлоты;</w:t>
      </w:r>
    </w:p>
    <w:p w14:paraId="4F26FC8F" w14:textId="4274BDE9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—приводить примеры мер безопасности, в том числе для экономики семьи, в случае природных стихийных бедствий 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техногенных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катастроф;</w:t>
      </w:r>
    </w:p>
    <w:p w14:paraId="25B3CB19" w14:textId="13A65D61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—приводить примеры рационального и нерационального природопользования;</w:t>
      </w:r>
    </w:p>
    <w:p w14:paraId="7D834D0E" w14:textId="7058FB85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—приводить примеры особо охраняемых природных террито</w:t>
      </w:r>
      <w:r w:rsidRPr="00716282">
        <w:rPr>
          <w:spacing w:val="-1"/>
          <w:w w:val="120"/>
          <w:sz w:val="24"/>
          <w:szCs w:val="24"/>
        </w:rPr>
        <w:t>рий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России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и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своего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края,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животных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растений,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занесённых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в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Красную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книгу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России;</w:t>
      </w:r>
    </w:p>
    <w:p w14:paraId="312FFD29" w14:textId="3BC903B3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—выбирать источники географической информации (картогра</w:t>
      </w:r>
      <w:r w:rsidRPr="00716282">
        <w:rPr>
          <w:spacing w:val="-1"/>
          <w:w w:val="120"/>
          <w:sz w:val="24"/>
          <w:szCs w:val="24"/>
        </w:rPr>
        <w:t xml:space="preserve">фические, </w:t>
      </w:r>
      <w:r w:rsidRPr="00716282">
        <w:rPr>
          <w:w w:val="120"/>
          <w:sz w:val="24"/>
          <w:szCs w:val="24"/>
        </w:rPr>
        <w:t>статистические, текстовые, видеои фотоизображения,</w:t>
      </w:r>
      <w:r w:rsidRPr="00716282">
        <w:rPr>
          <w:spacing w:val="-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компьютерные</w:t>
      </w:r>
      <w:r w:rsidRPr="00716282">
        <w:rPr>
          <w:spacing w:val="-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базы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данных),</w:t>
      </w:r>
      <w:r w:rsidRPr="00716282">
        <w:rPr>
          <w:spacing w:val="-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необходимые</w:t>
      </w:r>
      <w:r w:rsidRPr="00716282">
        <w:rPr>
          <w:spacing w:val="-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изучения</w:t>
      </w:r>
      <w:r w:rsidRPr="00716282">
        <w:rPr>
          <w:spacing w:val="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особенностей</w:t>
      </w:r>
      <w:r w:rsidRPr="00716282">
        <w:rPr>
          <w:spacing w:val="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населения</w:t>
      </w:r>
      <w:r w:rsidRPr="00716282">
        <w:rPr>
          <w:spacing w:val="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России;</w:t>
      </w:r>
    </w:p>
    <w:p w14:paraId="190FD71A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—приводить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примеры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адаптации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человека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разнообразным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природным</w:t>
      </w:r>
      <w:r w:rsidRPr="00716282">
        <w:rPr>
          <w:spacing w:val="1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условиям</w:t>
      </w:r>
      <w:r w:rsidRPr="00716282">
        <w:rPr>
          <w:spacing w:val="1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на</w:t>
      </w:r>
      <w:r w:rsidRPr="00716282">
        <w:rPr>
          <w:spacing w:val="1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территории</w:t>
      </w:r>
      <w:r w:rsidRPr="00716282">
        <w:rPr>
          <w:spacing w:val="1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страны;</w:t>
      </w:r>
    </w:p>
    <w:p w14:paraId="0FBBC5AF" w14:textId="6F77E0D9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—сравнивать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показатели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воспроизводства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качества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населения России с мировыми показателями и показателями других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стран;</w:t>
      </w:r>
    </w:p>
    <w:p w14:paraId="319B77C2" w14:textId="5D4830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—различать демографические процессы и явления, характеризующие динамику численности населения России, её отдельных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регионов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своего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края;</w:t>
      </w:r>
    </w:p>
    <w:p w14:paraId="344E1542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lastRenderedPageBreak/>
        <w:t>—проводить классификацию населённых пунктов и регионов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России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по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заданным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основаниям;</w:t>
      </w:r>
    </w:p>
    <w:p w14:paraId="32925F44" w14:textId="557F6FF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—использовать знания о естественном и механическом движе</w:t>
      </w:r>
      <w:r w:rsidRPr="00716282">
        <w:rPr>
          <w:w w:val="120"/>
          <w:sz w:val="24"/>
          <w:szCs w:val="24"/>
        </w:rPr>
        <w:t>нии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населения,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половозрастной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структуре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размещении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населения, трудовых ресурсах, городском и сельском населении,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этническом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религиозном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составе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населения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решения практико-ориентированных задач в контексте реальной</w:t>
      </w:r>
      <w:r w:rsidRPr="00716282">
        <w:rPr>
          <w:spacing w:val="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жизни;</w:t>
      </w:r>
    </w:p>
    <w:p w14:paraId="505EDA8A" w14:textId="1AFE1098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—применять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понятия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«рождаемость»,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«смертность»,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«естественный</w:t>
      </w:r>
      <w:r w:rsidRPr="00716282">
        <w:rPr>
          <w:spacing w:val="4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прирост</w:t>
      </w:r>
      <w:r w:rsidRPr="00716282">
        <w:rPr>
          <w:spacing w:val="4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населения»,</w:t>
      </w:r>
      <w:r w:rsidRPr="00716282">
        <w:rPr>
          <w:spacing w:val="4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«миграционный</w:t>
      </w:r>
      <w:r w:rsidRPr="00716282">
        <w:rPr>
          <w:spacing w:val="4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прирост</w:t>
      </w:r>
      <w:r w:rsidRPr="00716282">
        <w:rPr>
          <w:spacing w:val="48"/>
          <w:w w:val="115"/>
          <w:sz w:val="24"/>
          <w:szCs w:val="24"/>
        </w:rPr>
        <w:t xml:space="preserve"> </w:t>
      </w:r>
      <w:r w:rsidR="00D64373" w:rsidRPr="00716282">
        <w:rPr>
          <w:w w:val="115"/>
          <w:sz w:val="24"/>
          <w:szCs w:val="24"/>
        </w:rPr>
        <w:t>насе</w:t>
      </w:r>
      <w:r w:rsidRPr="00716282">
        <w:rPr>
          <w:w w:val="120"/>
          <w:sz w:val="24"/>
          <w:szCs w:val="24"/>
        </w:rPr>
        <w:t>ления», «общий прирост населения», «плотность населения»,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«основная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полоса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(зона)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расселения»,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«урбанизация»,</w:t>
      </w:r>
    </w:p>
    <w:p w14:paraId="61F2C9EE" w14:textId="2B5D8FFE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«городская агломерация», «посёлок городского типа», «половозрастная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структура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населения»,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«средняя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прогнозируемая продолжительность жизни», «трудовые ресурсы», «трудоспособный  </w:t>
      </w:r>
      <w:r w:rsidRPr="00716282">
        <w:rPr>
          <w:spacing w:val="5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возраст»,  </w:t>
      </w:r>
      <w:r w:rsidRPr="00716282">
        <w:rPr>
          <w:spacing w:val="5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«рабочая  </w:t>
      </w:r>
      <w:r w:rsidRPr="00716282">
        <w:rPr>
          <w:spacing w:val="5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 xml:space="preserve">сила»,  </w:t>
      </w:r>
      <w:r w:rsidRPr="00716282">
        <w:rPr>
          <w:spacing w:val="5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«безработица»,</w:t>
      </w:r>
    </w:p>
    <w:p w14:paraId="3A399B95" w14:textId="3F69D552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«рынок</w:t>
      </w:r>
      <w:r w:rsidRPr="00716282">
        <w:rPr>
          <w:spacing w:val="-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труда»,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«качество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населения»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решения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учебных</w:t>
      </w:r>
      <w:r w:rsidRPr="00716282">
        <w:rPr>
          <w:spacing w:val="-5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(или)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практикоориентированных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66050325" w14:textId="211C5CC2" w:rsidR="00716282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—представлять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в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различных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формах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(таблица,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график,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геогра</w:t>
      </w:r>
      <w:r w:rsidRPr="00716282">
        <w:rPr>
          <w:w w:val="115"/>
          <w:sz w:val="24"/>
          <w:szCs w:val="24"/>
        </w:rPr>
        <w:t>фическое описание) географическую информацию, необходи</w:t>
      </w:r>
      <w:r w:rsidRPr="00716282">
        <w:rPr>
          <w:w w:val="120"/>
          <w:sz w:val="24"/>
          <w:szCs w:val="24"/>
        </w:rPr>
        <w:t>мую для решения учебных и (или) практико-ориентированных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</w:t>
      </w:r>
      <w:r w:rsidR="004739AC" w:rsidRPr="00716282">
        <w:rPr>
          <w:w w:val="142"/>
          <w:sz w:val="24"/>
          <w:szCs w:val="24"/>
        </w:rPr>
        <w:t>;</w:t>
      </w:r>
    </w:p>
    <w:p w14:paraId="6DD380E7" w14:textId="77777777" w:rsidR="00716282" w:rsidRDefault="00716282" w:rsidP="00716282">
      <w:pPr>
        <w:pStyle w:val="af"/>
        <w:jc w:val="both"/>
        <w:rPr>
          <w:w w:val="85"/>
          <w:sz w:val="24"/>
          <w:szCs w:val="24"/>
        </w:rPr>
      </w:pPr>
    </w:p>
    <w:p w14:paraId="71FF6506" w14:textId="4030CAC9" w:rsidR="00716282" w:rsidRPr="00716282" w:rsidRDefault="00716282" w:rsidP="00716282">
      <w:pPr>
        <w:pStyle w:val="af"/>
        <w:jc w:val="both"/>
        <w:rPr>
          <w:b/>
          <w:sz w:val="24"/>
          <w:szCs w:val="24"/>
        </w:rPr>
      </w:pPr>
      <w:r w:rsidRPr="00716282">
        <w:rPr>
          <w:b/>
          <w:sz w:val="24"/>
          <w:szCs w:val="24"/>
        </w:rPr>
        <w:t>9 КЛАСС</w:t>
      </w:r>
    </w:p>
    <w:p w14:paraId="28F8A799" w14:textId="736FAA0F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—Выбирать источники географической информации (картографические, статистические, текстовые, видео</w:t>
      </w:r>
      <w:r w:rsidR="004739AC" w:rsidRPr="00716282">
        <w:rPr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 фотоизображения, компьютерные базы данных), необходимые для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изучения</w:t>
      </w:r>
      <w:r w:rsidRPr="00716282">
        <w:rPr>
          <w:spacing w:val="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особенностей</w:t>
      </w:r>
      <w:r w:rsidRPr="00716282">
        <w:rPr>
          <w:spacing w:val="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хозяйства</w:t>
      </w:r>
      <w:r w:rsidRPr="00716282">
        <w:rPr>
          <w:spacing w:val="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России;</w:t>
      </w:r>
    </w:p>
    <w:p w14:paraId="66426276" w14:textId="1E86F0B1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—представлять в различных формах (в виде карты, таблицы,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графика, географического описания) географическую инфор</w:t>
      </w:r>
      <w:r w:rsidRPr="00716282">
        <w:rPr>
          <w:w w:val="120"/>
          <w:sz w:val="24"/>
          <w:szCs w:val="24"/>
        </w:rPr>
        <w:t>мацию,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необходимую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</w:t>
      </w:r>
      <w:r w:rsidRPr="00716282">
        <w:rPr>
          <w:spacing w:val="-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решения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учебных</w:t>
      </w:r>
      <w:r w:rsidRPr="00716282">
        <w:rPr>
          <w:spacing w:val="-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(или)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1BC82675" w14:textId="67CC806F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практикоориентированных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687804F5" w14:textId="2B681C16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—выделять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географическую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информацию,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которая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является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противоречивой или может быть недостоверной; определять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информацию, недостающую для решения той или иной задачи;</w:t>
      </w:r>
    </w:p>
    <w:p w14:paraId="5F631C85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—применять</w:t>
      </w:r>
      <w:r w:rsidRPr="00716282">
        <w:rPr>
          <w:spacing w:val="20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понятия</w:t>
      </w:r>
      <w:r w:rsidRPr="00716282">
        <w:rPr>
          <w:spacing w:val="20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«экономико-географическое</w:t>
      </w:r>
      <w:r w:rsidRPr="00716282">
        <w:rPr>
          <w:spacing w:val="2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положение»,</w:t>
      </w:r>
    </w:p>
    <w:p w14:paraId="7849FB45" w14:textId="37D16ECD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«состав хозяйства», «отраслевая, функциональная и террито</w:t>
      </w:r>
      <w:r w:rsidRPr="00716282">
        <w:rPr>
          <w:w w:val="120"/>
          <w:sz w:val="24"/>
          <w:szCs w:val="24"/>
        </w:rPr>
        <w:t>риальная структура», «условия и факторы размещения производства»,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«отрасль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хозяйства»,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«межотраслевой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комплекс», «сектор экономики», «территория опережающего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развития»,</w:t>
      </w:r>
      <w:r w:rsidRPr="00716282">
        <w:rPr>
          <w:spacing w:val="3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«себестоимость</w:t>
      </w:r>
      <w:r w:rsidRPr="00716282">
        <w:rPr>
          <w:spacing w:val="3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3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рентабельность</w:t>
      </w:r>
      <w:r w:rsidRPr="00716282">
        <w:rPr>
          <w:spacing w:val="39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производства»,</w:t>
      </w:r>
    </w:p>
    <w:p w14:paraId="493987EB" w14:textId="7894762D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«природно-ресурсный потенциал», «инфраструктурный ком</w:t>
      </w:r>
      <w:r w:rsidRPr="00716282">
        <w:rPr>
          <w:w w:val="120"/>
          <w:sz w:val="24"/>
          <w:szCs w:val="24"/>
        </w:rPr>
        <w:t xml:space="preserve">плекс», </w:t>
      </w:r>
      <w:r w:rsidRPr="00716282">
        <w:rPr>
          <w:spacing w:val="5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 xml:space="preserve">«рекреационное </w:t>
      </w:r>
      <w:r w:rsidRPr="00716282">
        <w:rPr>
          <w:spacing w:val="5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 xml:space="preserve">хозяйство», </w:t>
      </w:r>
      <w:r w:rsidRPr="00716282">
        <w:rPr>
          <w:spacing w:val="5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«инфраструктура»,</w:t>
      </w:r>
    </w:p>
    <w:p w14:paraId="3F2013F8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 xml:space="preserve">«сфера </w:t>
      </w:r>
      <w:r w:rsidRPr="00716282">
        <w:rPr>
          <w:spacing w:val="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 xml:space="preserve">обслуживания», </w:t>
      </w:r>
      <w:r w:rsidRPr="00716282">
        <w:rPr>
          <w:spacing w:val="1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 xml:space="preserve">«агропромышленный </w:t>
      </w:r>
      <w:r w:rsidRPr="00716282">
        <w:rPr>
          <w:spacing w:val="1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комплекс»,</w:t>
      </w:r>
    </w:p>
    <w:p w14:paraId="6D888631" w14:textId="630565C8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 xml:space="preserve">«химико-лесной </w:t>
      </w:r>
      <w:r w:rsidRPr="00716282">
        <w:rPr>
          <w:spacing w:val="3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 xml:space="preserve">комплекс», </w:t>
      </w:r>
      <w:r w:rsidRPr="00716282">
        <w:rPr>
          <w:spacing w:val="3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 xml:space="preserve">«машиностроительный </w:t>
      </w:r>
      <w:r w:rsidRPr="00716282">
        <w:rPr>
          <w:spacing w:val="3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ко</w:t>
      </w:r>
      <w:r w:rsidR="00D64373" w:rsidRPr="00716282">
        <w:rPr>
          <w:w w:val="120"/>
          <w:sz w:val="24"/>
          <w:szCs w:val="24"/>
        </w:rPr>
        <w:t>м</w:t>
      </w:r>
      <w:r w:rsidRPr="00716282">
        <w:rPr>
          <w:w w:val="120"/>
          <w:sz w:val="24"/>
          <w:szCs w:val="24"/>
        </w:rPr>
        <w:t>плекс», «металлургический комплекс», «ВИЭ», «ТЭК», для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решения</w:t>
      </w:r>
      <w:r w:rsidRPr="00716282">
        <w:rPr>
          <w:spacing w:val="-11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учебных</w:t>
      </w:r>
      <w:r w:rsidRPr="00716282">
        <w:rPr>
          <w:spacing w:val="-11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и</w:t>
      </w:r>
      <w:r w:rsidRPr="00716282">
        <w:rPr>
          <w:spacing w:val="-11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(или)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практико-ориентированных</w:t>
      </w:r>
      <w:r w:rsidRPr="00716282">
        <w:rPr>
          <w:spacing w:val="-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задач;</w:t>
      </w:r>
    </w:p>
    <w:p w14:paraId="2990FB4A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spacing w:val="-1"/>
          <w:w w:val="120"/>
          <w:sz w:val="24"/>
          <w:szCs w:val="24"/>
        </w:rPr>
        <w:t xml:space="preserve">—характеризовать основные особенности хозяйства </w:t>
      </w:r>
      <w:r w:rsidRPr="00716282">
        <w:rPr>
          <w:w w:val="120"/>
          <w:sz w:val="24"/>
          <w:szCs w:val="24"/>
        </w:rPr>
        <w:t>России;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spacing w:val="-3"/>
          <w:w w:val="120"/>
          <w:sz w:val="24"/>
          <w:szCs w:val="24"/>
        </w:rPr>
        <w:t xml:space="preserve">влияние географического </w:t>
      </w:r>
      <w:r w:rsidRPr="00716282">
        <w:rPr>
          <w:spacing w:val="-2"/>
          <w:w w:val="120"/>
          <w:sz w:val="24"/>
          <w:szCs w:val="24"/>
        </w:rPr>
        <w:t>положения России на особенности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отраслевой и территориальной структуры хозяйства; роль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России как мировой энергетической державы; проблемы и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перспективы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развития</w:t>
      </w:r>
      <w:r w:rsidRPr="00716282">
        <w:rPr>
          <w:spacing w:val="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отраслей</w:t>
      </w:r>
      <w:r w:rsidRPr="00716282">
        <w:rPr>
          <w:spacing w:val="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хозяйства</w:t>
      </w:r>
      <w:r w:rsidRPr="00716282">
        <w:rPr>
          <w:spacing w:val="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регионов</w:t>
      </w:r>
      <w:r w:rsidRPr="00716282">
        <w:rPr>
          <w:spacing w:val="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России;</w:t>
      </w:r>
    </w:p>
    <w:p w14:paraId="3A051888" w14:textId="7286960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—различать территории опережающего развития (ТОР), Арктическую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зону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зону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Севера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России;</w:t>
      </w:r>
    </w:p>
    <w:p w14:paraId="708ADA4B" w14:textId="42671096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14:paraId="19E554A0" w14:textId="611E95ED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—находить,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извлекать,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интегрировать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интерпретировать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ин</w:t>
      </w:r>
      <w:r w:rsidRPr="00716282">
        <w:rPr>
          <w:w w:val="115"/>
          <w:sz w:val="24"/>
          <w:szCs w:val="24"/>
        </w:rPr>
        <w:t>формацию из различных источников географической инфор</w:t>
      </w:r>
      <w:r w:rsidRPr="00716282">
        <w:rPr>
          <w:w w:val="120"/>
          <w:sz w:val="24"/>
          <w:szCs w:val="24"/>
        </w:rPr>
        <w:t>мации (картографические, статистические, текстовые, видео</w:t>
      </w:r>
      <w:r w:rsidR="00D64373" w:rsidRPr="00716282">
        <w:rPr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 фотоизображения, компьютерные базы данных) для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решения различных учебных и практико-ориентированных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задач: сравнивать и оценивать влияние отдельных отраслей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хозяйства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на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окружающую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среду;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условия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отдельных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регионов</w:t>
      </w:r>
      <w:r w:rsidRPr="00716282">
        <w:rPr>
          <w:spacing w:val="-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страны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</w:t>
      </w:r>
      <w:r w:rsidRPr="00716282">
        <w:rPr>
          <w:spacing w:val="-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развития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энергетики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основе</w:t>
      </w:r>
      <w:r w:rsidRPr="00716282">
        <w:rPr>
          <w:spacing w:val="-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возобновляемых</w:t>
      </w:r>
      <w:r w:rsidRPr="00716282">
        <w:rPr>
          <w:spacing w:val="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источников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lastRenderedPageBreak/>
        <w:t>энергии</w:t>
      </w:r>
      <w:r w:rsidRPr="00716282">
        <w:rPr>
          <w:spacing w:val="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(ВИЭ);</w:t>
      </w:r>
    </w:p>
    <w:p w14:paraId="0DEC4ED3" w14:textId="2117DDCE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—различать изученные географические объекты, процессы и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явления: хозяйство России (состав, отраслевая, функциональная и территориальная структура, факторы и условия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размещения производства, современные формы размещения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производства);</w:t>
      </w:r>
    </w:p>
    <w:p w14:paraId="3D98C02E" w14:textId="2BA4EE7F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—различать</w:t>
      </w:r>
      <w:r w:rsidRPr="00716282">
        <w:rPr>
          <w:spacing w:val="-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валовой</w:t>
      </w:r>
      <w:r w:rsidRPr="00716282">
        <w:rPr>
          <w:spacing w:val="-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внутренний</w:t>
      </w:r>
      <w:r w:rsidRPr="00716282">
        <w:rPr>
          <w:spacing w:val="-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продукт</w:t>
      </w:r>
      <w:r w:rsidRPr="00716282">
        <w:rPr>
          <w:spacing w:val="-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(ВВП),</w:t>
      </w:r>
      <w:r w:rsidRPr="00716282">
        <w:rPr>
          <w:spacing w:val="-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валовой</w:t>
      </w:r>
      <w:r w:rsidRPr="00716282">
        <w:rPr>
          <w:spacing w:val="-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региональный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продукт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(ВРП)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индекс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человеческого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развития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(ИЧР)</w:t>
      </w:r>
      <w:r w:rsidRPr="00716282">
        <w:rPr>
          <w:spacing w:val="1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как</w:t>
      </w:r>
      <w:r w:rsidRPr="00716282">
        <w:rPr>
          <w:spacing w:val="1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показатели</w:t>
      </w:r>
      <w:r w:rsidRPr="00716282">
        <w:rPr>
          <w:spacing w:val="1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уровня</w:t>
      </w:r>
      <w:r w:rsidRPr="00716282">
        <w:rPr>
          <w:spacing w:val="1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развития</w:t>
      </w:r>
      <w:r w:rsidRPr="00716282">
        <w:rPr>
          <w:spacing w:val="1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страны</w:t>
      </w:r>
      <w:r w:rsidRPr="00716282">
        <w:rPr>
          <w:spacing w:val="1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её</w:t>
      </w:r>
      <w:r w:rsidRPr="00716282">
        <w:rPr>
          <w:spacing w:val="1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регионов;</w:t>
      </w:r>
    </w:p>
    <w:p w14:paraId="28118226" w14:textId="715E3CA0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—различать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природно-ресурсный,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человеческий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производственный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капитал;</w:t>
      </w:r>
    </w:p>
    <w:p w14:paraId="42BAB2B0" w14:textId="4748B2B2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—различать виды транспорта и основные показатели их работы: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грузооборот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пассажирооборот;</w:t>
      </w:r>
    </w:p>
    <w:p w14:paraId="0F65DD56" w14:textId="4AFC3825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—показывать на карте крупнейшие центры и районы размеще</w:t>
      </w:r>
      <w:r w:rsidRPr="00716282">
        <w:rPr>
          <w:w w:val="120"/>
          <w:sz w:val="24"/>
          <w:szCs w:val="24"/>
        </w:rPr>
        <w:t>ния</w:t>
      </w:r>
      <w:r w:rsidRPr="00716282">
        <w:rPr>
          <w:spacing w:val="2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отраслей</w:t>
      </w:r>
      <w:r w:rsidRPr="00716282">
        <w:rPr>
          <w:spacing w:val="2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промышленности,</w:t>
      </w:r>
      <w:r w:rsidRPr="00716282">
        <w:rPr>
          <w:spacing w:val="2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транспортные</w:t>
      </w:r>
      <w:r w:rsidRPr="00716282">
        <w:rPr>
          <w:spacing w:val="2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магистрали</w:t>
      </w:r>
      <w:r w:rsidRPr="00716282">
        <w:rPr>
          <w:spacing w:val="-5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центры,</w:t>
      </w:r>
      <w:r w:rsidRPr="00716282">
        <w:rPr>
          <w:spacing w:val="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районы</w:t>
      </w:r>
      <w:r w:rsidRPr="00716282">
        <w:rPr>
          <w:spacing w:val="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развития</w:t>
      </w:r>
      <w:r w:rsidRPr="00716282">
        <w:rPr>
          <w:spacing w:val="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отраслей</w:t>
      </w:r>
      <w:r w:rsidRPr="00716282">
        <w:rPr>
          <w:spacing w:val="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сельского</w:t>
      </w:r>
      <w:r w:rsidRPr="00716282">
        <w:rPr>
          <w:spacing w:val="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хозяйства;</w:t>
      </w:r>
    </w:p>
    <w:p w14:paraId="7B7FFB93" w14:textId="7A362A46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—использовать знания о факторах и условиях размещения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хозяйства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</w:t>
      </w:r>
      <w:r w:rsidRPr="00716282">
        <w:rPr>
          <w:spacing w:val="-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решения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различных</w:t>
      </w:r>
      <w:r w:rsidRPr="00716282">
        <w:rPr>
          <w:spacing w:val="-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учебных</w:t>
      </w:r>
      <w:r w:rsidRPr="00716282">
        <w:rPr>
          <w:spacing w:val="-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-12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 задач: объяснять особенности отраслевой и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территориальной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структуры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хозяйства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России,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регионов,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размещения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отдельных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предприятий;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оценивать</w:t>
      </w:r>
      <w:r w:rsidRPr="00716282">
        <w:rPr>
          <w:spacing w:val="-1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условия</w:t>
      </w:r>
      <w:r w:rsidRPr="00716282">
        <w:rPr>
          <w:spacing w:val="-1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от-</w:t>
      </w:r>
      <w:r w:rsidRPr="00716282">
        <w:rPr>
          <w:w w:val="115"/>
          <w:sz w:val="24"/>
          <w:szCs w:val="24"/>
        </w:rPr>
        <w:t>ельных территорий для размещения предприятий и различ</w:t>
      </w:r>
      <w:r w:rsidRPr="00716282">
        <w:rPr>
          <w:w w:val="120"/>
          <w:sz w:val="24"/>
          <w:szCs w:val="24"/>
        </w:rPr>
        <w:t>ных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производств;</w:t>
      </w:r>
    </w:p>
    <w:p w14:paraId="77E33E05" w14:textId="6F262498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—использовать знания об особенностях компонентов природы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России и её отдельных территорий; об особенностях взаимо</w:t>
      </w:r>
      <w:r w:rsidRPr="00716282">
        <w:rPr>
          <w:w w:val="120"/>
          <w:sz w:val="24"/>
          <w:szCs w:val="24"/>
        </w:rPr>
        <w:t>действия природы и общества в пределах отдельных территорий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решения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практико-ориентированных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задач</w:t>
      </w:r>
      <w:r w:rsidRPr="00716282">
        <w:rPr>
          <w:spacing w:val="-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в</w:t>
      </w:r>
      <w:r w:rsidRPr="00716282">
        <w:rPr>
          <w:spacing w:val="-8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контексте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реальной</w:t>
      </w:r>
      <w:r w:rsidRPr="00716282">
        <w:rPr>
          <w:spacing w:val="-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жизни: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оценивать</w:t>
      </w:r>
      <w:r w:rsidRPr="00716282">
        <w:rPr>
          <w:spacing w:val="-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реализуемые</w:t>
      </w:r>
      <w:r w:rsidRPr="00716282">
        <w:rPr>
          <w:spacing w:val="-3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проекты</w:t>
      </w:r>
      <w:r w:rsidRPr="00716282">
        <w:rPr>
          <w:spacing w:val="-4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по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 xml:space="preserve">созданию новых производств </w:t>
      </w:r>
      <w:r w:rsidRPr="00716282">
        <w:rPr>
          <w:w w:val="120"/>
          <w:sz w:val="24"/>
          <w:szCs w:val="24"/>
        </w:rPr>
        <w:t>с учётом экологической безопасности;</w:t>
      </w:r>
    </w:p>
    <w:p w14:paraId="63CF3D53" w14:textId="106EAD16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—критически оценивать финансовые условия жизнедеятельно</w:t>
      </w:r>
      <w:r w:rsidRPr="00716282">
        <w:rPr>
          <w:w w:val="120"/>
          <w:sz w:val="24"/>
          <w:szCs w:val="24"/>
        </w:rPr>
        <w:t>сти человека и их природные, социальные, политические,</w:t>
      </w:r>
      <w:r w:rsidRPr="00716282">
        <w:rPr>
          <w:spacing w:val="1"/>
          <w:w w:val="120"/>
          <w:sz w:val="24"/>
          <w:szCs w:val="24"/>
        </w:rPr>
        <w:t xml:space="preserve"> </w:t>
      </w:r>
      <w:r w:rsidRPr="00716282">
        <w:rPr>
          <w:spacing w:val="-1"/>
          <w:w w:val="120"/>
          <w:sz w:val="24"/>
          <w:szCs w:val="24"/>
        </w:rPr>
        <w:t>технологические,</w:t>
      </w:r>
      <w:r w:rsidRPr="00716282">
        <w:rPr>
          <w:spacing w:val="-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экологические</w:t>
      </w:r>
      <w:r w:rsidRPr="00716282">
        <w:rPr>
          <w:spacing w:val="-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аспекты,</w:t>
      </w:r>
      <w:r w:rsidRPr="00716282">
        <w:rPr>
          <w:spacing w:val="-5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необходимые</w:t>
      </w:r>
      <w:r w:rsidRPr="00716282">
        <w:rPr>
          <w:spacing w:val="-6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для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принятия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собственных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решений,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точки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зрения</w:t>
      </w:r>
      <w:r w:rsidRPr="00716282">
        <w:rPr>
          <w:spacing w:val="-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домохозяйства,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предприятия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и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национальной</w:t>
      </w:r>
      <w:r w:rsidRPr="00716282">
        <w:rPr>
          <w:spacing w:val="11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экономики;</w:t>
      </w:r>
    </w:p>
    <w:p w14:paraId="20708E91" w14:textId="00F2D3E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—оценивать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влияние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географического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положения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отдельных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регионов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России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на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особенности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природы,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жизнь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хозяйственную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деятельность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населения;</w:t>
      </w:r>
    </w:p>
    <w:p w14:paraId="191A1C5B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20"/>
          <w:sz w:val="24"/>
          <w:szCs w:val="24"/>
        </w:rPr>
        <w:t>—объяснять географические различия населения и хозяйства</w:t>
      </w:r>
      <w:r w:rsidRPr="00716282">
        <w:rPr>
          <w:spacing w:val="-57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территорий</w:t>
      </w:r>
      <w:r w:rsidRPr="00716282">
        <w:rPr>
          <w:spacing w:val="9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крупных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регионов</w:t>
      </w:r>
      <w:r w:rsidRPr="00716282">
        <w:rPr>
          <w:spacing w:val="10"/>
          <w:w w:val="120"/>
          <w:sz w:val="24"/>
          <w:szCs w:val="24"/>
        </w:rPr>
        <w:t xml:space="preserve"> </w:t>
      </w:r>
      <w:r w:rsidRPr="00716282">
        <w:rPr>
          <w:w w:val="120"/>
          <w:sz w:val="24"/>
          <w:szCs w:val="24"/>
        </w:rPr>
        <w:t>страны;</w:t>
      </w:r>
    </w:p>
    <w:p w14:paraId="19BE9412" w14:textId="7111DFC3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—сравнивать географическое положение, географические особенности природно-ресурсного потенциала, населения и хозяйства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регионов</w:t>
      </w:r>
      <w:r w:rsidRPr="00716282">
        <w:rPr>
          <w:spacing w:val="16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России;</w:t>
      </w:r>
    </w:p>
    <w:p w14:paraId="3F43352E" w14:textId="55C2251D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w w:val="115"/>
          <w:sz w:val="24"/>
          <w:szCs w:val="24"/>
        </w:rPr>
        <w:t>—формулировать оценочные суждения о воздействии человеческой деятельности на окружающую среду своей местности,</w:t>
      </w:r>
      <w:r w:rsidRPr="00716282">
        <w:rPr>
          <w:spacing w:val="-5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региона,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страны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целом,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динамике,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уровне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структуре</w:t>
      </w:r>
      <w:r w:rsidRPr="00716282">
        <w:rPr>
          <w:spacing w:val="-5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социально-экономического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развития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России,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месте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роли</w:t>
      </w:r>
      <w:r w:rsidRPr="00716282">
        <w:rPr>
          <w:spacing w:val="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России</w:t>
      </w:r>
      <w:r w:rsidRPr="00716282">
        <w:rPr>
          <w:spacing w:val="14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</w:t>
      </w:r>
      <w:r w:rsidRPr="00716282">
        <w:rPr>
          <w:spacing w:val="1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мире;</w:t>
      </w:r>
    </w:p>
    <w:p w14:paraId="105BF9DC" w14:textId="77777777" w:rsidR="003D1F1B" w:rsidRPr="00716282" w:rsidRDefault="002640B4" w:rsidP="00716282">
      <w:pPr>
        <w:pStyle w:val="af"/>
        <w:jc w:val="both"/>
        <w:rPr>
          <w:sz w:val="24"/>
          <w:szCs w:val="24"/>
        </w:rPr>
      </w:pPr>
      <w:r w:rsidRPr="00716282">
        <w:rPr>
          <w:spacing w:val="-1"/>
          <w:w w:val="115"/>
          <w:sz w:val="24"/>
          <w:szCs w:val="24"/>
        </w:rPr>
        <w:t>—приводить</w:t>
      </w:r>
      <w:r w:rsidRPr="00716282">
        <w:rPr>
          <w:spacing w:val="-13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примеры</w:t>
      </w:r>
      <w:r w:rsidRPr="00716282">
        <w:rPr>
          <w:spacing w:val="-13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объектов</w:t>
      </w:r>
      <w:r w:rsidRPr="00716282">
        <w:rPr>
          <w:spacing w:val="-13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Всемирного</w:t>
      </w:r>
      <w:r w:rsidRPr="00716282">
        <w:rPr>
          <w:spacing w:val="-13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наследия</w:t>
      </w:r>
      <w:r w:rsidRPr="00716282">
        <w:rPr>
          <w:spacing w:val="-12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ЮНЕСКО</w:t>
      </w:r>
      <w:r w:rsidRPr="00716282">
        <w:rPr>
          <w:spacing w:val="-55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20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описывать</w:t>
      </w:r>
      <w:r w:rsidRPr="00716282">
        <w:rPr>
          <w:spacing w:val="20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их</w:t>
      </w:r>
      <w:r w:rsidRPr="00716282">
        <w:rPr>
          <w:spacing w:val="20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местоположение</w:t>
      </w:r>
      <w:r w:rsidRPr="00716282">
        <w:rPr>
          <w:spacing w:val="20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на</w:t>
      </w:r>
      <w:r w:rsidRPr="00716282">
        <w:rPr>
          <w:spacing w:val="21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географической</w:t>
      </w:r>
      <w:r w:rsidRPr="00716282">
        <w:rPr>
          <w:spacing w:val="20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карте;</w:t>
      </w:r>
    </w:p>
    <w:p w14:paraId="578215C4" w14:textId="77777777" w:rsidR="00D64373" w:rsidRPr="00716282" w:rsidRDefault="002640B4" w:rsidP="00716282">
      <w:pPr>
        <w:pStyle w:val="af"/>
        <w:jc w:val="both"/>
        <w:rPr>
          <w:w w:val="142"/>
          <w:sz w:val="24"/>
          <w:szCs w:val="24"/>
        </w:rPr>
      </w:pPr>
      <w:r w:rsidRPr="00716282">
        <w:rPr>
          <w:w w:val="115"/>
          <w:sz w:val="24"/>
          <w:szCs w:val="24"/>
        </w:rPr>
        <w:t>—характеризовать</w:t>
      </w:r>
      <w:r w:rsidRPr="00716282">
        <w:rPr>
          <w:spacing w:val="2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место</w:t>
      </w:r>
      <w:r w:rsidRPr="00716282">
        <w:rPr>
          <w:spacing w:val="2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и</w:t>
      </w:r>
      <w:r w:rsidRPr="00716282">
        <w:rPr>
          <w:spacing w:val="2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роль</w:t>
      </w:r>
      <w:r w:rsidRPr="00716282">
        <w:rPr>
          <w:spacing w:val="2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России</w:t>
      </w:r>
      <w:r w:rsidRPr="00716282">
        <w:rPr>
          <w:spacing w:val="2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в</w:t>
      </w:r>
      <w:r w:rsidRPr="00716282">
        <w:rPr>
          <w:spacing w:val="28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мировом</w:t>
      </w:r>
      <w:r w:rsidRPr="00716282">
        <w:rPr>
          <w:spacing w:val="27"/>
          <w:w w:val="115"/>
          <w:sz w:val="24"/>
          <w:szCs w:val="24"/>
        </w:rPr>
        <w:t xml:space="preserve"> </w:t>
      </w:r>
      <w:r w:rsidRPr="00716282">
        <w:rPr>
          <w:w w:val="115"/>
          <w:sz w:val="24"/>
          <w:szCs w:val="24"/>
        </w:rPr>
        <w:t>хозяйстве</w:t>
      </w:r>
      <w:r w:rsidRPr="00716282">
        <w:rPr>
          <w:w w:val="142"/>
          <w:sz w:val="24"/>
          <w:szCs w:val="24"/>
        </w:rPr>
        <w:t xml:space="preserve"> </w:t>
      </w:r>
    </w:p>
    <w:p w14:paraId="26C6B1F2" w14:textId="7488B4D8" w:rsidR="00D64373" w:rsidRPr="00716282" w:rsidRDefault="00D64373" w:rsidP="00716282">
      <w:pPr>
        <w:pStyle w:val="af"/>
        <w:jc w:val="both"/>
        <w:rPr>
          <w:w w:val="142"/>
          <w:sz w:val="24"/>
          <w:szCs w:val="24"/>
        </w:rPr>
      </w:pPr>
    </w:p>
    <w:p w14:paraId="3B8EC837" w14:textId="6FA3C8A9" w:rsidR="003A1379" w:rsidRDefault="003A1379" w:rsidP="00716282">
      <w:pPr>
        <w:pStyle w:val="af"/>
        <w:jc w:val="both"/>
        <w:rPr>
          <w:w w:val="142"/>
          <w:sz w:val="24"/>
          <w:szCs w:val="24"/>
        </w:rPr>
      </w:pPr>
    </w:p>
    <w:p w14:paraId="2107FB0C" w14:textId="77777777" w:rsidR="00352728" w:rsidRDefault="00352728" w:rsidP="00716282">
      <w:pPr>
        <w:pStyle w:val="af"/>
        <w:jc w:val="both"/>
        <w:rPr>
          <w:w w:val="142"/>
          <w:sz w:val="24"/>
          <w:szCs w:val="24"/>
        </w:rPr>
      </w:pPr>
    </w:p>
    <w:p w14:paraId="4A36B26E" w14:textId="77777777" w:rsidR="00352728" w:rsidRDefault="00352728" w:rsidP="00716282">
      <w:pPr>
        <w:pStyle w:val="af"/>
        <w:jc w:val="both"/>
        <w:rPr>
          <w:w w:val="142"/>
          <w:sz w:val="24"/>
          <w:szCs w:val="24"/>
        </w:rPr>
      </w:pPr>
    </w:p>
    <w:p w14:paraId="2F681335" w14:textId="77777777" w:rsidR="00352728" w:rsidRDefault="00352728" w:rsidP="00716282">
      <w:pPr>
        <w:pStyle w:val="af"/>
        <w:jc w:val="both"/>
        <w:rPr>
          <w:w w:val="142"/>
          <w:sz w:val="24"/>
          <w:szCs w:val="24"/>
        </w:rPr>
      </w:pPr>
    </w:p>
    <w:p w14:paraId="46B5ABA6" w14:textId="77777777" w:rsidR="00352728" w:rsidRDefault="00352728" w:rsidP="00716282">
      <w:pPr>
        <w:pStyle w:val="af"/>
        <w:jc w:val="both"/>
        <w:rPr>
          <w:w w:val="142"/>
          <w:sz w:val="24"/>
          <w:szCs w:val="24"/>
        </w:rPr>
      </w:pPr>
    </w:p>
    <w:p w14:paraId="4286DF83" w14:textId="77777777" w:rsidR="00352728" w:rsidRDefault="00352728" w:rsidP="00716282">
      <w:pPr>
        <w:pStyle w:val="af"/>
        <w:jc w:val="both"/>
        <w:rPr>
          <w:w w:val="142"/>
          <w:sz w:val="24"/>
          <w:szCs w:val="24"/>
        </w:rPr>
      </w:pPr>
    </w:p>
    <w:p w14:paraId="4B39871F" w14:textId="77777777" w:rsidR="00352728" w:rsidRDefault="00352728" w:rsidP="00716282">
      <w:pPr>
        <w:pStyle w:val="af"/>
        <w:jc w:val="both"/>
        <w:rPr>
          <w:w w:val="142"/>
          <w:sz w:val="24"/>
          <w:szCs w:val="24"/>
        </w:rPr>
      </w:pPr>
    </w:p>
    <w:p w14:paraId="790184A1" w14:textId="77777777" w:rsidR="00352728" w:rsidRDefault="00352728" w:rsidP="00716282">
      <w:pPr>
        <w:pStyle w:val="af"/>
        <w:jc w:val="both"/>
        <w:rPr>
          <w:w w:val="142"/>
          <w:sz w:val="24"/>
          <w:szCs w:val="24"/>
        </w:rPr>
      </w:pPr>
    </w:p>
    <w:p w14:paraId="4A4A028F" w14:textId="77777777" w:rsidR="00352728" w:rsidRDefault="00352728" w:rsidP="00716282">
      <w:pPr>
        <w:pStyle w:val="af"/>
        <w:jc w:val="both"/>
        <w:rPr>
          <w:w w:val="142"/>
          <w:sz w:val="24"/>
          <w:szCs w:val="24"/>
        </w:rPr>
      </w:pPr>
    </w:p>
    <w:p w14:paraId="1450FB59" w14:textId="77777777" w:rsidR="00352728" w:rsidRDefault="00352728" w:rsidP="00716282">
      <w:pPr>
        <w:pStyle w:val="af"/>
        <w:jc w:val="both"/>
        <w:rPr>
          <w:w w:val="142"/>
          <w:sz w:val="24"/>
          <w:szCs w:val="24"/>
        </w:rPr>
      </w:pPr>
    </w:p>
    <w:p w14:paraId="01C73F2E" w14:textId="77777777" w:rsidR="00352728" w:rsidRDefault="00352728" w:rsidP="00716282">
      <w:pPr>
        <w:pStyle w:val="af"/>
        <w:jc w:val="both"/>
        <w:rPr>
          <w:w w:val="142"/>
          <w:sz w:val="24"/>
          <w:szCs w:val="24"/>
        </w:rPr>
      </w:pPr>
    </w:p>
    <w:p w14:paraId="53CF83E1" w14:textId="77777777" w:rsidR="00352728" w:rsidRDefault="00352728" w:rsidP="00716282">
      <w:pPr>
        <w:pStyle w:val="af"/>
        <w:jc w:val="both"/>
        <w:rPr>
          <w:w w:val="142"/>
          <w:sz w:val="24"/>
          <w:szCs w:val="24"/>
        </w:rPr>
      </w:pPr>
    </w:p>
    <w:p w14:paraId="5B03231C" w14:textId="77777777" w:rsidR="00352728" w:rsidRDefault="00352728" w:rsidP="00716282">
      <w:pPr>
        <w:pStyle w:val="af"/>
        <w:jc w:val="both"/>
        <w:rPr>
          <w:w w:val="142"/>
          <w:sz w:val="24"/>
          <w:szCs w:val="24"/>
        </w:rPr>
      </w:pPr>
    </w:p>
    <w:p w14:paraId="2266C7E2" w14:textId="77777777" w:rsidR="00352728" w:rsidRDefault="00352728" w:rsidP="00716282">
      <w:pPr>
        <w:pStyle w:val="af"/>
        <w:jc w:val="both"/>
        <w:rPr>
          <w:w w:val="142"/>
          <w:sz w:val="24"/>
          <w:szCs w:val="24"/>
        </w:rPr>
      </w:pPr>
    </w:p>
    <w:p w14:paraId="5C0EF35B" w14:textId="77777777" w:rsidR="00352728" w:rsidRDefault="00352728" w:rsidP="00716282">
      <w:pPr>
        <w:pStyle w:val="af"/>
        <w:jc w:val="both"/>
        <w:rPr>
          <w:w w:val="142"/>
          <w:sz w:val="24"/>
          <w:szCs w:val="24"/>
        </w:rPr>
      </w:pPr>
    </w:p>
    <w:p w14:paraId="449AC41F" w14:textId="77777777" w:rsidR="00352728" w:rsidRDefault="00352728" w:rsidP="00716282">
      <w:pPr>
        <w:pStyle w:val="af"/>
        <w:jc w:val="both"/>
        <w:rPr>
          <w:w w:val="142"/>
          <w:sz w:val="24"/>
          <w:szCs w:val="24"/>
        </w:rPr>
      </w:pPr>
    </w:p>
    <w:p w14:paraId="0062BFD8" w14:textId="77777777" w:rsidR="00352728" w:rsidRPr="00716282" w:rsidRDefault="00352728" w:rsidP="00716282">
      <w:pPr>
        <w:pStyle w:val="af"/>
        <w:jc w:val="both"/>
        <w:rPr>
          <w:w w:val="142"/>
          <w:sz w:val="24"/>
          <w:szCs w:val="24"/>
        </w:rPr>
      </w:pPr>
    </w:p>
    <w:p w14:paraId="125B0C01" w14:textId="77777777" w:rsidR="003A1379" w:rsidRDefault="003A1379" w:rsidP="00352728">
      <w:pPr>
        <w:pStyle w:val="a3"/>
        <w:spacing w:before="2"/>
        <w:rPr>
          <w:w w:val="142"/>
          <w:sz w:val="24"/>
          <w:szCs w:val="24"/>
        </w:rPr>
        <w:sectPr w:rsidR="003A1379" w:rsidSect="003A1379">
          <w:pgSz w:w="11907" w:h="16840" w:code="9"/>
          <w:pgMar w:top="601" w:right="709" w:bottom="284" w:left="697" w:header="720" w:footer="720" w:gutter="0"/>
          <w:cols w:space="720"/>
        </w:sectPr>
      </w:pPr>
    </w:p>
    <w:p w14:paraId="4DA18A13" w14:textId="77777777" w:rsidR="00352728" w:rsidRDefault="00352728" w:rsidP="00352728">
      <w:pPr>
        <w:pStyle w:val="a3"/>
        <w:spacing w:before="65"/>
        <w:jc w:val="left"/>
        <w:rPr>
          <w:w w:val="115"/>
          <w:sz w:val="24"/>
          <w:szCs w:val="24"/>
        </w:rPr>
      </w:pPr>
    </w:p>
    <w:p w14:paraId="777F7C62" w14:textId="77777777" w:rsidR="00352728" w:rsidRPr="000F0F23" w:rsidRDefault="00352728" w:rsidP="00352728">
      <w:pPr>
        <w:pStyle w:val="a3"/>
        <w:spacing w:before="2"/>
        <w:ind w:left="156"/>
        <w:jc w:val="center"/>
        <w:rPr>
          <w:b/>
          <w:sz w:val="18"/>
        </w:rPr>
      </w:pPr>
      <w:r w:rsidRPr="000F0F23">
        <w:rPr>
          <w:b/>
          <w:w w:val="80"/>
          <w:sz w:val="28"/>
        </w:rPr>
        <w:t>ТЕМАТИЧЕСКОЕ</w:t>
      </w:r>
      <w:r w:rsidRPr="000F0F23">
        <w:rPr>
          <w:b/>
          <w:spacing w:val="69"/>
          <w:sz w:val="28"/>
        </w:rPr>
        <w:t xml:space="preserve"> </w:t>
      </w:r>
      <w:r w:rsidRPr="000F0F23">
        <w:rPr>
          <w:b/>
          <w:w w:val="80"/>
          <w:sz w:val="28"/>
        </w:rPr>
        <w:t>ПЛАНИРОВАНИЕ</w:t>
      </w:r>
    </w:p>
    <w:p w14:paraId="70D3BBBA" w14:textId="77777777" w:rsidR="00352728" w:rsidRPr="00516F05" w:rsidRDefault="00352728" w:rsidP="00352728">
      <w:pPr>
        <w:pStyle w:val="af"/>
      </w:pPr>
      <w:r w:rsidRPr="00516F05">
        <w:rPr>
          <w:w w:val="115"/>
        </w:rPr>
        <w:t>Всего</w:t>
      </w:r>
      <w:r w:rsidRPr="00516F05">
        <w:rPr>
          <w:spacing w:val="21"/>
          <w:w w:val="115"/>
        </w:rPr>
        <w:t xml:space="preserve"> </w:t>
      </w:r>
      <w:r w:rsidRPr="00516F05">
        <w:rPr>
          <w:w w:val="115"/>
        </w:rPr>
        <w:t>272</w:t>
      </w:r>
      <w:r w:rsidRPr="00516F05">
        <w:rPr>
          <w:spacing w:val="22"/>
          <w:w w:val="115"/>
        </w:rPr>
        <w:t xml:space="preserve"> </w:t>
      </w:r>
      <w:r w:rsidRPr="00516F05">
        <w:rPr>
          <w:w w:val="115"/>
        </w:rPr>
        <w:t>часа,</w:t>
      </w:r>
      <w:r w:rsidRPr="00516F05">
        <w:rPr>
          <w:spacing w:val="22"/>
          <w:w w:val="115"/>
        </w:rPr>
        <w:t xml:space="preserve"> </w:t>
      </w:r>
      <w:r w:rsidRPr="00516F05">
        <w:rPr>
          <w:w w:val="115"/>
        </w:rPr>
        <w:t>из</w:t>
      </w:r>
      <w:r w:rsidRPr="00516F05">
        <w:rPr>
          <w:spacing w:val="22"/>
          <w:w w:val="115"/>
        </w:rPr>
        <w:t xml:space="preserve"> </w:t>
      </w:r>
      <w:r w:rsidRPr="00516F05">
        <w:rPr>
          <w:w w:val="115"/>
        </w:rPr>
        <w:t>них</w:t>
      </w:r>
      <w:r w:rsidRPr="00516F05">
        <w:rPr>
          <w:spacing w:val="22"/>
          <w:w w:val="115"/>
        </w:rPr>
        <w:t xml:space="preserve"> </w:t>
      </w:r>
      <w:r w:rsidRPr="00516F05">
        <w:rPr>
          <w:w w:val="115"/>
        </w:rPr>
        <w:t>21</w:t>
      </w:r>
      <w:r w:rsidRPr="00516F05">
        <w:rPr>
          <w:spacing w:val="22"/>
          <w:w w:val="115"/>
        </w:rPr>
        <w:t xml:space="preserve"> </w:t>
      </w:r>
      <w:r w:rsidRPr="00516F05">
        <w:rPr>
          <w:w w:val="115"/>
        </w:rPr>
        <w:t>час</w:t>
      </w:r>
      <w:r w:rsidRPr="00516F05">
        <w:rPr>
          <w:spacing w:val="21"/>
          <w:w w:val="115"/>
        </w:rPr>
        <w:t xml:space="preserve"> </w:t>
      </w:r>
      <w:r w:rsidRPr="00516F05">
        <w:rPr>
          <w:w w:val="115"/>
        </w:rPr>
        <w:t>—</w:t>
      </w:r>
      <w:r w:rsidRPr="00516F05">
        <w:rPr>
          <w:spacing w:val="22"/>
          <w:w w:val="115"/>
        </w:rPr>
        <w:t xml:space="preserve"> </w:t>
      </w:r>
      <w:r w:rsidRPr="00516F05">
        <w:rPr>
          <w:w w:val="115"/>
        </w:rPr>
        <w:t>резервное</w:t>
      </w:r>
      <w:r w:rsidRPr="00516F05">
        <w:rPr>
          <w:spacing w:val="22"/>
          <w:w w:val="115"/>
        </w:rPr>
        <w:t xml:space="preserve"> </w:t>
      </w:r>
      <w:r w:rsidRPr="00516F05">
        <w:rPr>
          <w:w w:val="115"/>
        </w:rPr>
        <w:t>время</w:t>
      </w:r>
    </w:p>
    <w:p w14:paraId="05D5BFA4" w14:textId="77777777" w:rsidR="00352728" w:rsidRPr="00143EA7" w:rsidRDefault="00352728" w:rsidP="00352728">
      <w:pPr>
        <w:pStyle w:val="af"/>
        <w:jc w:val="center"/>
        <w:rPr>
          <w:b/>
          <w:sz w:val="24"/>
          <w:szCs w:val="24"/>
        </w:rPr>
      </w:pPr>
      <w:r w:rsidRPr="00143EA7">
        <w:rPr>
          <w:b/>
          <w:sz w:val="24"/>
          <w:szCs w:val="24"/>
        </w:rPr>
        <w:t>5 КЛАСС</w:t>
      </w:r>
    </w:p>
    <w:p w14:paraId="7425ADCC" w14:textId="77777777" w:rsidR="00352728" w:rsidRPr="00DA0CC7" w:rsidRDefault="00352728" w:rsidP="00352728">
      <w:pPr>
        <w:pStyle w:val="af"/>
      </w:pPr>
      <w:r>
        <w:rPr>
          <w:w w:val="115"/>
        </w:rPr>
        <w:t xml:space="preserve">                               </w:t>
      </w:r>
      <w:r w:rsidRPr="00516F05">
        <w:rPr>
          <w:w w:val="115"/>
        </w:rPr>
        <w:t>(1</w:t>
      </w:r>
      <w:r w:rsidRPr="00516F05">
        <w:rPr>
          <w:spacing w:val="19"/>
          <w:w w:val="115"/>
        </w:rPr>
        <w:t xml:space="preserve"> </w:t>
      </w:r>
      <w:r w:rsidRPr="00516F05">
        <w:rPr>
          <w:w w:val="115"/>
        </w:rPr>
        <w:t>час</w:t>
      </w:r>
      <w:r w:rsidRPr="00516F05">
        <w:rPr>
          <w:spacing w:val="19"/>
          <w:w w:val="115"/>
        </w:rPr>
        <w:t xml:space="preserve"> </w:t>
      </w:r>
      <w:r w:rsidRPr="00516F05">
        <w:rPr>
          <w:w w:val="115"/>
        </w:rPr>
        <w:t>в</w:t>
      </w:r>
      <w:r w:rsidRPr="00516F05">
        <w:rPr>
          <w:spacing w:val="20"/>
          <w:w w:val="115"/>
        </w:rPr>
        <w:t xml:space="preserve"> </w:t>
      </w:r>
      <w:r w:rsidRPr="00516F05">
        <w:rPr>
          <w:w w:val="115"/>
        </w:rPr>
        <w:t>неделю,</w:t>
      </w:r>
      <w:r w:rsidRPr="00516F05">
        <w:rPr>
          <w:spacing w:val="19"/>
          <w:w w:val="115"/>
        </w:rPr>
        <w:t xml:space="preserve"> </w:t>
      </w:r>
      <w:r w:rsidRPr="00516F05">
        <w:rPr>
          <w:w w:val="115"/>
        </w:rPr>
        <w:t>всего</w:t>
      </w:r>
      <w:r w:rsidRPr="00516F05">
        <w:rPr>
          <w:spacing w:val="20"/>
          <w:w w:val="115"/>
        </w:rPr>
        <w:t xml:space="preserve"> </w:t>
      </w:r>
      <w:r w:rsidRPr="00516F05">
        <w:rPr>
          <w:w w:val="115"/>
        </w:rPr>
        <w:t>34</w:t>
      </w:r>
      <w:r w:rsidRPr="00516F05">
        <w:rPr>
          <w:spacing w:val="19"/>
          <w:w w:val="115"/>
        </w:rPr>
        <w:t xml:space="preserve"> </w:t>
      </w:r>
      <w:r w:rsidRPr="00516F05">
        <w:rPr>
          <w:w w:val="115"/>
        </w:rPr>
        <w:t>часа,</w:t>
      </w:r>
      <w:r w:rsidRPr="00516F05">
        <w:rPr>
          <w:spacing w:val="20"/>
          <w:w w:val="115"/>
        </w:rPr>
        <w:t xml:space="preserve"> </w:t>
      </w:r>
      <w:r w:rsidRPr="00516F05">
        <w:rPr>
          <w:w w:val="115"/>
        </w:rPr>
        <w:t>3</w:t>
      </w:r>
      <w:r w:rsidRPr="00516F05">
        <w:rPr>
          <w:spacing w:val="19"/>
          <w:w w:val="115"/>
        </w:rPr>
        <w:t xml:space="preserve"> </w:t>
      </w:r>
      <w:r w:rsidRPr="00516F05">
        <w:rPr>
          <w:w w:val="115"/>
        </w:rPr>
        <w:t>часа</w:t>
      </w:r>
      <w:r w:rsidRPr="00516F05">
        <w:rPr>
          <w:spacing w:val="19"/>
          <w:w w:val="115"/>
        </w:rPr>
        <w:t xml:space="preserve"> </w:t>
      </w:r>
      <w:r w:rsidRPr="00516F05">
        <w:rPr>
          <w:w w:val="115"/>
        </w:rPr>
        <w:t>—</w:t>
      </w:r>
      <w:r w:rsidRPr="00516F05">
        <w:rPr>
          <w:spacing w:val="20"/>
          <w:w w:val="115"/>
        </w:rPr>
        <w:t xml:space="preserve"> </w:t>
      </w:r>
      <w:r w:rsidRPr="00516F05">
        <w:rPr>
          <w:w w:val="115"/>
        </w:rPr>
        <w:t>резервное</w:t>
      </w:r>
      <w:r w:rsidRPr="00516F05">
        <w:rPr>
          <w:spacing w:val="19"/>
          <w:w w:val="115"/>
        </w:rPr>
        <w:t xml:space="preserve"> </w:t>
      </w:r>
      <w:r w:rsidRPr="00516F05">
        <w:rPr>
          <w:w w:val="115"/>
        </w:rPr>
        <w:t>время)</w:t>
      </w:r>
    </w:p>
    <w:tbl>
      <w:tblPr>
        <w:tblStyle w:val="TableNormal"/>
        <w:tblW w:w="1575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10064"/>
        <w:gridCol w:w="991"/>
        <w:gridCol w:w="2270"/>
      </w:tblGrid>
      <w:tr w:rsidR="00352728" w:rsidRPr="00516F05" w14:paraId="29026B48" w14:textId="77777777" w:rsidTr="00352728">
        <w:trPr>
          <w:trHeight w:val="550"/>
        </w:trPr>
        <w:tc>
          <w:tcPr>
            <w:tcW w:w="2429" w:type="dxa"/>
          </w:tcPr>
          <w:p w14:paraId="6489664A" w14:textId="3D9842BD" w:rsidR="00352728" w:rsidRPr="00516F05" w:rsidRDefault="00352728" w:rsidP="00BA7F29">
            <w:pPr>
              <w:pStyle w:val="af"/>
            </w:pPr>
            <w:r w:rsidRPr="00516F05">
              <w:t>Тематические</w:t>
            </w:r>
            <w:r w:rsidRPr="00516F05">
              <w:rPr>
                <w:spacing w:val="-37"/>
              </w:rPr>
              <w:t xml:space="preserve"> </w:t>
            </w:r>
            <w:r w:rsidR="00797BF2">
              <w:rPr>
                <w:spacing w:val="-37"/>
              </w:rPr>
              <w:t xml:space="preserve">   </w:t>
            </w:r>
            <w:r w:rsidR="005A751E">
              <w:t>блоки</w:t>
            </w:r>
            <w:bookmarkStart w:id="0" w:name="_GoBack"/>
            <w:bookmarkEnd w:id="0"/>
          </w:p>
        </w:tc>
        <w:tc>
          <w:tcPr>
            <w:tcW w:w="10064" w:type="dxa"/>
          </w:tcPr>
          <w:p w14:paraId="06261667" w14:textId="185B23CF" w:rsidR="00352728" w:rsidRPr="00516F05" w:rsidRDefault="00797BF2" w:rsidP="005A751E">
            <w:pPr>
              <w:pStyle w:val="af"/>
            </w:pPr>
            <w:r>
              <w:t xml:space="preserve">                    </w:t>
            </w:r>
            <w:r w:rsidR="005A751E">
              <w:t>Темы</w:t>
            </w:r>
          </w:p>
        </w:tc>
        <w:tc>
          <w:tcPr>
            <w:tcW w:w="991" w:type="dxa"/>
          </w:tcPr>
          <w:p w14:paraId="7E362802" w14:textId="77777777" w:rsidR="00352728" w:rsidRDefault="00352728" w:rsidP="00BA7F29">
            <w:pPr>
              <w:pStyle w:val="af"/>
            </w:pPr>
            <w:r>
              <w:t xml:space="preserve">кол-во </w:t>
            </w:r>
          </w:p>
          <w:p w14:paraId="7EA9D693" w14:textId="77777777" w:rsidR="00352728" w:rsidRPr="00516F05" w:rsidRDefault="00352728" w:rsidP="00BA7F29">
            <w:pPr>
              <w:pStyle w:val="af"/>
            </w:pPr>
            <w:r>
              <w:t>часов</w:t>
            </w:r>
          </w:p>
        </w:tc>
        <w:tc>
          <w:tcPr>
            <w:tcW w:w="2270" w:type="dxa"/>
          </w:tcPr>
          <w:p w14:paraId="5499BD5D" w14:textId="757A1BA3" w:rsidR="00352728" w:rsidRPr="00516F05" w:rsidRDefault="00352728" w:rsidP="00BA7F29">
            <w:pPr>
              <w:pStyle w:val="af"/>
            </w:pPr>
            <w:r>
              <w:t>Электронные (цифровые образовательные ресурсы)</w:t>
            </w:r>
          </w:p>
        </w:tc>
      </w:tr>
      <w:tr w:rsidR="00352728" w:rsidRPr="00516F05" w14:paraId="45CC2337" w14:textId="77777777" w:rsidTr="00352728">
        <w:trPr>
          <w:trHeight w:val="172"/>
        </w:trPr>
        <w:tc>
          <w:tcPr>
            <w:tcW w:w="15754" w:type="dxa"/>
            <w:gridSpan w:val="4"/>
          </w:tcPr>
          <w:p w14:paraId="5CDA8278" w14:textId="77777777" w:rsidR="00352728" w:rsidRDefault="00352728" w:rsidP="00BA7F29">
            <w:pPr>
              <w:pStyle w:val="af"/>
            </w:pPr>
            <w:r w:rsidRPr="00516F05">
              <w:rPr>
                <w:b/>
                <w:sz w:val="24"/>
                <w:szCs w:val="24"/>
              </w:rPr>
              <w:t>Раздел</w:t>
            </w:r>
            <w:r w:rsidRPr="00516F05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516F05">
              <w:rPr>
                <w:b/>
                <w:sz w:val="24"/>
                <w:szCs w:val="24"/>
              </w:rPr>
              <w:t>1.</w:t>
            </w:r>
            <w:r w:rsidRPr="00516F05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516F05">
              <w:rPr>
                <w:b/>
                <w:sz w:val="24"/>
                <w:szCs w:val="24"/>
              </w:rPr>
              <w:t>Географическое</w:t>
            </w:r>
            <w:r w:rsidRPr="00516F05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516F05">
              <w:rPr>
                <w:b/>
                <w:sz w:val="24"/>
                <w:szCs w:val="24"/>
              </w:rPr>
              <w:t>изучение</w:t>
            </w:r>
            <w:r w:rsidRPr="00516F05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516F05">
              <w:rPr>
                <w:b/>
                <w:sz w:val="24"/>
                <w:szCs w:val="24"/>
              </w:rPr>
              <w:t>Земли</w:t>
            </w:r>
            <w:r w:rsidRPr="00516F05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516F05">
              <w:rPr>
                <w:b/>
                <w:sz w:val="24"/>
                <w:szCs w:val="24"/>
              </w:rPr>
              <w:t>(9</w:t>
            </w:r>
            <w:r w:rsidRPr="00516F05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516F05">
              <w:rPr>
                <w:b/>
                <w:sz w:val="24"/>
                <w:szCs w:val="24"/>
              </w:rPr>
              <w:t>часов)</w:t>
            </w:r>
          </w:p>
        </w:tc>
      </w:tr>
      <w:tr w:rsidR="00352728" w:rsidRPr="00516F05" w14:paraId="72166C0F" w14:textId="77777777" w:rsidTr="00352728">
        <w:trPr>
          <w:trHeight w:val="550"/>
        </w:trPr>
        <w:tc>
          <w:tcPr>
            <w:tcW w:w="2429" w:type="dxa"/>
          </w:tcPr>
          <w:p w14:paraId="436FC4DB" w14:textId="77777777" w:rsidR="00352728" w:rsidRPr="00516F05" w:rsidRDefault="00352728" w:rsidP="00BA7F29">
            <w:pPr>
              <w:pStyle w:val="af"/>
            </w:pPr>
            <w:r>
              <w:t>Введение. География –наука о планете  Земли</w:t>
            </w:r>
          </w:p>
        </w:tc>
        <w:tc>
          <w:tcPr>
            <w:tcW w:w="10064" w:type="dxa"/>
          </w:tcPr>
          <w:p w14:paraId="31DFD12A" w14:textId="77777777" w:rsidR="00352728" w:rsidRDefault="00352728" w:rsidP="00BA7F29">
            <w:pPr>
              <w:pStyle w:val="TableParagraph"/>
              <w:ind w:left="113"/>
              <w:rPr>
                <w:b/>
                <w:w w:val="105"/>
                <w:sz w:val="24"/>
                <w:szCs w:val="24"/>
              </w:rPr>
            </w:pPr>
            <w:r w:rsidRPr="00516F05">
              <w:rPr>
                <w:w w:val="120"/>
                <w:sz w:val="24"/>
                <w:szCs w:val="24"/>
              </w:rPr>
              <w:t>Что</w:t>
            </w:r>
            <w:r w:rsidRPr="00516F0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w w:val="120"/>
                <w:sz w:val="24"/>
                <w:szCs w:val="24"/>
              </w:rPr>
              <w:t>изучает</w:t>
            </w:r>
            <w:r w:rsidRPr="00516F0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w w:val="120"/>
                <w:sz w:val="24"/>
                <w:szCs w:val="24"/>
              </w:rPr>
              <w:t>география?</w:t>
            </w:r>
            <w:r w:rsidRPr="00516F0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Географические</w:t>
            </w:r>
            <w:r w:rsidRPr="00516F05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объекты,</w:t>
            </w:r>
            <w:r w:rsidRPr="00516F05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20"/>
                <w:sz w:val="24"/>
                <w:szCs w:val="24"/>
              </w:rPr>
              <w:t>процессы</w:t>
            </w:r>
            <w:r w:rsidRPr="00516F0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w w:val="120"/>
                <w:sz w:val="24"/>
                <w:szCs w:val="24"/>
              </w:rPr>
              <w:t>и</w:t>
            </w:r>
            <w:r w:rsidRPr="00516F05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w w:val="120"/>
                <w:sz w:val="24"/>
                <w:szCs w:val="24"/>
              </w:rPr>
              <w:t>явления</w:t>
            </w:r>
            <w:r>
              <w:rPr>
                <w:spacing w:val="7"/>
                <w:w w:val="120"/>
                <w:sz w:val="24"/>
                <w:szCs w:val="24"/>
              </w:rPr>
              <w:t xml:space="preserve">. </w:t>
            </w:r>
            <w:r w:rsidRPr="00516F05">
              <w:rPr>
                <w:w w:val="120"/>
                <w:sz w:val="24"/>
                <w:szCs w:val="24"/>
              </w:rPr>
              <w:t>Как</w:t>
            </w:r>
            <w:r w:rsidRPr="00516F0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w w:val="120"/>
                <w:sz w:val="24"/>
                <w:szCs w:val="24"/>
              </w:rPr>
              <w:t>география</w:t>
            </w:r>
            <w:r w:rsidRPr="00516F05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w w:val="120"/>
                <w:sz w:val="24"/>
                <w:szCs w:val="24"/>
              </w:rPr>
              <w:t>изучает</w:t>
            </w:r>
            <w:r w:rsidRPr="00516F05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w w:val="120"/>
                <w:sz w:val="24"/>
                <w:szCs w:val="24"/>
              </w:rPr>
              <w:t>объекты,</w:t>
            </w:r>
            <w:r w:rsidRPr="00516F05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w w:val="120"/>
                <w:sz w:val="24"/>
                <w:szCs w:val="24"/>
              </w:rPr>
              <w:t>процессы</w:t>
            </w:r>
            <w:r>
              <w:rPr>
                <w:sz w:val="24"/>
                <w:szCs w:val="24"/>
              </w:rPr>
              <w:t xml:space="preserve"> </w:t>
            </w:r>
            <w:r w:rsidRPr="00516F05">
              <w:rPr>
                <w:spacing w:val="-2"/>
                <w:w w:val="120"/>
                <w:sz w:val="24"/>
                <w:szCs w:val="24"/>
              </w:rPr>
              <w:t>и</w:t>
            </w:r>
            <w:r w:rsidRPr="00516F05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spacing w:val="-2"/>
                <w:w w:val="120"/>
                <w:sz w:val="24"/>
                <w:szCs w:val="24"/>
              </w:rPr>
              <w:t>явления</w:t>
            </w:r>
            <w:r w:rsidRPr="00516F05">
              <w:rPr>
                <w:spacing w:val="34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i/>
                <w:spacing w:val="-1"/>
                <w:w w:val="120"/>
                <w:sz w:val="24"/>
                <w:szCs w:val="24"/>
              </w:rPr>
              <w:t>Географиче</w:t>
            </w:r>
            <w:r w:rsidRPr="00516F05">
              <w:rPr>
                <w:i/>
                <w:w w:val="120"/>
                <w:sz w:val="24"/>
                <w:szCs w:val="24"/>
              </w:rPr>
              <w:t>ские</w:t>
            </w:r>
            <w:r w:rsidRPr="00516F05">
              <w:rPr>
                <w:i/>
                <w:spacing w:val="15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i/>
                <w:w w:val="120"/>
                <w:sz w:val="24"/>
                <w:szCs w:val="24"/>
              </w:rPr>
              <w:t>методы</w:t>
            </w:r>
            <w:r w:rsidRPr="00516F05">
              <w:rPr>
                <w:i/>
                <w:spacing w:val="16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i/>
                <w:w w:val="120"/>
                <w:sz w:val="24"/>
                <w:szCs w:val="24"/>
              </w:rPr>
              <w:t>изучения</w:t>
            </w:r>
            <w:r w:rsidRPr="00516F05">
              <w:rPr>
                <w:i/>
                <w:spacing w:val="-51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i/>
                <w:w w:val="120"/>
                <w:sz w:val="24"/>
                <w:szCs w:val="24"/>
              </w:rPr>
              <w:t>объектов</w:t>
            </w:r>
            <w:r w:rsidRPr="00516F05">
              <w:rPr>
                <w:i/>
                <w:spacing w:val="11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i/>
                <w:w w:val="120"/>
                <w:sz w:val="24"/>
                <w:szCs w:val="24"/>
              </w:rPr>
              <w:t>и</w:t>
            </w:r>
            <w:r w:rsidRPr="00516F05">
              <w:rPr>
                <w:i/>
                <w:spacing w:val="11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i/>
                <w:w w:val="120"/>
                <w:sz w:val="24"/>
                <w:szCs w:val="24"/>
              </w:rPr>
              <w:t>явлений.</w:t>
            </w:r>
            <w:r w:rsidRPr="00516F05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Древо</w:t>
            </w:r>
            <w:r w:rsidRPr="00516F0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географических</w:t>
            </w:r>
            <w:r w:rsidRPr="00516F0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20"/>
                <w:sz w:val="24"/>
                <w:szCs w:val="24"/>
              </w:rPr>
              <w:t>наук</w:t>
            </w:r>
            <w:r w:rsidRPr="00516F05">
              <w:rPr>
                <w:b/>
                <w:w w:val="105"/>
                <w:sz w:val="24"/>
                <w:szCs w:val="24"/>
              </w:rPr>
              <w:t xml:space="preserve"> </w:t>
            </w:r>
          </w:p>
          <w:p w14:paraId="7267F64C" w14:textId="77777777" w:rsidR="00352728" w:rsidRPr="00C91D3C" w:rsidRDefault="00352728" w:rsidP="00BA7F29">
            <w:pPr>
              <w:pStyle w:val="TableParagraph"/>
              <w:ind w:left="113"/>
              <w:rPr>
                <w:sz w:val="24"/>
                <w:szCs w:val="24"/>
              </w:rPr>
            </w:pPr>
            <w:r w:rsidRPr="00516F05">
              <w:rPr>
                <w:b/>
                <w:w w:val="105"/>
                <w:sz w:val="24"/>
                <w:szCs w:val="24"/>
              </w:rPr>
              <w:t>Практическая    работа</w:t>
            </w:r>
            <w:r w:rsidRPr="00516F0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516F05">
              <w:rPr>
                <w:w w:val="110"/>
                <w:sz w:val="24"/>
                <w:szCs w:val="24"/>
              </w:rPr>
              <w:t>1</w:t>
            </w:r>
            <w:r w:rsidRPr="00516F05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516F05">
              <w:rPr>
                <w:w w:val="110"/>
                <w:sz w:val="24"/>
                <w:szCs w:val="24"/>
              </w:rPr>
              <w:t>Организация</w:t>
            </w:r>
            <w:r w:rsidRPr="00516F05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516F05">
              <w:rPr>
                <w:w w:val="110"/>
                <w:sz w:val="24"/>
                <w:szCs w:val="24"/>
              </w:rPr>
              <w:t>фенологических</w:t>
            </w:r>
            <w:r w:rsidRPr="00516F05">
              <w:rPr>
                <w:spacing w:val="42"/>
                <w:w w:val="110"/>
                <w:sz w:val="24"/>
                <w:szCs w:val="24"/>
              </w:rPr>
              <w:t xml:space="preserve"> </w:t>
            </w:r>
            <w:r w:rsidRPr="00516F05">
              <w:rPr>
                <w:w w:val="110"/>
                <w:sz w:val="24"/>
                <w:szCs w:val="24"/>
              </w:rPr>
              <w:t>наблюдений</w:t>
            </w:r>
            <w:r>
              <w:rPr>
                <w:w w:val="110"/>
                <w:sz w:val="24"/>
                <w:szCs w:val="24"/>
              </w:rPr>
              <w:t xml:space="preserve"> </w:t>
            </w:r>
            <w:r w:rsidRPr="00516F05">
              <w:rPr>
                <w:w w:val="120"/>
                <w:sz w:val="24"/>
                <w:szCs w:val="24"/>
              </w:rPr>
              <w:t>в природе: планирование,</w:t>
            </w:r>
            <w:r w:rsidRPr="00516F05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участие</w:t>
            </w:r>
            <w:r w:rsidRPr="00516F05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в</w:t>
            </w:r>
            <w:r w:rsidRPr="00516F05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групповой</w:t>
            </w:r>
            <w:r w:rsidRPr="00516F05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рабо</w:t>
            </w:r>
            <w:r w:rsidRPr="00516F05">
              <w:rPr>
                <w:w w:val="120"/>
                <w:sz w:val="24"/>
                <w:szCs w:val="24"/>
              </w:rPr>
              <w:t>ты,</w:t>
            </w:r>
            <w:r w:rsidRPr="00516F0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w w:val="120"/>
                <w:sz w:val="24"/>
                <w:szCs w:val="24"/>
              </w:rPr>
              <w:t>форма</w:t>
            </w:r>
            <w:r w:rsidRPr="00516F05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w w:val="120"/>
                <w:sz w:val="24"/>
                <w:szCs w:val="24"/>
              </w:rPr>
              <w:t>систематизации</w:t>
            </w:r>
            <w:r w:rsidRPr="00516F05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516F05">
              <w:rPr>
                <w:w w:val="120"/>
                <w:sz w:val="24"/>
                <w:szCs w:val="24"/>
              </w:rPr>
              <w:t>данных</w:t>
            </w:r>
          </w:p>
        </w:tc>
        <w:tc>
          <w:tcPr>
            <w:tcW w:w="991" w:type="dxa"/>
          </w:tcPr>
          <w:p w14:paraId="1960AABD" w14:textId="77777777" w:rsidR="00352728" w:rsidRPr="00516F05" w:rsidRDefault="00352728" w:rsidP="00BA7F29">
            <w:pPr>
              <w:pStyle w:val="af"/>
              <w:jc w:val="center"/>
            </w:pPr>
            <w:r>
              <w:t>2</w:t>
            </w:r>
          </w:p>
        </w:tc>
        <w:tc>
          <w:tcPr>
            <w:tcW w:w="2270" w:type="dxa"/>
          </w:tcPr>
          <w:p w14:paraId="2C82C225" w14:textId="77777777" w:rsidR="00352728" w:rsidRDefault="00352728" w:rsidP="008C6759">
            <w:pPr>
              <w:pStyle w:val="af"/>
              <w:ind w:left="143" w:right="142"/>
            </w:pPr>
            <w:r>
              <w:t>Электронный учебник</w:t>
            </w:r>
          </w:p>
          <w:p w14:paraId="2F5EC2BC" w14:textId="77777777" w:rsidR="00352728" w:rsidRDefault="00352728" w:rsidP="008C6759">
            <w:pPr>
              <w:pStyle w:val="af"/>
              <w:ind w:left="143" w:right="142"/>
            </w:pPr>
          </w:p>
          <w:p w14:paraId="61617019" w14:textId="77777777" w:rsidR="00352728" w:rsidRDefault="00352728" w:rsidP="008C6759">
            <w:pPr>
              <w:pStyle w:val="af"/>
              <w:ind w:left="143" w:right="142"/>
            </w:pPr>
            <w:r>
              <w:t>РЭШ</w:t>
            </w:r>
          </w:p>
        </w:tc>
      </w:tr>
      <w:tr w:rsidR="00352728" w:rsidRPr="00516F05" w14:paraId="760A3BFF" w14:textId="77777777" w:rsidTr="00352728">
        <w:trPr>
          <w:trHeight w:val="550"/>
        </w:trPr>
        <w:tc>
          <w:tcPr>
            <w:tcW w:w="2429" w:type="dxa"/>
          </w:tcPr>
          <w:p w14:paraId="613C7AC0" w14:textId="77777777" w:rsidR="00352728" w:rsidRPr="00143EA7" w:rsidRDefault="00352728" w:rsidP="00BA7F29">
            <w:pPr>
              <w:pStyle w:val="2"/>
              <w:spacing w:before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143EA7">
              <w:rPr>
                <w:rFonts w:ascii="Times New Roman" w:hAnsi="Times New Roman" w:cs="Times New Roman"/>
                <w:w w:val="85"/>
                <w:sz w:val="24"/>
                <w:szCs w:val="24"/>
              </w:rPr>
              <w:t>Тема</w:t>
            </w:r>
            <w:r w:rsidRPr="00143EA7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143EA7">
              <w:rPr>
                <w:rFonts w:ascii="Times New Roman" w:hAnsi="Times New Roman" w:cs="Times New Roman"/>
                <w:w w:val="85"/>
                <w:sz w:val="24"/>
                <w:szCs w:val="24"/>
              </w:rPr>
              <w:t>1.</w:t>
            </w:r>
            <w:r w:rsidRPr="00143EA7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r w:rsidRPr="00143EA7">
              <w:rPr>
                <w:rFonts w:ascii="Times New Roman" w:hAnsi="Times New Roman" w:cs="Times New Roman"/>
                <w:w w:val="85"/>
                <w:sz w:val="24"/>
                <w:szCs w:val="24"/>
              </w:rPr>
              <w:t>История</w:t>
            </w:r>
            <w:r w:rsidRPr="00143EA7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r w:rsidRPr="00143EA7">
              <w:rPr>
                <w:rFonts w:ascii="Times New Roman" w:hAnsi="Times New Roman" w:cs="Times New Roman"/>
                <w:w w:val="85"/>
                <w:sz w:val="24"/>
                <w:szCs w:val="24"/>
              </w:rPr>
              <w:t>географических</w:t>
            </w:r>
            <w:r w:rsidRPr="00143EA7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r w:rsidRPr="00143EA7">
              <w:rPr>
                <w:rFonts w:ascii="Times New Roman" w:hAnsi="Times New Roman" w:cs="Times New Roman"/>
                <w:w w:val="85"/>
                <w:sz w:val="24"/>
                <w:szCs w:val="24"/>
              </w:rPr>
              <w:t>открытий</w:t>
            </w:r>
          </w:p>
          <w:p w14:paraId="683E08F7" w14:textId="77777777" w:rsidR="00352728" w:rsidRPr="00516F05" w:rsidRDefault="00352728" w:rsidP="00BA7F29">
            <w:pPr>
              <w:pStyle w:val="af"/>
            </w:pPr>
          </w:p>
        </w:tc>
        <w:tc>
          <w:tcPr>
            <w:tcW w:w="10064" w:type="dxa"/>
          </w:tcPr>
          <w:p w14:paraId="2EEAD72E" w14:textId="77777777" w:rsidR="00352728" w:rsidRPr="00470089" w:rsidRDefault="00352728" w:rsidP="00352728">
            <w:pPr>
              <w:pStyle w:val="af"/>
              <w:ind w:left="142" w:right="283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Представления о мире в древности (Древний Китай, Древний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spacing w:val="-1"/>
                <w:w w:val="120"/>
                <w:sz w:val="24"/>
                <w:szCs w:val="24"/>
              </w:rPr>
              <w:t xml:space="preserve">Египет, Древняя </w:t>
            </w:r>
            <w:r w:rsidRPr="00470089">
              <w:rPr>
                <w:w w:val="120"/>
                <w:sz w:val="24"/>
                <w:szCs w:val="24"/>
              </w:rPr>
              <w:t xml:space="preserve">Греция, Древний Рим) </w:t>
            </w:r>
            <w:r w:rsidRPr="00470089">
              <w:rPr>
                <w:i/>
                <w:w w:val="120"/>
                <w:sz w:val="24"/>
                <w:szCs w:val="24"/>
              </w:rPr>
              <w:t>Путешествие Пифея.</w:t>
            </w:r>
            <w:r w:rsidRPr="00470089">
              <w:rPr>
                <w:i/>
                <w:spacing w:val="-5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 xml:space="preserve">Плавания финикийцев вокруг Африки. Экспедиции Т. Хейердала как модель путешествий в древности. </w:t>
            </w:r>
            <w:r w:rsidRPr="00470089">
              <w:rPr>
                <w:w w:val="120"/>
                <w:sz w:val="24"/>
                <w:szCs w:val="24"/>
              </w:rPr>
              <w:t>Появление географических</w:t>
            </w:r>
            <w:r w:rsidRPr="00470089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карт.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024DC553" w14:textId="77777777" w:rsidR="00352728" w:rsidRPr="00470089" w:rsidRDefault="00352728" w:rsidP="00352728">
            <w:pPr>
              <w:pStyle w:val="af"/>
              <w:ind w:left="142" w:right="283"/>
              <w:jc w:val="both"/>
              <w:rPr>
                <w:i/>
                <w:sz w:val="24"/>
                <w:szCs w:val="24"/>
              </w:rPr>
            </w:pPr>
            <w:r w:rsidRPr="00470089">
              <w:rPr>
                <w:w w:val="120"/>
                <w:sz w:val="24"/>
                <w:szCs w:val="24"/>
              </w:rPr>
              <w:t>География</w:t>
            </w:r>
            <w:r w:rsidRPr="00470089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в</w:t>
            </w:r>
            <w:r w:rsidRPr="00470089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эпоху</w:t>
            </w:r>
            <w:r w:rsidRPr="00470089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Средневековья:</w:t>
            </w:r>
            <w:r w:rsidRPr="00470089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путешествия</w:t>
            </w:r>
            <w:r w:rsidRPr="00470089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</w:t>
            </w:r>
            <w:r w:rsidRPr="00470089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открытия</w:t>
            </w:r>
            <w:r w:rsidRPr="00470089">
              <w:rPr>
                <w:spacing w:val="-58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 xml:space="preserve">викингов, древних арабов, </w:t>
            </w:r>
            <w:r w:rsidRPr="00470089">
              <w:rPr>
                <w:w w:val="120"/>
                <w:sz w:val="24"/>
                <w:szCs w:val="24"/>
              </w:rPr>
              <w:t>русских землепроходцев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Путешествия</w:t>
            </w:r>
            <w:r w:rsidRPr="00470089">
              <w:rPr>
                <w:i/>
                <w:spacing w:val="13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М.</w:t>
            </w:r>
            <w:r w:rsidRPr="00470089">
              <w:rPr>
                <w:i/>
                <w:spacing w:val="1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Поло</w:t>
            </w:r>
            <w:r w:rsidRPr="00470089">
              <w:rPr>
                <w:i/>
                <w:spacing w:val="1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и</w:t>
            </w:r>
            <w:r w:rsidRPr="00470089">
              <w:rPr>
                <w:i/>
                <w:spacing w:val="1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А.</w:t>
            </w:r>
            <w:r w:rsidRPr="00470089">
              <w:rPr>
                <w:i/>
                <w:spacing w:val="1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Никитина.</w:t>
            </w:r>
          </w:p>
          <w:p w14:paraId="7C97AACF" w14:textId="77777777" w:rsidR="00352728" w:rsidRPr="00470089" w:rsidRDefault="00352728" w:rsidP="00352728">
            <w:pPr>
              <w:pStyle w:val="af"/>
              <w:ind w:left="142" w:right="283"/>
              <w:jc w:val="both"/>
              <w:rPr>
                <w:i/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 xml:space="preserve">Эпоха </w:t>
            </w:r>
            <w:r>
              <w:rPr>
                <w:w w:val="115"/>
                <w:sz w:val="24"/>
                <w:szCs w:val="24"/>
              </w:rPr>
              <w:t xml:space="preserve">Великих географических открытий. </w:t>
            </w:r>
            <w:r w:rsidRPr="00470089">
              <w:rPr>
                <w:w w:val="115"/>
                <w:sz w:val="24"/>
                <w:szCs w:val="24"/>
              </w:rPr>
              <w:t>Три пути в Индию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Открытие Нового света — экспедиция Х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Колумба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Первое</w:t>
            </w:r>
            <w:r w:rsidRPr="00470089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кругосветное плавание — экспедиция Ф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Магеллана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Значение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Великих географических открытий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Карта мира после эпохи</w:t>
            </w:r>
            <w:r w:rsidRPr="00470089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Великих</w:t>
            </w:r>
            <w:r w:rsidRPr="00470089">
              <w:rPr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географических</w:t>
            </w:r>
            <w:r w:rsidRPr="00470089">
              <w:rPr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открытий.</w:t>
            </w:r>
          </w:p>
          <w:p w14:paraId="6180C71A" w14:textId="77777777" w:rsidR="00352728" w:rsidRPr="00470089" w:rsidRDefault="00352728" w:rsidP="00352728">
            <w:pPr>
              <w:pStyle w:val="af"/>
              <w:ind w:left="142" w:right="283"/>
              <w:jc w:val="both"/>
              <w:rPr>
                <w:sz w:val="24"/>
                <w:szCs w:val="24"/>
              </w:rPr>
            </w:pPr>
            <w:r w:rsidRPr="00470089">
              <w:rPr>
                <w:w w:val="120"/>
                <w:sz w:val="24"/>
                <w:szCs w:val="24"/>
              </w:rPr>
              <w:t>Географические открытия XVII—XIX вв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Поиски Южной</w:t>
            </w:r>
            <w:r w:rsidRPr="00470089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Земли</w:t>
            </w:r>
            <w:r w:rsidRPr="00470089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—  открытие  Австралии. Русские  путешественники</w:t>
            </w:r>
            <w:r w:rsidRPr="00470089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и</w:t>
            </w:r>
            <w:r w:rsidRPr="00470089">
              <w:rPr>
                <w:i/>
                <w:spacing w:val="-13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мореплаватели</w:t>
            </w:r>
            <w:r w:rsidRPr="00470089">
              <w:rPr>
                <w:i/>
                <w:spacing w:val="-13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на</w:t>
            </w:r>
            <w:r w:rsidRPr="00470089">
              <w:rPr>
                <w:i/>
                <w:spacing w:val="-12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северо-востоке</w:t>
            </w:r>
            <w:r w:rsidRPr="00470089">
              <w:rPr>
                <w:i/>
                <w:spacing w:val="-13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Азии.</w:t>
            </w:r>
            <w:r w:rsidRPr="00470089">
              <w:rPr>
                <w:i/>
                <w:spacing w:val="-13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Первая</w:t>
            </w:r>
            <w:r w:rsidRPr="00470089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русская</w:t>
            </w:r>
            <w:r w:rsidRPr="00470089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кругосветная экспедиция (Русская экспедиция Ф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Ф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Беллинсгаузена,</w:t>
            </w:r>
            <w:r w:rsidRPr="00470089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М</w:t>
            </w:r>
            <w:r w:rsidRPr="00470089">
              <w:rPr>
                <w:spacing w:val="2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</w:t>
            </w:r>
            <w:r w:rsidRPr="00470089">
              <w:rPr>
                <w:spacing w:val="1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Лазарева</w:t>
            </w:r>
            <w:r w:rsidRPr="00470089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—</w:t>
            </w:r>
            <w:r w:rsidRPr="00470089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открытие</w:t>
            </w:r>
            <w:r w:rsidRPr="00470089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Антарктиды)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2463239D" w14:textId="77777777" w:rsidR="00352728" w:rsidRPr="00470089" w:rsidRDefault="00352728" w:rsidP="00352728">
            <w:pPr>
              <w:pStyle w:val="af"/>
              <w:ind w:left="142" w:right="283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Географические исследования в ХХ в.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Исследование полярных областей Земли.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Изучение Мирового океана.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Географические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открытия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Новейшего</w:t>
            </w:r>
            <w:r w:rsidRPr="00470089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времени.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0A59F87C" w14:textId="77777777" w:rsidR="00352728" w:rsidRPr="00470089" w:rsidRDefault="00352728" w:rsidP="00352728">
            <w:pPr>
              <w:pStyle w:val="af"/>
              <w:ind w:left="142" w:right="283"/>
              <w:jc w:val="both"/>
              <w:rPr>
                <w:b/>
                <w:sz w:val="24"/>
                <w:szCs w:val="24"/>
              </w:rPr>
            </w:pPr>
            <w:r w:rsidRPr="00470089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70089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470089">
              <w:rPr>
                <w:w w:val="120"/>
                <w:sz w:val="24"/>
                <w:szCs w:val="24"/>
              </w:rPr>
              <w:t xml:space="preserve"> Обозначение на контурной карте географических объектов,</w:t>
            </w:r>
            <w:r w:rsidRPr="00470089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открытых</w:t>
            </w:r>
            <w:r w:rsidRPr="00470089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в</w:t>
            </w:r>
            <w:r w:rsidRPr="00470089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разные</w:t>
            </w:r>
            <w:r w:rsidRPr="00470089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периоды.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389E543C" w14:textId="77777777" w:rsidR="00352728" w:rsidRPr="00470089" w:rsidRDefault="00352728" w:rsidP="00352728">
            <w:pPr>
              <w:pStyle w:val="af"/>
              <w:ind w:left="142" w:right="283"/>
              <w:jc w:val="both"/>
              <w:rPr>
                <w:b/>
                <w:sz w:val="24"/>
                <w:szCs w:val="24"/>
              </w:rPr>
            </w:pPr>
            <w:r w:rsidRPr="00470089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70089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Сравнение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карт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Эратосфена,  Птолемея  и  современных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карт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по</w:t>
            </w:r>
            <w:r w:rsidRPr="00470089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предложенным</w:t>
            </w:r>
            <w:r w:rsidRPr="00470089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учителем</w:t>
            </w:r>
            <w:r w:rsidRPr="00470089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вопросам.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2D125B90" w14:textId="77777777" w:rsidR="00352728" w:rsidRPr="00516F05" w:rsidRDefault="00352728" w:rsidP="00352728">
            <w:pPr>
              <w:pStyle w:val="af"/>
              <w:ind w:left="142" w:right="283"/>
            </w:pPr>
          </w:p>
        </w:tc>
        <w:tc>
          <w:tcPr>
            <w:tcW w:w="991" w:type="dxa"/>
          </w:tcPr>
          <w:p w14:paraId="344F6E04" w14:textId="77777777" w:rsidR="00352728" w:rsidRPr="00516F05" w:rsidRDefault="00352728" w:rsidP="00BA7F29">
            <w:pPr>
              <w:pStyle w:val="af"/>
              <w:jc w:val="center"/>
            </w:pPr>
            <w:r>
              <w:t>7</w:t>
            </w:r>
          </w:p>
        </w:tc>
        <w:tc>
          <w:tcPr>
            <w:tcW w:w="2270" w:type="dxa"/>
          </w:tcPr>
          <w:p w14:paraId="663C6CF6" w14:textId="77777777" w:rsidR="00352728" w:rsidRDefault="00352728" w:rsidP="008C6759">
            <w:pPr>
              <w:pStyle w:val="af"/>
              <w:ind w:left="143" w:right="142"/>
            </w:pPr>
            <w:r>
              <w:t>Электронный учебник</w:t>
            </w:r>
          </w:p>
          <w:p w14:paraId="372D0D95" w14:textId="77777777" w:rsidR="00352728" w:rsidRDefault="00352728" w:rsidP="008C6759">
            <w:pPr>
              <w:pStyle w:val="af"/>
              <w:ind w:left="143" w:right="142"/>
            </w:pPr>
          </w:p>
          <w:p w14:paraId="566EDC67" w14:textId="77777777" w:rsidR="00352728" w:rsidRDefault="00352728" w:rsidP="008C6759">
            <w:pPr>
              <w:pStyle w:val="af"/>
              <w:ind w:left="143" w:right="142"/>
            </w:pPr>
            <w:r>
              <w:t>РЭШ</w:t>
            </w:r>
          </w:p>
        </w:tc>
      </w:tr>
      <w:tr w:rsidR="00352728" w:rsidRPr="00516F05" w14:paraId="582951DA" w14:textId="77777777" w:rsidTr="00352728">
        <w:trPr>
          <w:trHeight w:val="282"/>
        </w:trPr>
        <w:tc>
          <w:tcPr>
            <w:tcW w:w="15754" w:type="dxa"/>
            <w:gridSpan w:val="4"/>
          </w:tcPr>
          <w:p w14:paraId="01ACAB03" w14:textId="77777777" w:rsidR="00352728" w:rsidRDefault="00352728" w:rsidP="00352728">
            <w:pPr>
              <w:pStyle w:val="af"/>
              <w:ind w:left="142" w:right="283"/>
            </w:pPr>
            <w:r w:rsidRPr="00470089">
              <w:rPr>
                <w:b/>
                <w:w w:val="90"/>
                <w:sz w:val="24"/>
                <w:szCs w:val="24"/>
              </w:rPr>
              <w:t>РАЗДЕЛ</w:t>
            </w:r>
            <w:r w:rsidRPr="00470089">
              <w:rPr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470089">
              <w:rPr>
                <w:b/>
                <w:w w:val="90"/>
                <w:sz w:val="24"/>
                <w:szCs w:val="24"/>
              </w:rPr>
              <w:t>2.</w:t>
            </w:r>
            <w:r w:rsidRPr="00470089">
              <w:rPr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470089">
              <w:rPr>
                <w:b/>
                <w:w w:val="90"/>
                <w:sz w:val="24"/>
                <w:szCs w:val="24"/>
              </w:rPr>
              <w:t>ИЗОБРАЖЕНИЯ</w:t>
            </w:r>
            <w:r w:rsidRPr="00470089">
              <w:rPr>
                <w:b/>
                <w:spacing w:val="41"/>
                <w:w w:val="90"/>
                <w:sz w:val="24"/>
                <w:szCs w:val="24"/>
              </w:rPr>
              <w:t xml:space="preserve"> </w:t>
            </w:r>
            <w:r w:rsidRPr="00470089">
              <w:rPr>
                <w:b/>
                <w:w w:val="90"/>
                <w:sz w:val="24"/>
                <w:szCs w:val="24"/>
              </w:rPr>
              <w:t>ЗЕМНОЙ</w:t>
            </w:r>
            <w:r w:rsidRPr="00470089">
              <w:rPr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470089">
              <w:rPr>
                <w:b/>
                <w:w w:val="90"/>
                <w:sz w:val="24"/>
                <w:szCs w:val="24"/>
              </w:rPr>
              <w:t>ПОВЕРХНОСТИ</w:t>
            </w:r>
            <w:r>
              <w:rPr>
                <w:b/>
                <w:w w:val="90"/>
                <w:sz w:val="24"/>
                <w:szCs w:val="24"/>
              </w:rPr>
              <w:t xml:space="preserve"> (10 часов)</w:t>
            </w:r>
          </w:p>
        </w:tc>
      </w:tr>
      <w:tr w:rsidR="00352728" w:rsidRPr="00516F05" w14:paraId="63451B34" w14:textId="77777777" w:rsidTr="00352728">
        <w:trPr>
          <w:trHeight w:val="550"/>
        </w:trPr>
        <w:tc>
          <w:tcPr>
            <w:tcW w:w="2429" w:type="dxa"/>
          </w:tcPr>
          <w:p w14:paraId="44360824" w14:textId="77777777" w:rsidR="00352728" w:rsidRPr="002334D5" w:rsidRDefault="00352728" w:rsidP="00BA7F29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2334D5">
              <w:rPr>
                <w:b/>
                <w:w w:val="85"/>
                <w:sz w:val="24"/>
                <w:szCs w:val="24"/>
              </w:rPr>
              <w:t>Тема</w:t>
            </w:r>
            <w:r w:rsidRPr="002334D5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1.</w:t>
            </w:r>
            <w:r w:rsidRPr="002334D5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Планы</w:t>
            </w:r>
            <w:r w:rsidRPr="002334D5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местности</w:t>
            </w:r>
          </w:p>
          <w:p w14:paraId="67E325CB" w14:textId="77777777" w:rsidR="00352728" w:rsidRPr="00516F05" w:rsidRDefault="00352728" w:rsidP="00BA7F29">
            <w:pPr>
              <w:pStyle w:val="af"/>
            </w:pPr>
          </w:p>
        </w:tc>
        <w:tc>
          <w:tcPr>
            <w:tcW w:w="10064" w:type="dxa"/>
          </w:tcPr>
          <w:p w14:paraId="102DB8FC" w14:textId="77777777" w:rsidR="00352728" w:rsidRPr="00470089" w:rsidRDefault="00352728" w:rsidP="00352728">
            <w:pPr>
              <w:pStyle w:val="af"/>
              <w:ind w:left="142" w:right="283"/>
              <w:jc w:val="both"/>
              <w:rPr>
                <w:spacing w:val="1"/>
                <w:w w:val="115"/>
                <w:sz w:val="24"/>
                <w:szCs w:val="24"/>
              </w:rPr>
            </w:pPr>
            <w:r w:rsidRPr="00470089">
              <w:rPr>
                <w:w w:val="120"/>
                <w:sz w:val="24"/>
                <w:szCs w:val="24"/>
              </w:rPr>
              <w:t>Виды изображения земной поверхности.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Планы местности.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Условные знаки.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Масштаб.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Виды масштаба.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Способы определе</w:t>
            </w:r>
            <w:r w:rsidRPr="00470089">
              <w:rPr>
                <w:w w:val="120"/>
                <w:sz w:val="24"/>
                <w:szCs w:val="24"/>
              </w:rPr>
              <w:t>ния расстояний на местности. Глазомерная, полярная и маршрутная съёмка местности.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Изображение на планах местности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неровностей земной поверхности.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 xml:space="preserve">Абсолютная и </w:t>
            </w:r>
            <w:r w:rsidRPr="00470089">
              <w:rPr>
                <w:w w:val="115"/>
                <w:sz w:val="24"/>
                <w:szCs w:val="24"/>
              </w:rPr>
              <w:lastRenderedPageBreak/>
              <w:t>относительная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высоты.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14:paraId="451E6607" w14:textId="77777777" w:rsidR="00352728" w:rsidRPr="00470089" w:rsidRDefault="00352728" w:rsidP="00352728">
            <w:pPr>
              <w:pStyle w:val="af"/>
              <w:ind w:left="142" w:right="283"/>
              <w:jc w:val="both"/>
              <w:rPr>
                <w:sz w:val="24"/>
                <w:szCs w:val="24"/>
              </w:rPr>
            </w:pPr>
            <w:r w:rsidRPr="00470089">
              <w:rPr>
                <w:i/>
                <w:w w:val="115"/>
                <w:sz w:val="24"/>
                <w:szCs w:val="24"/>
              </w:rPr>
              <w:t xml:space="preserve">Профессия топограф. </w:t>
            </w:r>
            <w:r w:rsidRPr="00470089">
              <w:rPr>
                <w:w w:val="115"/>
                <w:sz w:val="24"/>
                <w:szCs w:val="24"/>
              </w:rPr>
              <w:t>Ориентирование по плану мест</w:t>
            </w:r>
            <w:r w:rsidRPr="00470089">
              <w:rPr>
                <w:w w:val="120"/>
                <w:sz w:val="24"/>
                <w:szCs w:val="24"/>
              </w:rPr>
              <w:t>ности: стороны горизонта Разнообразие планов (план города,</w:t>
            </w:r>
            <w:r w:rsidRPr="00470089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туристические</w:t>
            </w:r>
            <w:r w:rsidRPr="00470089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планы,</w:t>
            </w:r>
            <w:r w:rsidRPr="00470089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военные,</w:t>
            </w:r>
            <w:r w:rsidRPr="00470089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исторические</w:t>
            </w:r>
            <w:r w:rsidRPr="00470089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</w:t>
            </w:r>
            <w:r w:rsidRPr="00470089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транспортные</w:t>
            </w:r>
            <w:r w:rsidRPr="00470089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планы, планы местности в мобильных приложениях) и области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их</w:t>
            </w:r>
            <w:r w:rsidRPr="00470089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применения.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3A3CE326" w14:textId="77777777" w:rsidR="00352728" w:rsidRPr="002334D5" w:rsidRDefault="00352728" w:rsidP="00352728">
            <w:pPr>
              <w:pStyle w:val="af"/>
              <w:ind w:left="142" w:right="283"/>
              <w:jc w:val="both"/>
              <w:rPr>
                <w:b/>
                <w:sz w:val="24"/>
                <w:szCs w:val="24"/>
              </w:rPr>
            </w:pPr>
            <w:r w:rsidRPr="00470089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70089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4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Определение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направлений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расстояний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по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плану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местности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4CE30305" w14:textId="77777777" w:rsidR="00352728" w:rsidRPr="002334D5" w:rsidRDefault="00352728" w:rsidP="00352728">
            <w:pPr>
              <w:pStyle w:val="af"/>
              <w:ind w:left="142" w:right="283"/>
              <w:jc w:val="both"/>
              <w:rPr>
                <w:b/>
                <w:sz w:val="24"/>
                <w:szCs w:val="24"/>
              </w:rPr>
            </w:pPr>
            <w:r w:rsidRPr="00470089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70089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b/>
                <w:spacing w:val="-1"/>
                <w:w w:val="95"/>
                <w:sz w:val="24"/>
                <w:szCs w:val="24"/>
              </w:rPr>
              <w:t>работа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 №5</w:t>
            </w:r>
            <w:r w:rsidRPr="00470089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Составление</w:t>
            </w:r>
            <w:r w:rsidRPr="00470089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описания</w:t>
            </w:r>
            <w:r w:rsidRPr="00470089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маршрута</w:t>
            </w:r>
            <w:r w:rsidRPr="00470089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по</w:t>
            </w:r>
            <w:r w:rsidRPr="00470089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плану</w:t>
            </w:r>
            <w:r w:rsidRPr="00470089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местности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3BF7A4F8" w14:textId="77777777" w:rsidR="00352728" w:rsidRPr="00516F05" w:rsidRDefault="00352728" w:rsidP="00352728">
            <w:pPr>
              <w:pStyle w:val="af"/>
              <w:ind w:left="142" w:right="283"/>
            </w:pPr>
          </w:p>
        </w:tc>
        <w:tc>
          <w:tcPr>
            <w:tcW w:w="991" w:type="dxa"/>
          </w:tcPr>
          <w:p w14:paraId="268082E1" w14:textId="77777777" w:rsidR="00352728" w:rsidRPr="00516F05" w:rsidRDefault="00352728" w:rsidP="00BA7F29">
            <w:pPr>
              <w:pStyle w:val="af"/>
              <w:jc w:val="center"/>
            </w:pPr>
            <w:r>
              <w:lastRenderedPageBreak/>
              <w:t>5</w:t>
            </w:r>
          </w:p>
        </w:tc>
        <w:tc>
          <w:tcPr>
            <w:tcW w:w="2270" w:type="dxa"/>
          </w:tcPr>
          <w:p w14:paraId="2B29C1D7" w14:textId="77777777" w:rsidR="00352728" w:rsidRDefault="00352728" w:rsidP="00BA7F29">
            <w:pPr>
              <w:pStyle w:val="af"/>
            </w:pPr>
            <w:r>
              <w:t>Электронный учебник</w:t>
            </w:r>
          </w:p>
          <w:p w14:paraId="7BFE0F3F" w14:textId="77777777" w:rsidR="00352728" w:rsidRDefault="00352728" w:rsidP="00BA7F29">
            <w:pPr>
              <w:pStyle w:val="af"/>
            </w:pPr>
          </w:p>
          <w:p w14:paraId="5C9BE24A" w14:textId="77777777" w:rsidR="00352728" w:rsidRDefault="00352728" w:rsidP="00BA7F29">
            <w:pPr>
              <w:pStyle w:val="af"/>
            </w:pPr>
            <w:r>
              <w:t>РЭШ</w:t>
            </w:r>
          </w:p>
        </w:tc>
      </w:tr>
      <w:tr w:rsidR="00352728" w:rsidRPr="00516F05" w14:paraId="3900328F" w14:textId="77777777" w:rsidTr="00352728">
        <w:trPr>
          <w:trHeight w:val="550"/>
        </w:trPr>
        <w:tc>
          <w:tcPr>
            <w:tcW w:w="2429" w:type="dxa"/>
          </w:tcPr>
          <w:p w14:paraId="6D31906D" w14:textId="77777777" w:rsidR="00352728" w:rsidRPr="002334D5" w:rsidRDefault="00352728" w:rsidP="00BA7F29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2334D5">
              <w:rPr>
                <w:b/>
                <w:w w:val="85"/>
                <w:sz w:val="24"/>
                <w:szCs w:val="24"/>
              </w:rPr>
              <w:lastRenderedPageBreak/>
              <w:t>Тема</w:t>
            </w:r>
            <w:r w:rsidRPr="002334D5">
              <w:rPr>
                <w:b/>
                <w:spacing w:val="-2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2.</w:t>
            </w:r>
            <w:r w:rsidRPr="002334D5">
              <w:rPr>
                <w:b/>
                <w:spacing w:val="-2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Географические</w:t>
            </w:r>
            <w:r w:rsidRPr="002334D5">
              <w:rPr>
                <w:b/>
                <w:spacing w:val="-2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карты</w:t>
            </w:r>
          </w:p>
          <w:p w14:paraId="217E8D13" w14:textId="77777777" w:rsidR="00352728" w:rsidRPr="00516F05" w:rsidRDefault="00352728" w:rsidP="00BA7F29">
            <w:pPr>
              <w:pStyle w:val="af"/>
            </w:pPr>
          </w:p>
        </w:tc>
        <w:tc>
          <w:tcPr>
            <w:tcW w:w="10064" w:type="dxa"/>
          </w:tcPr>
          <w:p w14:paraId="0EF6E5E6" w14:textId="77777777" w:rsidR="00352728" w:rsidRPr="00470089" w:rsidRDefault="00352728" w:rsidP="00352728">
            <w:pPr>
              <w:pStyle w:val="af"/>
              <w:ind w:left="142" w:right="283"/>
              <w:jc w:val="both"/>
              <w:rPr>
                <w:sz w:val="24"/>
                <w:szCs w:val="24"/>
              </w:rPr>
            </w:pPr>
            <w:r w:rsidRPr="00470089">
              <w:rPr>
                <w:w w:val="120"/>
                <w:sz w:val="24"/>
                <w:szCs w:val="24"/>
              </w:rPr>
              <w:t>Различия</w:t>
            </w:r>
            <w:r w:rsidRPr="00470089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глобуса</w:t>
            </w:r>
            <w:r w:rsidRPr="00470089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</w:t>
            </w:r>
            <w:r w:rsidRPr="00470089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географических</w:t>
            </w:r>
            <w:r w:rsidRPr="00470089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карт.</w:t>
            </w:r>
            <w:r w:rsidRPr="00470089">
              <w:rPr>
                <w:spacing w:val="35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Способы</w:t>
            </w:r>
            <w:r w:rsidRPr="00470089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перехода</w:t>
            </w:r>
            <w:r w:rsidRPr="00470089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от сферической поверхности глобуса к плоскости географиче</w:t>
            </w:r>
            <w:r w:rsidRPr="00470089">
              <w:rPr>
                <w:w w:val="120"/>
                <w:sz w:val="24"/>
                <w:szCs w:val="24"/>
              </w:rPr>
              <w:t>ской</w:t>
            </w:r>
            <w:r w:rsidRPr="00470089">
              <w:rPr>
                <w:spacing w:val="2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карты.</w:t>
            </w:r>
            <w:r w:rsidRPr="00470089">
              <w:rPr>
                <w:spacing w:val="35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Градусная</w:t>
            </w:r>
            <w:r w:rsidRPr="00470089">
              <w:rPr>
                <w:spacing w:val="3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сеть</w:t>
            </w:r>
            <w:r w:rsidRPr="00470089">
              <w:rPr>
                <w:spacing w:val="3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на</w:t>
            </w:r>
            <w:r w:rsidRPr="00470089">
              <w:rPr>
                <w:spacing w:val="2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глобусе</w:t>
            </w:r>
            <w:r w:rsidRPr="00470089">
              <w:rPr>
                <w:spacing w:val="3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</w:t>
            </w:r>
            <w:r w:rsidRPr="00470089">
              <w:rPr>
                <w:spacing w:val="3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 xml:space="preserve">картах. </w:t>
            </w:r>
            <w:r w:rsidRPr="00470089">
              <w:rPr>
                <w:spacing w:val="33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Параллели</w:t>
            </w:r>
            <w:r w:rsidRPr="00470089">
              <w:rPr>
                <w:spacing w:val="-58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 меридианы.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Экватор и нулевой меридиан.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Географические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координаты. Географическая широта и географическая долгота, их определение на глобусе и картах. Определение расстояний</w:t>
            </w:r>
            <w:r w:rsidRPr="00470089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по</w:t>
            </w:r>
            <w:r w:rsidRPr="00470089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глобусу.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30DE73C9" w14:textId="77777777" w:rsidR="00352728" w:rsidRPr="00470089" w:rsidRDefault="00352728" w:rsidP="00352728">
            <w:pPr>
              <w:pStyle w:val="af"/>
              <w:ind w:left="142" w:right="283"/>
              <w:jc w:val="both"/>
              <w:rPr>
                <w:sz w:val="24"/>
                <w:szCs w:val="24"/>
              </w:rPr>
            </w:pPr>
            <w:r w:rsidRPr="00470089">
              <w:rPr>
                <w:w w:val="120"/>
                <w:sz w:val="24"/>
                <w:szCs w:val="24"/>
              </w:rPr>
              <w:t>Искажения на карте Линии градусной сети на картах Опре</w:t>
            </w:r>
            <w:r w:rsidRPr="00470089">
              <w:rPr>
                <w:w w:val="115"/>
                <w:sz w:val="24"/>
                <w:szCs w:val="24"/>
              </w:rPr>
              <w:t>деление</w:t>
            </w:r>
            <w:r w:rsidRPr="00470089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расстояний</w:t>
            </w:r>
            <w:r w:rsidRPr="00470089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</w:t>
            </w:r>
            <w:r w:rsidRPr="00470089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помощью</w:t>
            </w:r>
            <w:r w:rsidRPr="00470089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масштаба</w:t>
            </w:r>
            <w:r w:rsidRPr="00470089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</w:t>
            </w:r>
            <w:r w:rsidRPr="00470089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градусной</w:t>
            </w:r>
            <w:r w:rsidRPr="00470089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сети</w:t>
            </w:r>
            <w:r w:rsidRPr="00470089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Раз</w:t>
            </w:r>
            <w:r w:rsidRPr="00470089">
              <w:rPr>
                <w:w w:val="120"/>
                <w:sz w:val="24"/>
                <w:szCs w:val="24"/>
              </w:rPr>
              <w:t>нообразие географических карт и их классификации Способы</w:t>
            </w:r>
            <w:r w:rsidRPr="00470089">
              <w:rPr>
                <w:spacing w:val="-58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изображения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на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мелкомасштабных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географических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картах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spacing w:val="-1"/>
                <w:w w:val="120"/>
                <w:sz w:val="24"/>
                <w:szCs w:val="24"/>
              </w:rPr>
              <w:t>Изображение</w:t>
            </w:r>
            <w:r w:rsidRPr="00470089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spacing w:val="-1"/>
                <w:w w:val="120"/>
                <w:sz w:val="24"/>
                <w:szCs w:val="24"/>
              </w:rPr>
              <w:t>на</w:t>
            </w:r>
            <w:r w:rsidRPr="00470089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spacing w:val="-1"/>
                <w:w w:val="120"/>
                <w:sz w:val="24"/>
                <w:szCs w:val="24"/>
              </w:rPr>
              <w:t>физических</w:t>
            </w:r>
            <w:r w:rsidRPr="00470089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картах</w:t>
            </w:r>
            <w:r w:rsidRPr="00470089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высот</w:t>
            </w:r>
            <w:r w:rsidRPr="00470089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</w:t>
            </w:r>
            <w:r w:rsidRPr="00470089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глубин.</w:t>
            </w:r>
            <w:r w:rsidRPr="00470089">
              <w:rPr>
                <w:spacing w:val="35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Географический</w:t>
            </w:r>
            <w:r w:rsidRPr="00470089">
              <w:rPr>
                <w:spacing w:val="2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атлас .</w:t>
            </w:r>
            <w:r w:rsidRPr="00470089">
              <w:rPr>
                <w:spacing w:val="3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Использование</w:t>
            </w:r>
            <w:r w:rsidRPr="00470089">
              <w:rPr>
                <w:spacing w:val="3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карт</w:t>
            </w:r>
            <w:r w:rsidRPr="00470089">
              <w:rPr>
                <w:spacing w:val="3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в</w:t>
            </w:r>
            <w:r w:rsidRPr="00470089">
              <w:rPr>
                <w:spacing w:val="2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жизни</w:t>
            </w:r>
            <w:r w:rsidRPr="00470089">
              <w:rPr>
                <w:spacing w:val="3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</w:t>
            </w:r>
            <w:r w:rsidRPr="00470089">
              <w:rPr>
                <w:spacing w:val="3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хозяйственной д</w:t>
            </w:r>
            <w:r w:rsidRPr="00470089">
              <w:rPr>
                <w:w w:val="115"/>
                <w:sz w:val="24"/>
                <w:szCs w:val="24"/>
              </w:rPr>
              <w:t>еятельности людей.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Сходство и различие плана местности и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географической карты.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Профессия картограф. Система космической</w:t>
            </w:r>
            <w:r w:rsidRPr="00470089">
              <w:rPr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навигации.</w:t>
            </w:r>
            <w:r w:rsidRPr="00470089">
              <w:rPr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Геоинформационные</w:t>
            </w:r>
            <w:r w:rsidRPr="00470089">
              <w:rPr>
                <w:i/>
                <w:spacing w:val="1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системы.</w:t>
            </w:r>
          </w:p>
          <w:p w14:paraId="610CA795" w14:textId="77777777" w:rsidR="00352728" w:rsidRPr="00470089" w:rsidRDefault="00352728" w:rsidP="00352728">
            <w:pPr>
              <w:pStyle w:val="af"/>
              <w:ind w:left="142" w:right="283"/>
              <w:jc w:val="both"/>
              <w:rPr>
                <w:sz w:val="24"/>
                <w:szCs w:val="24"/>
              </w:rPr>
            </w:pPr>
            <w:r w:rsidRPr="00470089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70089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6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Определение</w:t>
            </w:r>
            <w:r w:rsidRPr="00470089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направлений</w:t>
            </w:r>
            <w:r w:rsidRPr="00470089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</w:t>
            </w:r>
            <w:r w:rsidRPr="00470089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расстояний</w:t>
            </w:r>
            <w:r w:rsidRPr="00470089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по</w:t>
            </w:r>
            <w:r w:rsidRPr="00470089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карте</w:t>
            </w:r>
            <w:r w:rsidRPr="00470089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полушарий.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3D85D67F" w14:textId="77777777" w:rsidR="00352728" w:rsidRPr="000D10F7" w:rsidRDefault="00352728" w:rsidP="00352728">
            <w:pPr>
              <w:pStyle w:val="af"/>
              <w:ind w:left="142" w:right="283"/>
              <w:jc w:val="both"/>
              <w:rPr>
                <w:sz w:val="24"/>
                <w:szCs w:val="24"/>
              </w:rPr>
            </w:pPr>
            <w:r w:rsidRPr="00470089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70089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b/>
                <w:spacing w:val="-1"/>
                <w:w w:val="95"/>
                <w:sz w:val="24"/>
                <w:szCs w:val="24"/>
              </w:rPr>
              <w:t>работа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b/>
                <w:spacing w:val="-1"/>
                <w:w w:val="95"/>
                <w:sz w:val="24"/>
                <w:szCs w:val="24"/>
              </w:rPr>
              <w:t>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7 </w:t>
            </w:r>
            <w:r w:rsidRPr="00470089">
              <w:rPr>
                <w:w w:val="115"/>
                <w:sz w:val="24"/>
                <w:szCs w:val="24"/>
              </w:rPr>
              <w:t>Определение географических координат объектов и определение</w:t>
            </w:r>
            <w:r w:rsidRPr="00470089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объектов</w:t>
            </w:r>
            <w:r w:rsidRPr="00470089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по</w:t>
            </w:r>
            <w:r w:rsidRPr="00470089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их</w:t>
            </w:r>
            <w:r w:rsidRPr="00470089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географическим</w:t>
            </w:r>
            <w:r w:rsidRPr="00470089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координатам.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52829808" w14:textId="77777777" w:rsidR="00352728" w:rsidRPr="00516F05" w:rsidRDefault="00352728" w:rsidP="00BA7F29">
            <w:pPr>
              <w:pStyle w:val="af"/>
              <w:jc w:val="center"/>
            </w:pPr>
            <w:r>
              <w:t>5</w:t>
            </w:r>
          </w:p>
        </w:tc>
        <w:tc>
          <w:tcPr>
            <w:tcW w:w="2270" w:type="dxa"/>
          </w:tcPr>
          <w:p w14:paraId="770F5933" w14:textId="77777777" w:rsidR="00352728" w:rsidRDefault="00352728" w:rsidP="00BA7F29">
            <w:pPr>
              <w:pStyle w:val="af"/>
            </w:pPr>
            <w:r>
              <w:t>Электронный учебник</w:t>
            </w:r>
          </w:p>
          <w:p w14:paraId="22DDE1C1" w14:textId="77777777" w:rsidR="00352728" w:rsidRDefault="00352728" w:rsidP="00BA7F29">
            <w:pPr>
              <w:pStyle w:val="af"/>
            </w:pPr>
          </w:p>
          <w:p w14:paraId="352A7611" w14:textId="77777777" w:rsidR="00352728" w:rsidRDefault="00352728" w:rsidP="00BA7F29">
            <w:pPr>
              <w:pStyle w:val="af"/>
            </w:pPr>
            <w:r>
              <w:t>РЭШ</w:t>
            </w:r>
          </w:p>
        </w:tc>
      </w:tr>
      <w:tr w:rsidR="00352728" w:rsidRPr="00516F05" w14:paraId="3E26877E" w14:textId="77777777" w:rsidTr="00352728">
        <w:trPr>
          <w:trHeight w:val="357"/>
        </w:trPr>
        <w:tc>
          <w:tcPr>
            <w:tcW w:w="15754" w:type="dxa"/>
            <w:gridSpan w:val="4"/>
          </w:tcPr>
          <w:p w14:paraId="57A05D42" w14:textId="77777777" w:rsidR="00352728" w:rsidRPr="000D10F7" w:rsidRDefault="00352728" w:rsidP="00BA7F29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2334D5">
              <w:rPr>
                <w:b/>
                <w:w w:val="90"/>
                <w:sz w:val="24"/>
                <w:szCs w:val="24"/>
              </w:rPr>
              <w:t>РАЗДЕЛ</w:t>
            </w:r>
            <w:r w:rsidRPr="002334D5">
              <w:rPr>
                <w:b/>
                <w:spacing w:val="30"/>
                <w:w w:val="90"/>
                <w:sz w:val="24"/>
                <w:szCs w:val="24"/>
              </w:rPr>
              <w:t xml:space="preserve"> </w:t>
            </w:r>
            <w:r w:rsidRPr="002334D5">
              <w:rPr>
                <w:b/>
                <w:w w:val="90"/>
                <w:sz w:val="24"/>
                <w:szCs w:val="24"/>
              </w:rPr>
              <w:t>3.</w:t>
            </w:r>
            <w:r w:rsidRPr="002334D5">
              <w:rPr>
                <w:b/>
                <w:spacing w:val="30"/>
                <w:w w:val="90"/>
                <w:sz w:val="24"/>
                <w:szCs w:val="24"/>
              </w:rPr>
              <w:t xml:space="preserve"> </w:t>
            </w:r>
            <w:r w:rsidRPr="002334D5">
              <w:rPr>
                <w:b/>
                <w:w w:val="90"/>
                <w:sz w:val="24"/>
                <w:szCs w:val="24"/>
              </w:rPr>
              <w:t>ЗЕМЛЯ</w:t>
            </w:r>
            <w:r w:rsidRPr="002334D5">
              <w:rPr>
                <w:b/>
                <w:spacing w:val="29"/>
                <w:w w:val="90"/>
                <w:sz w:val="24"/>
                <w:szCs w:val="24"/>
              </w:rPr>
              <w:t xml:space="preserve"> </w:t>
            </w:r>
            <w:r w:rsidRPr="002334D5">
              <w:rPr>
                <w:b/>
                <w:w w:val="90"/>
                <w:sz w:val="24"/>
                <w:szCs w:val="24"/>
              </w:rPr>
              <w:t>—</w:t>
            </w:r>
            <w:r w:rsidRPr="002334D5">
              <w:rPr>
                <w:b/>
                <w:spacing w:val="29"/>
                <w:w w:val="90"/>
                <w:sz w:val="24"/>
                <w:szCs w:val="24"/>
              </w:rPr>
              <w:t xml:space="preserve"> </w:t>
            </w:r>
            <w:r w:rsidRPr="002334D5">
              <w:rPr>
                <w:b/>
                <w:w w:val="90"/>
                <w:sz w:val="24"/>
                <w:szCs w:val="24"/>
              </w:rPr>
              <w:t>ПЛАНЕТА</w:t>
            </w:r>
            <w:r w:rsidRPr="002334D5">
              <w:rPr>
                <w:b/>
                <w:spacing w:val="31"/>
                <w:w w:val="90"/>
                <w:sz w:val="24"/>
                <w:szCs w:val="24"/>
              </w:rPr>
              <w:t xml:space="preserve"> </w:t>
            </w:r>
            <w:r w:rsidRPr="002334D5">
              <w:rPr>
                <w:b/>
                <w:w w:val="90"/>
                <w:sz w:val="24"/>
                <w:szCs w:val="24"/>
              </w:rPr>
              <w:t>СОЛНЕЧНОЙ</w:t>
            </w:r>
            <w:r w:rsidRPr="002334D5">
              <w:rPr>
                <w:b/>
                <w:spacing w:val="30"/>
                <w:w w:val="90"/>
                <w:sz w:val="24"/>
                <w:szCs w:val="24"/>
              </w:rPr>
              <w:t xml:space="preserve"> </w:t>
            </w:r>
            <w:r w:rsidRPr="002334D5">
              <w:rPr>
                <w:b/>
                <w:w w:val="90"/>
                <w:sz w:val="24"/>
                <w:szCs w:val="24"/>
              </w:rPr>
              <w:t>СИСТЕМЫ</w:t>
            </w:r>
            <w:r>
              <w:rPr>
                <w:b/>
                <w:w w:val="90"/>
                <w:sz w:val="24"/>
                <w:szCs w:val="24"/>
              </w:rPr>
              <w:t xml:space="preserve"> (4 часа)</w:t>
            </w:r>
          </w:p>
        </w:tc>
      </w:tr>
      <w:tr w:rsidR="00352728" w:rsidRPr="00516F05" w14:paraId="73C9338F" w14:textId="77777777" w:rsidTr="008C6759">
        <w:trPr>
          <w:trHeight w:val="128"/>
        </w:trPr>
        <w:tc>
          <w:tcPr>
            <w:tcW w:w="2429" w:type="dxa"/>
          </w:tcPr>
          <w:p w14:paraId="6728B06E" w14:textId="77777777" w:rsidR="00352728" w:rsidRPr="00516F05" w:rsidRDefault="00352728" w:rsidP="00BA7F29">
            <w:pPr>
              <w:pStyle w:val="TableParagraph"/>
              <w:spacing w:before="74" w:line="235" w:lineRule="auto"/>
              <w:ind w:left="110" w:right="122"/>
              <w:rPr>
                <w:b/>
                <w:sz w:val="24"/>
                <w:szCs w:val="24"/>
              </w:rPr>
            </w:pPr>
            <w:r w:rsidRPr="00516F05">
              <w:rPr>
                <w:b/>
                <w:w w:val="105"/>
                <w:sz w:val="24"/>
                <w:szCs w:val="24"/>
              </w:rPr>
              <w:t>Тема</w:t>
            </w:r>
            <w:r w:rsidRPr="00516F0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516F05">
              <w:rPr>
                <w:b/>
                <w:w w:val="105"/>
                <w:sz w:val="24"/>
                <w:szCs w:val="24"/>
              </w:rPr>
              <w:t>1.</w:t>
            </w:r>
            <w:r w:rsidRPr="00516F0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516F05">
              <w:rPr>
                <w:b/>
                <w:w w:val="105"/>
                <w:sz w:val="24"/>
                <w:szCs w:val="24"/>
              </w:rPr>
              <w:t>Земля</w:t>
            </w:r>
            <w:r w:rsidRPr="00516F05">
              <w:rPr>
                <w:b/>
                <w:spacing w:val="12"/>
                <w:w w:val="105"/>
                <w:sz w:val="24"/>
                <w:szCs w:val="24"/>
              </w:rPr>
              <w:t xml:space="preserve"> </w:t>
            </w:r>
            <w:r w:rsidRPr="00516F05">
              <w:rPr>
                <w:b/>
                <w:w w:val="105"/>
                <w:sz w:val="24"/>
                <w:szCs w:val="24"/>
              </w:rPr>
              <w:t>—</w:t>
            </w:r>
            <w:r w:rsidRPr="00516F05">
              <w:rPr>
                <w:b/>
                <w:spacing w:val="12"/>
                <w:w w:val="105"/>
                <w:sz w:val="24"/>
                <w:szCs w:val="24"/>
              </w:rPr>
              <w:t xml:space="preserve"> </w:t>
            </w:r>
            <w:r w:rsidRPr="00516F05">
              <w:rPr>
                <w:b/>
                <w:w w:val="105"/>
                <w:sz w:val="24"/>
                <w:szCs w:val="24"/>
              </w:rPr>
              <w:t>планета</w:t>
            </w:r>
            <w:r w:rsidRPr="00516F05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516F05">
              <w:rPr>
                <w:b/>
                <w:w w:val="105"/>
                <w:sz w:val="24"/>
                <w:szCs w:val="24"/>
              </w:rPr>
              <w:t>Солнечной</w:t>
            </w:r>
            <w:r w:rsidRPr="00516F0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516F05">
              <w:rPr>
                <w:b/>
                <w:w w:val="105"/>
                <w:sz w:val="24"/>
                <w:szCs w:val="24"/>
              </w:rPr>
              <w:t>системы</w:t>
            </w:r>
          </w:p>
          <w:p w14:paraId="1F056CFD" w14:textId="77777777" w:rsidR="00352728" w:rsidRPr="00516F05" w:rsidRDefault="00352728" w:rsidP="00BA7F29">
            <w:pPr>
              <w:pStyle w:val="af"/>
            </w:pPr>
          </w:p>
        </w:tc>
        <w:tc>
          <w:tcPr>
            <w:tcW w:w="10064" w:type="dxa"/>
          </w:tcPr>
          <w:p w14:paraId="2E32F782" w14:textId="77777777" w:rsidR="00352728" w:rsidRPr="00470089" w:rsidRDefault="00352728" w:rsidP="00352728">
            <w:pPr>
              <w:pStyle w:val="af"/>
              <w:ind w:left="142" w:right="142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 xml:space="preserve">Земля в Солнечной системе.  </w:t>
            </w:r>
            <w:r w:rsidRPr="00470089">
              <w:rPr>
                <w:i/>
                <w:w w:val="115"/>
                <w:sz w:val="24"/>
                <w:szCs w:val="24"/>
              </w:rPr>
              <w:t>Гипотезы  возникновения  Земли.</w:t>
            </w:r>
            <w:r w:rsidRPr="00470089">
              <w:rPr>
                <w:i/>
                <w:spacing w:val="5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Форма,</w:t>
            </w:r>
            <w:r w:rsidRPr="00470089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размеры</w:t>
            </w:r>
            <w:r w:rsidRPr="00470089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Земли,</w:t>
            </w:r>
            <w:r w:rsidRPr="00470089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их</w:t>
            </w:r>
            <w:r w:rsidRPr="00470089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географические</w:t>
            </w:r>
            <w:r w:rsidRPr="00470089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следствия.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744E08A5" w14:textId="77777777" w:rsidR="00352728" w:rsidRPr="00470089" w:rsidRDefault="00352728" w:rsidP="00352728">
            <w:pPr>
              <w:pStyle w:val="af"/>
              <w:ind w:left="142" w:right="142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Движения Земли.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Земная ось и географические полюсы.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Географические следствия движения Земли вокруг Солнца.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Смена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времён года на Земле.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Дни весеннего и осеннего равноденствия,</w:t>
            </w:r>
            <w:r w:rsidRPr="00470089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летнего и зимнего солнцестояния.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Неравномерное распределение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солнечного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света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тепла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на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поверхности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Земли.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Пояса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освещённости.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Тропики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полярные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круги.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Вращение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Земли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вокруг</w:t>
            </w:r>
            <w:r w:rsidRPr="00470089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своей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оси.</w:t>
            </w:r>
            <w:r w:rsidRPr="00470089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Смена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дня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ночи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на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Земле.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70AE9AA6" w14:textId="77777777" w:rsidR="00352728" w:rsidRPr="00470089" w:rsidRDefault="00352728" w:rsidP="00352728">
            <w:pPr>
              <w:pStyle w:val="af"/>
              <w:ind w:left="142" w:right="142"/>
              <w:jc w:val="both"/>
              <w:rPr>
                <w:i/>
                <w:sz w:val="24"/>
                <w:szCs w:val="24"/>
              </w:rPr>
            </w:pPr>
            <w:r w:rsidRPr="00470089">
              <w:rPr>
                <w:i/>
                <w:w w:val="120"/>
                <w:sz w:val="24"/>
                <w:szCs w:val="24"/>
              </w:rPr>
              <w:t>Влияние</w:t>
            </w:r>
            <w:r w:rsidRPr="00470089">
              <w:rPr>
                <w:i/>
                <w:spacing w:val="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Космоса</w:t>
            </w:r>
            <w:r w:rsidRPr="00470089">
              <w:rPr>
                <w:i/>
                <w:spacing w:val="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на</w:t>
            </w:r>
            <w:r w:rsidRPr="00470089">
              <w:rPr>
                <w:i/>
                <w:spacing w:val="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Землю</w:t>
            </w:r>
            <w:r w:rsidRPr="00470089">
              <w:rPr>
                <w:i/>
                <w:spacing w:val="1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и</w:t>
            </w:r>
            <w:r w:rsidRPr="00470089">
              <w:rPr>
                <w:i/>
                <w:spacing w:val="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жизнь</w:t>
            </w:r>
            <w:r w:rsidRPr="00470089">
              <w:rPr>
                <w:i/>
                <w:spacing w:val="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людей.</w:t>
            </w:r>
          </w:p>
          <w:p w14:paraId="5BC3AFCD" w14:textId="15172792" w:rsidR="00352728" w:rsidRPr="008C6759" w:rsidRDefault="00352728" w:rsidP="008C6759">
            <w:pPr>
              <w:pStyle w:val="af"/>
              <w:ind w:left="142" w:right="142"/>
              <w:jc w:val="both"/>
              <w:rPr>
                <w:sz w:val="24"/>
                <w:szCs w:val="24"/>
              </w:rPr>
            </w:pPr>
            <w:r w:rsidRPr="00470089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70089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8 </w:t>
            </w:r>
            <w:r w:rsidRPr="00470089">
              <w:rPr>
                <w:w w:val="115"/>
                <w:sz w:val="24"/>
                <w:szCs w:val="24"/>
              </w:rPr>
              <w:t>Выявление закономерностей изменения продолжительности дня и высоты Солнца над горизонтом в зависимости от географической</w:t>
            </w:r>
            <w:r w:rsidRPr="00470089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широты</w:t>
            </w:r>
            <w:r w:rsidRPr="00470089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</w:t>
            </w:r>
            <w:r w:rsidRPr="00470089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времени</w:t>
            </w:r>
            <w:r w:rsidRPr="00470089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года</w:t>
            </w:r>
            <w:r w:rsidRPr="00470089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на</w:t>
            </w:r>
            <w:r w:rsidRPr="00470089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территории</w:t>
            </w:r>
            <w:r w:rsidRPr="00470089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России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7D3C43E1" w14:textId="77777777" w:rsidR="00352728" w:rsidRPr="00516F05" w:rsidRDefault="00352728" w:rsidP="00BA7F29">
            <w:pPr>
              <w:pStyle w:val="af"/>
            </w:pPr>
            <w:r>
              <w:t xml:space="preserve">     4 </w:t>
            </w:r>
          </w:p>
        </w:tc>
        <w:tc>
          <w:tcPr>
            <w:tcW w:w="2270" w:type="dxa"/>
          </w:tcPr>
          <w:p w14:paraId="258EF237" w14:textId="77777777" w:rsidR="00352728" w:rsidRDefault="00352728" w:rsidP="00352728">
            <w:pPr>
              <w:pStyle w:val="af"/>
            </w:pPr>
            <w:r>
              <w:t>Электронный учебник</w:t>
            </w:r>
          </w:p>
          <w:p w14:paraId="77EEEF62" w14:textId="77777777" w:rsidR="00352728" w:rsidRDefault="00352728" w:rsidP="00352728">
            <w:pPr>
              <w:pStyle w:val="af"/>
            </w:pPr>
          </w:p>
          <w:p w14:paraId="081048E5" w14:textId="72D943A7" w:rsidR="00352728" w:rsidRDefault="00352728" w:rsidP="00352728">
            <w:pPr>
              <w:pStyle w:val="af"/>
            </w:pPr>
            <w:r>
              <w:t>РЭШ</w:t>
            </w:r>
            <w:r w:rsidRPr="00922724">
              <w:rPr>
                <w:w w:val="120"/>
                <w:sz w:val="24"/>
                <w:szCs w:val="24"/>
              </w:rPr>
              <w:t xml:space="preserve"> Географический портал "Планета Земля"</w:t>
            </w:r>
          </w:p>
        </w:tc>
      </w:tr>
      <w:tr w:rsidR="00352728" w:rsidRPr="00516F05" w14:paraId="1761EEB5" w14:textId="77777777" w:rsidTr="008C6759">
        <w:trPr>
          <w:trHeight w:val="277"/>
        </w:trPr>
        <w:tc>
          <w:tcPr>
            <w:tcW w:w="15754" w:type="dxa"/>
            <w:gridSpan w:val="4"/>
          </w:tcPr>
          <w:p w14:paraId="6D37F940" w14:textId="5B9B92BF" w:rsidR="00352728" w:rsidRPr="00797BF2" w:rsidRDefault="00352728" w:rsidP="00797BF2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2334D5">
              <w:rPr>
                <w:b/>
                <w:w w:val="95"/>
                <w:sz w:val="24"/>
                <w:szCs w:val="24"/>
              </w:rPr>
              <w:t>РАЗДЕЛ</w:t>
            </w:r>
            <w:r w:rsidRPr="002334D5">
              <w:rPr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2334D5">
              <w:rPr>
                <w:b/>
                <w:w w:val="95"/>
                <w:sz w:val="24"/>
                <w:szCs w:val="24"/>
              </w:rPr>
              <w:t>4.</w:t>
            </w:r>
            <w:r w:rsidRPr="002334D5">
              <w:rPr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2334D5">
              <w:rPr>
                <w:b/>
                <w:w w:val="95"/>
                <w:sz w:val="24"/>
                <w:szCs w:val="24"/>
              </w:rPr>
              <w:t>ОБОЛОЧКИ</w:t>
            </w:r>
            <w:r w:rsidRPr="002334D5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2334D5">
              <w:rPr>
                <w:b/>
                <w:w w:val="95"/>
                <w:sz w:val="24"/>
                <w:szCs w:val="24"/>
              </w:rPr>
              <w:t>ЗЕМЛИ</w:t>
            </w:r>
            <w:r w:rsidR="00797BF2">
              <w:rPr>
                <w:b/>
                <w:sz w:val="24"/>
                <w:szCs w:val="24"/>
              </w:rPr>
              <w:t xml:space="preserve"> </w:t>
            </w:r>
            <w:r w:rsidR="00797BF2" w:rsidRPr="00516F05">
              <w:rPr>
                <w:b/>
                <w:spacing w:val="37"/>
                <w:sz w:val="24"/>
                <w:szCs w:val="24"/>
              </w:rPr>
              <w:t xml:space="preserve"> </w:t>
            </w:r>
            <w:r w:rsidR="00797BF2" w:rsidRPr="00516F05">
              <w:rPr>
                <w:b/>
                <w:sz w:val="24"/>
                <w:szCs w:val="24"/>
              </w:rPr>
              <w:t>(32</w:t>
            </w:r>
            <w:r w:rsidR="00797BF2" w:rsidRPr="00516F05">
              <w:rPr>
                <w:b/>
                <w:spacing w:val="37"/>
                <w:sz w:val="24"/>
                <w:szCs w:val="24"/>
              </w:rPr>
              <w:t xml:space="preserve"> </w:t>
            </w:r>
            <w:r w:rsidR="00797BF2" w:rsidRPr="00516F05">
              <w:rPr>
                <w:b/>
                <w:sz w:val="24"/>
                <w:szCs w:val="24"/>
              </w:rPr>
              <w:t>часа,</w:t>
            </w:r>
            <w:r w:rsidR="00797BF2" w:rsidRPr="00516F05">
              <w:rPr>
                <w:b/>
                <w:spacing w:val="37"/>
                <w:sz w:val="24"/>
                <w:szCs w:val="24"/>
              </w:rPr>
              <w:t xml:space="preserve"> </w:t>
            </w:r>
            <w:r w:rsidR="00797BF2" w:rsidRPr="00516F05">
              <w:rPr>
                <w:b/>
                <w:sz w:val="24"/>
                <w:szCs w:val="24"/>
              </w:rPr>
              <w:t>их</w:t>
            </w:r>
            <w:r w:rsidR="00797BF2" w:rsidRPr="00516F05">
              <w:rPr>
                <w:b/>
                <w:spacing w:val="37"/>
                <w:sz w:val="24"/>
                <w:szCs w:val="24"/>
              </w:rPr>
              <w:t xml:space="preserve"> </w:t>
            </w:r>
            <w:r w:rsidR="00797BF2" w:rsidRPr="00516F05">
              <w:rPr>
                <w:b/>
                <w:sz w:val="24"/>
                <w:szCs w:val="24"/>
              </w:rPr>
              <w:t>них</w:t>
            </w:r>
            <w:r w:rsidR="00797BF2" w:rsidRPr="00516F05">
              <w:rPr>
                <w:b/>
                <w:spacing w:val="37"/>
                <w:sz w:val="24"/>
                <w:szCs w:val="24"/>
              </w:rPr>
              <w:t xml:space="preserve"> </w:t>
            </w:r>
            <w:r w:rsidR="00797BF2" w:rsidRPr="00516F05">
              <w:rPr>
                <w:b/>
                <w:sz w:val="24"/>
                <w:szCs w:val="24"/>
              </w:rPr>
              <w:t>в</w:t>
            </w:r>
            <w:r w:rsidR="00797BF2" w:rsidRPr="00516F05">
              <w:rPr>
                <w:b/>
                <w:spacing w:val="37"/>
                <w:sz w:val="24"/>
                <w:szCs w:val="24"/>
              </w:rPr>
              <w:t xml:space="preserve"> </w:t>
            </w:r>
            <w:r w:rsidR="00797BF2" w:rsidRPr="00516F05">
              <w:rPr>
                <w:b/>
                <w:sz w:val="24"/>
                <w:szCs w:val="24"/>
              </w:rPr>
              <w:t>5</w:t>
            </w:r>
            <w:r w:rsidR="00797BF2" w:rsidRPr="00516F05">
              <w:rPr>
                <w:b/>
                <w:spacing w:val="37"/>
                <w:sz w:val="24"/>
                <w:szCs w:val="24"/>
              </w:rPr>
              <w:t xml:space="preserve"> </w:t>
            </w:r>
            <w:r w:rsidR="00797BF2" w:rsidRPr="00516F05">
              <w:rPr>
                <w:b/>
                <w:sz w:val="24"/>
                <w:szCs w:val="24"/>
              </w:rPr>
              <w:t>классе</w:t>
            </w:r>
            <w:r w:rsidR="00797BF2" w:rsidRPr="00516F05">
              <w:rPr>
                <w:b/>
                <w:spacing w:val="37"/>
                <w:sz w:val="24"/>
                <w:szCs w:val="24"/>
              </w:rPr>
              <w:t xml:space="preserve"> </w:t>
            </w:r>
            <w:r w:rsidR="00797BF2" w:rsidRPr="00516F05">
              <w:rPr>
                <w:b/>
                <w:sz w:val="24"/>
                <w:szCs w:val="24"/>
              </w:rPr>
              <w:t>—</w:t>
            </w:r>
            <w:r w:rsidR="00797BF2" w:rsidRPr="00516F05">
              <w:rPr>
                <w:b/>
                <w:spacing w:val="37"/>
                <w:sz w:val="24"/>
                <w:szCs w:val="24"/>
              </w:rPr>
              <w:t xml:space="preserve"> </w:t>
            </w:r>
            <w:r w:rsidR="00797BF2" w:rsidRPr="00516F05">
              <w:rPr>
                <w:b/>
                <w:sz w:val="24"/>
                <w:szCs w:val="24"/>
              </w:rPr>
              <w:t>7</w:t>
            </w:r>
            <w:r w:rsidR="00797BF2" w:rsidRPr="00516F05">
              <w:rPr>
                <w:b/>
                <w:spacing w:val="37"/>
                <w:sz w:val="24"/>
                <w:szCs w:val="24"/>
              </w:rPr>
              <w:t xml:space="preserve"> </w:t>
            </w:r>
            <w:r w:rsidR="00797BF2" w:rsidRPr="00516F05">
              <w:rPr>
                <w:b/>
                <w:sz w:val="24"/>
                <w:szCs w:val="24"/>
              </w:rPr>
              <w:t>часов)</w:t>
            </w:r>
          </w:p>
        </w:tc>
      </w:tr>
      <w:tr w:rsidR="00352728" w:rsidRPr="00516F05" w14:paraId="2888EA8A" w14:textId="77777777" w:rsidTr="00352728">
        <w:trPr>
          <w:trHeight w:val="550"/>
        </w:trPr>
        <w:tc>
          <w:tcPr>
            <w:tcW w:w="2429" w:type="dxa"/>
          </w:tcPr>
          <w:p w14:paraId="74A42966" w14:textId="017F9837" w:rsidR="00352728" w:rsidRPr="002334D5" w:rsidRDefault="00352728" w:rsidP="00352728">
            <w:pPr>
              <w:pStyle w:val="af"/>
              <w:jc w:val="both"/>
              <w:rPr>
                <w:b/>
                <w:w w:val="120"/>
                <w:sz w:val="24"/>
                <w:szCs w:val="24"/>
              </w:rPr>
            </w:pPr>
            <w:r>
              <w:rPr>
                <w:b/>
                <w:w w:val="120"/>
                <w:sz w:val="24"/>
                <w:szCs w:val="24"/>
              </w:rPr>
              <w:lastRenderedPageBreak/>
              <w:t>Тема</w:t>
            </w:r>
            <w:r w:rsidRPr="002334D5">
              <w:rPr>
                <w:b/>
                <w:w w:val="120"/>
                <w:sz w:val="24"/>
                <w:szCs w:val="24"/>
              </w:rPr>
              <w:t>1. Литосфера-каменная оболочка Земли</w:t>
            </w:r>
          </w:p>
          <w:p w14:paraId="230F6328" w14:textId="77777777" w:rsidR="00352728" w:rsidRPr="00516F05" w:rsidRDefault="00352728" w:rsidP="00BA7F29">
            <w:pPr>
              <w:pStyle w:val="af"/>
            </w:pPr>
          </w:p>
        </w:tc>
        <w:tc>
          <w:tcPr>
            <w:tcW w:w="10064" w:type="dxa"/>
          </w:tcPr>
          <w:p w14:paraId="3803C073" w14:textId="77777777" w:rsidR="00352728" w:rsidRPr="00470089" w:rsidRDefault="00352728" w:rsidP="00352728">
            <w:pPr>
              <w:pStyle w:val="af"/>
              <w:ind w:left="142" w:right="142"/>
              <w:jc w:val="both"/>
              <w:rPr>
                <w:sz w:val="24"/>
                <w:szCs w:val="24"/>
              </w:rPr>
            </w:pPr>
            <w:r w:rsidRPr="00470089">
              <w:rPr>
                <w:w w:val="120"/>
                <w:sz w:val="24"/>
                <w:szCs w:val="24"/>
              </w:rPr>
              <w:t>Литосфера — твёрдая оболочка Земли.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Методы изучения</w:t>
            </w:r>
            <w:r w:rsidRPr="00470089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земных</w:t>
            </w:r>
            <w:r w:rsidRPr="00470089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глубин</w:t>
            </w:r>
            <w:r w:rsidRPr="00470089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Внутреннее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строение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Земли: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ядро,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мантия,</w:t>
            </w:r>
            <w:r w:rsidRPr="00470089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земная кора. Строение земной коры: материковая и океаническая. Вещества земной коры: минералы и горные породы</w:t>
            </w:r>
            <w:r w:rsidRPr="00470089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Образование горных пород.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Магматические, осадочные и мета</w:t>
            </w:r>
            <w:r w:rsidRPr="00470089">
              <w:rPr>
                <w:w w:val="120"/>
                <w:sz w:val="24"/>
                <w:szCs w:val="24"/>
              </w:rPr>
              <w:t>морфические</w:t>
            </w:r>
            <w:r w:rsidRPr="00470089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горные</w:t>
            </w:r>
            <w:r w:rsidRPr="00470089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породы.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02FAC91B" w14:textId="77777777" w:rsidR="00352728" w:rsidRPr="00470089" w:rsidRDefault="00352728" w:rsidP="00352728">
            <w:pPr>
              <w:pStyle w:val="af"/>
              <w:ind w:left="142" w:right="142"/>
              <w:jc w:val="both"/>
              <w:rPr>
                <w:spacing w:val="44"/>
                <w:w w:val="120"/>
                <w:sz w:val="24"/>
                <w:szCs w:val="24"/>
              </w:rPr>
            </w:pPr>
            <w:r w:rsidRPr="00470089">
              <w:rPr>
                <w:w w:val="120"/>
                <w:sz w:val="24"/>
                <w:szCs w:val="24"/>
              </w:rPr>
              <w:t>Проявления внутренних и внешних процессов образования</w:t>
            </w:r>
            <w:r w:rsidRPr="00470089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рельефа. Движение литосферных плит. Образование вулканов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 причины землетрясений.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Шкалы измерения силы и интенсивности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землетрясений.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Изучение</w:t>
            </w:r>
            <w:r w:rsidRPr="00470089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вулканов</w:t>
            </w:r>
            <w:r w:rsidRPr="00470089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и  землетрясений.</w:t>
            </w:r>
            <w:r w:rsidRPr="00470089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Профессии сейсмолог и вулканолог.</w:t>
            </w:r>
            <w:r w:rsidRPr="00470089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Разрушение и изменение горных пород и минералов под действием внешних и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внутренних</w:t>
            </w:r>
            <w:r w:rsidRPr="00470089">
              <w:rPr>
                <w:spacing w:val="48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 xml:space="preserve">процессов. </w:t>
            </w:r>
            <w:r w:rsidRPr="00470089">
              <w:rPr>
                <w:spacing w:val="4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Виды</w:t>
            </w:r>
            <w:r w:rsidRPr="00470089">
              <w:rPr>
                <w:spacing w:val="4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 xml:space="preserve">выветривания. </w:t>
            </w:r>
            <w:r w:rsidRPr="00470089">
              <w:rPr>
                <w:spacing w:val="44"/>
                <w:w w:val="120"/>
                <w:sz w:val="24"/>
                <w:szCs w:val="24"/>
              </w:rPr>
              <w:t xml:space="preserve"> </w:t>
            </w:r>
          </w:p>
          <w:p w14:paraId="6A01D5AA" w14:textId="77777777" w:rsidR="00352728" w:rsidRPr="00470089" w:rsidRDefault="00352728" w:rsidP="00352728">
            <w:pPr>
              <w:pStyle w:val="af"/>
              <w:ind w:left="142" w:right="142"/>
              <w:jc w:val="both"/>
              <w:rPr>
                <w:sz w:val="24"/>
                <w:szCs w:val="24"/>
              </w:rPr>
            </w:pPr>
            <w:r w:rsidRPr="00470089">
              <w:rPr>
                <w:w w:val="120"/>
                <w:sz w:val="24"/>
                <w:szCs w:val="24"/>
              </w:rPr>
              <w:t xml:space="preserve">Формирование </w:t>
            </w:r>
            <w:r w:rsidRPr="00470089">
              <w:rPr>
                <w:w w:val="115"/>
                <w:sz w:val="24"/>
                <w:szCs w:val="24"/>
              </w:rPr>
              <w:t>рельефа земной поверхности как результат действия внутренних</w:t>
            </w:r>
            <w:r w:rsidRPr="00470089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</w:t>
            </w:r>
            <w:r w:rsidRPr="00470089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внешних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сил.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636ED830" w14:textId="77777777" w:rsidR="00352728" w:rsidRPr="00470089" w:rsidRDefault="00352728" w:rsidP="00352728">
            <w:pPr>
              <w:pStyle w:val="af"/>
              <w:ind w:left="142" w:right="142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Рельеф земной поверхности и методы его изучения.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Планетарные формы рельефа — материки и впадины океанов.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Формы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рельефа суши: горы и равнины.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Различие гор по высоте, высочайшие горные системы мира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Разнообразие равнин по высоте.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Формы равнинного рельефа, крупнейшие по площади равнины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мира.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2E689CD4" w14:textId="77777777" w:rsidR="00352728" w:rsidRPr="00470089" w:rsidRDefault="00352728" w:rsidP="00352728">
            <w:pPr>
              <w:pStyle w:val="af"/>
              <w:ind w:left="142" w:right="142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Человек и литосфера.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Условия жизни человека в горах и на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равнинах.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Деятельность человека, преобразующая земную поверхность,</w:t>
            </w:r>
            <w:r w:rsidRPr="00470089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</w:t>
            </w:r>
            <w:r w:rsidRPr="00470089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связанные</w:t>
            </w:r>
            <w:r w:rsidRPr="00470089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</w:t>
            </w:r>
            <w:r w:rsidRPr="00470089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ней</w:t>
            </w:r>
            <w:r w:rsidRPr="00470089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экологические</w:t>
            </w:r>
            <w:r w:rsidRPr="00470089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проблемы.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7E55405C" w14:textId="77777777" w:rsidR="00352728" w:rsidRPr="00470089" w:rsidRDefault="00352728" w:rsidP="00352728">
            <w:pPr>
              <w:pStyle w:val="af"/>
              <w:ind w:left="142" w:right="142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Рельеф дна Мирового океана.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Части подводных окраин материков.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Срединно-океанические хребты.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Острова, их типы по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происхождению.</w:t>
            </w:r>
            <w:r w:rsidRPr="00470089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Ложе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Океана,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его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рельеф.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27931756" w14:textId="77777777" w:rsidR="00352728" w:rsidRPr="00470089" w:rsidRDefault="00352728" w:rsidP="00352728">
            <w:pPr>
              <w:pStyle w:val="af"/>
              <w:ind w:left="142" w:right="142"/>
              <w:jc w:val="both"/>
              <w:rPr>
                <w:sz w:val="24"/>
                <w:szCs w:val="24"/>
              </w:rPr>
            </w:pPr>
            <w:r w:rsidRPr="00470089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70089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9 </w:t>
            </w:r>
            <w:r w:rsidRPr="00470089">
              <w:rPr>
                <w:w w:val="115"/>
                <w:sz w:val="24"/>
                <w:szCs w:val="24"/>
              </w:rPr>
              <w:t>Описание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горной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системы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или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равнины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по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физической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карте.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50F31921" w14:textId="77777777" w:rsidR="00352728" w:rsidRPr="00470089" w:rsidRDefault="00352728" w:rsidP="00352728">
            <w:pPr>
              <w:pStyle w:val="af"/>
              <w:ind w:left="142" w:right="142"/>
              <w:jc w:val="both"/>
              <w:rPr>
                <w:sz w:val="24"/>
                <w:szCs w:val="24"/>
              </w:rPr>
            </w:pPr>
            <w:r w:rsidRPr="00470089">
              <w:rPr>
                <w:sz w:val="24"/>
                <w:szCs w:val="24"/>
              </w:rPr>
              <w:t>ЗАКЛЮЧЕНИЕ</w:t>
            </w:r>
          </w:p>
          <w:p w14:paraId="1917ED7E" w14:textId="77777777" w:rsidR="00352728" w:rsidRPr="00470089" w:rsidRDefault="00352728" w:rsidP="00352728">
            <w:pPr>
              <w:pStyle w:val="af"/>
              <w:ind w:left="142" w:right="142"/>
              <w:jc w:val="both"/>
              <w:rPr>
                <w:sz w:val="24"/>
                <w:szCs w:val="24"/>
              </w:rPr>
            </w:pPr>
            <w:r w:rsidRPr="00470089">
              <w:rPr>
                <w:w w:val="85"/>
                <w:sz w:val="24"/>
                <w:szCs w:val="24"/>
              </w:rPr>
              <w:t>Практикум</w:t>
            </w:r>
            <w:r w:rsidRPr="00470089">
              <w:rPr>
                <w:spacing w:val="8"/>
                <w:w w:val="85"/>
                <w:sz w:val="24"/>
                <w:szCs w:val="24"/>
              </w:rPr>
              <w:t xml:space="preserve"> </w:t>
            </w:r>
            <w:r w:rsidRPr="00470089">
              <w:rPr>
                <w:w w:val="85"/>
                <w:sz w:val="24"/>
                <w:szCs w:val="24"/>
              </w:rPr>
              <w:t>«Сезонные</w:t>
            </w:r>
            <w:r w:rsidRPr="00470089">
              <w:rPr>
                <w:spacing w:val="8"/>
                <w:w w:val="85"/>
                <w:sz w:val="24"/>
                <w:szCs w:val="24"/>
              </w:rPr>
              <w:t xml:space="preserve"> </w:t>
            </w:r>
            <w:r w:rsidRPr="00470089">
              <w:rPr>
                <w:w w:val="85"/>
                <w:sz w:val="24"/>
                <w:szCs w:val="24"/>
              </w:rPr>
              <w:t>изменения</w:t>
            </w:r>
            <w:r w:rsidRPr="00470089">
              <w:rPr>
                <w:spacing w:val="8"/>
                <w:w w:val="85"/>
                <w:sz w:val="24"/>
                <w:szCs w:val="24"/>
              </w:rPr>
              <w:t xml:space="preserve"> </w:t>
            </w:r>
            <w:r w:rsidRPr="00470089">
              <w:rPr>
                <w:w w:val="85"/>
                <w:sz w:val="24"/>
                <w:szCs w:val="24"/>
              </w:rPr>
              <w:t>в</w:t>
            </w:r>
            <w:r w:rsidRPr="00470089">
              <w:rPr>
                <w:spacing w:val="8"/>
                <w:w w:val="85"/>
                <w:sz w:val="24"/>
                <w:szCs w:val="24"/>
              </w:rPr>
              <w:t xml:space="preserve"> </w:t>
            </w:r>
            <w:r w:rsidRPr="00470089">
              <w:rPr>
                <w:w w:val="85"/>
                <w:sz w:val="24"/>
                <w:szCs w:val="24"/>
              </w:rPr>
              <w:t>природе</w:t>
            </w:r>
            <w:r w:rsidRPr="00470089">
              <w:rPr>
                <w:spacing w:val="8"/>
                <w:w w:val="85"/>
                <w:sz w:val="24"/>
                <w:szCs w:val="24"/>
              </w:rPr>
              <w:t xml:space="preserve"> </w:t>
            </w:r>
            <w:r w:rsidRPr="00470089">
              <w:rPr>
                <w:w w:val="85"/>
                <w:sz w:val="24"/>
                <w:szCs w:val="24"/>
              </w:rPr>
              <w:t>своей</w:t>
            </w:r>
            <w:r w:rsidRPr="00470089">
              <w:rPr>
                <w:spacing w:val="8"/>
                <w:w w:val="85"/>
                <w:sz w:val="24"/>
                <w:szCs w:val="24"/>
              </w:rPr>
              <w:t xml:space="preserve"> </w:t>
            </w:r>
            <w:r w:rsidRPr="00470089">
              <w:rPr>
                <w:w w:val="85"/>
                <w:sz w:val="24"/>
                <w:szCs w:val="24"/>
              </w:rPr>
              <w:t>местности»</w:t>
            </w:r>
          </w:p>
          <w:p w14:paraId="45FEC0D5" w14:textId="77777777" w:rsidR="00352728" w:rsidRPr="00470089" w:rsidRDefault="00352728" w:rsidP="00352728">
            <w:pPr>
              <w:pStyle w:val="af"/>
              <w:ind w:left="142" w:right="142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Сезонные изменения продолжительности светового дня и высоты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Солнца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над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горизонтом,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температуры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воздуха,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поверхностных</w:t>
            </w:r>
            <w:r w:rsidRPr="00470089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вод,</w:t>
            </w:r>
            <w:r w:rsidRPr="00470089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растительного</w:t>
            </w:r>
            <w:r w:rsidRPr="00470089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</w:t>
            </w:r>
            <w:r w:rsidRPr="00470089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животного</w:t>
            </w:r>
            <w:r w:rsidRPr="00470089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мира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205BC15C" w14:textId="7966A987" w:rsidR="00352728" w:rsidRPr="008C6759" w:rsidRDefault="00352728" w:rsidP="008C6759">
            <w:pPr>
              <w:pStyle w:val="af"/>
              <w:ind w:left="142" w:right="142"/>
              <w:jc w:val="both"/>
              <w:rPr>
                <w:sz w:val="24"/>
                <w:szCs w:val="24"/>
              </w:rPr>
            </w:pPr>
            <w:r w:rsidRPr="00470089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70089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10 </w:t>
            </w:r>
            <w:r w:rsidRPr="00470089">
              <w:rPr>
                <w:w w:val="115"/>
                <w:sz w:val="24"/>
                <w:szCs w:val="24"/>
              </w:rPr>
              <w:t>Анализ результатов фенологических наблюдений и наблюдений</w:t>
            </w:r>
            <w:r w:rsidRPr="00470089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за</w:t>
            </w:r>
            <w:r w:rsidRPr="00470089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погодой.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7B15B95D" w14:textId="726F0F3D" w:rsidR="00352728" w:rsidRPr="00516F05" w:rsidRDefault="00797BF2" w:rsidP="005657EB">
            <w:pPr>
              <w:pStyle w:val="af"/>
            </w:pPr>
            <w:r>
              <w:t xml:space="preserve">   </w:t>
            </w:r>
            <w:r w:rsidR="005657EB">
              <w:t>7</w:t>
            </w:r>
          </w:p>
        </w:tc>
        <w:tc>
          <w:tcPr>
            <w:tcW w:w="2270" w:type="dxa"/>
          </w:tcPr>
          <w:p w14:paraId="1A7C6BD9" w14:textId="77777777" w:rsidR="00352728" w:rsidRDefault="00352728" w:rsidP="00352728">
            <w:pPr>
              <w:pStyle w:val="af"/>
            </w:pPr>
            <w:r>
              <w:t>Электронный учебник</w:t>
            </w:r>
          </w:p>
          <w:p w14:paraId="3242289E" w14:textId="77777777" w:rsidR="00352728" w:rsidRDefault="00352728" w:rsidP="00352728">
            <w:pPr>
              <w:pStyle w:val="af"/>
            </w:pPr>
          </w:p>
          <w:p w14:paraId="0B7527EA" w14:textId="2F1D0580" w:rsidR="00352728" w:rsidRDefault="00352728" w:rsidP="00352728">
            <w:pPr>
              <w:pStyle w:val="af"/>
            </w:pPr>
            <w:r>
              <w:t>РЭШ</w:t>
            </w:r>
            <w:r w:rsidRPr="00922724">
              <w:rPr>
                <w:w w:val="120"/>
                <w:sz w:val="24"/>
                <w:szCs w:val="24"/>
              </w:rPr>
              <w:t xml:space="preserve"> Географический портал "Планета Земля"</w:t>
            </w:r>
          </w:p>
        </w:tc>
      </w:tr>
      <w:tr w:rsidR="00797BF2" w:rsidRPr="00516F05" w14:paraId="1ACA539E" w14:textId="77777777" w:rsidTr="00797BF2">
        <w:trPr>
          <w:trHeight w:val="278"/>
        </w:trPr>
        <w:tc>
          <w:tcPr>
            <w:tcW w:w="15754" w:type="dxa"/>
            <w:gridSpan w:val="4"/>
          </w:tcPr>
          <w:p w14:paraId="14E11AB5" w14:textId="125D8B67" w:rsidR="00797BF2" w:rsidRPr="00797BF2" w:rsidRDefault="00797BF2" w:rsidP="00797BF2">
            <w:pPr>
              <w:pStyle w:val="af"/>
              <w:jc w:val="center"/>
              <w:rPr>
                <w:b/>
              </w:rPr>
            </w:pPr>
            <w:r w:rsidRPr="00797BF2">
              <w:rPr>
                <w:b/>
              </w:rPr>
              <w:t>Заключение 1 час</w:t>
            </w:r>
          </w:p>
        </w:tc>
      </w:tr>
      <w:tr w:rsidR="00352728" w:rsidRPr="00516F05" w14:paraId="09C14E7A" w14:textId="77777777" w:rsidTr="00352728">
        <w:trPr>
          <w:trHeight w:val="550"/>
        </w:trPr>
        <w:tc>
          <w:tcPr>
            <w:tcW w:w="2429" w:type="dxa"/>
          </w:tcPr>
          <w:p w14:paraId="7F10B6BB" w14:textId="77777777" w:rsidR="00352728" w:rsidRPr="00516F05" w:rsidRDefault="00352728" w:rsidP="00BA7F29">
            <w:pPr>
              <w:pStyle w:val="TableParagraph"/>
              <w:spacing w:before="70" w:line="208" w:lineRule="exact"/>
              <w:ind w:left="110"/>
              <w:rPr>
                <w:b/>
                <w:sz w:val="24"/>
                <w:szCs w:val="24"/>
              </w:rPr>
            </w:pPr>
            <w:r w:rsidRPr="00516F05">
              <w:rPr>
                <w:b/>
                <w:w w:val="105"/>
                <w:sz w:val="24"/>
                <w:szCs w:val="24"/>
              </w:rPr>
              <w:t>Практикум</w:t>
            </w:r>
          </w:p>
          <w:p w14:paraId="77AF12F4" w14:textId="3F3F30CD" w:rsidR="00352728" w:rsidRPr="00516F05" w:rsidRDefault="00352728" w:rsidP="00BA7F29">
            <w:pPr>
              <w:pStyle w:val="af"/>
            </w:pPr>
            <w:r w:rsidRPr="00516F05">
              <w:rPr>
                <w:b/>
                <w:sz w:val="24"/>
                <w:szCs w:val="24"/>
              </w:rPr>
              <w:t>«Сезонные</w:t>
            </w:r>
            <w:r w:rsidRPr="00516F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6F05">
              <w:rPr>
                <w:b/>
                <w:sz w:val="24"/>
                <w:szCs w:val="24"/>
              </w:rPr>
              <w:t>изменения</w:t>
            </w:r>
            <w:r w:rsidRPr="00516F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6F05">
              <w:rPr>
                <w:b/>
                <w:sz w:val="24"/>
                <w:szCs w:val="24"/>
              </w:rPr>
              <w:t>в</w:t>
            </w:r>
            <w:r w:rsidRPr="00516F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6F05">
              <w:rPr>
                <w:b/>
                <w:sz w:val="24"/>
                <w:szCs w:val="24"/>
              </w:rPr>
              <w:t>природе</w:t>
            </w:r>
            <w:r w:rsidRPr="00516F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6F05">
              <w:rPr>
                <w:b/>
                <w:sz w:val="24"/>
                <w:szCs w:val="24"/>
              </w:rPr>
              <w:t>своей</w:t>
            </w:r>
            <w:r w:rsidRPr="00516F0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6F05">
              <w:rPr>
                <w:b/>
                <w:sz w:val="24"/>
                <w:szCs w:val="24"/>
              </w:rPr>
              <w:t>местности»</w:t>
            </w:r>
          </w:p>
        </w:tc>
        <w:tc>
          <w:tcPr>
            <w:tcW w:w="10064" w:type="dxa"/>
          </w:tcPr>
          <w:p w14:paraId="763FEE87" w14:textId="77777777" w:rsidR="00352728" w:rsidRPr="00516F05" w:rsidRDefault="00352728" w:rsidP="00BA7F29">
            <w:pPr>
              <w:pStyle w:val="TableParagraph"/>
              <w:spacing w:before="73"/>
              <w:ind w:left="113"/>
              <w:rPr>
                <w:sz w:val="24"/>
                <w:szCs w:val="24"/>
              </w:rPr>
            </w:pPr>
            <w:r w:rsidRPr="00516F05">
              <w:rPr>
                <w:w w:val="115"/>
                <w:sz w:val="24"/>
                <w:szCs w:val="24"/>
              </w:rPr>
              <w:t>Сезонные</w:t>
            </w:r>
            <w:r w:rsidRPr="00516F0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изменения</w:t>
            </w:r>
            <w:r w:rsidRPr="00516F0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продолжительности</w:t>
            </w:r>
            <w:r w:rsidRPr="00516F0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светового</w:t>
            </w:r>
            <w:r w:rsidRPr="00516F05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дня</w:t>
            </w:r>
            <w:r w:rsidRPr="00516F0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и</w:t>
            </w:r>
            <w:r w:rsidRPr="00516F0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высоты</w:t>
            </w:r>
            <w:r w:rsidRPr="00516F0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Солнца</w:t>
            </w:r>
            <w:r w:rsidRPr="00516F0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над</w:t>
            </w:r>
            <w:r w:rsidRPr="00516F0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горизонтом,</w:t>
            </w:r>
            <w:r w:rsidRPr="00516F0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температуры</w:t>
            </w:r>
            <w:r w:rsidRPr="00516F0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воздуха,</w:t>
            </w:r>
            <w:r w:rsidRPr="00516F0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поверхностных</w:t>
            </w:r>
            <w:r w:rsidRPr="00516F0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вод,</w:t>
            </w:r>
            <w:r w:rsidRPr="00516F0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растительного</w:t>
            </w:r>
            <w:r w:rsidRPr="00516F05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и</w:t>
            </w:r>
            <w:r w:rsidRPr="00516F05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животного</w:t>
            </w:r>
            <w:r w:rsidRPr="00516F05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мира</w:t>
            </w:r>
            <w:r w:rsidRPr="00516F05">
              <w:rPr>
                <w:w w:val="142"/>
                <w:sz w:val="24"/>
                <w:szCs w:val="24"/>
              </w:rPr>
              <w:t xml:space="preserve"> </w:t>
            </w:r>
          </w:p>
          <w:p w14:paraId="12770438" w14:textId="0DAEAAE1" w:rsidR="00352728" w:rsidRPr="00516F05" w:rsidRDefault="00352728" w:rsidP="00BA7F29">
            <w:pPr>
              <w:pStyle w:val="af"/>
            </w:pPr>
            <w:r w:rsidRPr="00516F05">
              <w:rPr>
                <w:b/>
                <w:w w:val="110"/>
                <w:sz w:val="24"/>
                <w:szCs w:val="24"/>
              </w:rPr>
              <w:t xml:space="preserve">Практическая    </w:t>
            </w:r>
            <w:r w:rsidRPr="00516F05">
              <w:rPr>
                <w:b/>
                <w:spacing w:val="12"/>
                <w:w w:val="110"/>
                <w:sz w:val="24"/>
                <w:szCs w:val="24"/>
              </w:rPr>
              <w:t xml:space="preserve"> </w:t>
            </w:r>
            <w:r w:rsidRPr="00516F05">
              <w:rPr>
                <w:b/>
                <w:w w:val="110"/>
                <w:sz w:val="24"/>
                <w:szCs w:val="24"/>
              </w:rPr>
              <w:t>работа</w:t>
            </w:r>
            <w:r w:rsidRPr="00516F05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1</w:t>
            </w:r>
            <w:r w:rsidRPr="00516F0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Анализ</w:t>
            </w:r>
            <w:r w:rsidRPr="00516F0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результатов</w:t>
            </w:r>
            <w:r w:rsidRPr="00516F0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фенологических</w:t>
            </w:r>
            <w:r w:rsidRPr="00516F05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наблюдений</w:t>
            </w:r>
            <w:r w:rsidRPr="00516F05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и</w:t>
            </w:r>
            <w:r w:rsidRPr="00516F05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наблюдений</w:t>
            </w:r>
            <w:r w:rsidRPr="00516F05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за</w:t>
            </w:r>
            <w:r w:rsidRPr="00516F0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516F05">
              <w:rPr>
                <w:w w:val="115"/>
                <w:sz w:val="24"/>
                <w:szCs w:val="24"/>
              </w:rPr>
              <w:t>погодой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14:paraId="7AE98945" w14:textId="1F039FC6" w:rsidR="00352728" w:rsidRPr="00516F05" w:rsidRDefault="00797BF2" w:rsidP="00797BF2">
            <w:pPr>
              <w:pStyle w:val="af"/>
              <w:jc w:val="center"/>
            </w:pPr>
            <w:r>
              <w:rPr>
                <w:w w:val="115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bottom w:val="single" w:sz="6" w:space="0" w:color="000000"/>
            </w:tcBorders>
          </w:tcPr>
          <w:p w14:paraId="6C440D5B" w14:textId="77777777" w:rsidR="00352728" w:rsidRDefault="00352728" w:rsidP="00BA7F29">
            <w:pPr>
              <w:pStyle w:val="af"/>
            </w:pPr>
          </w:p>
        </w:tc>
      </w:tr>
    </w:tbl>
    <w:p w14:paraId="45E134D2" w14:textId="77777777" w:rsidR="008C1C13" w:rsidRDefault="008C1C13" w:rsidP="008C1C13">
      <w:pPr>
        <w:pStyle w:val="3"/>
        <w:tabs>
          <w:tab w:val="left" w:pos="308"/>
        </w:tabs>
        <w:spacing w:before="95"/>
        <w:ind w:left="7695"/>
        <w:rPr>
          <w:rFonts w:ascii="Times New Roman" w:hAnsi="Times New Roman" w:cs="Times New Roman"/>
          <w:b/>
          <w:sz w:val="24"/>
          <w:szCs w:val="24"/>
        </w:rPr>
      </w:pPr>
    </w:p>
    <w:p w14:paraId="6BB4317B" w14:textId="77777777" w:rsidR="008C1C13" w:rsidRDefault="008C1C13" w:rsidP="008C1C13">
      <w:pPr>
        <w:pStyle w:val="3"/>
        <w:tabs>
          <w:tab w:val="left" w:pos="308"/>
        </w:tabs>
        <w:spacing w:before="95"/>
        <w:ind w:left="7695"/>
        <w:rPr>
          <w:rFonts w:ascii="Times New Roman" w:hAnsi="Times New Roman" w:cs="Times New Roman"/>
          <w:b/>
          <w:sz w:val="24"/>
          <w:szCs w:val="24"/>
        </w:rPr>
      </w:pPr>
    </w:p>
    <w:p w14:paraId="7ADB29AD" w14:textId="77777777" w:rsidR="008C1C13" w:rsidRDefault="008C1C13" w:rsidP="008C1C13">
      <w:pPr>
        <w:pStyle w:val="3"/>
        <w:tabs>
          <w:tab w:val="left" w:pos="308"/>
        </w:tabs>
        <w:spacing w:before="95"/>
        <w:ind w:left="7695"/>
        <w:rPr>
          <w:rFonts w:ascii="Times New Roman" w:hAnsi="Times New Roman" w:cs="Times New Roman"/>
          <w:b/>
          <w:sz w:val="24"/>
          <w:szCs w:val="24"/>
        </w:rPr>
      </w:pPr>
    </w:p>
    <w:p w14:paraId="4E10EC1A" w14:textId="17B3A5C0" w:rsidR="003D1F1B" w:rsidRPr="00255C73" w:rsidRDefault="002640B4" w:rsidP="008C1C13">
      <w:pPr>
        <w:pStyle w:val="3"/>
        <w:numPr>
          <w:ilvl w:val="0"/>
          <w:numId w:val="7"/>
        </w:numPr>
        <w:tabs>
          <w:tab w:val="left" w:pos="308"/>
        </w:tabs>
        <w:spacing w:before="95"/>
        <w:rPr>
          <w:rFonts w:ascii="Times New Roman" w:hAnsi="Times New Roman" w:cs="Times New Roman"/>
          <w:b/>
          <w:sz w:val="24"/>
          <w:szCs w:val="24"/>
        </w:rPr>
      </w:pPr>
      <w:r w:rsidRPr="00255C73">
        <w:rPr>
          <w:rFonts w:ascii="Times New Roman" w:hAnsi="Times New Roman" w:cs="Times New Roman"/>
          <w:b/>
          <w:sz w:val="24"/>
          <w:szCs w:val="24"/>
        </w:rPr>
        <w:t>КЛАСС</w:t>
      </w:r>
    </w:p>
    <w:p w14:paraId="7A3E803A" w14:textId="77777777" w:rsidR="003D1F1B" w:rsidRPr="00255C73" w:rsidRDefault="002640B4" w:rsidP="00255C73">
      <w:pPr>
        <w:pStyle w:val="a3"/>
        <w:spacing w:before="45"/>
        <w:ind w:left="113"/>
        <w:jc w:val="center"/>
        <w:rPr>
          <w:b/>
          <w:w w:val="115"/>
          <w:sz w:val="24"/>
          <w:szCs w:val="24"/>
        </w:rPr>
      </w:pPr>
      <w:r w:rsidRPr="00255C73">
        <w:rPr>
          <w:b/>
          <w:w w:val="115"/>
          <w:sz w:val="24"/>
          <w:szCs w:val="24"/>
        </w:rPr>
        <w:t>(1</w:t>
      </w:r>
      <w:r w:rsidRPr="00255C73">
        <w:rPr>
          <w:b/>
          <w:spacing w:val="18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час</w:t>
      </w:r>
      <w:r w:rsidRPr="00255C73">
        <w:rPr>
          <w:b/>
          <w:spacing w:val="19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в</w:t>
      </w:r>
      <w:r w:rsidRPr="00255C73">
        <w:rPr>
          <w:b/>
          <w:spacing w:val="18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неделю,</w:t>
      </w:r>
      <w:r w:rsidRPr="00255C73">
        <w:rPr>
          <w:b/>
          <w:spacing w:val="19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всего</w:t>
      </w:r>
      <w:r w:rsidRPr="00255C73">
        <w:rPr>
          <w:b/>
          <w:spacing w:val="18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34</w:t>
      </w:r>
      <w:r w:rsidRPr="00255C73">
        <w:rPr>
          <w:b/>
          <w:spacing w:val="19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часа,</w:t>
      </w:r>
      <w:r w:rsidRPr="00255C73">
        <w:rPr>
          <w:b/>
          <w:spacing w:val="19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5</w:t>
      </w:r>
      <w:r w:rsidRPr="00255C73">
        <w:rPr>
          <w:b/>
          <w:spacing w:val="18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часов</w:t>
      </w:r>
      <w:r w:rsidRPr="00255C73">
        <w:rPr>
          <w:b/>
          <w:spacing w:val="19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—</w:t>
      </w:r>
      <w:r w:rsidRPr="00255C73">
        <w:rPr>
          <w:b/>
          <w:spacing w:val="18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резервное</w:t>
      </w:r>
      <w:r w:rsidRPr="00255C73">
        <w:rPr>
          <w:b/>
          <w:spacing w:val="19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время)</w:t>
      </w:r>
    </w:p>
    <w:tbl>
      <w:tblPr>
        <w:tblStyle w:val="TableNormal"/>
        <w:tblW w:w="1575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10064"/>
        <w:gridCol w:w="991"/>
        <w:gridCol w:w="2270"/>
      </w:tblGrid>
      <w:tr w:rsidR="00797BF2" w:rsidRPr="00516F05" w14:paraId="56012E77" w14:textId="77777777" w:rsidTr="00BA7F29">
        <w:trPr>
          <w:trHeight w:val="550"/>
        </w:trPr>
        <w:tc>
          <w:tcPr>
            <w:tcW w:w="2429" w:type="dxa"/>
          </w:tcPr>
          <w:p w14:paraId="746CFEBF" w14:textId="2DCB1F14" w:rsidR="00797BF2" w:rsidRPr="00516F05" w:rsidRDefault="00797BF2" w:rsidP="00BA7F29">
            <w:pPr>
              <w:pStyle w:val="af"/>
            </w:pPr>
            <w:r w:rsidRPr="00516F05">
              <w:t>Тематические</w:t>
            </w:r>
            <w:r w:rsidRPr="00516F05">
              <w:rPr>
                <w:spacing w:val="-37"/>
              </w:rPr>
              <w:t xml:space="preserve"> </w:t>
            </w:r>
            <w:r w:rsidR="005A751E">
              <w:t>блоки</w:t>
            </w:r>
          </w:p>
        </w:tc>
        <w:tc>
          <w:tcPr>
            <w:tcW w:w="10064" w:type="dxa"/>
          </w:tcPr>
          <w:p w14:paraId="1475E105" w14:textId="44CBB0D7" w:rsidR="00797BF2" w:rsidRPr="00516F05" w:rsidRDefault="005A751E" w:rsidP="00BA7F29">
            <w:pPr>
              <w:pStyle w:val="af"/>
            </w:pPr>
            <w:r>
              <w:t>Темы</w:t>
            </w:r>
          </w:p>
        </w:tc>
        <w:tc>
          <w:tcPr>
            <w:tcW w:w="991" w:type="dxa"/>
          </w:tcPr>
          <w:p w14:paraId="09464B6B" w14:textId="77777777" w:rsidR="00797BF2" w:rsidRDefault="00797BF2" w:rsidP="00BA7F29">
            <w:pPr>
              <w:pStyle w:val="af"/>
            </w:pPr>
            <w:r>
              <w:t xml:space="preserve">кол-во </w:t>
            </w:r>
          </w:p>
          <w:p w14:paraId="68C8101A" w14:textId="77777777" w:rsidR="00797BF2" w:rsidRPr="00516F05" w:rsidRDefault="00797BF2" w:rsidP="00BA7F29">
            <w:pPr>
              <w:pStyle w:val="af"/>
            </w:pPr>
            <w:r>
              <w:t>часов</w:t>
            </w:r>
          </w:p>
        </w:tc>
        <w:tc>
          <w:tcPr>
            <w:tcW w:w="2270" w:type="dxa"/>
          </w:tcPr>
          <w:p w14:paraId="5E1E932E" w14:textId="77777777" w:rsidR="00797BF2" w:rsidRPr="00516F05" w:rsidRDefault="00797BF2" w:rsidP="00BA7F29">
            <w:pPr>
              <w:pStyle w:val="af"/>
            </w:pPr>
            <w:r>
              <w:t>Электронные (цифровые образовательные ресурсы)</w:t>
            </w:r>
          </w:p>
        </w:tc>
      </w:tr>
      <w:tr w:rsidR="00797BF2" w:rsidRPr="00516F05" w14:paraId="3D625A92" w14:textId="77777777" w:rsidTr="00BA7F29">
        <w:trPr>
          <w:trHeight w:val="172"/>
        </w:trPr>
        <w:tc>
          <w:tcPr>
            <w:tcW w:w="15754" w:type="dxa"/>
            <w:gridSpan w:val="4"/>
          </w:tcPr>
          <w:p w14:paraId="06607482" w14:textId="685D3D83" w:rsidR="00797BF2" w:rsidRPr="00255C73" w:rsidRDefault="00255C73" w:rsidP="003A242C">
            <w:pPr>
              <w:pStyle w:val="af"/>
              <w:jc w:val="center"/>
              <w:rPr>
                <w:b/>
                <w:sz w:val="24"/>
                <w:szCs w:val="24"/>
              </w:rPr>
            </w:pPr>
            <w:r w:rsidRPr="002334D5">
              <w:rPr>
                <w:b/>
                <w:w w:val="95"/>
                <w:sz w:val="24"/>
                <w:szCs w:val="24"/>
              </w:rPr>
              <w:t>РАЗДЕЛ</w:t>
            </w:r>
            <w:r w:rsidRPr="002334D5">
              <w:rPr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2334D5">
              <w:rPr>
                <w:b/>
                <w:w w:val="95"/>
                <w:sz w:val="24"/>
                <w:szCs w:val="24"/>
              </w:rPr>
              <w:t>4.</w:t>
            </w:r>
            <w:r w:rsidRPr="002334D5">
              <w:rPr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2334D5">
              <w:rPr>
                <w:b/>
                <w:w w:val="95"/>
                <w:sz w:val="24"/>
                <w:szCs w:val="24"/>
              </w:rPr>
              <w:t>ОБОЛОЧКИ</w:t>
            </w:r>
            <w:r w:rsidRPr="002334D5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2334D5">
              <w:rPr>
                <w:b/>
                <w:w w:val="95"/>
                <w:sz w:val="24"/>
                <w:szCs w:val="24"/>
              </w:rPr>
              <w:t>ЗЕМЛИ</w:t>
            </w:r>
            <w:r w:rsidRPr="00516F05">
              <w:rPr>
                <w:b/>
                <w:sz w:val="24"/>
                <w:szCs w:val="24"/>
              </w:rPr>
              <w:t xml:space="preserve"> </w:t>
            </w:r>
            <w:r w:rsidR="003A242C">
              <w:rPr>
                <w:b/>
                <w:sz w:val="24"/>
                <w:szCs w:val="24"/>
              </w:rPr>
              <w:t>(32 часа, из них в 6 классе-25 ч)</w:t>
            </w:r>
          </w:p>
        </w:tc>
      </w:tr>
      <w:tr w:rsidR="00797BF2" w:rsidRPr="00516F05" w14:paraId="446E33A4" w14:textId="77777777" w:rsidTr="00BA7F29">
        <w:trPr>
          <w:trHeight w:val="550"/>
        </w:trPr>
        <w:tc>
          <w:tcPr>
            <w:tcW w:w="2429" w:type="dxa"/>
          </w:tcPr>
          <w:p w14:paraId="78CE55EF" w14:textId="77777777" w:rsidR="00255C73" w:rsidRPr="00470089" w:rsidRDefault="00255C73" w:rsidP="00255C73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70089">
              <w:rPr>
                <w:b/>
                <w:w w:val="85"/>
                <w:sz w:val="24"/>
                <w:szCs w:val="24"/>
              </w:rPr>
              <w:t>Тема</w:t>
            </w:r>
            <w:r w:rsidRPr="00470089">
              <w:rPr>
                <w:b/>
                <w:spacing w:val="6"/>
                <w:w w:val="85"/>
                <w:sz w:val="24"/>
                <w:szCs w:val="24"/>
              </w:rPr>
              <w:t xml:space="preserve"> </w:t>
            </w:r>
            <w:r w:rsidRPr="00470089">
              <w:rPr>
                <w:b/>
                <w:w w:val="85"/>
                <w:sz w:val="24"/>
                <w:szCs w:val="24"/>
              </w:rPr>
              <w:t>2.</w:t>
            </w:r>
            <w:r w:rsidRPr="00470089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70089">
              <w:rPr>
                <w:b/>
                <w:w w:val="85"/>
                <w:sz w:val="24"/>
                <w:szCs w:val="24"/>
              </w:rPr>
              <w:t>Гидросфера</w:t>
            </w:r>
            <w:r w:rsidRPr="00470089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70089">
              <w:rPr>
                <w:b/>
                <w:w w:val="85"/>
                <w:sz w:val="24"/>
                <w:szCs w:val="24"/>
              </w:rPr>
              <w:t>—</w:t>
            </w:r>
            <w:r w:rsidRPr="00470089">
              <w:rPr>
                <w:b/>
                <w:spacing w:val="6"/>
                <w:w w:val="85"/>
                <w:sz w:val="24"/>
                <w:szCs w:val="24"/>
              </w:rPr>
              <w:t xml:space="preserve"> </w:t>
            </w:r>
            <w:r w:rsidRPr="00470089">
              <w:rPr>
                <w:b/>
                <w:w w:val="85"/>
                <w:sz w:val="24"/>
                <w:szCs w:val="24"/>
              </w:rPr>
              <w:t>водная</w:t>
            </w:r>
            <w:r w:rsidRPr="00470089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70089">
              <w:rPr>
                <w:b/>
                <w:w w:val="85"/>
                <w:sz w:val="24"/>
                <w:szCs w:val="24"/>
              </w:rPr>
              <w:t>оболочка</w:t>
            </w:r>
            <w:r w:rsidRPr="00470089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70089">
              <w:rPr>
                <w:b/>
                <w:w w:val="85"/>
                <w:sz w:val="24"/>
                <w:szCs w:val="24"/>
              </w:rPr>
              <w:t>Земли</w:t>
            </w:r>
          </w:p>
          <w:p w14:paraId="0139677D" w14:textId="4908FC92" w:rsidR="00797BF2" w:rsidRPr="00516F05" w:rsidRDefault="00797BF2" w:rsidP="00BA7F29">
            <w:pPr>
              <w:pStyle w:val="af"/>
            </w:pPr>
          </w:p>
        </w:tc>
        <w:tc>
          <w:tcPr>
            <w:tcW w:w="10064" w:type="dxa"/>
          </w:tcPr>
          <w:p w14:paraId="01F5735C" w14:textId="77777777" w:rsidR="00255C73" w:rsidRPr="00470089" w:rsidRDefault="00255C73" w:rsidP="00255C73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Гидросфера и методы её изучения.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Части гидросферы.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Мировой</w:t>
            </w:r>
            <w:r w:rsidRPr="00470089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круговорот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воды.</w:t>
            </w:r>
            <w:r w:rsidRPr="00470089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Значение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гидросферы.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40573118" w14:textId="77777777" w:rsidR="00255C73" w:rsidRPr="00470089" w:rsidRDefault="00255C73" w:rsidP="00255C73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Исследования вод Мирового океана.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Профессия океанолог.</w:t>
            </w:r>
            <w:r w:rsidRPr="00470089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Солёность и температура океанических вод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Океанические течения...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Тёплые и холодные течения.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Способы изображения на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географических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картах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океанических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течений,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солёности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температуры</w:t>
            </w:r>
            <w:r w:rsidRPr="00470089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вод</w:t>
            </w:r>
            <w:r w:rsidRPr="00470089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Мирового</w:t>
            </w:r>
            <w:r w:rsidRPr="00470089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океана</w:t>
            </w:r>
            <w:r w:rsidRPr="00470089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на</w:t>
            </w:r>
            <w:r w:rsidRPr="00470089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картах.   Мировой</w:t>
            </w:r>
            <w:r w:rsidRPr="00470089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 xml:space="preserve">океан </w:t>
            </w:r>
            <w:r w:rsidRPr="00470089">
              <w:rPr>
                <w:w w:val="120"/>
                <w:sz w:val="24"/>
                <w:szCs w:val="24"/>
              </w:rPr>
              <w:t>и его части.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Движения вод Мирового океана: волны; течения,</w:t>
            </w:r>
            <w:r w:rsidRPr="00470089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приливы и отливы.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Стихийные явления в Мировом океане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Способы изучения и наблюдения за загрязнением вод Мирового</w:t>
            </w:r>
            <w:r w:rsidRPr="00470089">
              <w:rPr>
                <w:i/>
                <w:spacing w:val="1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океана.</w:t>
            </w:r>
          </w:p>
          <w:p w14:paraId="6C032C2F" w14:textId="77777777" w:rsidR="00255C73" w:rsidRPr="00470089" w:rsidRDefault="00255C73" w:rsidP="00255C73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w w:val="120"/>
                <w:sz w:val="24"/>
                <w:szCs w:val="24"/>
              </w:rPr>
              <w:t>Воды суши.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Способы изображения внутренних вод на картах.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50C2FD16" w14:textId="77777777" w:rsidR="00255C73" w:rsidRPr="00470089" w:rsidRDefault="00255C73" w:rsidP="00255C73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w w:val="120"/>
                <w:sz w:val="24"/>
                <w:szCs w:val="24"/>
              </w:rPr>
              <w:t>Реки: горные и равнинные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Речная система, бассейн, водораздел</w:t>
            </w:r>
            <w:r w:rsidRPr="00470089">
              <w:rPr>
                <w:spacing w:val="16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Пороги</w:t>
            </w:r>
            <w:r w:rsidRPr="00470089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</w:t>
            </w:r>
            <w:r w:rsidRPr="00470089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водопады</w:t>
            </w:r>
            <w:r w:rsidRPr="00470089">
              <w:rPr>
                <w:spacing w:val="16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Питание</w:t>
            </w:r>
            <w:r w:rsidRPr="00470089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</w:t>
            </w:r>
            <w:r w:rsidRPr="00470089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режим</w:t>
            </w:r>
            <w:r w:rsidRPr="00470089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реки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63741220" w14:textId="77777777" w:rsidR="00255C73" w:rsidRPr="00470089" w:rsidRDefault="00255C73" w:rsidP="00255C73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Озёра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Происхождение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 xml:space="preserve">озёрных  котловин 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Питание  озёр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Озёра сточные и бессточные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 xml:space="preserve">Профессия гидролог. </w:t>
            </w:r>
            <w:r w:rsidRPr="00470089">
              <w:rPr>
                <w:w w:val="115"/>
                <w:sz w:val="24"/>
                <w:szCs w:val="24"/>
              </w:rPr>
              <w:t>Природные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ледники:</w:t>
            </w:r>
            <w:r w:rsidRPr="00470089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горные</w:t>
            </w:r>
            <w:r w:rsidRPr="00470089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</w:t>
            </w:r>
            <w:r w:rsidRPr="00470089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покровные</w:t>
            </w:r>
            <w:r w:rsidRPr="00470089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Профессия</w:t>
            </w:r>
            <w:r w:rsidRPr="00470089">
              <w:rPr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гляциолог.</w:t>
            </w:r>
          </w:p>
          <w:p w14:paraId="76E84D5B" w14:textId="77777777" w:rsidR="00255C73" w:rsidRPr="00470089" w:rsidRDefault="00255C73" w:rsidP="00255C73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spacing w:val="-1"/>
                <w:w w:val="120"/>
                <w:sz w:val="24"/>
                <w:szCs w:val="24"/>
              </w:rPr>
              <w:t>Подземные</w:t>
            </w:r>
            <w:r w:rsidRPr="00470089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spacing w:val="-1"/>
                <w:w w:val="120"/>
                <w:sz w:val="24"/>
                <w:szCs w:val="24"/>
              </w:rPr>
              <w:t>воды</w:t>
            </w:r>
            <w:r w:rsidRPr="00470089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spacing w:val="-1"/>
                <w:w w:val="120"/>
                <w:sz w:val="24"/>
                <w:szCs w:val="24"/>
              </w:rPr>
              <w:t>(грунтовые,</w:t>
            </w:r>
            <w:r w:rsidRPr="00470089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spacing w:val="-1"/>
                <w:w w:val="120"/>
                <w:sz w:val="24"/>
                <w:szCs w:val="24"/>
              </w:rPr>
              <w:t>межпластовые,</w:t>
            </w:r>
            <w:r w:rsidRPr="00470089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артезианские),</w:t>
            </w:r>
            <w:r w:rsidRPr="00470089">
              <w:rPr>
                <w:spacing w:val="-58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их происхождение, условия залегания и использования Условия</w:t>
            </w:r>
            <w:r w:rsidRPr="00470089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образования</w:t>
            </w:r>
            <w:r w:rsidRPr="00470089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межпластовых</w:t>
            </w:r>
            <w:r w:rsidRPr="00470089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вод</w:t>
            </w:r>
            <w:r w:rsidRPr="00470089">
              <w:rPr>
                <w:spacing w:val="43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Минеральные</w:t>
            </w:r>
            <w:r w:rsidRPr="00470089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источники.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48ECA64D" w14:textId="77777777" w:rsidR="00255C73" w:rsidRPr="00470089" w:rsidRDefault="00255C73" w:rsidP="00255C73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w w:val="120"/>
                <w:sz w:val="24"/>
                <w:szCs w:val="24"/>
              </w:rPr>
              <w:t>Многолетняя</w:t>
            </w:r>
            <w:r w:rsidRPr="00470089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мерзлота.</w:t>
            </w:r>
            <w:r w:rsidRPr="00470089">
              <w:rPr>
                <w:spacing w:val="46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Болота,</w:t>
            </w:r>
            <w:r w:rsidRPr="00470089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их</w:t>
            </w:r>
            <w:r w:rsidRPr="00470089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образование.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39B4B6C2" w14:textId="77777777" w:rsidR="00255C73" w:rsidRPr="00470089" w:rsidRDefault="00255C73" w:rsidP="00255C73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w w:val="120"/>
                <w:sz w:val="24"/>
                <w:szCs w:val="24"/>
              </w:rPr>
              <w:t>Стихийные</w:t>
            </w:r>
            <w:r w:rsidRPr="00470089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явления</w:t>
            </w:r>
            <w:r w:rsidRPr="00470089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в</w:t>
            </w:r>
            <w:r w:rsidRPr="00470089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гидросфере,</w:t>
            </w:r>
            <w:r w:rsidRPr="00470089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методы</w:t>
            </w:r>
            <w:r w:rsidRPr="00470089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наблюдения</w:t>
            </w:r>
            <w:r w:rsidRPr="00470089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</w:t>
            </w:r>
            <w:r w:rsidRPr="00470089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защиты.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64D401B2" w14:textId="77777777" w:rsidR="00255C73" w:rsidRPr="00470089" w:rsidRDefault="00255C73" w:rsidP="00255C73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Человек</w:t>
            </w:r>
            <w:r w:rsidRPr="00470089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</w:t>
            </w:r>
            <w:r w:rsidRPr="00470089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гидросфера.</w:t>
            </w:r>
            <w:r w:rsidRPr="00470089">
              <w:rPr>
                <w:spacing w:val="42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Использование</w:t>
            </w:r>
            <w:r w:rsidRPr="00470089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человеком</w:t>
            </w:r>
            <w:r w:rsidRPr="00470089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энергии</w:t>
            </w:r>
            <w:r w:rsidRPr="00470089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воды</w:t>
            </w:r>
            <w:r w:rsidRPr="00470089">
              <w:rPr>
                <w:w w:val="142"/>
                <w:sz w:val="24"/>
                <w:szCs w:val="24"/>
              </w:rPr>
              <w:t>.</w:t>
            </w:r>
          </w:p>
          <w:p w14:paraId="345205F9" w14:textId="77777777" w:rsidR="00255C73" w:rsidRPr="00470089" w:rsidRDefault="00255C73" w:rsidP="00255C73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470089">
              <w:rPr>
                <w:i/>
                <w:w w:val="120"/>
                <w:sz w:val="24"/>
                <w:szCs w:val="24"/>
              </w:rPr>
              <w:t>Использование</w:t>
            </w:r>
            <w:r w:rsidRPr="00470089">
              <w:rPr>
                <w:i/>
                <w:spacing w:val="23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космических</w:t>
            </w:r>
            <w:r w:rsidRPr="00470089">
              <w:rPr>
                <w:i/>
                <w:spacing w:val="2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методов</w:t>
            </w:r>
            <w:r w:rsidRPr="00470089">
              <w:rPr>
                <w:i/>
                <w:spacing w:val="23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в</w:t>
            </w:r>
            <w:r w:rsidRPr="00470089">
              <w:rPr>
                <w:i/>
                <w:spacing w:val="2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исследовании</w:t>
            </w:r>
            <w:r w:rsidRPr="00470089">
              <w:rPr>
                <w:i/>
                <w:spacing w:val="24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влияния</w:t>
            </w:r>
            <w:r w:rsidRPr="00470089">
              <w:rPr>
                <w:i/>
                <w:spacing w:val="1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человека</w:t>
            </w:r>
            <w:r w:rsidRPr="00470089">
              <w:rPr>
                <w:i/>
                <w:spacing w:val="1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на</w:t>
            </w:r>
            <w:r w:rsidRPr="00470089">
              <w:rPr>
                <w:i/>
                <w:spacing w:val="1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i/>
                <w:w w:val="120"/>
                <w:sz w:val="24"/>
                <w:szCs w:val="24"/>
              </w:rPr>
              <w:t>гидросферу.</w:t>
            </w:r>
          </w:p>
          <w:p w14:paraId="49BBE20C" w14:textId="77777777" w:rsidR="00255C73" w:rsidRPr="00470089" w:rsidRDefault="00255C73" w:rsidP="00255C73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70089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1 </w:t>
            </w:r>
            <w:r w:rsidRPr="00470089">
              <w:rPr>
                <w:w w:val="120"/>
                <w:sz w:val="24"/>
                <w:szCs w:val="24"/>
              </w:rPr>
              <w:t>Сравнение двух рек (России и мира) по заданным признакам.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47DBAFDD" w14:textId="77777777" w:rsidR="00255C73" w:rsidRPr="00470089" w:rsidRDefault="00255C73" w:rsidP="00255C73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70089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2 </w:t>
            </w:r>
            <w:r w:rsidRPr="00470089">
              <w:rPr>
                <w:w w:val="120"/>
                <w:sz w:val="24"/>
                <w:szCs w:val="24"/>
              </w:rPr>
              <w:t>Характеристика</w:t>
            </w:r>
            <w:r w:rsidRPr="00470089">
              <w:rPr>
                <w:spacing w:val="3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одного</w:t>
            </w:r>
            <w:r w:rsidRPr="00470089">
              <w:rPr>
                <w:spacing w:val="3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из</w:t>
            </w:r>
            <w:r w:rsidRPr="00470089">
              <w:rPr>
                <w:spacing w:val="3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крупнейших</w:t>
            </w:r>
            <w:r w:rsidRPr="00470089">
              <w:rPr>
                <w:spacing w:val="3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озёр</w:t>
            </w:r>
            <w:r w:rsidRPr="00470089">
              <w:rPr>
                <w:spacing w:val="3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России</w:t>
            </w:r>
            <w:r w:rsidRPr="00470089">
              <w:rPr>
                <w:spacing w:val="3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по</w:t>
            </w:r>
            <w:r w:rsidRPr="00470089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плану</w:t>
            </w:r>
            <w:r w:rsidRPr="00470089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в</w:t>
            </w:r>
            <w:r w:rsidRPr="00470089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форме</w:t>
            </w:r>
            <w:r w:rsidRPr="00470089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презентации.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4E5E5E68" w14:textId="51F69264" w:rsidR="00797BF2" w:rsidRPr="00C91D3C" w:rsidRDefault="00255C73" w:rsidP="00255C73">
            <w:pPr>
              <w:pStyle w:val="TableParagraph"/>
              <w:ind w:left="113"/>
              <w:rPr>
                <w:sz w:val="24"/>
                <w:szCs w:val="24"/>
              </w:rPr>
            </w:pPr>
            <w:r w:rsidRPr="00470089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70089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3 </w:t>
            </w:r>
            <w:r w:rsidRPr="00470089">
              <w:rPr>
                <w:w w:val="115"/>
                <w:sz w:val="24"/>
                <w:szCs w:val="24"/>
              </w:rPr>
              <w:t>Составление</w:t>
            </w:r>
            <w:r w:rsidRPr="00470089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перечня</w:t>
            </w:r>
            <w:r w:rsidRPr="00470089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поверхностных</w:t>
            </w:r>
            <w:r w:rsidRPr="00470089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водных</w:t>
            </w:r>
            <w:r w:rsidRPr="00470089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объектов</w:t>
            </w:r>
            <w:r w:rsidRPr="00470089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сво</w:t>
            </w:r>
            <w:r w:rsidRPr="00470089">
              <w:rPr>
                <w:w w:val="120"/>
                <w:sz w:val="24"/>
                <w:szCs w:val="24"/>
              </w:rPr>
              <w:t>его</w:t>
            </w:r>
            <w:r w:rsidRPr="00470089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края</w:t>
            </w:r>
            <w:r w:rsidRPr="00470089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</w:t>
            </w:r>
            <w:r w:rsidRPr="00470089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их</w:t>
            </w:r>
            <w:r w:rsidRPr="00470089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систематизация</w:t>
            </w:r>
            <w:r w:rsidRPr="00470089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в</w:t>
            </w:r>
            <w:r w:rsidRPr="00470089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форме</w:t>
            </w:r>
            <w:r w:rsidRPr="00470089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таблицы</w:t>
            </w:r>
          </w:p>
        </w:tc>
        <w:tc>
          <w:tcPr>
            <w:tcW w:w="991" w:type="dxa"/>
          </w:tcPr>
          <w:p w14:paraId="1558A0E6" w14:textId="4FE20CDF" w:rsidR="00797BF2" w:rsidRPr="00516F05" w:rsidRDefault="003A242C" w:rsidP="00BA7F29">
            <w:pPr>
              <w:pStyle w:val="af"/>
              <w:jc w:val="center"/>
            </w:pPr>
            <w:r>
              <w:t>9</w:t>
            </w:r>
          </w:p>
        </w:tc>
        <w:tc>
          <w:tcPr>
            <w:tcW w:w="2270" w:type="dxa"/>
          </w:tcPr>
          <w:p w14:paraId="04216303" w14:textId="77777777" w:rsidR="00797BF2" w:rsidRDefault="00797BF2" w:rsidP="00BA7F29">
            <w:pPr>
              <w:pStyle w:val="af"/>
            </w:pPr>
            <w:r>
              <w:t>Электронный учебник</w:t>
            </w:r>
          </w:p>
          <w:p w14:paraId="0FE01A32" w14:textId="77777777" w:rsidR="00797BF2" w:rsidRDefault="00797BF2" w:rsidP="00BA7F29">
            <w:pPr>
              <w:pStyle w:val="af"/>
            </w:pPr>
          </w:p>
          <w:p w14:paraId="2359BB2B" w14:textId="77777777" w:rsidR="00797BF2" w:rsidRDefault="00797BF2" w:rsidP="00BA7F29">
            <w:pPr>
              <w:pStyle w:val="af"/>
            </w:pPr>
            <w:r>
              <w:t>РЭШ</w:t>
            </w:r>
          </w:p>
        </w:tc>
      </w:tr>
      <w:tr w:rsidR="00797BF2" w:rsidRPr="00516F05" w14:paraId="1B4D4DAF" w14:textId="77777777" w:rsidTr="00BA7F29">
        <w:trPr>
          <w:trHeight w:val="550"/>
        </w:trPr>
        <w:tc>
          <w:tcPr>
            <w:tcW w:w="2429" w:type="dxa"/>
          </w:tcPr>
          <w:p w14:paraId="5CA3EA6D" w14:textId="77777777" w:rsidR="00255C73" w:rsidRPr="002334D5" w:rsidRDefault="00255C73" w:rsidP="00255C73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2334D5">
              <w:rPr>
                <w:b/>
                <w:w w:val="85"/>
                <w:sz w:val="24"/>
                <w:szCs w:val="24"/>
              </w:rPr>
              <w:t>Тема</w:t>
            </w:r>
            <w:r w:rsidRPr="002334D5">
              <w:rPr>
                <w:b/>
                <w:spacing w:val="3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3.</w:t>
            </w:r>
            <w:r w:rsidRPr="002334D5">
              <w:rPr>
                <w:b/>
                <w:spacing w:val="3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Атмосфера</w:t>
            </w:r>
            <w:r w:rsidRPr="002334D5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—</w:t>
            </w:r>
            <w:r w:rsidRPr="002334D5">
              <w:rPr>
                <w:b/>
                <w:spacing w:val="3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воздушная</w:t>
            </w:r>
            <w:r w:rsidRPr="002334D5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оболочка</w:t>
            </w:r>
            <w:r w:rsidRPr="002334D5">
              <w:rPr>
                <w:b/>
                <w:spacing w:val="3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Земли</w:t>
            </w:r>
          </w:p>
          <w:p w14:paraId="2A8BED79" w14:textId="77777777" w:rsidR="00797BF2" w:rsidRPr="00516F05" w:rsidRDefault="00797BF2" w:rsidP="00BA7F29">
            <w:pPr>
              <w:pStyle w:val="af"/>
            </w:pPr>
          </w:p>
        </w:tc>
        <w:tc>
          <w:tcPr>
            <w:tcW w:w="10064" w:type="dxa"/>
          </w:tcPr>
          <w:p w14:paraId="50255188" w14:textId="77777777" w:rsidR="00255C73" w:rsidRPr="00470089" w:rsidRDefault="00255C73" w:rsidP="00255C73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Воздушная оболочка Земли: газовый состав, строение и значение</w:t>
            </w:r>
            <w:r w:rsidRPr="00470089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атмосферы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42B5A519" w14:textId="77777777" w:rsidR="00255C73" w:rsidRPr="00470089" w:rsidRDefault="00255C73" w:rsidP="00255C73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Температура воздуха.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Суточный ход температуры воздуха и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его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графическое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отображение.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Особенности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суточного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хода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температуры воздуха в зависимости от высоты Солнца над горизонтом.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Среднесуточная,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среднемесячная,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среднегодовая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lastRenderedPageBreak/>
              <w:t>температура.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Зависимость нагревания земной поверхности от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угла падения солнечных лучей.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Годовой ход температуры воздуха.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4D8B8FFD" w14:textId="77777777" w:rsidR="00255C73" w:rsidRPr="00470089" w:rsidRDefault="00255C73" w:rsidP="00255C73">
            <w:pPr>
              <w:pStyle w:val="af"/>
              <w:jc w:val="both"/>
              <w:rPr>
                <w:w w:val="142"/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Атмосферное давление.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Ветер и причины его возникновения.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Роза</w:t>
            </w:r>
            <w:r w:rsidRPr="00470089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ветров.</w:t>
            </w:r>
            <w:r w:rsidRPr="00470089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Бризы</w:t>
            </w:r>
            <w:r w:rsidRPr="00470089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Муссоны.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7E1FC9ED" w14:textId="77777777" w:rsidR="00255C73" w:rsidRPr="00470089" w:rsidRDefault="00255C73" w:rsidP="00255C73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Вода в атмосфере.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Влажность воздуха.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Образование облаков.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Облака и их виды.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Туман.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Образование и выпадение атмосферных</w:t>
            </w:r>
            <w:r w:rsidRPr="00470089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осадков.</w:t>
            </w:r>
            <w:r w:rsidRPr="00470089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Виды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атмосферных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осадков.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24929451" w14:textId="77777777" w:rsidR="00255C73" w:rsidRPr="00470089" w:rsidRDefault="00255C73" w:rsidP="00255C73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Погода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 xml:space="preserve">и  её  показатели. 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Причины  изменения  погоды.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Климат</w:t>
            </w:r>
            <w:r w:rsidRPr="00470089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</w:t>
            </w:r>
            <w:r w:rsidRPr="00470089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климатообразующие</w:t>
            </w:r>
            <w:r w:rsidRPr="00470089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факторы.</w:t>
            </w:r>
            <w:r w:rsidRPr="00470089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Зависимость</w:t>
            </w:r>
            <w:r w:rsidRPr="00470089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климата от географической широты и высоты местности над уровнем</w:t>
            </w:r>
            <w:r w:rsidRPr="00470089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моря.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2650ADA3" w14:textId="77777777" w:rsidR="00255C73" w:rsidRPr="00470089" w:rsidRDefault="00255C73" w:rsidP="00255C73">
            <w:pPr>
              <w:pStyle w:val="af"/>
              <w:jc w:val="both"/>
              <w:rPr>
                <w:spacing w:val="1"/>
                <w:w w:val="115"/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Человек и атмосфера.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Взаимовлияние человека и атмосферы.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Адаптация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человека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климатическим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условиям.</w:t>
            </w:r>
          </w:p>
          <w:p w14:paraId="00220143" w14:textId="77777777" w:rsidR="00255C73" w:rsidRPr="00470089" w:rsidRDefault="00255C73" w:rsidP="00255C73">
            <w:pPr>
              <w:pStyle w:val="af"/>
              <w:jc w:val="both"/>
              <w:rPr>
                <w:spacing w:val="1"/>
                <w:w w:val="115"/>
                <w:sz w:val="24"/>
                <w:szCs w:val="24"/>
              </w:rPr>
            </w:pPr>
            <w:r w:rsidRPr="00470089">
              <w:rPr>
                <w:i/>
                <w:w w:val="115"/>
                <w:sz w:val="24"/>
                <w:szCs w:val="24"/>
              </w:rPr>
              <w:t>Профессия</w:t>
            </w:r>
            <w:r w:rsidRPr="00470089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метеоролог</w:t>
            </w:r>
            <w:r w:rsidRPr="00470089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Основные метеорологические данные и способы</w:t>
            </w:r>
            <w:r w:rsidRPr="00470089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отображения состояния погоды на метеорологической карте.</w:t>
            </w:r>
            <w:r w:rsidRPr="00470089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Стихийные явления в атмосфере.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Современные изменения климата.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Способы изучения и наблюдения за глобальным климатом.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14:paraId="33971FE9" w14:textId="77777777" w:rsidR="00255C73" w:rsidRPr="00470089" w:rsidRDefault="00255C73" w:rsidP="00255C73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470089">
              <w:rPr>
                <w:i/>
                <w:w w:val="115"/>
                <w:sz w:val="24"/>
                <w:szCs w:val="24"/>
              </w:rPr>
              <w:t>Профессия климатолог. Дистанционные методы в исследовании</w:t>
            </w:r>
            <w:r w:rsidRPr="00470089">
              <w:rPr>
                <w:i/>
                <w:spacing w:val="3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влияния</w:t>
            </w:r>
            <w:r w:rsidRPr="00470089">
              <w:rPr>
                <w:i/>
                <w:spacing w:val="35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человека</w:t>
            </w:r>
            <w:r w:rsidRPr="00470089">
              <w:rPr>
                <w:i/>
                <w:spacing w:val="3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на</w:t>
            </w:r>
            <w:r w:rsidRPr="00470089">
              <w:rPr>
                <w:i/>
                <w:spacing w:val="3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воздушную</w:t>
            </w:r>
            <w:r w:rsidRPr="00470089">
              <w:rPr>
                <w:i/>
                <w:spacing w:val="3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оболочку</w:t>
            </w:r>
            <w:r w:rsidRPr="00470089">
              <w:rPr>
                <w:i/>
                <w:spacing w:val="3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Земли.</w:t>
            </w:r>
          </w:p>
          <w:p w14:paraId="47B00CCE" w14:textId="77777777" w:rsidR="00255C73" w:rsidRPr="00470089" w:rsidRDefault="00255C73" w:rsidP="00255C73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70089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4 </w:t>
            </w:r>
            <w:r w:rsidRPr="00470089">
              <w:rPr>
                <w:w w:val="115"/>
                <w:sz w:val="24"/>
                <w:szCs w:val="24"/>
              </w:rPr>
              <w:t>Представление результатов наблюдения за погодой своей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местности.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3026A3C1" w14:textId="61BFC94B" w:rsidR="00797BF2" w:rsidRPr="003A242C" w:rsidRDefault="00255C73" w:rsidP="003A242C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70089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5 </w:t>
            </w:r>
            <w:r w:rsidRPr="00470089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 xml:space="preserve">Анализ </w:t>
            </w:r>
            <w:r w:rsidRPr="00470089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 xml:space="preserve">графиков </w:t>
            </w:r>
            <w:r w:rsidRPr="00470089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 xml:space="preserve">суточного </w:t>
            </w:r>
            <w:r w:rsidRPr="00470089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 xml:space="preserve">хода </w:t>
            </w:r>
            <w:r w:rsidRPr="00470089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 xml:space="preserve">температуры </w:t>
            </w:r>
            <w:r w:rsidRPr="00470089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воздуха</w:t>
            </w:r>
            <w:r w:rsidRPr="00470089">
              <w:rPr>
                <w:spacing w:val="-5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 относительной влажности с целью установления зависимости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между</w:t>
            </w:r>
            <w:r w:rsidRPr="00470089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данными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элементами</w:t>
            </w:r>
            <w:r w:rsidRPr="00470089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погоды.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5564E07B" w14:textId="259B76CF" w:rsidR="00797BF2" w:rsidRPr="00516F05" w:rsidRDefault="003A242C" w:rsidP="00BA7F29">
            <w:pPr>
              <w:pStyle w:val="af"/>
              <w:jc w:val="center"/>
            </w:pPr>
            <w:r>
              <w:lastRenderedPageBreak/>
              <w:t>11</w:t>
            </w:r>
          </w:p>
        </w:tc>
        <w:tc>
          <w:tcPr>
            <w:tcW w:w="2270" w:type="dxa"/>
          </w:tcPr>
          <w:p w14:paraId="1A049F75" w14:textId="77777777" w:rsidR="00797BF2" w:rsidRDefault="00797BF2" w:rsidP="00BA7F29">
            <w:pPr>
              <w:pStyle w:val="af"/>
            </w:pPr>
            <w:r>
              <w:t>Электронный учебник</w:t>
            </w:r>
          </w:p>
          <w:p w14:paraId="3E661E00" w14:textId="77777777" w:rsidR="00797BF2" w:rsidRDefault="00797BF2" w:rsidP="00BA7F29">
            <w:pPr>
              <w:pStyle w:val="af"/>
            </w:pPr>
          </w:p>
          <w:p w14:paraId="6E99BF50" w14:textId="77777777" w:rsidR="00797BF2" w:rsidRDefault="00797BF2" w:rsidP="00BA7F29">
            <w:pPr>
              <w:pStyle w:val="af"/>
            </w:pPr>
            <w:r>
              <w:t>РЭШ</w:t>
            </w:r>
          </w:p>
        </w:tc>
      </w:tr>
      <w:tr w:rsidR="00797BF2" w:rsidRPr="00516F05" w14:paraId="7976131C" w14:textId="77777777" w:rsidTr="00BA7F29">
        <w:trPr>
          <w:trHeight w:val="550"/>
        </w:trPr>
        <w:tc>
          <w:tcPr>
            <w:tcW w:w="2429" w:type="dxa"/>
          </w:tcPr>
          <w:p w14:paraId="526A71CE" w14:textId="77777777" w:rsidR="008C6759" w:rsidRPr="002334D5" w:rsidRDefault="008C6759" w:rsidP="008C6759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2334D5">
              <w:rPr>
                <w:b/>
                <w:w w:val="85"/>
                <w:sz w:val="24"/>
                <w:szCs w:val="24"/>
              </w:rPr>
              <w:lastRenderedPageBreak/>
              <w:t>Тема</w:t>
            </w:r>
            <w:r w:rsidRPr="002334D5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4.</w:t>
            </w:r>
            <w:r w:rsidRPr="002334D5">
              <w:rPr>
                <w:b/>
                <w:spacing w:val="9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Биосфера</w:t>
            </w:r>
            <w:r w:rsidRPr="002334D5">
              <w:rPr>
                <w:b/>
                <w:spacing w:val="9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—</w:t>
            </w:r>
            <w:r w:rsidRPr="002334D5">
              <w:rPr>
                <w:b/>
                <w:spacing w:val="9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оболочка</w:t>
            </w:r>
            <w:r w:rsidRPr="002334D5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жизни</w:t>
            </w:r>
          </w:p>
          <w:p w14:paraId="2E36EEE8" w14:textId="77777777" w:rsidR="00797BF2" w:rsidRPr="00516F05" w:rsidRDefault="00797BF2" w:rsidP="00BA7F29">
            <w:pPr>
              <w:pStyle w:val="af"/>
            </w:pPr>
          </w:p>
        </w:tc>
        <w:tc>
          <w:tcPr>
            <w:tcW w:w="10064" w:type="dxa"/>
          </w:tcPr>
          <w:p w14:paraId="5017E777" w14:textId="77777777" w:rsidR="008C6759" w:rsidRPr="002334D5" w:rsidRDefault="008C6759" w:rsidP="008C6759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2334D5">
              <w:rPr>
                <w:b/>
                <w:w w:val="85"/>
                <w:sz w:val="24"/>
                <w:szCs w:val="24"/>
              </w:rPr>
              <w:t>Тема</w:t>
            </w:r>
            <w:r w:rsidRPr="002334D5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4.</w:t>
            </w:r>
            <w:r w:rsidRPr="002334D5">
              <w:rPr>
                <w:b/>
                <w:spacing w:val="9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Биосфера</w:t>
            </w:r>
            <w:r w:rsidRPr="002334D5">
              <w:rPr>
                <w:b/>
                <w:spacing w:val="9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—</w:t>
            </w:r>
            <w:r w:rsidRPr="002334D5">
              <w:rPr>
                <w:b/>
                <w:spacing w:val="9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оболочка</w:t>
            </w:r>
            <w:r w:rsidRPr="002334D5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w w:val="85"/>
                <w:sz w:val="24"/>
                <w:szCs w:val="24"/>
              </w:rPr>
              <w:t>жизни</w:t>
            </w:r>
          </w:p>
          <w:p w14:paraId="4017B20C" w14:textId="77777777" w:rsidR="008C6759" w:rsidRPr="00470089" w:rsidRDefault="008C6759" w:rsidP="008C6759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 xml:space="preserve">Биосфера — оболочка жизни. 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 xml:space="preserve">Границы биосферы. 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Профессии</w:t>
            </w:r>
            <w:r w:rsidRPr="00470089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биогеограф</w:t>
            </w:r>
            <w:r w:rsidRPr="00470089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и</w:t>
            </w:r>
            <w:r w:rsidRPr="00470089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i/>
                <w:w w:val="115"/>
                <w:sz w:val="24"/>
                <w:szCs w:val="24"/>
              </w:rPr>
              <w:t>геоэколог.</w:t>
            </w:r>
            <w:r w:rsidRPr="00470089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Растительный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животный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мир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Земли.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Разнообразие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животного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растительного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мира.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Приспособление живых организмов к среде обитания в разных природных зонах.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Жизнь в Океане.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Изменение животного и растительного</w:t>
            </w:r>
            <w:r w:rsidRPr="00470089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мира.</w:t>
            </w:r>
            <w:r w:rsidRPr="00470089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Океана</w:t>
            </w:r>
            <w:r w:rsidRPr="00470089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с</w:t>
            </w:r>
            <w:r w:rsidRPr="00470089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глубиной</w:t>
            </w:r>
            <w:r w:rsidRPr="00470089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</w:t>
            </w:r>
            <w:r w:rsidRPr="00470089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географической</w:t>
            </w:r>
            <w:r w:rsidRPr="00470089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широтой.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68164CD3" w14:textId="77777777" w:rsidR="008C6759" w:rsidRPr="00470089" w:rsidRDefault="008C6759" w:rsidP="008C6759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Человек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как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часть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биосферы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Распространение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людей  на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Земле</w:t>
            </w:r>
            <w:r w:rsidRPr="00470089">
              <w:rPr>
                <w:w w:val="142"/>
                <w:sz w:val="24"/>
                <w:szCs w:val="24"/>
              </w:rPr>
              <w:t>.</w:t>
            </w:r>
          </w:p>
          <w:p w14:paraId="3A8E2C05" w14:textId="77777777" w:rsidR="008C6759" w:rsidRPr="00470089" w:rsidRDefault="008C6759" w:rsidP="008C6759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Исследования</w:t>
            </w:r>
            <w:r w:rsidRPr="00470089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</w:t>
            </w:r>
            <w:r w:rsidRPr="00470089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экологические</w:t>
            </w:r>
            <w:r w:rsidRPr="00470089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проблемы.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496C65A5" w14:textId="5C8F6940" w:rsidR="00797BF2" w:rsidRPr="008C6759" w:rsidRDefault="008C6759" w:rsidP="008C6759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70089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6 </w:t>
            </w:r>
            <w:r w:rsidRPr="00470089">
              <w:rPr>
                <w:w w:val="115"/>
                <w:sz w:val="24"/>
                <w:szCs w:val="24"/>
              </w:rPr>
              <w:t>Характеристика растительности участка местности своего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края</w:t>
            </w:r>
            <w:r w:rsidRPr="00470089">
              <w:rPr>
                <w:w w:val="142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14:paraId="5E844F92" w14:textId="77777777" w:rsidR="00797BF2" w:rsidRPr="00516F05" w:rsidRDefault="00797BF2" w:rsidP="00BA7F29">
            <w:pPr>
              <w:pStyle w:val="af"/>
              <w:jc w:val="center"/>
            </w:pPr>
            <w:r>
              <w:t>5</w:t>
            </w:r>
          </w:p>
        </w:tc>
        <w:tc>
          <w:tcPr>
            <w:tcW w:w="2270" w:type="dxa"/>
          </w:tcPr>
          <w:p w14:paraId="14ED6BB5" w14:textId="77777777" w:rsidR="00797BF2" w:rsidRDefault="00797BF2" w:rsidP="00BA7F29">
            <w:pPr>
              <w:pStyle w:val="af"/>
            </w:pPr>
            <w:r>
              <w:t>Электронный учебник</w:t>
            </w:r>
          </w:p>
          <w:p w14:paraId="7349C628" w14:textId="77777777" w:rsidR="00797BF2" w:rsidRDefault="00797BF2" w:rsidP="00BA7F29">
            <w:pPr>
              <w:pStyle w:val="af"/>
            </w:pPr>
          </w:p>
          <w:p w14:paraId="7043F0B4" w14:textId="77777777" w:rsidR="00797BF2" w:rsidRDefault="00797BF2" w:rsidP="00BA7F29">
            <w:pPr>
              <w:pStyle w:val="af"/>
            </w:pPr>
            <w:r>
              <w:t>РЭШ</w:t>
            </w:r>
          </w:p>
        </w:tc>
      </w:tr>
      <w:tr w:rsidR="00797BF2" w:rsidRPr="00516F05" w14:paraId="07205EC3" w14:textId="77777777" w:rsidTr="00BA7F29">
        <w:trPr>
          <w:trHeight w:val="278"/>
        </w:trPr>
        <w:tc>
          <w:tcPr>
            <w:tcW w:w="15754" w:type="dxa"/>
            <w:gridSpan w:val="4"/>
          </w:tcPr>
          <w:p w14:paraId="17E6AA4F" w14:textId="10788691" w:rsidR="00797BF2" w:rsidRPr="00797BF2" w:rsidRDefault="00797BF2" w:rsidP="003A242C">
            <w:pPr>
              <w:pStyle w:val="af"/>
              <w:jc w:val="center"/>
              <w:rPr>
                <w:b/>
              </w:rPr>
            </w:pPr>
            <w:r w:rsidRPr="00797BF2">
              <w:rPr>
                <w:b/>
              </w:rPr>
              <w:t xml:space="preserve">Заключение </w:t>
            </w:r>
          </w:p>
        </w:tc>
      </w:tr>
      <w:tr w:rsidR="00797BF2" w:rsidRPr="00516F05" w14:paraId="7068AC65" w14:textId="77777777" w:rsidTr="00BA7F29">
        <w:trPr>
          <w:trHeight w:val="550"/>
        </w:trPr>
        <w:tc>
          <w:tcPr>
            <w:tcW w:w="2429" w:type="dxa"/>
          </w:tcPr>
          <w:p w14:paraId="218BEFBA" w14:textId="77777777" w:rsidR="003A242C" w:rsidRPr="002334D5" w:rsidRDefault="003A242C" w:rsidP="003A242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2334D5">
              <w:rPr>
                <w:b/>
                <w:spacing w:val="-1"/>
                <w:w w:val="85"/>
                <w:sz w:val="24"/>
                <w:szCs w:val="24"/>
              </w:rPr>
              <w:t>Природно-территориальные</w:t>
            </w:r>
            <w:r w:rsidRPr="002334D5">
              <w:rPr>
                <w:b/>
                <w:spacing w:val="-3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spacing w:val="-1"/>
                <w:w w:val="85"/>
                <w:sz w:val="24"/>
                <w:szCs w:val="24"/>
              </w:rPr>
              <w:t>комплексы</w:t>
            </w:r>
          </w:p>
          <w:p w14:paraId="51372A17" w14:textId="051C1630" w:rsidR="00797BF2" w:rsidRPr="00516F05" w:rsidRDefault="00797BF2" w:rsidP="00BA7F29">
            <w:pPr>
              <w:pStyle w:val="af"/>
            </w:pPr>
          </w:p>
        </w:tc>
        <w:tc>
          <w:tcPr>
            <w:tcW w:w="10064" w:type="dxa"/>
          </w:tcPr>
          <w:p w14:paraId="33B17377" w14:textId="77777777" w:rsidR="003A242C" w:rsidRPr="002334D5" w:rsidRDefault="003A242C" w:rsidP="003A242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2334D5">
              <w:rPr>
                <w:b/>
                <w:spacing w:val="-1"/>
                <w:w w:val="85"/>
                <w:sz w:val="24"/>
                <w:szCs w:val="24"/>
              </w:rPr>
              <w:t>Природно-территориальные</w:t>
            </w:r>
            <w:r w:rsidRPr="002334D5">
              <w:rPr>
                <w:b/>
                <w:spacing w:val="-3"/>
                <w:w w:val="85"/>
                <w:sz w:val="24"/>
                <w:szCs w:val="24"/>
              </w:rPr>
              <w:t xml:space="preserve"> </w:t>
            </w:r>
            <w:r w:rsidRPr="002334D5">
              <w:rPr>
                <w:b/>
                <w:spacing w:val="-1"/>
                <w:w w:val="85"/>
                <w:sz w:val="24"/>
                <w:szCs w:val="24"/>
              </w:rPr>
              <w:t>комплексы</w:t>
            </w:r>
          </w:p>
          <w:p w14:paraId="39A7776B" w14:textId="77777777" w:rsidR="003A242C" w:rsidRPr="00470089" w:rsidRDefault="003A242C" w:rsidP="003A242C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Взаимосвязь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оболочек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Земли.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Понятие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природном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 xml:space="preserve">комплексе. </w:t>
            </w:r>
            <w:r w:rsidRPr="00470089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Природно-территориальный</w:t>
            </w:r>
            <w:r w:rsidRPr="00470089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 xml:space="preserve">комплекс. </w:t>
            </w:r>
            <w:r w:rsidRPr="00470089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Глобальные,</w:t>
            </w:r>
            <w:r w:rsidRPr="00470089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региональные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и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локальные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природные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комплексы.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Природные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комплексы своей местности.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Круговороты веществ на Земле.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Почва, её строение и состав.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Образование почвы и плодородие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почв.</w:t>
            </w:r>
            <w:r w:rsidRPr="00470089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Охрана</w:t>
            </w:r>
            <w:r w:rsidRPr="00470089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почв.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689D1FE2" w14:textId="77777777" w:rsidR="003A242C" w:rsidRPr="00470089" w:rsidRDefault="003A242C" w:rsidP="003A242C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w w:val="115"/>
                <w:sz w:val="24"/>
                <w:szCs w:val="24"/>
              </w:rPr>
              <w:t>Природная среда.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Охрана природы.</w:t>
            </w:r>
            <w:r w:rsidRPr="00470089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Природные особо охраняемые</w:t>
            </w:r>
            <w:r w:rsidRPr="00470089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территории.</w:t>
            </w:r>
            <w:r w:rsidRPr="00470089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lastRenderedPageBreak/>
              <w:t>Всемирное</w:t>
            </w:r>
            <w:r w:rsidRPr="00470089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наследие</w:t>
            </w:r>
            <w:r w:rsidRPr="00470089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70089">
              <w:rPr>
                <w:w w:val="115"/>
                <w:sz w:val="24"/>
                <w:szCs w:val="24"/>
              </w:rPr>
              <w:t>ЮНЕСКО.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6EDCFD09" w14:textId="77777777" w:rsidR="003A242C" w:rsidRPr="00470089" w:rsidRDefault="003A242C" w:rsidP="003A242C">
            <w:pPr>
              <w:pStyle w:val="af"/>
              <w:jc w:val="both"/>
              <w:rPr>
                <w:sz w:val="24"/>
                <w:szCs w:val="24"/>
              </w:rPr>
            </w:pPr>
            <w:r w:rsidRPr="00470089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70089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7 </w:t>
            </w:r>
            <w:r w:rsidRPr="00470089">
              <w:rPr>
                <w:w w:val="95"/>
                <w:sz w:val="24"/>
                <w:szCs w:val="24"/>
              </w:rPr>
              <w:t>(выполняется</w:t>
            </w:r>
            <w:r w:rsidRPr="00470089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w w:val="95"/>
                <w:sz w:val="24"/>
                <w:szCs w:val="24"/>
              </w:rPr>
              <w:t>на</w:t>
            </w:r>
            <w:r w:rsidRPr="00470089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470089">
              <w:rPr>
                <w:w w:val="95"/>
                <w:sz w:val="24"/>
                <w:szCs w:val="24"/>
              </w:rPr>
              <w:t>местности)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Характеристика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локального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природного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комплекса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по</w:t>
            </w:r>
            <w:r w:rsidRPr="00470089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70089">
              <w:rPr>
                <w:w w:val="120"/>
                <w:sz w:val="24"/>
                <w:szCs w:val="24"/>
              </w:rPr>
              <w:t>плану</w:t>
            </w:r>
            <w:r w:rsidRPr="00470089">
              <w:rPr>
                <w:w w:val="142"/>
                <w:sz w:val="24"/>
                <w:szCs w:val="24"/>
              </w:rPr>
              <w:t xml:space="preserve"> </w:t>
            </w:r>
          </w:p>
          <w:p w14:paraId="304C1DD2" w14:textId="0594ACAF" w:rsidR="00797BF2" w:rsidRPr="00516F05" w:rsidRDefault="00797BF2" w:rsidP="00BA7F29">
            <w:pPr>
              <w:pStyle w:val="af"/>
            </w:pP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14:paraId="7320C15A" w14:textId="7A070CD7" w:rsidR="00797BF2" w:rsidRPr="00516F05" w:rsidRDefault="003A242C" w:rsidP="00BA7F29">
            <w:pPr>
              <w:pStyle w:val="af"/>
              <w:jc w:val="center"/>
            </w:pPr>
            <w:r>
              <w:rPr>
                <w:w w:val="115"/>
                <w:sz w:val="24"/>
                <w:szCs w:val="24"/>
              </w:rPr>
              <w:lastRenderedPageBreak/>
              <w:t>4</w:t>
            </w:r>
          </w:p>
        </w:tc>
        <w:tc>
          <w:tcPr>
            <w:tcW w:w="2270" w:type="dxa"/>
            <w:tcBorders>
              <w:bottom w:val="single" w:sz="6" w:space="0" w:color="000000"/>
            </w:tcBorders>
          </w:tcPr>
          <w:p w14:paraId="497E1C6A" w14:textId="77777777" w:rsidR="003A242C" w:rsidRDefault="003A242C" w:rsidP="003A242C">
            <w:pPr>
              <w:pStyle w:val="af"/>
            </w:pPr>
            <w:r>
              <w:t>Электронный учебник</w:t>
            </w:r>
          </w:p>
          <w:p w14:paraId="0614FA7C" w14:textId="77777777" w:rsidR="003A242C" w:rsidRDefault="003A242C" w:rsidP="003A242C">
            <w:pPr>
              <w:pStyle w:val="af"/>
            </w:pPr>
          </w:p>
          <w:p w14:paraId="4AA67F26" w14:textId="6DDA10B4" w:rsidR="00797BF2" w:rsidRDefault="003A242C" w:rsidP="003A242C">
            <w:pPr>
              <w:pStyle w:val="af"/>
            </w:pPr>
            <w:r>
              <w:t>РЭШ</w:t>
            </w:r>
          </w:p>
        </w:tc>
      </w:tr>
    </w:tbl>
    <w:p w14:paraId="7AF34E6E" w14:textId="0E76CCB0" w:rsidR="001B5A10" w:rsidRPr="00255C73" w:rsidRDefault="001B5A10" w:rsidP="001B5A10">
      <w:pPr>
        <w:pStyle w:val="3"/>
        <w:numPr>
          <w:ilvl w:val="0"/>
          <w:numId w:val="7"/>
        </w:numPr>
        <w:tabs>
          <w:tab w:val="left" w:pos="308"/>
        </w:tabs>
        <w:spacing w:before="95"/>
        <w:rPr>
          <w:rFonts w:ascii="Times New Roman" w:hAnsi="Times New Roman" w:cs="Times New Roman"/>
          <w:b/>
          <w:sz w:val="24"/>
          <w:szCs w:val="24"/>
        </w:rPr>
      </w:pPr>
      <w:r w:rsidRPr="00255C73">
        <w:rPr>
          <w:rFonts w:ascii="Times New Roman" w:hAnsi="Times New Roman" w:cs="Times New Roman"/>
          <w:b/>
          <w:sz w:val="24"/>
          <w:szCs w:val="24"/>
        </w:rPr>
        <w:lastRenderedPageBreak/>
        <w:t>КЛАСС</w:t>
      </w:r>
    </w:p>
    <w:p w14:paraId="6314C4D3" w14:textId="59036F8B" w:rsidR="001B5A10" w:rsidRPr="00255C73" w:rsidRDefault="001B5A10" w:rsidP="001B5A10">
      <w:pPr>
        <w:pStyle w:val="a3"/>
        <w:spacing w:before="45"/>
        <w:ind w:left="113"/>
        <w:jc w:val="center"/>
        <w:rPr>
          <w:b/>
          <w:w w:val="115"/>
          <w:sz w:val="24"/>
          <w:szCs w:val="24"/>
        </w:rPr>
      </w:pPr>
      <w:r w:rsidRPr="00255C73">
        <w:rPr>
          <w:b/>
          <w:w w:val="115"/>
          <w:sz w:val="24"/>
          <w:szCs w:val="24"/>
        </w:rPr>
        <w:t>(</w:t>
      </w:r>
      <w:r>
        <w:rPr>
          <w:b/>
          <w:w w:val="115"/>
          <w:sz w:val="24"/>
          <w:szCs w:val="24"/>
        </w:rPr>
        <w:t>2</w:t>
      </w:r>
      <w:r w:rsidRPr="00255C73">
        <w:rPr>
          <w:b/>
          <w:spacing w:val="18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час</w:t>
      </w:r>
      <w:r>
        <w:rPr>
          <w:b/>
          <w:w w:val="115"/>
          <w:sz w:val="24"/>
          <w:szCs w:val="24"/>
        </w:rPr>
        <w:t>а</w:t>
      </w:r>
      <w:r w:rsidRPr="00255C73">
        <w:rPr>
          <w:b/>
          <w:spacing w:val="19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в</w:t>
      </w:r>
      <w:r w:rsidRPr="00255C73">
        <w:rPr>
          <w:b/>
          <w:spacing w:val="18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неделю,</w:t>
      </w:r>
      <w:r w:rsidRPr="00255C73">
        <w:rPr>
          <w:b/>
          <w:spacing w:val="19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всего</w:t>
      </w:r>
      <w:r w:rsidRPr="00255C73">
        <w:rPr>
          <w:b/>
          <w:spacing w:val="18"/>
          <w:w w:val="115"/>
          <w:sz w:val="24"/>
          <w:szCs w:val="24"/>
        </w:rPr>
        <w:t xml:space="preserve"> </w:t>
      </w:r>
      <w:r>
        <w:rPr>
          <w:b/>
          <w:w w:val="115"/>
          <w:sz w:val="24"/>
          <w:szCs w:val="24"/>
        </w:rPr>
        <w:t>68</w:t>
      </w:r>
      <w:r w:rsidRPr="00255C73">
        <w:rPr>
          <w:b/>
          <w:spacing w:val="19"/>
          <w:w w:val="115"/>
          <w:sz w:val="24"/>
          <w:szCs w:val="24"/>
        </w:rPr>
        <w:t xml:space="preserve"> </w:t>
      </w:r>
      <w:r w:rsidR="0056063C">
        <w:rPr>
          <w:b/>
          <w:w w:val="115"/>
          <w:sz w:val="24"/>
          <w:szCs w:val="24"/>
        </w:rPr>
        <w:t>часа)</w:t>
      </w:r>
    </w:p>
    <w:tbl>
      <w:tblPr>
        <w:tblStyle w:val="TableNormal"/>
        <w:tblW w:w="1575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7"/>
        <w:gridCol w:w="10064"/>
        <w:gridCol w:w="991"/>
        <w:gridCol w:w="2272"/>
      </w:tblGrid>
      <w:tr w:rsidR="001B5A10" w:rsidRPr="00516F05" w14:paraId="085662A4" w14:textId="77777777" w:rsidTr="00CD500A">
        <w:trPr>
          <w:trHeight w:val="550"/>
        </w:trPr>
        <w:tc>
          <w:tcPr>
            <w:tcW w:w="2427" w:type="dxa"/>
          </w:tcPr>
          <w:p w14:paraId="1672966B" w14:textId="29AC62BF" w:rsidR="001B5A10" w:rsidRPr="00516F05" w:rsidRDefault="001B5A10" w:rsidP="00BA7F29">
            <w:pPr>
              <w:pStyle w:val="af"/>
            </w:pPr>
            <w:r w:rsidRPr="00516F05">
              <w:t>Тематические</w:t>
            </w:r>
            <w:r w:rsidRPr="00516F05">
              <w:rPr>
                <w:spacing w:val="-37"/>
              </w:rPr>
              <w:t xml:space="preserve"> </w:t>
            </w:r>
            <w:r w:rsidR="005A751E">
              <w:t>блоки</w:t>
            </w:r>
          </w:p>
        </w:tc>
        <w:tc>
          <w:tcPr>
            <w:tcW w:w="10064" w:type="dxa"/>
            <w:tcBorders>
              <w:right w:val="single" w:sz="4" w:space="0" w:color="auto"/>
            </w:tcBorders>
          </w:tcPr>
          <w:p w14:paraId="45013554" w14:textId="5D5E5054" w:rsidR="001B5A10" w:rsidRPr="00516F05" w:rsidRDefault="005A751E" w:rsidP="00BA7F29">
            <w:pPr>
              <w:pStyle w:val="af"/>
            </w:pPr>
            <w:r>
              <w:t>Темы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14:paraId="5A67A2AB" w14:textId="77777777" w:rsidR="001B5A10" w:rsidRDefault="001B5A10" w:rsidP="00BA7F29">
            <w:pPr>
              <w:pStyle w:val="af"/>
            </w:pPr>
            <w:r>
              <w:t xml:space="preserve">кол-во </w:t>
            </w:r>
          </w:p>
          <w:p w14:paraId="54D85B14" w14:textId="77777777" w:rsidR="001B5A10" w:rsidRPr="00516F05" w:rsidRDefault="001B5A10" w:rsidP="00BA7F29">
            <w:pPr>
              <w:pStyle w:val="af"/>
            </w:pPr>
            <w:r>
              <w:t>часов</w:t>
            </w:r>
          </w:p>
        </w:tc>
        <w:tc>
          <w:tcPr>
            <w:tcW w:w="2272" w:type="dxa"/>
          </w:tcPr>
          <w:p w14:paraId="0B2AE9C2" w14:textId="77777777" w:rsidR="001B5A10" w:rsidRPr="00516F05" w:rsidRDefault="001B5A10" w:rsidP="00BA7F29">
            <w:pPr>
              <w:pStyle w:val="af"/>
            </w:pPr>
            <w:r>
              <w:t>Электронные (цифровые образовательные ресурсы)</w:t>
            </w:r>
          </w:p>
        </w:tc>
      </w:tr>
      <w:tr w:rsidR="0056063C" w:rsidRPr="00516F05" w14:paraId="6E28C096" w14:textId="15CAE15D" w:rsidTr="00CD500A">
        <w:trPr>
          <w:trHeight w:val="172"/>
        </w:trPr>
        <w:tc>
          <w:tcPr>
            <w:tcW w:w="12491" w:type="dxa"/>
            <w:gridSpan w:val="2"/>
            <w:tcBorders>
              <w:right w:val="single" w:sz="4" w:space="0" w:color="auto"/>
            </w:tcBorders>
          </w:tcPr>
          <w:p w14:paraId="7512D2AA" w14:textId="24FF6461" w:rsidR="0056063C" w:rsidRPr="00255C73" w:rsidRDefault="0056063C" w:rsidP="001B5A10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90"/>
                <w:sz w:val="24"/>
                <w:szCs w:val="24"/>
              </w:rPr>
              <w:t>РАЗДЕЛ</w:t>
            </w:r>
            <w:r w:rsidRPr="0048789C">
              <w:rPr>
                <w:b/>
                <w:spacing w:val="38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1.</w:t>
            </w:r>
            <w:r w:rsidRPr="0048789C">
              <w:rPr>
                <w:b/>
                <w:spacing w:val="38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ГЛАВНЫЕ</w:t>
            </w:r>
            <w:r w:rsidRPr="0048789C">
              <w:rPr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ЗАКОНОМЕРНОСТИ</w:t>
            </w:r>
            <w:r w:rsidRPr="0048789C">
              <w:rPr>
                <w:b/>
                <w:spacing w:val="38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ПРИРОДЫ</w:t>
            </w:r>
            <w:r w:rsidRPr="0048789C">
              <w:rPr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ЗЕМЛИ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31C2DB83" w14:textId="2A6C46E0" w:rsidR="0056063C" w:rsidRPr="00255C73" w:rsidRDefault="0056063C" w:rsidP="0056063C">
            <w:pPr>
              <w:pStyle w:val="af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24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233459F8" w14:textId="77777777" w:rsidR="0056063C" w:rsidRPr="00255C73" w:rsidRDefault="0056063C" w:rsidP="0056063C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  <w:tr w:rsidR="001B5A10" w:rsidRPr="00516F05" w14:paraId="4E5C91D3" w14:textId="77777777" w:rsidTr="00CD500A">
        <w:trPr>
          <w:trHeight w:val="550"/>
        </w:trPr>
        <w:tc>
          <w:tcPr>
            <w:tcW w:w="2427" w:type="dxa"/>
          </w:tcPr>
          <w:p w14:paraId="0CB229C3" w14:textId="4571484D" w:rsidR="001B5A10" w:rsidRPr="00516F05" w:rsidRDefault="001B5A10" w:rsidP="00BA7F29">
            <w:pPr>
              <w:pStyle w:val="af"/>
            </w:pPr>
            <w:r w:rsidRPr="0048789C">
              <w:rPr>
                <w:b/>
                <w:spacing w:val="-1"/>
                <w:w w:val="85"/>
                <w:sz w:val="24"/>
                <w:szCs w:val="24"/>
              </w:rPr>
              <w:t>Тема</w:t>
            </w:r>
            <w:r w:rsidRPr="0048789C">
              <w:rPr>
                <w:b/>
                <w:spacing w:val="-6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85"/>
                <w:sz w:val="24"/>
                <w:szCs w:val="24"/>
              </w:rPr>
              <w:t>1.</w:t>
            </w:r>
            <w:r w:rsidRPr="0048789C">
              <w:rPr>
                <w:b/>
                <w:spacing w:val="-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Географическая</w:t>
            </w:r>
            <w:r w:rsidRPr="0048789C">
              <w:rPr>
                <w:b/>
                <w:spacing w:val="-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оболочка</w:t>
            </w:r>
            <w:r w:rsidRPr="00516F05">
              <w:t xml:space="preserve"> </w:t>
            </w:r>
          </w:p>
        </w:tc>
        <w:tc>
          <w:tcPr>
            <w:tcW w:w="10064" w:type="dxa"/>
            <w:tcBorders>
              <w:right w:val="single" w:sz="4" w:space="0" w:color="auto"/>
            </w:tcBorders>
          </w:tcPr>
          <w:p w14:paraId="7C59B46C" w14:textId="77777777" w:rsidR="001B5A10" w:rsidRPr="0048789C" w:rsidRDefault="001B5A10" w:rsidP="001B5A10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spacing w:val="-1"/>
                <w:w w:val="85"/>
                <w:sz w:val="24"/>
                <w:szCs w:val="24"/>
              </w:rPr>
              <w:t>Тема</w:t>
            </w:r>
            <w:r w:rsidRPr="0048789C">
              <w:rPr>
                <w:b/>
                <w:spacing w:val="-6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85"/>
                <w:sz w:val="24"/>
                <w:szCs w:val="24"/>
              </w:rPr>
              <w:t>1.</w:t>
            </w:r>
            <w:r w:rsidRPr="0048789C">
              <w:rPr>
                <w:b/>
                <w:spacing w:val="-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Географическая</w:t>
            </w:r>
            <w:r w:rsidRPr="0048789C">
              <w:rPr>
                <w:b/>
                <w:spacing w:val="-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оболочка</w:t>
            </w:r>
          </w:p>
          <w:p w14:paraId="186B8EF2" w14:textId="77777777" w:rsidR="001B5A10" w:rsidRPr="0048789C" w:rsidRDefault="001B5A10" w:rsidP="001B5A10">
            <w:pPr>
              <w:pStyle w:val="af"/>
              <w:jc w:val="both"/>
              <w:rPr>
                <w:w w:val="115"/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Географическая оболочка: особенности строения и свойства.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Целостность,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зональность,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ритмичность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—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географические следствия.  Географическая зональность (природные зоны)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 высотная поясность.</w:t>
            </w:r>
          </w:p>
          <w:p w14:paraId="71578931" w14:textId="77777777" w:rsidR="001B5A10" w:rsidRPr="0048789C" w:rsidRDefault="001B5A10" w:rsidP="001B5A10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Современные исследования по сохранению</w:t>
            </w:r>
            <w:r w:rsidRPr="0048789C">
              <w:rPr>
                <w:i/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важнейших</w:t>
            </w:r>
            <w:r w:rsidRPr="0048789C">
              <w:rPr>
                <w:i/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биотопов</w:t>
            </w:r>
            <w:r w:rsidRPr="0048789C">
              <w:rPr>
                <w:i/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Земли.</w:t>
            </w:r>
          </w:p>
          <w:p w14:paraId="06CDAAAA" w14:textId="492A3AA9" w:rsidR="001B5A10" w:rsidRPr="00C91D3C" w:rsidRDefault="001B5A10" w:rsidP="001B5A10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№1</w:t>
            </w:r>
            <w:r w:rsidRPr="0048789C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Выявление проявления широтной зональности по картам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природных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зон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14:paraId="1B18ED70" w14:textId="6DC66A17" w:rsidR="001B5A10" w:rsidRPr="00516F05" w:rsidRDefault="0056063C" w:rsidP="00BA7F29">
            <w:pPr>
              <w:pStyle w:val="af"/>
              <w:jc w:val="center"/>
            </w:pPr>
            <w:r>
              <w:t>4</w:t>
            </w:r>
          </w:p>
        </w:tc>
        <w:tc>
          <w:tcPr>
            <w:tcW w:w="2272" w:type="dxa"/>
          </w:tcPr>
          <w:p w14:paraId="2659A593" w14:textId="77777777" w:rsidR="001B5A10" w:rsidRDefault="001B5A10" w:rsidP="00BA7F29">
            <w:pPr>
              <w:pStyle w:val="af"/>
            </w:pPr>
            <w:r>
              <w:t>Электронный учебник</w:t>
            </w:r>
          </w:p>
          <w:p w14:paraId="5831C19B" w14:textId="77777777" w:rsidR="001B5A10" w:rsidRDefault="001B5A10" w:rsidP="00BA7F29">
            <w:pPr>
              <w:pStyle w:val="af"/>
            </w:pPr>
          </w:p>
          <w:p w14:paraId="07DD42E9" w14:textId="77777777" w:rsidR="001B5A10" w:rsidRDefault="001B5A10" w:rsidP="00BA7F29">
            <w:pPr>
              <w:pStyle w:val="af"/>
            </w:pPr>
            <w:r>
              <w:t>РЭШ</w:t>
            </w:r>
          </w:p>
        </w:tc>
      </w:tr>
      <w:tr w:rsidR="001B5A10" w:rsidRPr="00516F05" w14:paraId="7F4A6C8B" w14:textId="77777777" w:rsidTr="00CD500A">
        <w:trPr>
          <w:trHeight w:val="550"/>
        </w:trPr>
        <w:tc>
          <w:tcPr>
            <w:tcW w:w="2427" w:type="dxa"/>
          </w:tcPr>
          <w:p w14:paraId="0B25AEB3" w14:textId="77777777" w:rsidR="001B5A10" w:rsidRPr="0048789C" w:rsidRDefault="001B5A10" w:rsidP="001B5A10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85"/>
                <w:sz w:val="24"/>
                <w:szCs w:val="24"/>
              </w:rPr>
              <w:t>Тема</w:t>
            </w:r>
            <w:r w:rsidRPr="0048789C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2.</w:t>
            </w:r>
            <w:r w:rsidRPr="0048789C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Литосфера</w:t>
            </w:r>
            <w:r w:rsidRPr="0048789C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и</w:t>
            </w:r>
            <w:r w:rsidRPr="0048789C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рельеф</w:t>
            </w:r>
            <w:r w:rsidRPr="0048789C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Земли</w:t>
            </w:r>
          </w:p>
          <w:p w14:paraId="23DD2166" w14:textId="77777777" w:rsidR="001B5A10" w:rsidRPr="00516F05" w:rsidRDefault="001B5A10" w:rsidP="00BA7F29">
            <w:pPr>
              <w:pStyle w:val="af"/>
            </w:pPr>
          </w:p>
        </w:tc>
        <w:tc>
          <w:tcPr>
            <w:tcW w:w="10064" w:type="dxa"/>
          </w:tcPr>
          <w:p w14:paraId="734F9D39" w14:textId="77777777" w:rsidR="001B5A10" w:rsidRPr="0048789C" w:rsidRDefault="001B5A10" w:rsidP="001B5A10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85"/>
                <w:sz w:val="24"/>
                <w:szCs w:val="24"/>
              </w:rPr>
              <w:t>Тема</w:t>
            </w:r>
            <w:r w:rsidRPr="0048789C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2.</w:t>
            </w:r>
            <w:r w:rsidRPr="0048789C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Литосфера</w:t>
            </w:r>
            <w:r w:rsidRPr="0048789C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и</w:t>
            </w:r>
            <w:r w:rsidRPr="0048789C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рельеф</w:t>
            </w:r>
            <w:r w:rsidRPr="0048789C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Земли</w:t>
            </w:r>
          </w:p>
          <w:p w14:paraId="504F83CD" w14:textId="77777777" w:rsidR="001B5A10" w:rsidRPr="0048789C" w:rsidRDefault="001B5A10" w:rsidP="001B5A10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История Земли как планеты.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Литосферные плиты и их движение.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Материки, океаны и части света.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Сейсмические пояса Земли. Формирование современного рельефа Земли. Внешние и внутренние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процессы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рельефообразования.</w:t>
            </w:r>
            <w:r w:rsidRPr="0048789C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Полезные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ископаемые.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15801F20" w14:textId="77777777" w:rsidR="001B5A10" w:rsidRPr="0048789C" w:rsidRDefault="001B5A10" w:rsidP="001B5A10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2</w:t>
            </w:r>
            <w:r w:rsidRPr="0048789C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Анализ</w:t>
            </w:r>
            <w:r w:rsidRPr="0048789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физической</w:t>
            </w:r>
            <w:r w:rsidRPr="0048789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карты</w:t>
            </w:r>
            <w:r w:rsidRPr="0048789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</w:t>
            </w:r>
            <w:r w:rsidRPr="0048789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карты</w:t>
            </w:r>
            <w:r w:rsidRPr="0048789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строения</w:t>
            </w:r>
            <w:r w:rsidRPr="0048789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земной</w:t>
            </w:r>
            <w:r w:rsidRPr="0048789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коры</w:t>
            </w:r>
            <w:r w:rsidRPr="0048789C">
              <w:rPr>
                <w:spacing w:val="-5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с целью выявления закономерностей распространения крупных</w:t>
            </w:r>
            <w:r w:rsidRPr="0048789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форм</w:t>
            </w:r>
            <w:r w:rsidRPr="0048789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рельефа.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733B2A2A" w14:textId="233CCB8F" w:rsidR="001B5A10" w:rsidRPr="003A242C" w:rsidRDefault="001B5A10" w:rsidP="00BA7F29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3</w:t>
            </w:r>
            <w:r w:rsidRPr="0048789C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 Объяснение  вулканических  или  сейсмических  событий,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которых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говорится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тексте.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3FCD8DAF" w14:textId="6E48BC70" w:rsidR="001B5A10" w:rsidRPr="00516F05" w:rsidRDefault="0056063C" w:rsidP="00BA7F29">
            <w:pPr>
              <w:pStyle w:val="af"/>
              <w:jc w:val="center"/>
            </w:pPr>
            <w:r>
              <w:t>6</w:t>
            </w:r>
          </w:p>
        </w:tc>
        <w:tc>
          <w:tcPr>
            <w:tcW w:w="2272" w:type="dxa"/>
          </w:tcPr>
          <w:p w14:paraId="4BC1594D" w14:textId="77777777" w:rsidR="001B5A10" w:rsidRDefault="001B5A10" w:rsidP="00BA7F29">
            <w:pPr>
              <w:pStyle w:val="af"/>
            </w:pPr>
            <w:r>
              <w:t>Электронный учебник</w:t>
            </w:r>
          </w:p>
          <w:p w14:paraId="538BB9EF" w14:textId="77777777" w:rsidR="001B5A10" w:rsidRDefault="001B5A10" w:rsidP="00BA7F29">
            <w:pPr>
              <w:pStyle w:val="af"/>
            </w:pPr>
          </w:p>
          <w:p w14:paraId="3268F34C" w14:textId="77777777" w:rsidR="001B5A10" w:rsidRDefault="001B5A10" w:rsidP="00BA7F29">
            <w:pPr>
              <w:pStyle w:val="af"/>
            </w:pPr>
            <w:r>
              <w:t>РЭШ</w:t>
            </w:r>
          </w:p>
        </w:tc>
      </w:tr>
      <w:tr w:rsidR="001B5A10" w:rsidRPr="00516F05" w14:paraId="5610442D" w14:textId="77777777" w:rsidTr="00CD500A">
        <w:trPr>
          <w:trHeight w:val="550"/>
        </w:trPr>
        <w:tc>
          <w:tcPr>
            <w:tcW w:w="2427" w:type="dxa"/>
          </w:tcPr>
          <w:p w14:paraId="2BA5A55D" w14:textId="77777777" w:rsidR="001B5A10" w:rsidRPr="0048789C" w:rsidRDefault="001B5A10" w:rsidP="001B5A10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85"/>
                <w:sz w:val="24"/>
                <w:szCs w:val="24"/>
              </w:rPr>
              <w:t>Тема</w:t>
            </w:r>
            <w:r w:rsidRPr="0048789C">
              <w:rPr>
                <w:b/>
                <w:spacing w:val="6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3.</w:t>
            </w:r>
            <w:r w:rsidRPr="0048789C">
              <w:rPr>
                <w:b/>
                <w:spacing w:val="6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Атмосфера</w:t>
            </w:r>
            <w:r w:rsidRPr="0048789C">
              <w:rPr>
                <w:b/>
                <w:spacing w:val="6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и</w:t>
            </w:r>
            <w:r w:rsidRPr="0048789C">
              <w:rPr>
                <w:b/>
                <w:spacing w:val="6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климаты</w:t>
            </w:r>
            <w:r w:rsidRPr="0048789C">
              <w:rPr>
                <w:b/>
                <w:spacing w:val="6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Земли</w:t>
            </w:r>
          </w:p>
          <w:p w14:paraId="722E7F1E" w14:textId="77777777" w:rsidR="001B5A10" w:rsidRPr="00516F05" w:rsidRDefault="001B5A10" w:rsidP="00BA7F29">
            <w:pPr>
              <w:pStyle w:val="af"/>
            </w:pPr>
          </w:p>
        </w:tc>
        <w:tc>
          <w:tcPr>
            <w:tcW w:w="10064" w:type="dxa"/>
          </w:tcPr>
          <w:p w14:paraId="77C74E6E" w14:textId="77777777" w:rsidR="001B5A10" w:rsidRPr="0048789C" w:rsidRDefault="001B5A10" w:rsidP="001B5A10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Закономерности распределения температуры воздуха.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Закономерности </w:t>
            </w:r>
            <w:r w:rsidRPr="0048789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распределения </w:t>
            </w:r>
            <w:r w:rsidRPr="0048789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атмосферных </w:t>
            </w:r>
            <w:r w:rsidRPr="0048789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осадков.  </w:t>
            </w:r>
            <w:r w:rsidRPr="0048789C">
              <w:rPr>
                <w:spacing w:val="4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Пояса </w:t>
            </w:r>
            <w:r w:rsidRPr="0048789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атмосферного давления на Земле.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Воздушные массы, их типы.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Преобладающие ветры — тропические (экваториальные) муссоны,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пассаты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тропических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широт,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западные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ветры.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Разнообразие климата на Земле.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Климатообразующие факторы: географическое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положение,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океанические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течения,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особенности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циркуляции атмосферы (типы воздушных масс и преобладающие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ветры),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характер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подстилающей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поверхности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рельефа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территории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.</w:t>
            </w:r>
            <w:r w:rsidRPr="0048789C">
              <w:rPr>
                <w:w w:val="115"/>
                <w:sz w:val="24"/>
                <w:szCs w:val="24"/>
              </w:rPr>
              <w:t>Характеристика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основных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переходных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климатических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поясов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Земли.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Влияние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климатических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условий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жизнь людей.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Влияние современной хозяйственной деятельности</w:t>
            </w:r>
            <w:r w:rsidRPr="0048789C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людей</w:t>
            </w:r>
            <w:r w:rsidRPr="0048789C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</w:t>
            </w:r>
            <w:r w:rsidRPr="0048789C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климат</w:t>
            </w:r>
            <w:r w:rsidRPr="0048789C">
              <w:rPr>
                <w:spacing w:val="4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Земли. </w:t>
            </w:r>
            <w:r w:rsidRPr="0048789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Глобальные</w:t>
            </w:r>
            <w:r w:rsidRPr="0048789C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изменения</w:t>
            </w:r>
            <w:r w:rsidRPr="0048789C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климата</w:t>
            </w:r>
            <w:r w:rsidRPr="0048789C">
              <w:rPr>
                <w:spacing w:val="-5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 различные точки зрения на их причины.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Карты климатических поясов, климатические карты, карты атмосферных осадков по сезонам года.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Климатограмма как графическая форма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отражения</w:t>
            </w:r>
            <w:r w:rsidRPr="0048789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климатических</w:t>
            </w:r>
            <w:r w:rsidRPr="0048789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особенностей</w:t>
            </w:r>
            <w:r w:rsidRPr="0048789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территории.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23295AB9" w14:textId="0CC5AB58" w:rsidR="001B5A10" w:rsidRPr="001B5A10" w:rsidRDefault="001B5A10" w:rsidP="00BA7F29">
            <w:pPr>
              <w:pStyle w:val="af"/>
              <w:jc w:val="both"/>
              <w:rPr>
                <w:w w:val="142"/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lastRenderedPageBreak/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4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Описание климата территории по климатической карте и</w:t>
            </w:r>
            <w:r w:rsidRPr="0048789C">
              <w:rPr>
                <w:spacing w:val="-57"/>
                <w:w w:val="120"/>
                <w:sz w:val="24"/>
                <w:szCs w:val="24"/>
              </w:rPr>
              <w:t xml:space="preserve">    </w:t>
            </w:r>
            <w:r w:rsidRPr="0048789C">
              <w:rPr>
                <w:w w:val="120"/>
                <w:sz w:val="24"/>
                <w:szCs w:val="24"/>
              </w:rPr>
              <w:t>климатограмме.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048A3E15" w14:textId="06617769" w:rsidR="001B5A10" w:rsidRPr="00516F05" w:rsidRDefault="0056063C" w:rsidP="00BA7F29">
            <w:pPr>
              <w:pStyle w:val="af"/>
              <w:jc w:val="center"/>
            </w:pPr>
            <w:r>
              <w:lastRenderedPageBreak/>
              <w:t>8</w:t>
            </w:r>
          </w:p>
        </w:tc>
        <w:tc>
          <w:tcPr>
            <w:tcW w:w="2272" w:type="dxa"/>
          </w:tcPr>
          <w:p w14:paraId="467C5B0F" w14:textId="77777777" w:rsidR="001B5A10" w:rsidRDefault="001B5A10" w:rsidP="00BA7F29">
            <w:pPr>
              <w:pStyle w:val="af"/>
            </w:pPr>
            <w:r>
              <w:t>Электронный учебник</w:t>
            </w:r>
          </w:p>
          <w:p w14:paraId="2BBE2777" w14:textId="77777777" w:rsidR="001B5A10" w:rsidRDefault="001B5A10" w:rsidP="00BA7F29">
            <w:pPr>
              <w:pStyle w:val="af"/>
            </w:pPr>
          </w:p>
          <w:p w14:paraId="38FCD1FA" w14:textId="77777777" w:rsidR="001B5A10" w:rsidRDefault="001B5A10" w:rsidP="00BA7F29">
            <w:pPr>
              <w:pStyle w:val="af"/>
            </w:pPr>
            <w:r>
              <w:t>РЭШ</w:t>
            </w:r>
          </w:p>
        </w:tc>
      </w:tr>
      <w:tr w:rsidR="001B5A10" w:rsidRPr="00516F05" w14:paraId="61D0E3F6" w14:textId="77777777" w:rsidTr="00CD500A">
        <w:trPr>
          <w:trHeight w:val="550"/>
        </w:trPr>
        <w:tc>
          <w:tcPr>
            <w:tcW w:w="2427" w:type="dxa"/>
          </w:tcPr>
          <w:p w14:paraId="30393C07" w14:textId="77777777" w:rsidR="00BA7F29" w:rsidRPr="0048789C" w:rsidRDefault="00BA7F29" w:rsidP="00BA7F29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85"/>
                <w:sz w:val="24"/>
                <w:szCs w:val="24"/>
              </w:rPr>
              <w:lastRenderedPageBreak/>
              <w:t>Тема</w:t>
            </w:r>
            <w:r w:rsidRPr="0048789C">
              <w:rPr>
                <w:b/>
                <w:spacing w:val="11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4.</w:t>
            </w:r>
            <w:r w:rsidRPr="0048789C">
              <w:rPr>
                <w:b/>
                <w:spacing w:val="11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Мировой</w:t>
            </w:r>
            <w:r w:rsidRPr="0048789C">
              <w:rPr>
                <w:b/>
                <w:spacing w:val="11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океан</w:t>
            </w:r>
            <w:r w:rsidRPr="0048789C">
              <w:rPr>
                <w:b/>
                <w:spacing w:val="11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—</w:t>
            </w:r>
            <w:r w:rsidRPr="0048789C">
              <w:rPr>
                <w:b/>
                <w:spacing w:val="11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основная</w:t>
            </w:r>
            <w:r w:rsidRPr="0048789C">
              <w:rPr>
                <w:b/>
                <w:spacing w:val="11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часть</w:t>
            </w:r>
            <w:r w:rsidRPr="0048789C">
              <w:rPr>
                <w:b/>
                <w:spacing w:val="11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гидросферы</w:t>
            </w:r>
          </w:p>
          <w:p w14:paraId="2CB9EA38" w14:textId="77777777" w:rsidR="001B5A10" w:rsidRPr="0048789C" w:rsidRDefault="001B5A10" w:rsidP="001B5A10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78C61C5" w14:textId="77777777" w:rsidR="00BA7F29" w:rsidRPr="0048789C" w:rsidRDefault="00BA7F29" w:rsidP="00BA7F29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Мировой океан и его части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Тихий, Атлантический, Индийский и Северный Ледовитый океаны.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Южный океан и проблема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выделения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его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как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самостоятельной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части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Мирового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океана.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Тёплые и холодные океанические течения.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Система океанических течений.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Влияние тёплых и холодных океанических течений на климат.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Солёность поверхностных вод Мирового океана,</w:t>
            </w:r>
            <w:r w:rsidRPr="0048789C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её измерение.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Карта солёности поверхностных вод Мирового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океана. 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Географические  закономерности  изменения  солёности — зависимость от соотношения количества атмосферных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осадков и испарения, опресняющего влияния речных вод и вод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ледников.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Образование льдов в Мировом океане.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Изменения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ледовитости и уровня Мирового океана, их причины и следствия.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Жизнь в Океане, закономерности её пространственного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распространения.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Основные районы рыболовства.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Экологические</w:t>
            </w:r>
            <w:r w:rsidRPr="0048789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проблемы</w:t>
            </w:r>
            <w:r w:rsidRPr="0048789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Мирового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океана.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7F8F8181" w14:textId="77777777" w:rsidR="00BA7F29" w:rsidRPr="0048789C" w:rsidRDefault="00BA7F29" w:rsidP="00BA7F29">
            <w:pPr>
              <w:pStyle w:val="af"/>
              <w:jc w:val="both"/>
              <w:rPr>
                <w:w w:val="142"/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5</w:t>
            </w:r>
            <w:r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Выявление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закономерностей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изменения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солёности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поверхностных</w:t>
            </w:r>
            <w:r w:rsidRPr="0048789C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вод</w:t>
            </w:r>
            <w:r w:rsidRPr="0048789C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Мирового</w:t>
            </w:r>
            <w:r w:rsidRPr="0048789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океана</w:t>
            </w:r>
            <w:r w:rsidRPr="0048789C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распространения</w:t>
            </w:r>
            <w:r w:rsidRPr="0048789C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тёплых</w:t>
            </w:r>
            <w:r w:rsidRPr="0048789C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 холодных течений у западных и восточных побережий материков.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735B2282" w14:textId="3F6821E2" w:rsidR="001B5A10" w:rsidRPr="0048789C" w:rsidRDefault="00BA7F29" w:rsidP="00BA7F29">
            <w:pPr>
              <w:pStyle w:val="af"/>
              <w:jc w:val="both"/>
              <w:rPr>
                <w:w w:val="115"/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6</w:t>
            </w:r>
            <w:r w:rsidRPr="0048789C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Сравнение двух океанов по плану с использованием нескольких</w:t>
            </w:r>
            <w:r w:rsidRPr="0048789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источников</w:t>
            </w:r>
            <w:r w:rsidRPr="0048789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географической</w:t>
            </w:r>
            <w:r w:rsidRPr="0048789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информации</w:t>
            </w:r>
          </w:p>
        </w:tc>
        <w:tc>
          <w:tcPr>
            <w:tcW w:w="991" w:type="dxa"/>
          </w:tcPr>
          <w:p w14:paraId="0A47CFF6" w14:textId="02923457" w:rsidR="001B5A10" w:rsidRDefault="0056063C" w:rsidP="00BA7F29">
            <w:pPr>
              <w:pStyle w:val="af"/>
              <w:jc w:val="center"/>
            </w:pPr>
            <w:r>
              <w:t>6</w:t>
            </w:r>
          </w:p>
        </w:tc>
        <w:tc>
          <w:tcPr>
            <w:tcW w:w="2272" w:type="dxa"/>
          </w:tcPr>
          <w:p w14:paraId="0001D83A" w14:textId="77777777" w:rsidR="001B5A10" w:rsidRDefault="001B5A10" w:rsidP="00BA7F29">
            <w:pPr>
              <w:pStyle w:val="af"/>
            </w:pPr>
          </w:p>
        </w:tc>
      </w:tr>
      <w:tr w:rsidR="0056063C" w:rsidRPr="00516F05" w14:paraId="2E1FB80E" w14:textId="21DA423A" w:rsidTr="00CD500A">
        <w:trPr>
          <w:trHeight w:val="278"/>
        </w:trPr>
        <w:tc>
          <w:tcPr>
            <w:tcW w:w="12491" w:type="dxa"/>
            <w:gridSpan w:val="2"/>
            <w:tcBorders>
              <w:right w:val="single" w:sz="4" w:space="0" w:color="auto"/>
            </w:tcBorders>
          </w:tcPr>
          <w:p w14:paraId="491462D1" w14:textId="622725B3" w:rsidR="0056063C" w:rsidRPr="00BE6F73" w:rsidRDefault="0056063C" w:rsidP="00BE6F73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90"/>
                <w:sz w:val="24"/>
                <w:szCs w:val="24"/>
              </w:rPr>
              <w:t>РАЗДЕЛ</w:t>
            </w:r>
            <w:r w:rsidRPr="0048789C">
              <w:rPr>
                <w:b/>
                <w:spacing w:val="27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2.</w:t>
            </w:r>
            <w:r w:rsidRPr="0048789C">
              <w:rPr>
                <w:b/>
                <w:spacing w:val="28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ЧЕЛОВЕЧЕСТВО</w:t>
            </w:r>
            <w:r w:rsidRPr="0048789C">
              <w:rPr>
                <w:b/>
                <w:spacing w:val="28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НА</w:t>
            </w:r>
            <w:r w:rsidRPr="0048789C">
              <w:rPr>
                <w:b/>
                <w:spacing w:val="27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ЗЕМЛЕ</w:t>
            </w:r>
            <w:r>
              <w:rPr>
                <w:b/>
                <w:w w:val="90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1F5A2D8B" w14:textId="18CA9980" w:rsidR="0056063C" w:rsidRPr="00BE6F73" w:rsidRDefault="0056063C" w:rsidP="0056063C">
            <w:pPr>
              <w:pStyle w:val="af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7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4D2B7F97" w14:textId="77777777" w:rsidR="0056063C" w:rsidRPr="00BE6F73" w:rsidRDefault="0056063C" w:rsidP="0056063C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  <w:tr w:rsidR="001B5A10" w:rsidRPr="00516F05" w14:paraId="288C145E" w14:textId="77777777" w:rsidTr="00CD500A">
        <w:trPr>
          <w:trHeight w:val="550"/>
        </w:trPr>
        <w:tc>
          <w:tcPr>
            <w:tcW w:w="2427" w:type="dxa"/>
          </w:tcPr>
          <w:p w14:paraId="68FA1451" w14:textId="77777777" w:rsidR="00BE6F73" w:rsidRPr="0048789C" w:rsidRDefault="00BE6F73" w:rsidP="00BE6F73">
            <w:pPr>
              <w:pStyle w:val="af"/>
              <w:jc w:val="both"/>
              <w:rPr>
                <w:b/>
                <w:bCs/>
                <w:sz w:val="24"/>
                <w:szCs w:val="24"/>
              </w:rPr>
            </w:pPr>
            <w:r w:rsidRPr="0048789C">
              <w:rPr>
                <w:b/>
                <w:w w:val="85"/>
                <w:sz w:val="24"/>
                <w:szCs w:val="24"/>
              </w:rPr>
              <w:t>Тема</w:t>
            </w:r>
            <w:r w:rsidRPr="0048789C">
              <w:rPr>
                <w:b/>
                <w:spacing w:val="3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1.</w:t>
            </w:r>
            <w:r w:rsidRPr="0048789C">
              <w:rPr>
                <w:b/>
                <w:spacing w:val="3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Численность</w:t>
            </w:r>
            <w:r w:rsidRPr="0048789C">
              <w:rPr>
                <w:b/>
                <w:spacing w:val="3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населения</w:t>
            </w:r>
          </w:p>
          <w:p w14:paraId="0EAED5C7" w14:textId="77777777" w:rsidR="001B5A10" w:rsidRPr="00516F05" w:rsidRDefault="001B5A10" w:rsidP="00BA7F29">
            <w:pPr>
              <w:pStyle w:val="af"/>
            </w:pPr>
          </w:p>
        </w:tc>
        <w:tc>
          <w:tcPr>
            <w:tcW w:w="10064" w:type="dxa"/>
          </w:tcPr>
          <w:p w14:paraId="41692F84" w14:textId="77777777" w:rsidR="00BE6F73" w:rsidRPr="0048789C" w:rsidRDefault="00BE6F73" w:rsidP="00BE6F73">
            <w:pPr>
              <w:pStyle w:val="af"/>
              <w:jc w:val="both"/>
              <w:rPr>
                <w:b/>
                <w:bCs/>
                <w:sz w:val="24"/>
                <w:szCs w:val="24"/>
              </w:rPr>
            </w:pPr>
            <w:r w:rsidRPr="0048789C">
              <w:rPr>
                <w:b/>
                <w:w w:val="85"/>
                <w:sz w:val="24"/>
                <w:szCs w:val="24"/>
              </w:rPr>
              <w:t>Тема</w:t>
            </w:r>
            <w:r w:rsidRPr="0048789C">
              <w:rPr>
                <w:b/>
                <w:spacing w:val="3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1.</w:t>
            </w:r>
            <w:r w:rsidRPr="0048789C">
              <w:rPr>
                <w:b/>
                <w:spacing w:val="3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Численность</w:t>
            </w:r>
            <w:r w:rsidRPr="0048789C">
              <w:rPr>
                <w:b/>
                <w:spacing w:val="3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населения</w:t>
            </w:r>
          </w:p>
          <w:p w14:paraId="7B50BC35" w14:textId="77777777" w:rsidR="00BE6F73" w:rsidRPr="0048789C" w:rsidRDefault="00BE6F73" w:rsidP="00BE6F73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Заселение Земли человеком.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Современная численность населения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мира.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Изменение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численности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населения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времени.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Методы определения численности населения, переписи населения.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Факторы, влияющие на рост численности населения.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Размещение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плотность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населения.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6351349D" w14:textId="77777777" w:rsidR="00BE6F73" w:rsidRPr="0048789C" w:rsidRDefault="00BE6F73" w:rsidP="00BE6F73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7</w:t>
            </w:r>
            <w:r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Определение,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сравнение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темпов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изменения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численности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населения отдельных регионов мира по статистическим материалам.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3D5C5283" w14:textId="77777777" w:rsidR="00BE6F73" w:rsidRPr="0048789C" w:rsidRDefault="00BE6F73" w:rsidP="00BE6F73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8</w:t>
            </w:r>
            <w:r w:rsidRPr="0048789C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Определение и сравнение различий в численности, плотности</w:t>
            </w:r>
            <w:r w:rsidRPr="0048789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населения</w:t>
            </w:r>
            <w:r w:rsidRPr="0048789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отдельных</w:t>
            </w:r>
            <w:r w:rsidRPr="0048789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стран</w:t>
            </w:r>
            <w:r w:rsidRPr="0048789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</w:t>
            </w:r>
            <w:r w:rsidRPr="0048789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разным</w:t>
            </w:r>
            <w:r w:rsidRPr="0048789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источникам.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19D63F83" w14:textId="77777777" w:rsidR="00BE6F73" w:rsidRPr="0048789C" w:rsidRDefault="00BE6F73" w:rsidP="00BE6F73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85"/>
                <w:sz w:val="24"/>
                <w:szCs w:val="24"/>
              </w:rPr>
              <w:t>Тема</w:t>
            </w:r>
            <w:r w:rsidRPr="0048789C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2.</w:t>
            </w:r>
            <w:r w:rsidRPr="0048789C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Страны</w:t>
            </w:r>
            <w:r w:rsidRPr="0048789C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и</w:t>
            </w:r>
            <w:r w:rsidRPr="0048789C">
              <w:rPr>
                <w:b/>
                <w:spacing w:val="9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народы</w:t>
            </w:r>
            <w:r w:rsidRPr="0048789C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мира</w:t>
            </w:r>
          </w:p>
          <w:p w14:paraId="4B4F48D9" w14:textId="77777777" w:rsidR="00BE6F73" w:rsidRPr="0048789C" w:rsidRDefault="00BE6F73" w:rsidP="00BE6F73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Народы и религии мира.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Этнический состав населения мира.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Языковая классификация народов мира.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Мировые и национальные религии.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География мировых религий.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Хозяйственная деятельность людей, основные её виды: сельское хозяйство, про</w:t>
            </w:r>
            <w:r w:rsidRPr="0048789C">
              <w:rPr>
                <w:spacing w:val="-1"/>
                <w:w w:val="115"/>
                <w:sz w:val="24"/>
                <w:szCs w:val="24"/>
              </w:rPr>
              <w:t>мышленность,</w:t>
            </w:r>
            <w:r w:rsidRPr="0048789C">
              <w:rPr>
                <w:spacing w:val="-3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сфера</w:t>
            </w:r>
            <w:r w:rsidRPr="0048789C">
              <w:rPr>
                <w:spacing w:val="-3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услуг.</w:t>
            </w:r>
            <w:r w:rsidRPr="0048789C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Их</w:t>
            </w:r>
            <w:r w:rsidRPr="0048789C">
              <w:rPr>
                <w:spacing w:val="-2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влияние</w:t>
            </w:r>
            <w:r w:rsidRPr="0048789C">
              <w:rPr>
                <w:spacing w:val="-3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</w:t>
            </w:r>
            <w:r w:rsidRPr="0048789C">
              <w:rPr>
                <w:spacing w:val="-3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природные</w:t>
            </w:r>
            <w:r w:rsidRPr="0048789C">
              <w:rPr>
                <w:spacing w:val="-2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комплексы.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Комплексные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карты.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Города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сельские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поселения.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Культурно-исторические регионы мира.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Многообразие стран, их основные</w:t>
            </w:r>
            <w:r w:rsidRPr="0048789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типы.</w:t>
            </w:r>
            <w:r w:rsidRPr="0048789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Профессия</w:t>
            </w:r>
            <w:r w:rsidRPr="0048789C">
              <w:rPr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менеджер</w:t>
            </w:r>
            <w:r w:rsidRPr="0048789C">
              <w:rPr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в</w:t>
            </w:r>
            <w:r w:rsidRPr="0048789C">
              <w:rPr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сфере</w:t>
            </w:r>
            <w:r w:rsidRPr="0048789C">
              <w:rPr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туризма,</w:t>
            </w:r>
            <w:r w:rsidRPr="0048789C">
              <w:rPr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экскурсовод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3BAA98E1" w14:textId="77777777" w:rsidR="00BE6F73" w:rsidRPr="0048789C" w:rsidRDefault="00BE6F73" w:rsidP="00BE6F73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9</w:t>
            </w:r>
            <w:r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Сравнение занятий населения двух стран по комплексным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картам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0E5E458F" w14:textId="77777777" w:rsidR="001B5A10" w:rsidRPr="00516F05" w:rsidRDefault="001B5A10" w:rsidP="00BA7F29">
            <w:pPr>
              <w:pStyle w:val="af"/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519F3FC3" w14:textId="65BD9DC1" w:rsidR="001B5A10" w:rsidRPr="00516F05" w:rsidRDefault="0056063C" w:rsidP="00BA7F29">
            <w:pPr>
              <w:pStyle w:val="af"/>
              <w:jc w:val="center"/>
            </w:pPr>
            <w:r>
              <w:rPr>
                <w:w w:val="115"/>
                <w:sz w:val="24"/>
                <w:szCs w:val="24"/>
              </w:rPr>
              <w:t>3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655DFA3F" w14:textId="77777777" w:rsidR="001B5A10" w:rsidRDefault="001B5A10" w:rsidP="00BA7F29">
            <w:pPr>
              <w:pStyle w:val="af"/>
            </w:pPr>
            <w:r>
              <w:t>Электронный учебник</w:t>
            </w:r>
          </w:p>
          <w:p w14:paraId="61563DFE" w14:textId="77777777" w:rsidR="001B5A10" w:rsidRDefault="001B5A10" w:rsidP="00BA7F29">
            <w:pPr>
              <w:pStyle w:val="af"/>
            </w:pPr>
          </w:p>
          <w:p w14:paraId="449523D2" w14:textId="77777777" w:rsidR="001B5A10" w:rsidRDefault="001B5A10" w:rsidP="00BA7F29">
            <w:pPr>
              <w:pStyle w:val="af"/>
            </w:pPr>
            <w:r>
              <w:t>РЭШ</w:t>
            </w:r>
          </w:p>
        </w:tc>
      </w:tr>
      <w:tr w:rsidR="0056063C" w:rsidRPr="00516F05" w14:paraId="35E8EA63" w14:textId="77777777" w:rsidTr="00CD500A">
        <w:trPr>
          <w:trHeight w:val="550"/>
        </w:trPr>
        <w:tc>
          <w:tcPr>
            <w:tcW w:w="2427" w:type="dxa"/>
          </w:tcPr>
          <w:p w14:paraId="7764D3E1" w14:textId="77777777" w:rsidR="0056063C" w:rsidRPr="0048789C" w:rsidRDefault="0056063C" w:rsidP="0056063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85"/>
                <w:sz w:val="24"/>
                <w:szCs w:val="24"/>
              </w:rPr>
              <w:lastRenderedPageBreak/>
              <w:t>Тема</w:t>
            </w:r>
            <w:r w:rsidRPr="0048789C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2.</w:t>
            </w:r>
            <w:r w:rsidRPr="0048789C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Страны</w:t>
            </w:r>
            <w:r w:rsidRPr="0048789C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и</w:t>
            </w:r>
            <w:r w:rsidRPr="0048789C">
              <w:rPr>
                <w:b/>
                <w:spacing w:val="9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народы</w:t>
            </w:r>
            <w:r w:rsidRPr="0048789C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мира</w:t>
            </w:r>
          </w:p>
          <w:p w14:paraId="58CB3750" w14:textId="77777777" w:rsidR="0056063C" w:rsidRPr="0048789C" w:rsidRDefault="0056063C" w:rsidP="00BE6F73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ADAF450" w14:textId="77777777" w:rsidR="0056063C" w:rsidRPr="0048789C" w:rsidRDefault="0056063C" w:rsidP="0056063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Народы и религии мира.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Этнический состав населения мира.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Языковая классификация народов мира.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Мировые и национальные религии.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География мировых религий.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Хозяйственная деятельность людей, основные её виды: сельское хозяйство, про</w:t>
            </w:r>
            <w:r w:rsidRPr="0048789C">
              <w:rPr>
                <w:spacing w:val="-1"/>
                <w:w w:val="115"/>
                <w:sz w:val="24"/>
                <w:szCs w:val="24"/>
              </w:rPr>
              <w:t>мышленность,</w:t>
            </w:r>
            <w:r w:rsidRPr="0048789C">
              <w:rPr>
                <w:spacing w:val="-3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сфера</w:t>
            </w:r>
            <w:r w:rsidRPr="0048789C">
              <w:rPr>
                <w:spacing w:val="-3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услуг.</w:t>
            </w:r>
            <w:r w:rsidRPr="0048789C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Их</w:t>
            </w:r>
            <w:r w:rsidRPr="0048789C">
              <w:rPr>
                <w:spacing w:val="-2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влияние</w:t>
            </w:r>
            <w:r w:rsidRPr="0048789C">
              <w:rPr>
                <w:spacing w:val="-3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</w:t>
            </w:r>
            <w:r w:rsidRPr="0048789C">
              <w:rPr>
                <w:spacing w:val="-3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природные</w:t>
            </w:r>
            <w:r w:rsidRPr="0048789C">
              <w:rPr>
                <w:spacing w:val="-2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комплексы.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Комплексные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карты.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Города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сельские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поселения.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Культурно-исторические регионы мира.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Многообразие стран, их основные</w:t>
            </w:r>
            <w:r w:rsidRPr="0048789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типы.</w:t>
            </w:r>
            <w:r w:rsidRPr="0048789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Профессия</w:t>
            </w:r>
            <w:r w:rsidRPr="0048789C">
              <w:rPr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менеджер</w:t>
            </w:r>
            <w:r w:rsidRPr="0048789C">
              <w:rPr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в</w:t>
            </w:r>
            <w:r w:rsidRPr="0048789C">
              <w:rPr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сфере</w:t>
            </w:r>
            <w:r w:rsidRPr="0048789C">
              <w:rPr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туризма,</w:t>
            </w:r>
            <w:r w:rsidRPr="0048789C">
              <w:rPr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экскурсовод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0715DCB2" w14:textId="09CD6FB1" w:rsidR="0056063C" w:rsidRPr="0056063C" w:rsidRDefault="0056063C" w:rsidP="00BE6F73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9</w:t>
            </w:r>
            <w:r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Сравнение занятий населения двух стран по комплексным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картам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6CC049F7" w14:textId="72214CF4" w:rsidR="0056063C" w:rsidRDefault="0056063C" w:rsidP="00BA7F29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4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27E27681" w14:textId="77777777" w:rsidR="0056063C" w:rsidRDefault="0056063C" w:rsidP="00BA7F29">
            <w:pPr>
              <w:pStyle w:val="af"/>
            </w:pPr>
          </w:p>
        </w:tc>
      </w:tr>
      <w:tr w:rsidR="00BE6F73" w:rsidRPr="00516F05" w14:paraId="4EC3CDA4" w14:textId="77777777" w:rsidTr="00CD500A">
        <w:trPr>
          <w:trHeight w:val="550"/>
        </w:trPr>
        <w:tc>
          <w:tcPr>
            <w:tcW w:w="2427" w:type="dxa"/>
          </w:tcPr>
          <w:p w14:paraId="077A56CD" w14:textId="77777777" w:rsidR="00BE6F73" w:rsidRPr="0048789C" w:rsidRDefault="00BE6F73" w:rsidP="00BE6F73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B60B8EE" w14:textId="670FDE9A" w:rsidR="00BE6F73" w:rsidRPr="00BE6F73" w:rsidRDefault="00BE6F73" w:rsidP="00BE6F73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90"/>
                <w:sz w:val="24"/>
                <w:szCs w:val="24"/>
              </w:rPr>
              <w:t>РАЗДЕЛ</w:t>
            </w:r>
            <w:r w:rsidRPr="0048789C">
              <w:rPr>
                <w:b/>
                <w:spacing w:val="25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3.</w:t>
            </w:r>
            <w:r w:rsidRPr="0048789C">
              <w:rPr>
                <w:b/>
                <w:spacing w:val="25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МАТЕРИКИ</w:t>
            </w:r>
            <w:r w:rsidRPr="0048789C">
              <w:rPr>
                <w:b/>
                <w:spacing w:val="25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И</w:t>
            </w:r>
            <w:r w:rsidRPr="0048789C">
              <w:rPr>
                <w:b/>
                <w:spacing w:val="25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СТРАНЫ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14:paraId="48A38715" w14:textId="3441FA2B" w:rsidR="00BE6F73" w:rsidRDefault="0056063C" w:rsidP="00BA7F29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34</w:t>
            </w:r>
          </w:p>
        </w:tc>
        <w:tc>
          <w:tcPr>
            <w:tcW w:w="2272" w:type="dxa"/>
            <w:tcBorders>
              <w:bottom w:val="single" w:sz="6" w:space="0" w:color="000000"/>
            </w:tcBorders>
          </w:tcPr>
          <w:p w14:paraId="44821DF3" w14:textId="77777777" w:rsidR="00BE6F73" w:rsidRDefault="00BE6F73" w:rsidP="00BA7F29">
            <w:pPr>
              <w:pStyle w:val="af"/>
            </w:pPr>
          </w:p>
        </w:tc>
      </w:tr>
      <w:tr w:rsidR="00BE6F73" w:rsidRPr="00516F05" w14:paraId="76222055" w14:textId="77777777" w:rsidTr="00CD500A">
        <w:trPr>
          <w:trHeight w:val="550"/>
        </w:trPr>
        <w:tc>
          <w:tcPr>
            <w:tcW w:w="2427" w:type="dxa"/>
          </w:tcPr>
          <w:p w14:paraId="1672B620" w14:textId="77777777" w:rsidR="00BE6F73" w:rsidRPr="0048789C" w:rsidRDefault="00BE6F73" w:rsidP="00BE6F73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85"/>
                <w:sz w:val="24"/>
                <w:szCs w:val="24"/>
              </w:rPr>
              <w:t>Тема</w:t>
            </w:r>
            <w:r w:rsidRPr="0048789C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1.</w:t>
            </w:r>
            <w:r w:rsidRPr="0048789C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Южные</w:t>
            </w:r>
            <w:r w:rsidRPr="0048789C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материки</w:t>
            </w:r>
          </w:p>
          <w:p w14:paraId="66C6BE9D" w14:textId="77777777" w:rsidR="00BE6F73" w:rsidRPr="0048789C" w:rsidRDefault="00BE6F73" w:rsidP="00BE6F73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AB1AFBD" w14:textId="77777777" w:rsidR="00BE6F73" w:rsidRPr="0048789C" w:rsidRDefault="00BE6F73" w:rsidP="00BE6F73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20"/>
                <w:sz w:val="24"/>
                <w:szCs w:val="24"/>
              </w:rPr>
              <w:t>Африка. Австралия и Океания. Южная Америка. Антаркти</w:t>
            </w:r>
            <w:r w:rsidRPr="0048789C">
              <w:rPr>
                <w:spacing w:val="-1"/>
                <w:w w:val="120"/>
                <w:sz w:val="24"/>
                <w:szCs w:val="24"/>
              </w:rPr>
              <w:t xml:space="preserve">да .История открытия. </w:t>
            </w:r>
            <w:r w:rsidRPr="0048789C">
              <w:rPr>
                <w:w w:val="120"/>
                <w:sz w:val="24"/>
                <w:szCs w:val="24"/>
              </w:rPr>
              <w:t>Географическое положение. Основные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черты</w:t>
            </w:r>
            <w:r w:rsidRPr="0048789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рельефа,</w:t>
            </w:r>
            <w:r w:rsidRPr="0048789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климата</w:t>
            </w:r>
            <w:r w:rsidRPr="0048789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</w:t>
            </w:r>
            <w:r w:rsidRPr="0048789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внутренних</w:t>
            </w:r>
            <w:r w:rsidRPr="0048789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вод</w:t>
            </w:r>
            <w:r w:rsidRPr="0048789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</w:t>
            </w:r>
            <w:r w:rsidRPr="0048789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определяющие</w:t>
            </w:r>
            <w:r w:rsidRPr="0048789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их</w:t>
            </w:r>
            <w:r w:rsidRPr="0048789C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факторы. Зональные и азональные природные комплексы. Население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.</w:t>
            </w:r>
            <w:r w:rsidRPr="0048789C">
              <w:rPr>
                <w:w w:val="120"/>
                <w:sz w:val="24"/>
                <w:szCs w:val="24"/>
              </w:rPr>
              <w:t>Политическая карта.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Крупнейшие по территории и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spacing w:val="-1"/>
                <w:w w:val="120"/>
                <w:sz w:val="24"/>
                <w:szCs w:val="24"/>
              </w:rPr>
              <w:t xml:space="preserve">численности населения страны. Изменение </w:t>
            </w:r>
            <w:r w:rsidRPr="0048789C">
              <w:rPr>
                <w:w w:val="120"/>
                <w:sz w:val="24"/>
                <w:szCs w:val="24"/>
              </w:rPr>
              <w:t>природы под влиянием</w:t>
            </w:r>
            <w:r w:rsidRPr="0048789C">
              <w:rPr>
                <w:spacing w:val="4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хозяйственной</w:t>
            </w:r>
            <w:r w:rsidRPr="0048789C">
              <w:rPr>
                <w:spacing w:val="4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деятельности</w:t>
            </w:r>
            <w:r w:rsidRPr="0048789C">
              <w:rPr>
                <w:spacing w:val="42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 xml:space="preserve">человека. </w:t>
            </w:r>
            <w:r w:rsidRPr="0048789C">
              <w:rPr>
                <w:spacing w:val="33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Антарктида</w:t>
            </w:r>
            <w:r w:rsidRPr="0048789C">
              <w:rPr>
                <w:spacing w:val="4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—у</w:t>
            </w:r>
            <w:r w:rsidRPr="0048789C">
              <w:rPr>
                <w:w w:val="115"/>
                <w:sz w:val="24"/>
                <w:szCs w:val="24"/>
              </w:rPr>
              <w:t>никальный материк на Земле.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Освоение человеком Антарктиды. Цели международных исследований материка в XX—XXI вв. </w:t>
            </w:r>
            <w:r w:rsidRPr="0048789C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Современные исследования в Антарктиде.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Роль России в открытиях</w:t>
            </w:r>
            <w:r w:rsidRPr="0048789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исследованиях</w:t>
            </w:r>
            <w:r w:rsidRPr="0048789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ледового</w:t>
            </w:r>
            <w:r w:rsidRPr="0048789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континента.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5DAF95FD" w14:textId="77777777" w:rsidR="00BE6F73" w:rsidRPr="0048789C" w:rsidRDefault="00BE6F73" w:rsidP="00BE6F73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10</w:t>
            </w:r>
            <w:r w:rsidRPr="0048789C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 Сравнение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географического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положения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двух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(любых)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южных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материко</w:t>
            </w:r>
            <w:r w:rsidRPr="0048789C">
              <w:rPr>
                <w:w w:val="115"/>
                <w:sz w:val="24"/>
                <w:szCs w:val="24"/>
              </w:rPr>
              <w:t>в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3419EAD2" w14:textId="77777777" w:rsidR="00BE6F73" w:rsidRPr="0048789C" w:rsidRDefault="00BE6F73" w:rsidP="00BE6F73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11</w:t>
            </w:r>
            <w:r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Объяснение</w:t>
            </w:r>
            <w:r w:rsidRPr="0048789C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годового</w:t>
            </w:r>
            <w:r w:rsidRPr="0048789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хода</w:t>
            </w:r>
            <w:r w:rsidRPr="0048789C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температур</w:t>
            </w:r>
            <w:r w:rsidRPr="0048789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режима</w:t>
            </w:r>
            <w:r w:rsidRPr="0048789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выпадения</w:t>
            </w:r>
            <w:r w:rsidRPr="0048789C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атмосферных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осадков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экваториальном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климатическом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поясе.</w:t>
            </w:r>
          </w:p>
          <w:p w14:paraId="615240F2" w14:textId="77777777" w:rsidR="00BE6F73" w:rsidRPr="0048789C" w:rsidRDefault="00BE6F73" w:rsidP="00BE6F73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12</w:t>
            </w:r>
            <w:r w:rsidRPr="0048789C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Сравнение</w:t>
            </w:r>
            <w:r w:rsidRPr="0048789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особенностей</w:t>
            </w:r>
            <w:r w:rsidRPr="0048789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климата</w:t>
            </w:r>
            <w:r w:rsidRPr="0048789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Африки,</w:t>
            </w:r>
            <w:r w:rsidRPr="0048789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Южной</w:t>
            </w:r>
            <w:r w:rsidRPr="0048789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Амери</w:t>
            </w:r>
            <w:r w:rsidRPr="0048789C">
              <w:rPr>
                <w:w w:val="120"/>
                <w:sz w:val="24"/>
                <w:szCs w:val="24"/>
              </w:rPr>
              <w:t>ки</w:t>
            </w:r>
            <w:r w:rsidRPr="0048789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</w:t>
            </w:r>
            <w:r w:rsidRPr="0048789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Австралии</w:t>
            </w:r>
            <w:r w:rsidRPr="0048789C">
              <w:rPr>
                <w:spacing w:val="12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по</w:t>
            </w:r>
            <w:r w:rsidRPr="0048789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плану.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2B9268C5" w14:textId="77777777" w:rsidR="00BE6F73" w:rsidRPr="0048789C" w:rsidRDefault="00BE6F73" w:rsidP="00BE6F73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13</w:t>
            </w:r>
            <w:r w:rsidRPr="0048789C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Описание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Австралии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или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одной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из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стран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Африки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или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Южной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Америки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географическим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картам</w:t>
            </w:r>
            <w:r w:rsidRPr="0048789C">
              <w:rPr>
                <w:w w:val="142"/>
                <w:sz w:val="24"/>
                <w:szCs w:val="24"/>
              </w:rPr>
              <w:t>.</w:t>
            </w:r>
          </w:p>
          <w:p w14:paraId="2ACA13C7" w14:textId="26B9FD55" w:rsidR="00BE6F73" w:rsidRPr="0048789C" w:rsidRDefault="00BE6F73" w:rsidP="00BE6F73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14</w:t>
            </w:r>
            <w:r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Объяснение особенностей размещения населения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Австра</w:t>
            </w:r>
            <w:r w:rsidRPr="0048789C">
              <w:rPr>
                <w:w w:val="120"/>
                <w:sz w:val="24"/>
                <w:szCs w:val="24"/>
              </w:rPr>
              <w:t>лии</w:t>
            </w:r>
            <w:r w:rsidRPr="0048789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или</w:t>
            </w:r>
            <w:r w:rsidRPr="0048789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одной</w:t>
            </w:r>
            <w:r w:rsidRPr="0048789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из</w:t>
            </w:r>
            <w:r w:rsidRPr="0048789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стран</w:t>
            </w:r>
            <w:r w:rsidRPr="0048789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Африки</w:t>
            </w:r>
            <w:r w:rsidRPr="0048789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или</w:t>
            </w:r>
            <w:r w:rsidRPr="0048789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Южной</w:t>
            </w:r>
            <w:r w:rsidRPr="0048789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Америки</w:t>
            </w:r>
          </w:p>
          <w:p w14:paraId="718B7987" w14:textId="77777777" w:rsidR="00BE6F73" w:rsidRPr="0048789C" w:rsidRDefault="00BE6F73" w:rsidP="00BE6F73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991" w:type="dxa"/>
          </w:tcPr>
          <w:p w14:paraId="0EC230D9" w14:textId="28253BD8" w:rsidR="00BE6F73" w:rsidRDefault="0056063C" w:rsidP="00BA7F29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14</w:t>
            </w:r>
          </w:p>
        </w:tc>
        <w:tc>
          <w:tcPr>
            <w:tcW w:w="2272" w:type="dxa"/>
          </w:tcPr>
          <w:p w14:paraId="4AD8B199" w14:textId="77777777" w:rsidR="00BE6F73" w:rsidRDefault="00BE6F73" w:rsidP="00BA7F29">
            <w:pPr>
              <w:pStyle w:val="af"/>
            </w:pPr>
          </w:p>
        </w:tc>
      </w:tr>
      <w:tr w:rsidR="00BE6F73" w:rsidRPr="00516F05" w14:paraId="7390EF26" w14:textId="77777777" w:rsidTr="00CD500A">
        <w:trPr>
          <w:trHeight w:val="550"/>
        </w:trPr>
        <w:tc>
          <w:tcPr>
            <w:tcW w:w="2427" w:type="dxa"/>
          </w:tcPr>
          <w:p w14:paraId="14743400" w14:textId="77777777" w:rsidR="00BE6F73" w:rsidRPr="0048789C" w:rsidRDefault="00BE6F73" w:rsidP="00BE6F73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85"/>
                <w:sz w:val="24"/>
                <w:szCs w:val="24"/>
              </w:rPr>
              <w:t>Тема</w:t>
            </w:r>
            <w:r w:rsidRPr="0048789C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2.</w:t>
            </w:r>
            <w:r w:rsidRPr="0048789C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Северные</w:t>
            </w:r>
            <w:r w:rsidRPr="0048789C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материки</w:t>
            </w:r>
          </w:p>
          <w:p w14:paraId="5AB06955" w14:textId="77777777" w:rsidR="00BE6F73" w:rsidRPr="0048789C" w:rsidRDefault="00BE6F73" w:rsidP="00BE6F73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F176F74" w14:textId="77777777" w:rsidR="00BE6F73" w:rsidRPr="0048789C" w:rsidRDefault="00BE6F73" w:rsidP="00BE6F73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85"/>
                <w:sz w:val="24"/>
                <w:szCs w:val="24"/>
              </w:rPr>
              <w:t>Тема</w:t>
            </w:r>
            <w:r w:rsidRPr="0048789C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2.</w:t>
            </w:r>
            <w:r w:rsidRPr="0048789C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Северные</w:t>
            </w:r>
            <w:r w:rsidRPr="0048789C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материки</w:t>
            </w:r>
          </w:p>
          <w:p w14:paraId="311B8730" w14:textId="77777777" w:rsidR="00BE6F73" w:rsidRPr="0048789C" w:rsidRDefault="00BE6F73" w:rsidP="00BE6F73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20"/>
                <w:sz w:val="24"/>
                <w:szCs w:val="24"/>
              </w:rPr>
              <w:t>Северная Америка.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Евразия.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История открытия и освоения.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Географическое положение.  Основные черты рельефа, климата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 внутренних вод и определяющие их факторы.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Зональные и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азональные природные комплексы.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Население.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Политическая</w:t>
            </w:r>
            <w:r w:rsidRPr="0048789C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карта.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Крупнейшие по территории и численности населения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spacing w:val="-1"/>
                <w:w w:val="120"/>
                <w:sz w:val="24"/>
                <w:szCs w:val="24"/>
              </w:rPr>
              <w:t>страны.</w:t>
            </w:r>
            <w:r w:rsidRPr="0048789C">
              <w:rPr>
                <w:spacing w:val="39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spacing w:val="-1"/>
                <w:w w:val="120"/>
                <w:sz w:val="24"/>
                <w:szCs w:val="24"/>
              </w:rPr>
              <w:t>Изменение</w:t>
            </w:r>
            <w:r w:rsidRPr="0048789C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spacing w:val="-1"/>
                <w:w w:val="120"/>
                <w:sz w:val="24"/>
                <w:szCs w:val="24"/>
              </w:rPr>
              <w:t>природы</w:t>
            </w:r>
            <w:r w:rsidRPr="0048789C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spacing w:val="-1"/>
                <w:w w:val="120"/>
                <w:sz w:val="24"/>
                <w:szCs w:val="24"/>
              </w:rPr>
              <w:t>под</w:t>
            </w:r>
            <w:r w:rsidRPr="0048789C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spacing w:val="-1"/>
                <w:w w:val="120"/>
                <w:sz w:val="24"/>
                <w:szCs w:val="24"/>
              </w:rPr>
              <w:t>влиянием</w:t>
            </w:r>
            <w:r w:rsidRPr="0048789C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хозяйственной</w:t>
            </w:r>
            <w:r w:rsidRPr="0048789C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деятельности</w:t>
            </w:r>
            <w:r w:rsidRPr="0048789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человека</w:t>
            </w:r>
            <w:r w:rsidRPr="0048789C">
              <w:rPr>
                <w:w w:val="142"/>
                <w:sz w:val="24"/>
                <w:szCs w:val="24"/>
              </w:rPr>
              <w:t xml:space="preserve"> .</w:t>
            </w:r>
          </w:p>
          <w:p w14:paraId="081E124F" w14:textId="77777777" w:rsidR="00BE6F73" w:rsidRPr="0048789C" w:rsidRDefault="00BE6F73" w:rsidP="00BE6F73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15</w:t>
            </w:r>
            <w:r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Объяснение</w:t>
            </w:r>
            <w:r w:rsidRPr="0048789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распространения</w:t>
            </w:r>
            <w:r w:rsidRPr="0048789C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зон</w:t>
            </w:r>
            <w:r w:rsidRPr="0048789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современного</w:t>
            </w:r>
            <w:r w:rsidRPr="0048789C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вулканизма</w:t>
            </w:r>
            <w:r w:rsidRPr="0048789C">
              <w:rPr>
                <w:spacing w:val="-5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</w:t>
            </w:r>
            <w:r w:rsidRPr="0048789C">
              <w:rPr>
                <w:spacing w:val="-15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землетрясений</w:t>
            </w:r>
            <w:r w:rsidRPr="0048789C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на</w:t>
            </w:r>
            <w:r w:rsidRPr="0048789C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территории</w:t>
            </w:r>
            <w:r w:rsidRPr="0048789C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Северной</w:t>
            </w:r>
            <w:r w:rsidRPr="0048789C">
              <w:rPr>
                <w:spacing w:val="-15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Америки</w:t>
            </w:r>
            <w:r w:rsidRPr="0048789C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</w:t>
            </w:r>
            <w:r w:rsidRPr="0048789C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Евразии.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04B11A53" w14:textId="77777777" w:rsidR="00BE6F73" w:rsidRPr="0048789C" w:rsidRDefault="00BE6F73" w:rsidP="00BE6F73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16</w:t>
            </w:r>
            <w:r w:rsidRPr="0048789C">
              <w:rPr>
                <w:w w:val="120"/>
                <w:sz w:val="24"/>
                <w:szCs w:val="24"/>
              </w:rPr>
              <w:t xml:space="preserve">Объяснение климатических различий территорий, </w:t>
            </w:r>
            <w:r w:rsidRPr="0048789C">
              <w:rPr>
                <w:w w:val="120"/>
                <w:sz w:val="24"/>
                <w:szCs w:val="24"/>
              </w:rPr>
              <w:lastRenderedPageBreak/>
              <w:t>нахо</w:t>
            </w:r>
            <w:r w:rsidRPr="0048789C">
              <w:rPr>
                <w:w w:val="115"/>
                <w:sz w:val="24"/>
                <w:szCs w:val="24"/>
              </w:rPr>
              <w:t>дящихся на одной географической широте, на примере умерен</w:t>
            </w:r>
            <w:r w:rsidRPr="0048789C">
              <w:rPr>
                <w:w w:val="120"/>
                <w:sz w:val="24"/>
                <w:szCs w:val="24"/>
              </w:rPr>
              <w:t>ного</w:t>
            </w:r>
            <w:r w:rsidRPr="0048789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климатического</w:t>
            </w:r>
            <w:r w:rsidRPr="0048789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пляса.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194B896B" w14:textId="77777777" w:rsidR="00BE6F73" w:rsidRPr="0048789C" w:rsidRDefault="00BE6F73" w:rsidP="00BE6F73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17</w:t>
            </w:r>
            <w:r w:rsidRPr="0048789C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  Представление в виде таблицы информации о компонентах природы одной из природных зон на основе анализа нескольких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источников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информации.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3CC5CADB" w14:textId="10EE791C" w:rsidR="00BE6F73" w:rsidRPr="00BE6F73" w:rsidRDefault="00BE6F73" w:rsidP="00BE6F73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18</w:t>
            </w:r>
            <w:r w:rsidRPr="0048789C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  Описание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одной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из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стран</w:t>
            </w:r>
            <w:r w:rsidRPr="0048789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Северной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Америки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или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Евразии</w:t>
            </w:r>
            <w:r w:rsidRPr="0048789C">
              <w:rPr>
                <w:spacing w:val="-5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 форме презентации (с целью привлечения туристов, создания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положительного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образа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страны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</w:t>
            </w:r>
            <w:r w:rsidRPr="0048789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д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).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0B03F965" w14:textId="377590D5" w:rsidR="00BE6F73" w:rsidRDefault="0056063C" w:rsidP="00BA7F29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72" w:type="dxa"/>
          </w:tcPr>
          <w:p w14:paraId="32835642" w14:textId="77777777" w:rsidR="00BE6F73" w:rsidRDefault="00BE6F73" w:rsidP="00BA7F29">
            <w:pPr>
              <w:pStyle w:val="af"/>
            </w:pPr>
          </w:p>
        </w:tc>
      </w:tr>
      <w:tr w:rsidR="00441816" w:rsidRPr="00516F05" w14:paraId="74178D71" w14:textId="77777777" w:rsidTr="00CD500A">
        <w:trPr>
          <w:trHeight w:val="550"/>
        </w:trPr>
        <w:tc>
          <w:tcPr>
            <w:tcW w:w="2427" w:type="dxa"/>
          </w:tcPr>
          <w:p w14:paraId="65F0CA9A" w14:textId="77777777" w:rsidR="00441816" w:rsidRPr="0048789C" w:rsidRDefault="00441816" w:rsidP="00441816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85"/>
                <w:sz w:val="24"/>
                <w:szCs w:val="24"/>
              </w:rPr>
              <w:lastRenderedPageBreak/>
              <w:t>Тема</w:t>
            </w:r>
            <w:r w:rsidRPr="0048789C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3.</w:t>
            </w:r>
            <w:r w:rsidRPr="0048789C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Взаимодействие</w:t>
            </w:r>
            <w:r w:rsidRPr="0048789C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природы</w:t>
            </w:r>
            <w:r w:rsidRPr="0048789C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и</w:t>
            </w:r>
            <w:r w:rsidRPr="0048789C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общества</w:t>
            </w:r>
          </w:p>
          <w:p w14:paraId="124B068B" w14:textId="77777777" w:rsidR="00441816" w:rsidRPr="0048789C" w:rsidRDefault="00441816" w:rsidP="00BE6F73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6FE7E54" w14:textId="77777777" w:rsidR="00441816" w:rsidRPr="0048789C" w:rsidRDefault="00441816" w:rsidP="00441816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85"/>
                <w:sz w:val="24"/>
                <w:szCs w:val="24"/>
              </w:rPr>
              <w:t>Тема</w:t>
            </w:r>
            <w:r w:rsidRPr="0048789C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3.</w:t>
            </w:r>
            <w:r w:rsidRPr="0048789C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Взаимодействие</w:t>
            </w:r>
            <w:r w:rsidRPr="0048789C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природы</w:t>
            </w:r>
            <w:r w:rsidRPr="0048789C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и</w:t>
            </w:r>
            <w:r w:rsidRPr="0048789C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общества</w:t>
            </w:r>
          </w:p>
          <w:p w14:paraId="3C41183C" w14:textId="77777777" w:rsidR="00441816" w:rsidRPr="0048789C" w:rsidRDefault="00441816" w:rsidP="00441816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Влияние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закономерностей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географической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оболочки 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жизнь и деятельность людей.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Особенности взаимодействия человека</w:t>
            </w:r>
            <w:r w:rsidRPr="0048789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природы</w:t>
            </w:r>
            <w:r w:rsidRPr="0048789C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</w:t>
            </w:r>
            <w:r w:rsidRPr="0048789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разных</w:t>
            </w:r>
            <w:r w:rsidRPr="0048789C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материках.  </w:t>
            </w:r>
            <w:r w:rsidRPr="0048789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Необходимость</w:t>
            </w:r>
            <w:r w:rsidRPr="0048789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международного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сотрудничества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использовании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природы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её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охране.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Развитие природоохранной деятельности на современном этапе (Международный союз охраны природы, Международная</w:t>
            </w:r>
            <w:r w:rsidRPr="0048789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гидрографическая</w:t>
            </w:r>
            <w:r w:rsidRPr="0048789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организация,</w:t>
            </w:r>
            <w:r w:rsidRPr="0048789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ЮНЕСКО</w:t>
            </w:r>
            <w:r w:rsidRPr="0048789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др</w:t>
            </w:r>
            <w:r w:rsidRPr="0048789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)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284B86B9" w14:textId="77777777" w:rsidR="00441816" w:rsidRPr="0048789C" w:rsidRDefault="00441816" w:rsidP="00441816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Глобальные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проблемы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человечества: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экологическая,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сырьевая, энергетическая, преодоления отсталости стран, продовольственная — и международные усилия по их преодолению.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Программа ООН и цели устойчивого развития.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Всемирное наследие</w:t>
            </w:r>
            <w:r w:rsidRPr="0048789C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ЮНЕСКО: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природные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культурные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объекты.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6346C04F" w14:textId="747C2146" w:rsidR="00441816" w:rsidRPr="0048789C" w:rsidRDefault="00441816" w:rsidP="00441816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19</w:t>
            </w:r>
            <w:r w:rsidRPr="0048789C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  </w:t>
            </w:r>
            <w:r w:rsidRPr="0048789C">
              <w:rPr>
                <w:spacing w:val="-1"/>
                <w:w w:val="115"/>
                <w:sz w:val="24"/>
                <w:szCs w:val="24"/>
              </w:rPr>
              <w:t>Характеристика</w:t>
            </w:r>
            <w:r w:rsidRPr="0048789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изменений</w:t>
            </w:r>
            <w:r w:rsidRPr="0048789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компонентов</w:t>
            </w:r>
            <w:r w:rsidRPr="0048789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природы</w:t>
            </w:r>
            <w:r w:rsidRPr="0048789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</w:t>
            </w:r>
            <w:r w:rsidRPr="0048789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терри</w:t>
            </w:r>
            <w:r w:rsidRPr="0048789C">
              <w:rPr>
                <w:spacing w:val="-2"/>
                <w:w w:val="120"/>
                <w:sz w:val="24"/>
                <w:szCs w:val="24"/>
              </w:rPr>
              <w:t>тории</w:t>
            </w:r>
            <w:r w:rsidRPr="0048789C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spacing w:val="-2"/>
                <w:w w:val="120"/>
                <w:sz w:val="24"/>
                <w:szCs w:val="24"/>
              </w:rPr>
              <w:t>одной</w:t>
            </w:r>
            <w:r w:rsidRPr="0048789C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spacing w:val="-2"/>
                <w:w w:val="120"/>
                <w:sz w:val="24"/>
                <w:szCs w:val="24"/>
              </w:rPr>
              <w:t>из</w:t>
            </w:r>
            <w:r w:rsidRPr="0048789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spacing w:val="-2"/>
                <w:w w:val="120"/>
                <w:sz w:val="24"/>
                <w:szCs w:val="24"/>
              </w:rPr>
              <w:t>стран</w:t>
            </w:r>
            <w:r w:rsidRPr="0048789C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spacing w:val="-2"/>
                <w:w w:val="120"/>
                <w:sz w:val="24"/>
                <w:szCs w:val="24"/>
              </w:rPr>
              <w:t>мира</w:t>
            </w:r>
            <w:r w:rsidRPr="0048789C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spacing w:val="-2"/>
                <w:w w:val="120"/>
                <w:sz w:val="24"/>
                <w:szCs w:val="24"/>
              </w:rPr>
              <w:t>в</w:t>
            </w:r>
            <w:r w:rsidRPr="0048789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spacing w:val="-2"/>
                <w:w w:val="120"/>
                <w:sz w:val="24"/>
                <w:szCs w:val="24"/>
              </w:rPr>
              <w:t>результате</w:t>
            </w:r>
            <w:r w:rsidRPr="0048789C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spacing w:val="-2"/>
                <w:w w:val="120"/>
                <w:sz w:val="24"/>
                <w:szCs w:val="24"/>
              </w:rPr>
              <w:t>деятельности</w:t>
            </w:r>
            <w:r w:rsidRPr="0048789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spacing w:val="-1"/>
                <w:w w:val="120"/>
                <w:sz w:val="24"/>
                <w:szCs w:val="24"/>
              </w:rPr>
              <w:t>человека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14:paraId="2C4C9149" w14:textId="579623E0" w:rsidR="00441816" w:rsidRDefault="0056063C" w:rsidP="00BA7F29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3</w:t>
            </w:r>
          </w:p>
        </w:tc>
        <w:tc>
          <w:tcPr>
            <w:tcW w:w="2272" w:type="dxa"/>
            <w:tcBorders>
              <w:bottom w:val="single" w:sz="6" w:space="0" w:color="000000"/>
            </w:tcBorders>
          </w:tcPr>
          <w:p w14:paraId="106E574B" w14:textId="77777777" w:rsidR="00441816" w:rsidRDefault="00441816" w:rsidP="00BA7F29">
            <w:pPr>
              <w:pStyle w:val="af"/>
            </w:pPr>
          </w:p>
        </w:tc>
      </w:tr>
    </w:tbl>
    <w:p w14:paraId="18D528FF" w14:textId="457B4A23" w:rsidR="00CD500A" w:rsidRPr="00255C73" w:rsidRDefault="00CD500A" w:rsidP="00CD500A">
      <w:pPr>
        <w:pStyle w:val="3"/>
        <w:numPr>
          <w:ilvl w:val="0"/>
          <w:numId w:val="7"/>
        </w:numPr>
        <w:tabs>
          <w:tab w:val="left" w:pos="308"/>
        </w:tabs>
        <w:spacing w:before="95"/>
        <w:rPr>
          <w:rFonts w:ascii="Times New Roman" w:hAnsi="Times New Roman" w:cs="Times New Roman"/>
          <w:b/>
          <w:sz w:val="24"/>
          <w:szCs w:val="24"/>
        </w:rPr>
      </w:pPr>
      <w:r w:rsidRPr="00255C73">
        <w:rPr>
          <w:rFonts w:ascii="Times New Roman" w:hAnsi="Times New Roman" w:cs="Times New Roman"/>
          <w:b/>
          <w:sz w:val="24"/>
          <w:szCs w:val="24"/>
        </w:rPr>
        <w:t>КЛАСС</w:t>
      </w:r>
    </w:p>
    <w:p w14:paraId="44927E67" w14:textId="5CD73C42" w:rsidR="00CD500A" w:rsidRPr="00255C73" w:rsidRDefault="00CD500A" w:rsidP="00CD500A">
      <w:pPr>
        <w:pStyle w:val="a3"/>
        <w:spacing w:before="45"/>
        <w:ind w:left="113"/>
        <w:jc w:val="center"/>
        <w:rPr>
          <w:b/>
          <w:w w:val="115"/>
          <w:sz w:val="24"/>
          <w:szCs w:val="24"/>
        </w:rPr>
      </w:pPr>
      <w:r w:rsidRPr="00255C73">
        <w:rPr>
          <w:b/>
          <w:w w:val="115"/>
          <w:sz w:val="24"/>
          <w:szCs w:val="24"/>
        </w:rPr>
        <w:t>(</w:t>
      </w:r>
      <w:r>
        <w:rPr>
          <w:b/>
          <w:w w:val="115"/>
          <w:sz w:val="24"/>
          <w:szCs w:val="24"/>
        </w:rPr>
        <w:t>2</w:t>
      </w:r>
      <w:r w:rsidRPr="00255C73">
        <w:rPr>
          <w:b/>
          <w:spacing w:val="18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час</w:t>
      </w:r>
      <w:r>
        <w:rPr>
          <w:b/>
          <w:w w:val="115"/>
          <w:sz w:val="24"/>
          <w:szCs w:val="24"/>
        </w:rPr>
        <w:t>а</w:t>
      </w:r>
      <w:r w:rsidRPr="00255C73">
        <w:rPr>
          <w:b/>
          <w:spacing w:val="19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в</w:t>
      </w:r>
      <w:r w:rsidRPr="00255C73">
        <w:rPr>
          <w:b/>
          <w:spacing w:val="18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неделю,</w:t>
      </w:r>
      <w:r w:rsidRPr="00255C73">
        <w:rPr>
          <w:b/>
          <w:spacing w:val="19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всего</w:t>
      </w:r>
      <w:r w:rsidRPr="00255C73">
        <w:rPr>
          <w:b/>
          <w:spacing w:val="18"/>
          <w:w w:val="115"/>
          <w:sz w:val="24"/>
          <w:szCs w:val="24"/>
        </w:rPr>
        <w:t xml:space="preserve"> </w:t>
      </w:r>
      <w:r>
        <w:rPr>
          <w:b/>
          <w:w w:val="115"/>
          <w:sz w:val="24"/>
          <w:szCs w:val="24"/>
        </w:rPr>
        <w:t>68</w:t>
      </w:r>
      <w:r w:rsidRPr="00255C73">
        <w:rPr>
          <w:b/>
          <w:spacing w:val="19"/>
          <w:w w:val="115"/>
          <w:sz w:val="24"/>
          <w:szCs w:val="24"/>
        </w:rPr>
        <w:t xml:space="preserve"> </w:t>
      </w:r>
      <w:r>
        <w:rPr>
          <w:b/>
          <w:w w:val="115"/>
          <w:sz w:val="24"/>
          <w:szCs w:val="24"/>
        </w:rPr>
        <w:t>часа</w:t>
      </w:r>
      <w:r w:rsidR="00CA19BE">
        <w:rPr>
          <w:b/>
          <w:w w:val="115"/>
          <w:sz w:val="24"/>
          <w:szCs w:val="24"/>
        </w:rPr>
        <w:t>-6 часов –резервное время</w:t>
      </w:r>
      <w:r>
        <w:rPr>
          <w:b/>
          <w:w w:val="115"/>
          <w:sz w:val="24"/>
          <w:szCs w:val="24"/>
        </w:rPr>
        <w:t>)</w:t>
      </w:r>
    </w:p>
    <w:tbl>
      <w:tblPr>
        <w:tblStyle w:val="TableNormal"/>
        <w:tblW w:w="1575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7"/>
        <w:gridCol w:w="10064"/>
        <w:gridCol w:w="991"/>
        <w:gridCol w:w="2272"/>
      </w:tblGrid>
      <w:tr w:rsidR="00CD500A" w:rsidRPr="00516F05" w14:paraId="48C2275D" w14:textId="77777777" w:rsidTr="007C5A20">
        <w:trPr>
          <w:trHeight w:val="550"/>
        </w:trPr>
        <w:tc>
          <w:tcPr>
            <w:tcW w:w="2427" w:type="dxa"/>
          </w:tcPr>
          <w:p w14:paraId="0863C0CF" w14:textId="1FBA1780" w:rsidR="00CD500A" w:rsidRPr="00516F05" w:rsidRDefault="00CD500A" w:rsidP="005A751E">
            <w:pPr>
              <w:pStyle w:val="af"/>
            </w:pPr>
            <w:r w:rsidRPr="00516F05">
              <w:t>Тематические</w:t>
            </w:r>
            <w:r w:rsidRPr="00516F05">
              <w:rPr>
                <w:spacing w:val="-37"/>
              </w:rPr>
              <w:t xml:space="preserve"> </w:t>
            </w:r>
            <w:r w:rsidR="005A751E">
              <w:t>блоки</w:t>
            </w:r>
            <w:r w:rsidRPr="00516F05">
              <w:rPr>
                <w:spacing w:val="34"/>
              </w:rPr>
              <w:t xml:space="preserve"> </w:t>
            </w:r>
          </w:p>
        </w:tc>
        <w:tc>
          <w:tcPr>
            <w:tcW w:w="10064" w:type="dxa"/>
            <w:tcBorders>
              <w:right w:val="single" w:sz="4" w:space="0" w:color="auto"/>
            </w:tcBorders>
          </w:tcPr>
          <w:p w14:paraId="75E88AE1" w14:textId="5E1446B0" w:rsidR="00CD500A" w:rsidRPr="00516F05" w:rsidRDefault="005A751E" w:rsidP="007C5A20">
            <w:pPr>
              <w:pStyle w:val="af"/>
            </w:pPr>
            <w:r>
              <w:t>Темы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14:paraId="7524D717" w14:textId="77777777" w:rsidR="00CD500A" w:rsidRDefault="00CD500A" w:rsidP="007C5A20">
            <w:pPr>
              <w:pStyle w:val="af"/>
            </w:pPr>
            <w:r>
              <w:t xml:space="preserve">кол-во </w:t>
            </w:r>
          </w:p>
          <w:p w14:paraId="215C8937" w14:textId="77777777" w:rsidR="00CD500A" w:rsidRPr="00516F05" w:rsidRDefault="00CD500A" w:rsidP="007C5A20">
            <w:pPr>
              <w:pStyle w:val="af"/>
            </w:pPr>
            <w:r>
              <w:t>часов</w:t>
            </w:r>
          </w:p>
        </w:tc>
        <w:tc>
          <w:tcPr>
            <w:tcW w:w="2272" w:type="dxa"/>
          </w:tcPr>
          <w:p w14:paraId="7608C032" w14:textId="77777777" w:rsidR="00CD500A" w:rsidRPr="00516F05" w:rsidRDefault="00CD500A" w:rsidP="007C5A20">
            <w:pPr>
              <w:pStyle w:val="af"/>
            </w:pPr>
            <w:r>
              <w:t>Электронные (цифровые образовательные ресурсы)</w:t>
            </w:r>
          </w:p>
        </w:tc>
      </w:tr>
      <w:tr w:rsidR="00CD500A" w:rsidRPr="00516F05" w14:paraId="05DEC53D" w14:textId="77777777" w:rsidTr="007C5A20">
        <w:trPr>
          <w:trHeight w:val="172"/>
        </w:trPr>
        <w:tc>
          <w:tcPr>
            <w:tcW w:w="12491" w:type="dxa"/>
            <w:gridSpan w:val="2"/>
            <w:tcBorders>
              <w:right w:val="single" w:sz="4" w:space="0" w:color="auto"/>
            </w:tcBorders>
          </w:tcPr>
          <w:p w14:paraId="5B6CF586" w14:textId="3F72B86C" w:rsidR="00CD500A" w:rsidRPr="00CD500A" w:rsidRDefault="00CD500A" w:rsidP="007C5A20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w w:val="90"/>
                <w:sz w:val="24"/>
                <w:szCs w:val="24"/>
              </w:rPr>
              <w:t>РАЗДЕЛ</w:t>
            </w:r>
            <w:r w:rsidRPr="0048789C">
              <w:rPr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1.</w:t>
            </w:r>
            <w:r w:rsidRPr="0048789C">
              <w:rPr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ГЕОГРАФИЧЕСКОЕ</w:t>
            </w:r>
            <w:r w:rsidRPr="0048789C">
              <w:rPr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ПРОСТРАНСТВО</w:t>
            </w:r>
            <w:r w:rsidRPr="0048789C">
              <w:rPr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РОССИИ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7E13EE3E" w14:textId="6F8219C0" w:rsidR="00CD500A" w:rsidRPr="00255C73" w:rsidRDefault="00826FCF" w:rsidP="007C5A20">
            <w:pPr>
              <w:pStyle w:val="af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5DA7B52F" w14:textId="77777777" w:rsidR="00CD500A" w:rsidRPr="00255C73" w:rsidRDefault="00CD500A" w:rsidP="007C5A20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  <w:tr w:rsidR="00CD500A" w:rsidRPr="00516F05" w14:paraId="3643C487" w14:textId="77777777" w:rsidTr="007C5A20">
        <w:trPr>
          <w:trHeight w:val="550"/>
        </w:trPr>
        <w:tc>
          <w:tcPr>
            <w:tcW w:w="2427" w:type="dxa"/>
          </w:tcPr>
          <w:p w14:paraId="7B96DC19" w14:textId="77777777" w:rsidR="00CD500A" w:rsidRPr="0048789C" w:rsidRDefault="00CD500A" w:rsidP="00CD500A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85"/>
                <w:sz w:val="24"/>
                <w:szCs w:val="24"/>
              </w:rPr>
              <w:t>Тема</w:t>
            </w:r>
            <w:r w:rsidRPr="0048789C">
              <w:rPr>
                <w:b/>
                <w:spacing w:val="6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1.</w:t>
            </w:r>
            <w:r w:rsidRPr="0048789C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История</w:t>
            </w:r>
            <w:r w:rsidRPr="0048789C">
              <w:rPr>
                <w:b/>
                <w:spacing w:val="6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формирования</w:t>
            </w:r>
            <w:r w:rsidRPr="0048789C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и</w:t>
            </w:r>
            <w:r w:rsidRPr="0048789C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освоения</w:t>
            </w:r>
            <w:r w:rsidRPr="0048789C">
              <w:rPr>
                <w:b/>
                <w:spacing w:val="6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территории</w:t>
            </w:r>
            <w:r w:rsidRPr="0048789C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России</w:t>
            </w:r>
          </w:p>
          <w:p w14:paraId="4E415D9F" w14:textId="0E01F168" w:rsidR="00CD500A" w:rsidRPr="00516F05" w:rsidRDefault="00CD500A" w:rsidP="007C5A20">
            <w:pPr>
              <w:pStyle w:val="af"/>
            </w:pPr>
          </w:p>
        </w:tc>
        <w:tc>
          <w:tcPr>
            <w:tcW w:w="10064" w:type="dxa"/>
            <w:tcBorders>
              <w:right w:val="single" w:sz="4" w:space="0" w:color="auto"/>
            </w:tcBorders>
          </w:tcPr>
          <w:p w14:paraId="6240FD4F" w14:textId="77777777" w:rsidR="00CD500A" w:rsidRPr="0048789C" w:rsidRDefault="00CD500A" w:rsidP="00CD500A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История освоения и заселения территории современной России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XI—XVI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вв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Расширение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территории  России  в  XVI—</w:t>
            </w:r>
            <w:r w:rsidRPr="0048789C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XIX вв.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Русские первопроходцы.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Изменения внешних границ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ХХ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в.</w:t>
            </w:r>
            <w:r w:rsidRPr="0048789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Воссоединение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Крыма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Россией</w:t>
            </w:r>
            <w:r w:rsidRPr="0048789C">
              <w:rPr>
                <w:w w:val="142"/>
                <w:sz w:val="24"/>
                <w:szCs w:val="24"/>
              </w:rPr>
              <w:t>.</w:t>
            </w:r>
          </w:p>
          <w:p w14:paraId="3458A59B" w14:textId="6586A98F" w:rsidR="00CD500A" w:rsidRPr="00C91D3C" w:rsidRDefault="00CD500A" w:rsidP="007C5A20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1 </w:t>
            </w:r>
            <w:r w:rsidRPr="0048789C">
              <w:rPr>
                <w:w w:val="115"/>
                <w:sz w:val="24"/>
                <w:szCs w:val="24"/>
              </w:rPr>
              <w:t>Представление в виде таблицы сведений об изменении границ России на разных исторических этапах на основе анализа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географических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карт.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14:paraId="47D5FC9B" w14:textId="6A709441" w:rsidR="00CD500A" w:rsidRPr="00516F05" w:rsidRDefault="00826FCF" w:rsidP="007C5A20">
            <w:pPr>
              <w:pStyle w:val="af"/>
              <w:jc w:val="center"/>
            </w:pPr>
            <w:r>
              <w:t>2</w:t>
            </w:r>
          </w:p>
        </w:tc>
        <w:tc>
          <w:tcPr>
            <w:tcW w:w="2272" w:type="dxa"/>
          </w:tcPr>
          <w:p w14:paraId="7748A337" w14:textId="77777777" w:rsidR="00CD500A" w:rsidRDefault="00CD500A" w:rsidP="007C5A20">
            <w:pPr>
              <w:pStyle w:val="af"/>
            </w:pPr>
            <w:r>
              <w:t>Электронный учебник</w:t>
            </w:r>
          </w:p>
          <w:p w14:paraId="38AA7E2D" w14:textId="77777777" w:rsidR="00CD500A" w:rsidRDefault="00CD500A" w:rsidP="007C5A20">
            <w:pPr>
              <w:pStyle w:val="af"/>
            </w:pPr>
          </w:p>
          <w:p w14:paraId="7FB74E4C" w14:textId="77777777" w:rsidR="00CD500A" w:rsidRDefault="00CD500A" w:rsidP="007C5A20">
            <w:pPr>
              <w:pStyle w:val="af"/>
            </w:pPr>
            <w:r>
              <w:t>РЭШ</w:t>
            </w:r>
          </w:p>
        </w:tc>
      </w:tr>
      <w:tr w:rsidR="00CD500A" w:rsidRPr="00516F05" w14:paraId="707EAB88" w14:textId="77777777" w:rsidTr="007C5A20">
        <w:trPr>
          <w:trHeight w:val="550"/>
        </w:trPr>
        <w:tc>
          <w:tcPr>
            <w:tcW w:w="2427" w:type="dxa"/>
          </w:tcPr>
          <w:p w14:paraId="0B2CC0E7" w14:textId="77777777" w:rsidR="00CD500A" w:rsidRPr="0048789C" w:rsidRDefault="00CD500A" w:rsidP="00CD500A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85"/>
                <w:sz w:val="24"/>
                <w:szCs w:val="24"/>
              </w:rPr>
              <w:t>Тема</w:t>
            </w:r>
            <w:r w:rsidRPr="0048789C">
              <w:rPr>
                <w:b/>
                <w:spacing w:val="-4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2.</w:t>
            </w:r>
            <w:r w:rsidRPr="0048789C">
              <w:rPr>
                <w:b/>
                <w:spacing w:val="-3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Географическое</w:t>
            </w:r>
            <w:r w:rsidRPr="0048789C">
              <w:rPr>
                <w:b/>
                <w:spacing w:val="-3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положение</w:t>
            </w:r>
            <w:r w:rsidRPr="0048789C">
              <w:rPr>
                <w:b/>
                <w:spacing w:val="-4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и</w:t>
            </w:r>
            <w:r w:rsidRPr="0048789C">
              <w:rPr>
                <w:b/>
                <w:spacing w:val="-3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границы</w:t>
            </w:r>
            <w:r w:rsidRPr="0048789C">
              <w:rPr>
                <w:b/>
                <w:spacing w:val="-3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России</w:t>
            </w:r>
          </w:p>
          <w:p w14:paraId="3CBAE74B" w14:textId="77777777" w:rsidR="00CD500A" w:rsidRPr="00516F05" w:rsidRDefault="00CD500A" w:rsidP="007C5A20">
            <w:pPr>
              <w:pStyle w:val="af"/>
            </w:pPr>
          </w:p>
        </w:tc>
        <w:tc>
          <w:tcPr>
            <w:tcW w:w="10064" w:type="dxa"/>
          </w:tcPr>
          <w:p w14:paraId="7F62EA8C" w14:textId="77777777" w:rsidR="00CD500A" w:rsidRPr="0048789C" w:rsidRDefault="00CD500A" w:rsidP="00CD500A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85"/>
                <w:sz w:val="24"/>
                <w:szCs w:val="24"/>
              </w:rPr>
              <w:t>Тема</w:t>
            </w:r>
            <w:r w:rsidRPr="0048789C">
              <w:rPr>
                <w:b/>
                <w:spacing w:val="-4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2.</w:t>
            </w:r>
            <w:r w:rsidRPr="0048789C">
              <w:rPr>
                <w:b/>
                <w:spacing w:val="-3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Географическое</w:t>
            </w:r>
            <w:r w:rsidRPr="0048789C">
              <w:rPr>
                <w:b/>
                <w:spacing w:val="-3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положение</w:t>
            </w:r>
            <w:r w:rsidRPr="0048789C">
              <w:rPr>
                <w:b/>
                <w:spacing w:val="-4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и</w:t>
            </w:r>
            <w:r w:rsidRPr="0048789C">
              <w:rPr>
                <w:b/>
                <w:spacing w:val="-3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границы</w:t>
            </w:r>
            <w:r w:rsidRPr="0048789C">
              <w:rPr>
                <w:b/>
                <w:spacing w:val="-3"/>
                <w:w w:val="85"/>
                <w:sz w:val="24"/>
                <w:szCs w:val="24"/>
              </w:rPr>
              <w:t xml:space="preserve"> </w:t>
            </w:r>
            <w:r w:rsidRPr="0048789C">
              <w:rPr>
                <w:b/>
                <w:w w:val="85"/>
                <w:sz w:val="24"/>
                <w:szCs w:val="24"/>
              </w:rPr>
              <w:t>России</w:t>
            </w:r>
          </w:p>
          <w:p w14:paraId="19DD0976" w14:textId="6133C6C5" w:rsidR="00CD500A" w:rsidRPr="003A242C" w:rsidRDefault="00CD500A" w:rsidP="007C5A20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Государственная территория России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Территориальные воды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Государственная граница России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Морские и сухопутные границы, воздушное пространство, континентальный шельф и исключительная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экономическая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зона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Российской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Федерации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Географическое положение России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 xml:space="preserve">Виды географического положения. </w:t>
            </w:r>
            <w:r w:rsidRPr="0048789C">
              <w:rPr>
                <w:w w:val="115"/>
                <w:sz w:val="24"/>
                <w:szCs w:val="24"/>
              </w:rPr>
              <w:t>Страны — соседи России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Ближнее и дальнее зарубежье.</w:t>
            </w:r>
            <w:r w:rsidRPr="0048789C">
              <w:rPr>
                <w:i/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Моря,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омывающие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территорию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4FC0B3EE" w14:textId="6B67A027" w:rsidR="00CD500A" w:rsidRPr="00516F05" w:rsidRDefault="00826FCF" w:rsidP="007C5A20">
            <w:pPr>
              <w:pStyle w:val="af"/>
              <w:jc w:val="center"/>
            </w:pPr>
            <w:r>
              <w:t>4</w:t>
            </w:r>
          </w:p>
        </w:tc>
        <w:tc>
          <w:tcPr>
            <w:tcW w:w="2272" w:type="dxa"/>
          </w:tcPr>
          <w:p w14:paraId="2EC396EA" w14:textId="77777777" w:rsidR="00CD500A" w:rsidRDefault="00CD500A" w:rsidP="007C5A20">
            <w:pPr>
              <w:pStyle w:val="af"/>
            </w:pPr>
            <w:r>
              <w:t>Электронный учебник</w:t>
            </w:r>
          </w:p>
          <w:p w14:paraId="2081669A" w14:textId="77777777" w:rsidR="00CD500A" w:rsidRDefault="00CD500A" w:rsidP="007C5A20">
            <w:pPr>
              <w:pStyle w:val="af"/>
            </w:pPr>
          </w:p>
          <w:p w14:paraId="1F49E263" w14:textId="77777777" w:rsidR="00CD500A" w:rsidRDefault="00CD500A" w:rsidP="007C5A20">
            <w:pPr>
              <w:pStyle w:val="af"/>
            </w:pPr>
            <w:r>
              <w:t>РЭШ</w:t>
            </w:r>
          </w:p>
        </w:tc>
      </w:tr>
      <w:tr w:rsidR="00CD500A" w:rsidRPr="00516F05" w14:paraId="477997C9" w14:textId="77777777" w:rsidTr="007C5A20">
        <w:trPr>
          <w:trHeight w:val="550"/>
        </w:trPr>
        <w:tc>
          <w:tcPr>
            <w:tcW w:w="2427" w:type="dxa"/>
          </w:tcPr>
          <w:p w14:paraId="3DAE7030" w14:textId="77777777" w:rsidR="00CD500A" w:rsidRPr="006A02FD" w:rsidRDefault="00CD500A" w:rsidP="00CD500A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6A02FD">
              <w:rPr>
                <w:b/>
                <w:w w:val="85"/>
                <w:sz w:val="24"/>
                <w:szCs w:val="24"/>
              </w:rPr>
              <w:lastRenderedPageBreak/>
              <w:t>Тема</w:t>
            </w:r>
            <w:r w:rsidRPr="006A02FD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3.</w:t>
            </w:r>
            <w:r w:rsidRPr="006A02FD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Время</w:t>
            </w:r>
            <w:r w:rsidRPr="006A02FD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на</w:t>
            </w:r>
            <w:r w:rsidRPr="006A02FD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территории</w:t>
            </w:r>
            <w:r w:rsidRPr="006A02FD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России</w:t>
            </w:r>
          </w:p>
          <w:p w14:paraId="53F0F9F0" w14:textId="77777777" w:rsidR="00CD500A" w:rsidRPr="00516F05" w:rsidRDefault="00CD500A" w:rsidP="007C5A20">
            <w:pPr>
              <w:pStyle w:val="af"/>
            </w:pPr>
          </w:p>
        </w:tc>
        <w:tc>
          <w:tcPr>
            <w:tcW w:w="10064" w:type="dxa"/>
          </w:tcPr>
          <w:p w14:paraId="75BB397F" w14:textId="77777777" w:rsidR="00CD500A" w:rsidRPr="006A02FD" w:rsidRDefault="00CD500A" w:rsidP="00CD500A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6A02FD">
              <w:rPr>
                <w:b/>
                <w:w w:val="85"/>
                <w:sz w:val="24"/>
                <w:szCs w:val="24"/>
              </w:rPr>
              <w:t>Тема</w:t>
            </w:r>
            <w:r w:rsidRPr="006A02FD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3.</w:t>
            </w:r>
            <w:r w:rsidRPr="006A02FD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Время</w:t>
            </w:r>
            <w:r w:rsidRPr="006A02FD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на</w:t>
            </w:r>
            <w:r w:rsidRPr="006A02FD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территории</w:t>
            </w:r>
            <w:r w:rsidRPr="006A02FD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России</w:t>
            </w:r>
          </w:p>
          <w:p w14:paraId="2A99C475" w14:textId="77777777" w:rsidR="00CD500A" w:rsidRPr="0048789C" w:rsidRDefault="00CD500A" w:rsidP="00CD500A">
            <w:pPr>
              <w:pStyle w:val="af"/>
              <w:jc w:val="both"/>
              <w:rPr>
                <w:w w:val="120"/>
                <w:sz w:val="24"/>
                <w:szCs w:val="24"/>
              </w:rPr>
            </w:pPr>
            <w:r w:rsidRPr="0048789C">
              <w:rPr>
                <w:w w:val="120"/>
                <w:sz w:val="24"/>
                <w:szCs w:val="24"/>
              </w:rPr>
              <w:t>Россия на карте часовых поясов мира.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Карта часовых зон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России.</w:t>
            </w:r>
            <w:r w:rsidRPr="0048789C">
              <w:rPr>
                <w:spacing w:val="4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Местное,</w:t>
            </w:r>
            <w:r w:rsidRPr="0048789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поясное</w:t>
            </w:r>
            <w:r w:rsidRPr="0048789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</w:t>
            </w:r>
            <w:r w:rsidRPr="0048789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зональное</w:t>
            </w:r>
            <w:r w:rsidRPr="0048789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время:</w:t>
            </w:r>
            <w:r w:rsidRPr="0048789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роль</w:t>
            </w:r>
            <w:r w:rsidRPr="0048789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в</w:t>
            </w:r>
            <w:r w:rsidRPr="0048789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хозяйстве</w:t>
            </w:r>
            <w:r w:rsidRPr="0048789C">
              <w:rPr>
                <w:spacing w:val="-5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</w:t>
            </w:r>
            <w:r w:rsidRPr="0048789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жизни</w:t>
            </w:r>
            <w:r w:rsidRPr="0048789C">
              <w:rPr>
                <w:spacing w:val="12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людей.</w:t>
            </w:r>
          </w:p>
          <w:p w14:paraId="5281E495" w14:textId="2C637C8A" w:rsidR="00CD500A" w:rsidRPr="00CD500A" w:rsidRDefault="00CD500A" w:rsidP="007C5A20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2</w:t>
            </w:r>
            <w:r w:rsidRPr="0048789C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  Определение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различия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времени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для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разных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городов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карте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часовых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зон.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5C2B1AEB" w14:textId="6E82F027" w:rsidR="00CD500A" w:rsidRPr="00516F05" w:rsidRDefault="00826FCF" w:rsidP="007C5A20">
            <w:pPr>
              <w:pStyle w:val="af"/>
              <w:jc w:val="center"/>
            </w:pPr>
            <w:r>
              <w:t>2</w:t>
            </w:r>
          </w:p>
        </w:tc>
        <w:tc>
          <w:tcPr>
            <w:tcW w:w="2272" w:type="dxa"/>
          </w:tcPr>
          <w:p w14:paraId="7CB48DB2" w14:textId="77777777" w:rsidR="00CD500A" w:rsidRDefault="00CD500A" w:rsidP="007C5A20">
            <w:pPr>
              <w:pStyle w:val="af"/>
            </w:pPr>
            <w:r>
              <w:t>Электронный учебник</w:t>
            </w:r>
          </w:p>
          <w:p w14:paraId="35ACEE2F" w14:textId="77777777" w:rsidR="00CD500A" w:rsidRDefault="00CD500A" w:rsidP="007C5A20">
            <w:pPr>
              <w:pStyle w:val="af"/>
            </w:pPr>
          </w:p>
          <w:p w14:paraId="463A591D" w14:textId="77777777" w:rsidR="00CD500A" w:rsidRDefault="00CD500A" w:rsidP="007C5A20">
            <w:pPr>
              <w:pStyle w:val="af"/>
            </w:pPr>
            <w:r>
              <w:t>РЭШ</w:t>
            </w:r>
          </w:p>
        </w:tc>
      </w:tr>
      <w:tr w:rsidR="00CD500A" w:rsidRPr="00516F05" w14:paraId="738A7D85" w14:textId="77777777" w:rsidTr="007C5A20">
        <w:trPr>
          <w:trHeight w:val="550"/>
        </w:trPr>
        <w:tc>
          <w:tcPr>
            <w:tcW w:w="2427" w:type="dxa"/>
          </w:tcPr>
          <w:p w14:paraId="0EAE8AE5" w14:textId="59133D12" w:rsidR="00CD500A" w:rsidRPr="006A02FD" w:rsidRDefault="00CD500A" w:rsidP="00CD500A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6A02FD">
              <w:rPr>
                <w:b/>
                <w:spacing w:val="-1"/>
                <w:w w:val="85"/>
                <w:sz w:val="24"/>
                <w:szCs w:val="24"/>
              </w:rPr>
              <w:t>Тема4.</w:t>
            </w:r>
            <w:r w:rsidRPr="006A02FD">
              <w:rPr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spacing w:val="-1"/>
                <w:w w:val="85"/>
                <w:sz w:val="24"/>
                <w:szCs w:val="24"/>
              </w:rPr>
              <w:t>Административно-территориальное</w:t>
            </w:r>
            <w:r w:rsidRPr="006A02FD">
              <w:rPr>
                <w:b/>
                <w:w w:val="85"/>
                <w:sz w:val="24"/>
                <w:szCs w:val="24"/>
              </w:rPr>
              <w:t xml:space="preserve"> устройство</w:t>
            </w:r>
            <w:r w:rsidRPr="006A02FD">
              <w:rPr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России.</w:t>
            </w:r>
            <w:r w:rsidRPr="006A02FD">
              <w:rPr>
                <w:b/>
                <w:spacing w:val="-52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95"/>
                <w:sz w:val="24"/>
                <w:szCs w:val="24"/>
              </w:rPr>
              <w:t>Районирование</w:t>
            </w:r>
            <w:r w:rsidRPr="006A02FD">
              <w:rPr>
                <w:b/>
                <w:spacing w:val="7"/>
                <w:w w:val="95"/>
                <w:sz w:val="24"/>
                <w:szCs w:val="24"/>
              </w:rPr>
              <w:t xml:space="preserve"> </w:t>
            </w:r>
            <w:r w:rsidRPr="006A02FD">
              <w:rPr>
                <w:b/>
                <w:w w:val="95"/>
                <w:sz w:val="24"/>
                <w:szCs w:val="24"/>
              </w:rPr>
              <w:t>территории</w:t>
            </w:r>
          </w:p>
          <w:p w14:paraId="640E4D4D" w14:textId="77777777" w:rsidR="00CD500A" w:rsidRPr="0048789C" w:rsidRDefault="00CD500A" w:rsidP="007C5A20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5E31CEA" w14:textId="77777777" w:rsidR="00CD500A" w:rsidRPr="006A02FD" w:rsidRDefault="00CD500A" w:rsidP="00CD500A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6A02FD">
              <w:rPr>
                <w:b/>
                <w:spacing w:val="-1"/>
                <w:w w:val="85"/>
                <w:sz w:val="24"/>
                <w:szCs w:val="24"/>
              </w:rPr>
              <w:t>Тема</w:t>
            </w:r>
            <w:r w:rsidRPr="006A02FD">
              <w:rPr>
                <w:b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spacing w:val="-1"/>
                <w:w w:val="85"/>
                <w:sz w:val="24"/>
                <w:szCs w:val="24"/>
              </w:rPr>
              <w:t>4.</w:t>
            </w:r>
            <w:r w:rsidRPr="006A02FD">
              <w:rPr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spacing w:val="-1"/>
                <w:w w:val="85"/>
                <w:sz w:val="24"/>
                <w:szCs w:val="24"/>
              </w:rPr>
              <w:t>Административно-территориальное</w:t>
            </w:r>
            <w:r w:rsidRPr="006A02FD">
              <w:rPr>
                <w:b/>
                <w:w w:val="85"/>
                <w:sz w:val="24"/>
                <w:szCs w:val="24"/>
              </w:rPr>
              <w:t xml:space="preserve"> устройство</w:t>
            </w:r>
            <w:r w:rsidRPr="006A02FD">
              <w:rPr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России.</w:t>
            </w:r>
            <w:r w:rsidRPr="006A02FD">
              <w:rPr>
                <w:b/>
                <w:spacing w:val="-52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95"/>
                <w:sz w:val="24"/>
                <w:szCs w:val="24"/>
              </w:rPr>
              <w:t>Районирование</w:t>
            </w:r>
            <w:r w:rsidRPr="006A02FD">
              <w:rPr>
                <w:b/>
                <w:spacing w:val="7"/>
                <w:w w:val="95"/>
                <w:sz w:val="24"/>
                <w:szCs w:val="24"/>
              </w:rPr>
              <w:t xml:space="preserve"> </w:t>
            </w:r>
            <w:r w:rsidRPr="006A02FD">
              <w:rPr>
                <w:b/>
                <w:w w:val="95"/>
                <w:sz w:val="24"/>
                <w:szCs w:val="24"/>
              </w:rPr>
              <w:t>территории</w:t>
            </w:r>
          </w:p>
          <w:p w14:paraId="34D92921" w14:textId="77777777" w:rsidR="00CD500A" w:rsidRPr="0048789C" w:rsidRDefault="00CD500A" w:rsidP="00CD500A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Федеративное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устройство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Субъекты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Российской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Федерации,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равноправие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разнообразие.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Основные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виды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субъектов Российской Федерации.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Федеральные округа.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Районирование как метод географических исследований и территориального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управления.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Виды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районирования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территории.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Макрорегионы России: Западный (Европейская часть) и Восточный (Азиатская часть); их границы и состав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Крупные географические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районы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России: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Европейский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Север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Северо-Запад России, Центральная Россия, Поволжье, Юг Европейской</w:t>
            </w:r>
            <w:r w:rsidRPr="0048789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части</w:t>
            </w:r>
            <w:r w:rsidRPr="0048789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России,</w:t>
            </w:r>
            <w:r w:rsidRPr="0048789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Урал,</w:t>
            </w:r>
            <w:r w:rsidRPr="0048789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Сибирь</w:t>
            </w:r>
            <w:r w:rsidRPr="0048789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Дальний</w:t>
            </w:r>
            <w:r w:rsidRPr="0048789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Восток.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1B040565" w14:textId="7E299F92" w:rsidR="00CD500A" w:rsidRPr="00CD500A" w:rsidRDefault="00CD500A" w:rsidP="007C5A20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3 </w:t>
            </w:r>
            <w:r w:rsidRPr="0048789C">
              <w:rPr>
                <w:w w:val="115"/>
                <w:sz w:val="24"/>
                <w:szCs w:val="24"/>
              </w:rPr>
              <w:t>Обозначение на контурной карте и сравнение границ федеральных округов и макрорегионов с целью выявления состава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особенностей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географического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положения.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044FA273" w14:textId="3D69719A" w:rsidR="00CD500A" w:rsidRDefault="00826FCF" w:rsidP="007C5A20">
            <w:pPr>
              <w:pStyle w:val="af"/>
              <w:jc w:val="center"/>
            </w:pPr>
            <w:r>
              <w:t>3</w:t>
            </w:r>
          </w:p>
        </w:tc>
        <w:tc>
          <w:tcPr>
            <w:tcW w:w="2272" w:type="dxa"/>
          </w:tcPr>
          <w:p w14:paraId="7E17D670" w14:textId="77777777" w:rsidR="00CD500A" w:rsidRDefault="00CD500A" w:rsidP="007C5A20">
            <w:pPr>
              <w:pStyle w:val="af"/>
            </w:pPr>
          </w:p>
        </w:tc>
      </w:tr>
      <w:tr w:rsidR="00CD500A" w:rsidRPr="00516F05" w14:paraId="17880C03" w14:textId="77777777" w:rsidTr="007C5A20">
        <w:trPr>
          <w:trHeight w:val="278"/>
        </w:trPr>
        <w:tc>
          <w:tcPr>
            <w:tcW w:w="12491" w:type="dxa"/>
            <w:gridSpan w:val="2"/>
            <w:tcBorders>
              <w:right w:val="single" w:sz="4" w:space="0" w:color="auto"/>
            </w:tcBorders>
          </w:tcPr>
          <w:p w14:paraId="22FE5AD1" w14:textId="1D6D0134" w:rsidR="00CD500A" w:rsidRPr="00BE6F73" w:rsidRDefault="00CD500A" w:rsidP="007C5A20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90"/>
                <w:sz w:val="24"/>
                <w:szCs w:val="24"/>
              </w:rPr>
              <w:t>РАЗДЕЛ</w:t>
            </w:r>
            <w:r w:rsidRPr="0048789C">
              <w:rPr>
                <w:b/>
                <w:spacing w:val="26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2.</w:t>
            </w:r>
            <w:r w:rsidRPr="0048789C">
              <w:rPr>
                <w:b/>
                <w:spacing w:val="27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ПРИРОДА</w:t>
            </w:r>
            <w:r w:rsidRPr="0048789C">
              <w:rPr>
                <w:b/>
                <w:spacing w:val="26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РОССИИ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12EED560" w14:textId="3C379FB8" w:rsidR="00CD500A" w:rsidRPr="00BE6F73" w:rsidRDefault="00CD500A" w:rsidP="00CA19BE">
            <w:pPr>
              <w:pStyle w:val="af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CA19BE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6F7C885B" w14:textId="77777777" w:rsidR="00CD500A" w:rsidRPr="00BE6F73" w:rsidRDefault="00CD500A" w:rsidP="007C5A20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  <w:tr w:rsidR="00CD500A" w:rsidRPr="00516F05" w14:paraId="1C97B745" w14:textId="77777777" w:rsidTr="007C5A20">
        <w:trPr>
          <w:trHeight w:val="550"/>
        </w:trPr>
        <w:tc>
          <w:tcPr>
            <w:tcW w:w="2427" w:type="dxa"/>
          </w:tcPr>
          <w:p w14:paraId="4B0ED1BA" w14:textId="77777777" w:rsidR="00CD500A" w:rsidRPr="006A02FD" w:rsidRDefault="00CD500A" w:rsidP="00CD500A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6A02FD">
              <w:rPr>
                <w:b/>
                <w:w w:val="85"/>
                <w:sz w:val="24"/>
                <w:szCs w:val="24"/>
              </w:rPr>
              <w:t>Тема</w:t>
            </w:r>
            <w:r w:rsidRPr="006A02FD">
              <w:rPr>
                <w:b/>
                <w:spacing w:val="9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1.</w:t>
            </w:r>
            <w:r w:rsidRPr="006A02FD">
              <w:rPr>
                <w:b/>
                <w:spacing w:val="10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Природные</w:t>
            </w:r>
            <w:r w:rsidRPr="006A02FD">
              <w:rPr>
                <w:b/>
                <w:spacing w:val="10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условия</w:t>
            </w:r>
            <w:r w:rsidRPr="006A02FD">
              <w:rPr>
                <w:b/>
                <w:spacing w:val="10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и</w:t>
            </w:r>
            <w:r w:rsidRPr="006A02FD">
              <w:rPr>
                <w:b/>
                <w:spacing w:val="10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ресурсы</w:t>
            </w:r>
            <w:r w:rsidRPr="006A02FD">
              <w:rPr>
                <w:b/>
                <w:spacing w:val="10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России</w:t>
            </w:r>
          </w:p>
          <w:p w14:paraId="44B5DE42" w14:textId="77777777" w:rsidR="00CD500A" w:rsidRPr="00516F05" w:rsidRDefault="00CD500A" w:rsidP="007C5A20">
            <w:pPr>
              <w:pStyle w:val="af"/>
            </w:pPr>
          </w:p>
        </w:tc>
        <w:tc>
          <w:tcPr>
            <w:tcW w:w="10064" w:type="dxa"/>
          </w:tcPr>
          <w:p w14:paraId="7542F64F" w14:textId="77777777" w:rsidR="00CD500A" w:rsidRPr="0048789C" w:rsidRDefault="00CD500A" w:rsidP="00CD500A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Природные условия и природные ресурсы.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Классификации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природных ресурсов.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Природно-ресурсный капитал и экологический потенциал 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Принципы рационального природопользования и методы их реализации.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Минеральные ресурсы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страны и проблемы их рационального использования.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Основные ресурсные базы.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Природные ресурсы суши и морей, омывающих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Россию.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66C5C8DA" w14:textId="2D0AE099" w:rsidR="00CD500A" w:rsidRPr="00CD500A" w:rsidRDefault="00CD500A" w:rsidP="00CD500A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4</w:t>
            </w:r>
            <w:r w:rsidRPr="0048789C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  Характеристика 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природно-ресурсного 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капитала 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своего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края</w:t>
            </w:r>
            <w:r w:rsidRPr="0048789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</w:t>
            </w:r>
            <w:r w:rsidRPr="0048789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картам</w:t>
            </w:r>
            <w:r w:rsidRPr="0048789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статистическим</w:t>
            </w:r>
            <w:r w:rsidRPr="0048789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материалам.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4CB74336" w14:textId="72321B24" w:rsidR="00CD500A" w:rsidRPr="00516F05" w:rsidRDefault="00CA19BE" w:rsidP="007C5A20">
            <w:pPr>
              <w:pStyle w:val="af"/>
              <w:jc w:val="center"/>
            </w:pPr>
            <w:r>
              <w:rPr>
                <w:w w:val="115"/>
                <w:sz w:val="24"/>
                <w:szCs w:val="24"/>
              </w:rPr>
              <w:t>4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2D9A5DAA" w14:textId="77777777" w:rsidR="00CD500A" w:rsidRDefault="00CD500A" w:rsidP="007C5A20">
            <w:pPr>
              <w:pStyle w:val="af"/>
            </w:pPr>
            <w:r>
              <w:t>Электронный учебник</w:t>
            </w:r>
          </w:p>
          <w:p w14:paraId="1607FD94" w14:textId="77777777" w:rsidR="00CD500A" w:rsidRDefault="00CD500A" w:rsidP="007C5A20">
            <w:pPr>
              <w:pStyle w:val="af"/>
            </w:pPr>
          </w:p>
          <w:p w14:paraId="4B97E0CB" w14:textId="77777777" w:rsidR="00CD500A" w:rsidRDefault="00CD500A" w:rsidP="007C5A20">
            <w:pPr>
              <w:pStyle w:val="af"/>
            </w:pPr>
            <w:r>
              <w:t>РЭШ</w:t>
            </w:r>
          </w:p>
        </w:tc>
      </w:tr>
      <w:tr w:rsidR="00CD500A" w:rsidRPr="00516F05" w14:paraId="7033E073" w14:textId="77777777" w:rsidTr="007C5A20">
        <w:trPr>
          <w:trHeight w:val="550"/>
        </w:trPr>
        <w:tc>
          <w:tcPr>
            <w:tcW w:w="2427" w:type="dxa"/>
          </w:tcPr>
          <w:p w14:paraId="305E2C8C" w14:textId="77777777" w:rsidR="00E9008C" w:rsidRPr="006A02FD" w:rsidRDefault="00E9008C" w:rsidP="00E9008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6A02FD">
              <w:rPr>
                <w:b/>
                <w:spacing w:val="-1"/>
                <w:w w:val="85"/>
                <w:sz w:val="24"/>
                <w:szCs w:val="24"/>
              </w:rPr>
              <w:t xml:space="preserve">Тема 2. Геологическое </w:t>
            </w:r>
            <w:r w:rsidRPr="006A02FD">
              <w:rPr>
                <w:b/>
                <w:w w:val="85"/>
                <w:sz w:val="24"/>
                <w:szCs w:val="24"/>
              </w:rPr>
              <w:t>строение, рельеф</w:t>
            </w:r>
            <w:r w:rsidRPr="006A02FD">
              <w:rPr>
                <w:b/>
                <w:spacing w:val="-52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95"/>
                <w:sz w:val="24"/>
                <w:szCs w:val="24"/>
              </w:rPr>
              <w:t>и</w:t>
            </w:r>
            <w:r w:rsidRPr="006A02FD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6A02FD">
              <w:rPr>
                <w:b/>
                <w:w w:val="95"/>
                <w:sz w:val="24"/>
                <w:szCs w:val="24"/>
              </w:rPr>
              <w:t>полезные</w:t>
            </w:r>
            <w:r w:rsidRPr="006A02FD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6A02FD">
              <w:rPr>
                <w:b/>
                <w:w w:val="95"/>
                <w:sz w:val="24"/>
                <w:szCs w:val="24"/>
              </w:rPr>
              <w:t>ископаемые</w:t>
            </w:r>
          </w:p>
          <w:p w14:paraId="5FF8EBD8" w14:textId="77777777" w:rsidR="00CD500A" w:rsidRPr="0048789C" w:rsidRDefault="00CD500A" w:rsidP="007C5A20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5FF9DF3" w14:textId="77777777" w:rsidR="00E9008C" w:rsidRPr="006A02FD" w:rsidRDefault="00E9008C" w:rsidP="00E9008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6A02FD">
              <w:rPr>
                <w:b/>
                <w:spacing w:val="-1"/>
                <w:w w:val="85"/>
                <w:sz w:val="24"/>
                <w:szCs w:val="24"/>
              </w:rPr>
              <w:t xml:space="preserve">Тема 2. Геологическое </w:t>
            </w:r>
            <w:r w:rsidRPr="006A02FD">
              <w:rPr>
                <w:b/>
                <w:w w:val="85"/>
                <w:sz w:val="24"/>
                <w:szCs w:val="24"/>
              </w:rPr>
              <w:t>строение, рельеф</w:t>
            </w:r>
            <w:r w:rsidRPr="006A02FD">
              <w:rPr>
                <w:b/>
                <w:spacing w:val="-52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95"/>
                <w:sz w:val="24"/>
                <w:szCs w:val="24"/>
              </w:rPr>
              <w:t>и</w:t>
            </w:r>
            <w:r w:rsidRPr="006A02FD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6A02FD">
              <w:rPr>
                <w:b/>
                <w:w w:val="95"/>
                <w:sz w:val="24"/>
                <w:szCs w:val="24"/>
              </w:rPr>
              <w:t>полезные</w:t>
            </w:r>
            <w:r w:rsidRPr="006A02FD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6A02FD">
              <w:rPr>
                <w:b/>
                <w:w w:val="95"/>
                <w:sz w:val="24"/>
                <w:szCs w:val="24"/>
              </w:rPr>
              <w:t>ископаемые</w:t>
            </w:r>
          </w:p>
          <w:p w14:paraId="4A5B6205" w14:textId="77777777" w:rsidR="00E9008C" w:rsidRPr="0048789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Основные этапы формирования земной коры на территории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Основные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тектонические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структуры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территории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Платформы и плиты.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Пояса горообразования.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Геохронологическая</w:t>
            </w:r>
            <w:r w:rsidRPr="0048789C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таблица. </w:t>
            </w:r>
            <w:r w:rsidRPr="0048789C">
              <w:rPr>
                <w:spacing w:val="5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Основные</w:t>
            </w:r>
            <w:r w:rsidRPr="0048789C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формы</w:t>
            </w:r>
            <w:r w:rsidRPr="0048789C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рельефа</w:t>
            </w:r>
            <w:r w:rsidRPr="0048789C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особенности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распространения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территории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Зависимость</w:t>
            </w:r>
            <w:r w:rsidRPr="0048789C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между</w:t>
            </w:r>
            <w:r w:rsidRPr="0048789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тектоническим</w:t>
            </w:r>
            <w:r w:rsidRPr="0048789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строением,</w:t>
            </w:r>
            <w:r w:rsidRPr="0048789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рельефом</w:t>
            </w:r>
            <w:r w:rsidRPr="0048789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размещением</w:t>
            </w:r>
            <w:r w:rsidRPr="0048789C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основных</w:t>
            </w:r>
            <w:r w:rsidRPr="0048789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групп</w:t>
            </w:r>
            <w:r w:rsidRPr="0048789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полезных</w:t>
            </w:r>
            <w:r w:rsidRPr="0048789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ископаемых</w:t>
            </w:r>
            <w:r w:rsidRPr="0048789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</w:t>
            </w:r>
            <w:r w:rsidRPr="0048789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территории</w:t>
            </w:r>
            <w:r w:rsidRPr="0048789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страны.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Влияние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внутренних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внешних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процессов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формирование</w:t>
            </w:r>
            <w:r w:rsidRPr="0048789C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рельефа.</w:t>
            </w:r>
            <w:r w:rsidRPr="0048789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Современные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процессы,</w:t>
            </w:r>
            <w:r w:rsidRPr="0048789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формирующие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рельеф.</w:t>
            </w:r>
            <w:r w:rsidRPr="0048789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Области</w:t>
            </w:r>
            <w:r w:rsidRPr="0048789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современного</w:t>
            </w:r>
            <w:r w:rsidRPr="0048789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горообразования,</w:t>
            </w:r>
            <w:r w:rsidRPr="0048789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землетрясений</w:t>
            </w:r>
            <w:r w:rsidRPr="0048789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вулканизма.</w:t>
            </w:r>
            <w:r w:rsidRPr="0048789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Древнее</w:t>
            </w:r>
            <w:r w:rsidRPr="0048789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современное</w:t>
            </w:r>
            <w:r w:rsidRPr="0048789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оледенения.</w:t>
            </w:r>
            <w:r w:rsidRPr="0048789C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Опасные</w:t>
            </w:r>
            <w:r w:rsidRPr="0048789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геологические</w:t>
            </w:r>
            <w:r w:rsidRPr="0048789C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spacing w:val="-1"/>
                <w:w w:val="115"/>
                <w:sz w:val="24"/>
                <w:szCs w:val="24"/>
              </w:rPr>
              <w:t xml:space="preserve">природные явления </w:t>
            </w:r>
            <w:r w:rsidRPr="0048789C">
              <w:rPr>
                <w:w w:val="115"/>
                <w:sz w:val="24"/>
                <w:szCs w:val="24"/>
              </w:rPr>
              <w:t>и их распространение по территории России.</w:t>
            </w:r>
            <w:r w:rsidRPr="0048789C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Изменение</w:t>
            </w:r>
            <w:r w:rsidRPr="0048789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рельефа</w:t>
            </w:r>
            <w:r w:rsidRPr="0048789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под</w:t>
            </w:r>
            <w:r w:rsidRPr="0048789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влиянием</w:t>
            </w:r>
            <w:r w:rsidRPr="0048789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деятельности</w:t>
            </w:r>
            <w:r w:rsidRPr="0048789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человека.</w:t>
            </w:r>
            <w:r w:rsidRPr="0048789C">
              <w:rPr>
                <w:spacing w:val="4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Антропогенные</w:t>
            </w:r>
            <w:r w:rsidRPr="0048789C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формы</w:t>
            </w:r>
            <w:r w:rsidRPr="0048789C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рельефа.</w:t>
            </w:r>
            <w:r w:rsidRPr="0048789C">
              <w:rPr>
                <w:spacing w:val="5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Особенности</w:t>
            </w:r>
            <w:r w:rsidRPr="0048789C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рельефа</w:t>
            </w:r>
            <w:r w:rsidRPr="0048789C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своего</w:t>
            </w:r>
            <w:r w:rsidRPr="0048789C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края.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2ECC457D" w14:textId="77777777" w:rsidR="00E9008C" w:rsidRPr="0048789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5</w:t>
            </w:r>
            <w:r w:rsidRPr="0048789C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  Объяснение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распространения по территории России опасных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геологических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явлений.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25C8633E" w14:textId="6D92A6EC" w:rsidR="00CD500A" w:rsidRPr="0056063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6</w:t>
            </w:r>
            <w:r w:rsidRPr="0048789C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  Объяснение</w:t>
            </w:r>
            <w:r w:rsidRPr="0048789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особенностей</w:t>
            </w:r>
            <w:r w:rsidRPr="0048789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рельефа</w:t>
            </w:r>
            <w:r w:rsidRPr="0048789C">
              <w:rPr>
                <w:spacing w:val="18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Татарстана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139416DF" w14:textId="74A666F5" w:rsidR="00CD500A" w:rsidRDefault="00CA19BE" w:rsidP="007C5A20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8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333E1838" w14:textId="77777777" w:rsidR="00CD500A" w:rsidRDefault="00CD500A" w:rsidP="007C5A20">
            <w:pPr>
              <w:pStyle w:val="af"/>
            </w:pPr>
          </w:p>
        </w:tc>
      </w:tr>
      <w:tr w:rsidR="00E9008C" w:rsidRPr="00516F05" w14:paraId="0AABFE63" w14:textId="77777777" w:rsidTr="007C5A20">
        <w:trPr>
          <w:trHeight w:val="550"/>
        </w:trPr>
        <w:tc>
          <w:tcPr>
            <w:tcW w:w="2427" w:type="dxa"/>
          </w:tcPr>
          <w:p w14:paraId="2EA33F0A" w14:textId="77777777" w:rsidR="00E9008C" w:rsidRPr="006A02FD" w:rsidRDefault="00E9008C" w:rsidP="00E9008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6A02FD">
              <w:rPr>
                <w:b/>
                <w:w w:val="85"/>
                <w:sz w:val="24"/>
                <w:szCs w:val="24"/>
              </w:rPr>
              <w:lastRenderedPageBreak/>
              <w:t>Тема</w:t>
            </w:r>
            <w:r w:rsidRPr="006A02FD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3.</w:t>
            </w:r>
            <w:r w:rsidRPr="006A02FD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Климат</w:t>
            </w:r>
            <w:r w:rsidRPr="006A02FD">
              <w:rPr>
                <w:b/>
                <w:spacing w:val="9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и</w:t>
            </w:r>
            <w:r w:rsidRPr="006A02FD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климатические</w:t>
            </w:r>
            <w:r w:rsidRPr="006A02FD">
              <w:rPr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ресурсы</w:t>
            </w:r>
          </w:p>
          <w:p w14:paraId="37CC84C2" w14:textId="77777777" w:rsidR="00E9008C" w:rsidRPr="006A02FD" w:rsidRDefault="00E9008C" w:rsidP="00E9008C">
            <w:pPr>
              <w:pStyle w:val="af"/>
              <w:jc w:val="both"/>
              <w:rPr>
                <w:b/>
                <w:spacing w:val="-1"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74CFBFF" w14:textId="77777777" w:rsidR="00E9008C" w:rsidRPr="0048789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Факторы,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определяющие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климат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Влияние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географического</w:t>
            </w:r>
            <w:r w:rsidRPr="0048789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положения</w:t>
            </w:r>
            <w:r w:rsidRPr="0048789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</w:t>
            </w:r>
            <w:r w:rsidRPr="0048789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климат</w:t>
            </w:r>
            <w:r w:rsidRPr="0048789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России. </w:t>
            </w:r>
            <w:r w:rsidRPr="0048789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Солнечная</w:t>
            </w:r>
            <w:r w:rsidRPr="0048789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радиация</w:t>
            </w:r>
            <w:r w:rsidRPr="0048789C">
              <w:rPr>
                <w:spacing w:val="-5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 её виды.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Влияние на климат России подстилающей поверхности и рельефа.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Основные типы воздушных масс и их циркуляция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территории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Распределение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температуры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воздуха,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атмосферных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осадков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территории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Коэффициент</w:t>
            </w:r>
            <w:r w:rsidRPr="0048789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увлажнения.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7F5B07D7" w14:textId="77777777" w:rsidR="00E9008C" w:rsidRDefault="00E9008C" w:rsidP="00E9008C">
            <w:pPr>
              <w:pStyle w:val="af"/>
              <w:jc w:val="both"/>
              <w:rPr>
                <w:w w:val="142"/>
                <w:sz w:val="24"/>
                <w:szCs w:val="24"/>
              </w:rPr>
            </w:pPr>
            <w:r w:rsidRPr="0048789C">
              <w:rPr>
                <w:w w:val="120"/>
                <w:sz w:val="24"/>
                <w:szCs w:val="24"/>
              </w:rPr>
              <w:t>Климатические пояса и типы климатов России, их характеристики.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Атмосферные фронты, циклоны и антициклоны.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Тропические циклоны и регионы России, подверженные их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влиянию.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Карты погоды.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Изменение климата под влиянием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естественных</w:t>
            </w:r>
            <w:r w:rsidRPr="0048789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</w:t>
            </w:r>
            <w:r w:rsidRPr="0048789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антропогенных</w:t>
            </w:r>
            <w:r w:rsidRPr="0048789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факторов.</w:t>
            </w:r>
            <w:r w:rsidRPr="0048789C">
              <w:rPr>
                <w:spacing w:val="37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Влияние</w:t>
            </w:r>
            <w:r w:rsidRPr="0048789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климата</w:t>
            </w:r>
            <w:r w:rsidRPr="0048789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на</w:t>
            </w:r>
            <w:r w:rsidRPr="0048789C">
              <w:rPr>
                <w:spacing w:val="-5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жизнь и хозяйственную деятельность населения.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Наблюдаемые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климатические</w:t>
            </w:r>
            <w:r w:rsidRPr="0048789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изменения</w:t>
            </w:r>
            <w:r w:rsidRPr="0048789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на</w:t>
            </w:r>
            <w:r w:rsidRPr="0048789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территории</w:t>
            </w:r>
            <w:r w:rsidRPr="0048789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России</w:t>
            </w:r>
            <w:r w:rsidRPr="0048789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</w:t>
            </w:r>
            <w:r w:rsidRPr="0048789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их</w:t>
            </w:r>
            <w:r w:rsidRPr="0048789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возмож</w:t>
            </w:r>
            <w:r w:rsidRPr="0048789C">
              <w:rPr>
                <w:spacing w:val="-1"/>
                <w:w w:val="120"/>
                <w:sz w:val="24"/>
                <w:szCs w:val="24"/>
              </w:rPr>
              <w:t xml:space="preserve">ные следствия. </w:t>
            </w:r>
            <w:r w:rsidRPr="0048789C">
              <w:rPr>
                <w:w w:val="120"/>
                <w:sz w:val="24"/>
                <w:szCs w:val="24"/>
              </w:rPr>
              <w:t>Способы адаптации человека к разнообразным</w:t>
            </w:r>
            <w:r w:rsidRPr="0048789C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климатическим условиям на территории страны.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Агроклимати</w:t>
            </w:r>
            <w:r w:rsidRPr="0048789C">
              <w:rPr>
                <w:w w:val="120"/>
                <w:sz w:val="24"/>
                <w:szCs w:val="24"/>
              </w:rPr>
              <w:t>ческие ресурсы.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Опасные и неблагоприятные метеорологические явления.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Наблюдаемые климатические изменения на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территории России и их возможные следствия.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A02FD">
              <w:rPr>
                <w:b/>
                <w:w w:val="120"/>
                <w:sz w:val="24"/>
                <w:szCs w:val="24"/>
              </w:rPr>
              <w:t>Особенности</w:t>
            </w:r>
            <w:r w:rsidRPr="006A02FD">
              <w:rPr>
                <w:b/>
                <w:spacing w:val="1"/>
                <w:w w:val="120"/>
                <w:sz w:val="24"/>
                <w:szCs w:val="24"/>
              </w:rPr>
              <w:t xml:space="preserve"> </w:t>
            </w:r>
            <w:r w:rsidRPr="006A02FD">
              <w:rPr>
                <w:b/>
                <w:w w:val="120"/>
                <w:sz w:val="24"/>
                <w:szCs w:val="24"/>
              </w:rPr>
              <w:t>климата</w:t>
            </w:r>
            <w:r w:rsidRPr="006A02FD">
              <w:rPr>
                <w:b/>
                <w:spacing w:val="9"/>
                <w:w w:val="120"/>
                <w:sz w:val="24"/>
                <w:szCs w:val="24"/>
              </w:rPr>
              <w:t xml:space="preserve"> </w:t>
            </w:r>
            <w:r w:rsidRPr="006A02FD">
              <w:rPr>
                <w:b/>
                <w:w w:val="120"/>
                <w:sz w:val="24"/>
                <w:szCs w:val="24"/>
              </w:rPr>
              <w:t>своего</w:t>
            </w:r>
            <w:r w:rsidRPr="006A02FD">
              <w:rPr>
                <w:b/>
                <w:spacing w:val="10"/>
                <w:w w:val="120"/>
                <w:sz w:val="24"/>
                <w:szCs w:val="24"/>
              </w:rPr>
              <w:t xml:space="preserve"> </w:t>
            </w:r>
            <w:r w:rsidRPr="006A02FD">
              <w:rPr>
                <w:b/>
                <w:w w:val="120"/>
                <w:sz w:val="24"/>
                <w:szCs w:val="24"/>
              </w:rPr>
              <w:t>края.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6248C22F" w14:textId="77777777" w:rsidR="00E9008C" w:rsidRPr="0048789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7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Описание и прогнозирование погоды территории по карте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погоды.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1C4E6150" w14:textId="77777777" w:rsidR="00E9008C" w:rsidRPr="0048789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8</w:t>
            </w:r>
            <w:r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Определение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объяснение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картам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закономерностей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распределения</w:t>
            </w:r>
            <w:r w:rsidRPr="0048789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солнечной</w:t>
            </w:r>
            <w:r w:rsidRPr="0048789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радиации,</w:t>
            </w:r>
            <w:r w:rsidRPr="0048789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средних</w:t>
            </w:r>
            <w:r w:rsidRPr="0048789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температур</w:t>
            </w:r>
            <w:r w:rsidRPr="0048789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января и июля, годового количества атмосферных осадков, испаряемости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территории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страны.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3C0DCC03" w14:textId="16D3111B" w:rsidR="00E9008C" w:rsidRPr="00E9008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9</w:t>
            </w:r>
            <w:r w:rsidRPr="0048789C">
              <w:rPr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Оценка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влияния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основных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климатических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показателей</w:t>
            </w:r>
            <w:r w:rsidRPr="0048789C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своего края на жизнь и хозяйственную деятельность населения.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78585824" w14:textId="2EC8B64C" w:rsidR="00E9008C" w:rsidRDefault="00CA19BE" w:rsidP="007C5A20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7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703A6119" w14:textId="77777777" w:rsidR="00E9008C" w:rsidRDefault="00E9008C" w:rsidP="007C5A20">
            <w:pPr>
              <w:pStyle w:val="af"/>
            </w:pPr>
          </w:p>
        </w:tc>
      </w:tr>
      <w:tr w:rsidR="00CD500A" w:rsidRPr="00516F05" w14:paraId="25615777" w14:textId="77777777" w:rsidTr="007C5A20">
        <w:trPr>
          <w:trHeight w:val="550"/>
        </w:trPr>
        <w:tc>
          <w:tcPr>
            <w:tcW w:w="2427" w:type="dxa"/>
          </w:tcPr>
          <w:p w14:paraId="0C9694F2" w14:textId="77777777" w:rsidR="00E9008C" w:rsidRPr="006A02FD" w:rsidRDefault="00E9008C" w:rsidP="00E9008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6A02FD">
              <w:rPr>
                <w:b/>
                <w:w w:val="85"/>
                <w:sz w:val="24"/>
                <w:szCs w:val="24"/>
              </w:rPr>
              <w:t>Тема</w:t>
            </w:r>
            <w:r w:rsidRPr="006A02FD">
              <w:rPr>
                <w:b/>
                <w:spacing w:val="10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4.</w:t>
            </w:r>
            <w:r w:rsidRPr="006A02FD">
              <w:rPr>
                <w:b/>
                <w:spacing w:val="10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Моря</w:t>
            </w:r>
            <w:r w:rsidRPr="006A02FD">
              <w:rPr>
                <w:b/>
                <w:spacing w:val="10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России.</w:t>
            </w:r>
            <w:r w:rsidRPr="006A02FD">
              <w:rPr>
                <w:b/>
                <w:spacing w:val="10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Внутренние</w:t>
            </w:r>
            <w:r w:rsidRPr="006A02FD">
              <w:rPr>
                <w:b/>
                <w:spacing w:val="10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воды</w:t>
            </w:r>
            <w:r w:rsidRPr="006A02FD">
              <w:rPr>
                <w:b/>
                <w:spacing w:val="10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и</w:t>
            </w:r>
            <w:r w:rsidRPr="006A02FD">
              <w:rPr>
                <w:b/>
                <w:spacing w:val="10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водные</w:t>
            </w:r>
            <w:r w:rsidRPr="006A02FD">
              <w:rPr>
                <w:b/>
                <w:spacing w:val="10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ресурсы</w:t>
            </w:r>
          </w:p>
          <w:p w14:paraId="1136A041" w14:textId="77777777" w:rsidR="00CD500A" w:rsidRPr="0048789C" w:rsidRDefault="00CD500A" w:rsidP="007C5A20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43B7702" w14:textId="77777777" w:rsidR="00E9008C" w:rsidRPr="0048789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Моря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как  аквальные  ПК. 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Реки  России. 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Распределение  рек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 бассейнам океанов.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Главные речные системы 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Опасные гидрологические природные явления и их распространение по территории 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Роль рек в жизни населения и развитии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хозяйства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58517353" w14:textId="77777777" w:rsidR="00E9008C" w:rsidRPr="0048789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Крупнейшие озёра, их происхождение.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Болота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. </w:t>
            </w:r>
            <w:r w:rsidRPr="0048789C">
              <w:rPr>
                <w:w w:val="115"/>
                <w:sz w:val="24"/>
                <w:szCs w:val="24"/>
              </w:rPr>
              <w:t>Подземные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воды.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Ледники.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Многолетняя мерзлота.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Неравномерность распределения водных ресурсов.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Рост их потребления и загрязнения.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Пути сохранения качества водных ресурсов.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Оценка обеспеченности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водными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ресурсами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крупных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регионов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Внутренние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воды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водные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ресурсы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своего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региона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своей </w:t>
            </w:r>
            <w:r w:rsidRPr="0048789C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местности.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47C20AB2" w14:textId="77777777" w:rsidR="00E9008C" w:rsidRPr="0048789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>10</w:t>
            </w:r>
            <w:r w:rsidRPr="0048789C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  Сравнение особенностей режима и характера течения двух</w:t>
            </w:r>
            <w:r w:rsidRPr="0048789C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рек</w:t>
            </w:r>
            <w:r w:rsidRPr="0048789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России.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77AE967B" w14:textId="7A213CCE" w:rsidR="00CD500A" w:rsidRPr="00BE6F73" w:rsidRDefault="00E9008C" w:rsidP="00E9008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11 </w:t>
            </w:r>
            <w:r w:rsidRPr="0048789C">
              <w:rPr>
                <w:w w:val="120"/>
                <w:sz w:val="24"/>
                <w:szCs w:val="24"/>
              </w:rPr>
              <w:t>Объяснение распространения опасных гидрологических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природных</w:t>
            </w:r>
            <w:r w:rsidRPr="0048789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явлений</w:t>
            </w:r>
            <w:r w:rsidRPr="0048789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на</w:t>
            </w:r>
            <w:r w:rsidRPr="0048789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территории</w:t>
            </w:r>
            <w:r w:rsidRPr="0048789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страны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14:paraId="7FCFE7B6" w14:textId="3DDE343F" w:rsidR="00CD500A" w:rsidRDefault="00CA19BE" w:rsidP="007C5A20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6</w:t>
            </w:r>
          </w:p>
        </w:tc>
        <w:tc>
          <w:tcPr>
            <w:tcW w:w="2272" w:type="dxa"/>
            <w:tcBorders>
              <w:bottom w:val="single" w:sz="6" w:space="0" w:color="000000"/>
            </w:tcBorders>
          </w:tcPr>
          <w:p w14:paraId="65F93B35" w14:textId="77777777" w:rsidR="00CD500A" w:rsidRDefault="00CD500A" w:rsidP="007C5A20">
            <w:pPr>
              <w:pStyle w:val="af"/>
            </w:pPr>
          </w:p>
        </w:tc>
      </w:tr>
      <w:tr w:rsidR="00CD500A" w:rsidRPr="00516F05" w14:paraId="7A567323" w14:textId="77777777" w:rsidTr="007C5A20">
        <w:trPr>
          <w:trHeight w:val="550"/>
        </w:trPr>
        <w:tc>
          <w:tcPr>
            <w:tcW w:w="2427" w:type="dxa"/>
          </w:tcPr>
          <w:p w14:paraId="473C41C1" w14:textId="77777777" w:rsidR="00E9008C" w:rsidRPr="006A02FD" w:rsidRDefault="00E9008C" w:rsidP="00E9008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6A02FD">
              <w:rPr>
                <w:b/>
                <w:w w:val="85"/>
                <w:sz w:val="24"/>
                <w:szCs w:val="24"/>
              </w:rPr>
              <w:t>Тема</w:t>
            </w:r>
            <w:r w:rsidRPr="006A02FD">
              <w:rPr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5.</w:t>
            </w:r>
            <w:r w:rsidRPr="006A02FD">
              <w:rPr>
                <w:b/>
                <w:spacing w:val="2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Природно-хозяйственные</w:t>
            </w:r>
            <w:r w:rsidRPr="006A02FD">
              <w:rPr>
                <w:b/>
                <w:spacing w:val="2"/>
                <w:w w:val="85"/>
                <w:sz w:val="24"/>
                <w:szCs w:val="24"/>
              </w:rPr>
              <w:t xml:space="preserve"> </w:t>
            </w:r>
            <w:r w:rsidRPr="006A02FD">
              <w:rPr>
                <w:b/>
                <w:w w:val="85"/>
                <w:sz w:val="24"/>
                <w:szCs w:val="24"/>
              </w:rPr>
              <w:t>зоны</w:t>
            </w:r>
          </w:p>
          <w:p w14:paraId="22C906DC" w14:textId="77777777" w:rsidR="00CD500A" w:rsidRPr="0048789C" w:rsidRDefault="00CD500A" w:rsidP="007C5A20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9E96EEE" w14:textId="77777777" w:rsidR="00E9008C" w:rsidRPr="0048789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Почва — особый компонент природы.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Факторы образования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почв. </w:t>
            </w:r>
            <w:r w:rsidRPr="0048789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Основные</w:t>
            </w:r>
            <w:r w:rsidRPr="0048789C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зональные</w:t>
            </w:r>
            <w:r w:rsidRPr="0048789C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типы</w:t>
            </w:r>
            <w:r w:rsidRPr="0048789C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почв,</w:t>
            </w:r>
            <w:r w:rsidRPr="0048789C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их</w:t>
            </w:r>
            <w:r w:rsidRPr="0048789C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свойства,</w:t>
            </w:r>
            <w:r w:rsidRPr="0048789C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различия</w:t>
            </w:r>
            <w:r w:rsidRPr="0048789C">
              <w:rPr>
                <w:spacing w:val="-5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 плодородии.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Почвенные ресурсы 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Изменение почв различных природных зон в ходе их хозяйственного использования.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Меры по сохранению плодородия почв: мелиорация земель,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борьба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</w:t>
            </w:r>
            <w:r w:rsidRPr="0048789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эрозией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почв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их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загрязнением.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4B517DBF" w14:textId="77777777" w:rsidR="00E9008C" w:rsidRPr="0048789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Богатство растительного и животного мира России: видовое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разнообразие, факторы, </w:t>
            </w:r>
            <w:r w:rsidRPr="0048789C">
              <w:rPr>
                <w:w w:val="115"/>
                <w:sz w:val="24"/>
                <w:szCs w:val="24"/>
              </w:rPr>
              <w:lastRenderedPageBreak/>
              <w:t>его определяющие.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Особенности растительного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животного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мира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различных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природно-хозяйственных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зон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1051E7B3" w14:textId="77777777" w:rsidR="00E9008C" w:rsidRPr="0048789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Природно-хозяйственные зоны России: взаимосвязь и взаимообусловленность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их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компонентов.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3132734D" w14:textId="77777777" w:rsidR="00E9008C" w:rsidRPr="0048789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Высотная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поясность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горах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территории  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Природные</w:t>
            </w:r>
            <w:r w:rsidRPr="0048789C">
              <w:rPr>
                <w:spacing w:val="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ресурсы</w:t>
            </w:r>
            <w:r w:rsidRPr="0048789C">
              <w:rPr>
                <w:spacing w:val="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природно-хозяйственных</w:t>
            </w:r>
            <w:r w:rsidRPr="0048789C">
              <w:rPr>
                <w:spacing w:val="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зон</w:t>
            </w:r>
            <w:r w:rsidRPr="0048789C">
              <w:rPr>
                <w:spacing w:val="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5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их</w:t>
            </w:r>
            <w:r w:rsidRPr="0048789C">
              <w:rPr>
                <w:spacing w:val="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использование, </w:t>
            </w:r>
            <w:r w:rsidRPr="0048789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экологические </w:t>
            </w:r>
            <w:r w:rsidRPr="0048789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проблемы.  </w:t>
            </w:r>
            <w:r w:rsidRPr="0048789C">
              <w:rPr>
                <w:spacing w:val="52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Прогнозируемые </w:t>
            </w:r>
            <w:r w:rsidRPr="0048789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</w:t>
            </w:r>
            <w:r w:rsidRPr="0048789C">
              <w:rPr>
                <w:w w:val="120"/>
                <w:sz w:val="24"/>
                <w:szCs w:val="24"/>
              </w:rPr>
              <w:t>следствия изменений климата для разных природно-хозяйственных</w:t>
            </w:r>
            <w:r w:rsidRPr="0048789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зон</w:t>
            </w:r>
            <w:r w:rsidRPr="0048789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на</w:t>
            </w:r>
            <w:r w:rsidRPr="0048789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территории</w:t>
            </w:r>
            <w:r w:rsidRPr="0048789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России.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777E306E" w14:textId="77777777" w:rsidR="00E9008C" w:rsidRPr="0048789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Особо охраняемые природные территории России и своего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края.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Объекты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Всемирного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природного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наследия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ЮНЕСКО;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растения</w:t>
            </w:r>
            <w:r w:rsidRPr="0048789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животные,</w:t>
            </w:r>
            <w:r w:rsidRPr="0048789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занесённые</w:t>
            </w:r>
            <w:r w:rsidRPr="0048789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</w:t>
            </w:r>
            <w:r w:rsidRPr="0048789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Красную</w:t>
            </w:r>
            <w:r w:rsidRPr="0048789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книгу</w:t>
            </w:r>
            <w:r w:rsidRPr="0048789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3F14D589" w14:textId="77777777" w:rsidR="00E9008C" w:rsidRPr="00404DC2" w:rsidRDefault="00E9008C" w:rsidP="00E9008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12 </w:t>
            </w:r>
            <w:r w:rsidRPr="0048789C">
              <w:rPr>
                <w:w w:val="115"/>
                <w:sz w:val="24"/>
                <w:szCs w:val="24"/>
              </w:rPr>
              <w:t>Объяснение   различий   структуры   высотной   поясности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горных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системах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0147AD2A" w14:textId="3DE4F0BE" w:rsidR="00CD500A" w:rsidRPr="00E9008C" w:rsidRDefault="00E9008C" w:rsidP="007C5A20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13 </w:t>
            </w:r>
            <w:r w:rsidRPr="0048789C">
              <w:rPr>
                <w:w w:val="120"/>
                <w:sz w:val="24"/>
                <w:szCs w:val="24"/>
              </w:rPr>
              <w:t>Анализ различных точек зрения о влиянии глобальных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климатических</w:t>
            </w:r>
            <w:r w:rsidRPr="0048789C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изменений</w:t>
            </w:r>
            <w:r w:rsidRPr="0048789C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на</w:t>
            </w:r>
            <w:r w:rsidRPr="0048789C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природу,</w:t>
            </w:r>
            <w:r w:rsidRPr="0048789C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на</w:t>
            </w:r>
            <w:r w:rsidRPr="0048789C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жизнь</w:t>
            </w:r>
            <w:r w:rsidRPr="0048789C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</w:t>
            </w:r>
            <w:r w:rsidRPr="0048789C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хозяйственную деятельность населения на основе анализа нескольких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источников</w:t>
            </w:r>
            <w:r w:rsidRPr="0048789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информации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35CADFD4" w14:textId="2BAE378A" w:rsidR="00CD500A" w:rsidRDefault="00CA19BE" w:rsidP="007C5A20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72" w:type="dxa"/>
          </w:tcPr>
          <w:p w14:paraId="42F98B01" w14:textId="77777777" w:rsidR="00CD500A" w:rsidRDefault="00CD500A" w:rsidP="007C5A20">
            <w:pPr>
              <w:pStyle w:val="af"/>
            </w:pPr>
          </w:p>
        </w:tc>
      </w:tr>
      <w:tr w:rsidR="00E9008C" w:rsidRPr="00516F05" w14:paraId="332CB985" w14:textId="77777777" w:rsidTr="00826FCF">
        <w:trPr>
          <w:trHeight w:val="233"/>
        </w:trPr>
        <w:tc>
          <w:tcPr>
            <w:tcW w:w="12491" w:type="dxa"/>
            <w:gridSpan w:val="2"/>
          </w:tcPr>
          <w:p w14:paraId="34384528" w14:textId="43D0BD29" w:rsidR="00E9008C" w:rsidRPr="00E9008C" w:rsidRDefault="00E9008C" w:rsidP="007C5A20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w w:val="90"/>
                <w:sz w:val="24"/>
                <w:szCs w:val="24"/>
              </w:rPr>
              <w:lastRenderedPageBreak/>
              <w:t>РАЗДЕЛ</w:t>
            </w:r>
            <w:r w:rsidRPr="0048789C">
              <w:rPr>
                <w:b/>
                <w:spacing w:val="26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3.</w:t>
            </w:r>
            <w:r w:rsidRPr="0048789C">
              <w:rPr>
                <w:b/>
                <w:spacing w:val="27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НАСЕЛЕНИЕ</w:t>
            </w:r>
            <w:r w:rsidRPr="0048789C">
              <w:rPr>
                <w:b/>
                <w:spacing w:val="26"/>
                <w:w w:val="90"/>
                <w:sz w:val="24"/>
                <w:szCs w:val="24"/>
              </w:rPr>
              <w:t xml:space="preserve"> </w:t>
            </w:r>
            <w:r w:rsidRPr="0048789C">
              <w:rPr>
                <w:b/>
                <w:w w:val="90"/>
                <w:sz w:val="24"/>
                <w:szCs w:val="24"/>
              </w:rPr>
              <w:t>РОССИИ</w:t>
            </w:r>
          </w:p>
        </w:tc>
        <w:tc>
          <w:tcPr>
            <w:tcW w:w="991" w:type="dxa"/>
          </w:tcPr>
          <w:p w14:paraId="6DC1E3E6" w14:textId="6110FBAF" w:rsidR="00E9008C" w:rsidRDefault="00CA19BE" w:rsidP="007C5A20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11</w:t>
            </w:r>
          </w:p>
        </w:tc>
        <w:tc>
          <w:tcPr>
            <w:tcW w:w="2272" w:type="dxa"/>
          </w:tcPr>
          <w:p w14:paraId="4250DCA0" w14:textId="77777777" w:rsidR="00E9008C" w:rsidRDefault="00E9008C" w:rsidP="007C5A20">
            <w:pPr>
              <w:pStyle w:val="af"/>
            </w:pPr>
          </w:p>
        </w:tc>
      </w:tr>
      <w:tr w:rsidR="00CD500A" w:rsidRPr="00516F05" w14:paraId="6F99DEC3" w14:textId="77777777" w:rsidTr="00E9008C">
        <w:trPr>
          <w:trHeight w:val="550"/>
        </w:trPr>
        <w:tc>
          <w:tcPr>
            <w:tcW w:w="2427" w:type="dxa"/>
          </w:tcPr>
          <w:p w14:paraId="2127DDD9" w14:textId="77777777" w:rsidR="00E9008C" w:rsidRPr="00404DC2" w:rsidRDefault="00E9008C" w:rsidP="00E9008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w w:val="85"/>
                <w:sz w:val="24"/>
                <w:szCs w:val="24"/>
              </w:rPr>
              <w:t>Тема</w:t>
            </w:r>
            <w:r w:rsidRPr="00404DC2">
              <w:rPr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1.</w:t>
            </w:r>
            <w:r w:rsidRPr="00404DC2">
              <w:rPr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Численность</w:t>
            </w:r>
            <w:r w:rsidRPr="00404DC2">
              <w:rPr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населения</w:t>
            </w:r>
            <w:r w:rsidRPr="00404DC2">
              <w:rPr>
                <w:b/>
                <w:spacing w:val="2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России</w:t>
            </w:r>
          </w:p>
          <w:p w14:paraId="0E520E37" w14:textId="77777777" w:rsidR="00CD500A" w:rsidRPr="0048789C" w:rsidRDefault="00CD500A" w:rsidP="007C5A20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D154123" w14:textId="77777777" w:rsidR="00E9008C" w:rsidRPr="0048789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Динамика численности населения России в XX—XXI вв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факторы, определяющие её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 xml:space="preserve">Переписи населения России. </w:t>
            </w:r>
            <w:r w:rsidRPr="0048789C">
              <w:rPr>
                <w:w w:val="115"/>
                <w:sz w:val="24"/>
                <w:szCs w:val="24"/>
              </w:rPr>
              <w:t>Естественное движение населения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Рождаемость, смертность, естественный прирост населения. России и их географические различия в пределах разных регионов 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Геодемографическое</w:t>
            </w:r>
            <w:r w:rsidRPr="0048789C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положение 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Основные меры современной демографической политики государства.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Общий прирост населения.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Миграции (механическое движение населения)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Внешние и внутренние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миграции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Эмиграция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иммиграция. 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Миграционный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прирост населения.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Причины миграций и основные направления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миграционных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потоков.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Причины</w:t>
            </w:r>
            <w:r w:rsidRPr="0048789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миграций</w:t>
            </w:r>
            <w:r w:rsidRPr="0048789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и</w:t>
            </w:r>
            <w:r w:rsidRPr="0048789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основные</w:t>
            </w:r>
            <w:r w:rsidRPr="0048789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 xml:space="preserve">направления миграционных потоков России в разные исторические периоды. </w:t>
            </w:r>
            <w:r w:rsidRPr="0048789C">
              <w:rPr>
                <w:w w:val="115"/>
                <w:sz w:val="24"/>
                <w:szCs w:val="24"/>
              </w:rPr>
              <w:t>Государственная миграционная политика Российской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Федерации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Различные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варианты  прогнозов  изменения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численности</w:t>
            </w:r>
            <w:r w:rsidRPr="0048789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населения</w:t>
            </w:r>
            <w:r w:rsidRPr="0048789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3D87C9F4" w14:textId="57EBC37F" w:rsidR="00CD500A" w:rsidRPr="00E9008C" w:rsidRDefault="00E9008C" w:rsidP="007C5A20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14 </w:t>
            </w:r>
            <w:r w:rsidRPr="0048789C">
              <w:rPr>
                <w:w w:val="115"/>
                <w:sz w:val="24"/>
                <w:szCs w:val="24"/>
              </w:rPr>
              <w:t>Определение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статистическим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данным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общего,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естественного (или) миграционного прироста населения отдельных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субъектов (федеральных округов) Российской Федерации или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своего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региона.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1D5B782C" w14:textId="77777777" w:rsidR="00CD500A" w:rsidRDefault="00CD500A" w:rsidP="007C5A20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3</w:t>
            </w:r>
          </w:p>
        </w:tc>
        <w:tc>
          <w:tcPr>
            <w:tcW w:w="2272" w:type="dxa"/>
          </w:tcPr>
          <w:p w14:paraId="591E045A" w14:textId="77777777" w:rsidR="00CD500A" w:rsidRDefault="00CD500A" w:rsidP="007C5A20">
            <w:pPr>
              <w:pStyle w:val="af"/>
            </w:pPr>
          </w:p>
        </w:tc>
      </w:tr>
      <w:tr w:rsidR="00E9008C" w:rsidRPr="00516F05" w14:paraId="7AC8C1AC" w14:textId="77777777" w:rsidTr="00E9008C">
        <w:trPr>
          <w:trHeight w:val="550"/>
        </w:trPr>
        <w:tc>
          <w:tcPr>
            <w:tcW w:w="2427" w:type="dxa"/>
          </w:tcPr>
          <w:p w14:paraId="5FC5CB36" w14:textId="77777777" w:rsidR="00E9008C" w:rsidRPr="00404DC2" w:rsidRDefault="00E9008C" w:rsidP="00E9008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spacing w:val="-1"/>
                <w:w w:val="85"/>
                <w:sz w:val="24"/>
                <w:szCs w:val="24"/>
              </w:rPr>
              <w:t xml:space="preserve">Тема 2. Территориальные особенности </w:t>
            </w:r>
            <w:r w:rsidRPr="00404DC2">
              <w:rPr>
                <w:b/>
                <w:w w:val="85"/>
                <w:sz w:val="24"/>
                <w:szCs w:val="24"/>
              </w:rPr>
              <w:t>размещения</w:t>
            </w:r>
            <w:r w:rsidRPr="00404DC2">
              <w:rPr>
                <w:b/>
                <w:spacing w:val="-52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95"/>
                <w:sz w:val="24"/>
                <w:szCs w:val="24"/>
              </w:rPr>
              <w:t>населения</w:t>
            </w:r>
            <w:r w:rsidRPr="00404DC2">
              <w:rPr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404DC2">
              <w:rPr>
                <w:b/>
                <w:w w:val="95"/>
                <w:sz w:val="24"/>
                <w:szCs w:val="24"/>
              </w:rPr>
              <w:t>России</w:t>
            </w:r>
          </w:p>
          <w:p w14:paraId="3ABDB6E4" w14:textId="77777777" w:rsidR="00E9008C" w:rsidRPr="00404DC2" w:rsidRDefault="00E9008C" w:rsidP="00E9008C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B1E0B4B" w14:textId="0BC78B52" w:rsidR="00E9008C" w:rsidRPr="0048789C" w:rsidRDefault="00E9008C" w:rsidP="00E9008C">
            <w:pPr>
              <w:pStyle w:val="af"/>
              <w:jc w:val="both"/>
              <w:rPr>
                <w:w w:val="115"/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Географические особенности размещения населения: их обусловленность</w:t>
            </w:r>
            <w:r w:rsidRPr="0048789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природными,</w:t>
            </w:r>
            <w:r w:rsidRPr="0048789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историческими</w:t>
            </w:r>
            <w:r w:rsidRPr="0048789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социально-экономическими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факторами.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Основная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 xml:space="preserve">полоса  расселения. 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Плотность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населения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как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показатель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освоенности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территории.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Различия в плотности населения в географических районах 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субъектах Российской Федерации.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Городское и сельское население.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Виды городских и сельских населённых пунктов.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Урбанизация в 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Крупнейшие города и городские агломерации.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Классификация городов по численности населения.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Роль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городов в жизни страны.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Функции городов 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Монофункциональные города.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Сельская местность и современные тенденции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сельского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расселения</w:t>
            </w:r>
          </w:p>
        </w:tc>
        <w:tc>
          <w:tcPr>
            <w:tcW w:w="991" w:type="dxa"/>
          </w:tcPr>
          <w:p w14:paraId="6AA3F424" w14:textId="63944A0E" w:rsidR="00E9008C" w:rsidRDefault="00CA19BE" w:rsidP="007C5A20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3</w:t>
            </w:r>
          </w:p>
        </w:tc>
        <w:tc>
          <w:tcPr>
            <w:tcW w:w="2272" w:type="dxa"/>
          </w:tcPr>
          <w:p w14:paraId="2ED9F640" w14:textId="77777777" w:rsidR="00E9008C" w:rsidRDefault="00E9008C" w:rsidP="007C5A20">
            <w:pPr>
              <w:pStyle w:val="af"/>
            </w:pPr>
          </w:p>
        </w:tc>
      </w:tr>
      <w:tr w:rsidR="00E9008C" w:rsidRPr="00516F05" w14:paraId="1EBA3E27" w14:textId="77777777" w:rsidTr="00E9008C">
        <w:trPr>
          <w:trHeight w:val="550"/>
        </w:trPr>
        <w:tc>
          <w:tcPr>
            <w:tcW w:w="2427" w:type="dxa"/>
          </w:tcPr>
          <w:p w14:paraId="63414DA9" w14:textId="77777777" w:rsidR="00E9008C" w:rsidRPr="00404DC2" w:rsidRDefault="00E9008C" w:rsidP="00E9008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w w:val="85"/>
                <w:sz w:val="24"/>
                <w:szCs w:val="24"/>
              </w:rPr>
              <w:lastRenderedPageBreak/>
              <w:t>Тема</w:t>
            </w:r>
            <w:r w:rsidRPr="00404DC2">
              <w:rPr>
                <w:b/>
                <w:spacing w:val="6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3.</w:t>
            </w:r>
            <w:r w:rsidRPr="00404DC2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Народы</w:t>
            </w:r>
            <w:r w:rsidRPr="00404DC2">
              <w:rPr>
                <w:b/>
                <w:spacing w:val="6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и</w:t>
            </w:r>
            <w:r w:rsidRPr="00404DC2">
              <w:rPr>
                <w:b/>
                <w:spacing w:val="6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религии</w:t>
            </w:r>
            <w:r w:rsidRPr="00404DC2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России.</w:t>
            </w:r>
          </w:p>
          <w:p w14:paraId="30B19757" w14:textId="77777777" w:rsidR="00E9008C" w:rsidRPr="00404DC2" w:rsidRDefault="00E9008C" w:rsidP="00E9008C">
            <w:pPr>
              <w:pStyle w:val="af"/>
              <w:jc w:val="both"/>
              <w:rPr>
                <w:b/>
                <w:spacing w:val="-1"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294F3FC" w14:textId="77777777" w:rsidR="00E9008C" w:rsidRPr="0048789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Россия — многонациональное государство.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Многонациональность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как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специфический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фактор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формирования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развития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Языковая</w:t>
            </w:r>
            <w:r w:rsidRPr="0048789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>классификация</w:t>
            </w:r>
            <w:r w:rsidRPr="0048789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i/>
                <w:w w:val="115"/>
                <w:sz w:val="24"/>
                <w:szCs w:val="24"/>
              </w:rPr>
              <w:t xml:space="preserve">народов  России.  </w:t>
            </w:r>
            <w:r w:rsidRPr="0048789C">
              <w:rPr>
                <w:w w:val="115"/>
                <w:sz w:val="24"/>
                <w:szCs w:val="24"/>
              </w:rPr>
              <w:t>Крупнейшие народы России и их расселение.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Титульные этносы.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География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религий.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Объекты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Всемирного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культурного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наследия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ЮНЕСКО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территории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  <w:p w14:paraId="2807BC59" w14:textId="2EEC502F" w:rsidR="00E9008C" w:rsidRPr="00E9008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15 </w:t>
            </w:r>
            <w:r w:rsidRPr="0048789C">
              <w:rPr>
                <w:w w:val="115"/>
                <w:sz w:val="24"/>
                <w:szCs w:val="24"/>
              </w:rPr>
              <w:t>Построение картограммы «Доля титульных этносов в чис</w:t>
            </w:r>
            <w:r w:rsidRPr="0048789C">
              <w:rPr>
                <w:w w:val="120"/>
                <w:sz w:val="24"/>
                <w:szCs w:val="24"/>
              </w:rPr>
              <w:t>ленности населения республик и автономных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округов РФ»</w:t>
            </w:r>
            <w:r w:rsidRPr="0048789C">
              <w:rPr>
                <w:w w:val="142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14:paraId="4BD170B5" w14:textId="4AE9E0FD" w:rsidR="00E9008C" w:rsidRDefault="00CA19BE" w:rsidP="007C5A20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2</w:t>
            </w:r>
          </w:p>
        </w:tc>
        <w:tc>
          <w:tcPr>
            <w:tcW w:w="2272" w:type="dxa"/>
          </w:tcPr>
          <w:p w14:paraId="3CDDA972" w14:textId="77777777" w:rsidR="00E9008C" w:rsidRDefault="00E9008C" w:rsidP="007C5A20">
            <w:pPr>
              <w:pStyle w:val="af"/>
            </w:pPr>
          </w:p>
        </w:tc>
      </w:tr>
      <w:tr w:rsidR="00E9008C" w:rsidRPr="00516F05" w14:paraId="23EF43F4" w14:textId="77777777" w:rsidTr="00E9008C">
        <w:trPr>
          <w:trHeight w:val="550"/>
        </w:trPr>
        <w:tc>
          <w:tcPr>
            <w:tcW w:w="2427" w:type="dxa"/>
          </w:tcPr>
          <w:p w14:paraId="769566AE" w14:textId="77777777" w:rsidR="00E9008C" w:rsidRPr="00404DC2" w:rsidRDefault="00E9008C" w:rsidP="00E9008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w w:val="85"/>
                <w:sz w:val="24"/>
                <w:szCs w:val="24"/>
              </w:rPr>
              <w:t>Тема</w:t>
            </w:r>
            <w:r w:rsidRPr="00404DC2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4.</w:t>
            </w:r>
            <w:r w:rsidRPr="00404DC2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Половой</w:t>
            </w:r>
            <w:r w:rsidRPr="00404DC2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и</w:t>
            </w:r>
            <w:r w:rsidRPr="00404DC2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возрастной</w:t>
            </w:r>
            <w:r w:rsidRPr="00404DC2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состав</w:t>
            </w:r>
            <w:r w:rsidRPr="00404DC2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населения</w:t>
            </w:r>
            <w:r w:rsidRPr="00404DC2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России</w:t>
            </w:r>
          </w:p>
          <w:p w14:paraId="7D1297C7" w14:textId="77777777" w:rsidR="00E9008C" w:rsidRPr="00404DC2" w:rsidRDefault="00E9008C" w:rsidP="00E9008C">
            <w:pPr>
              <w:pStyle w:val="af"/>
              <w:jc w:val="both"/>
              <w:rPr>
                <w:b/>
                <w:spacing w:val="-1"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0068AC2" w14:textId="77777777" w:rsidR="00E9008C" w:rsidRPr="0048789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w w:val="115"/>
                <w:sz w:val="24"/>
                <w:szCs w:val="24"/>
              </w:rPr>
              <w:t>Половой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возрастной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состав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населения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Половозрастная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структура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населения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в</w:t>
            </w:r>
            <w:r w:rsidRPr="0048789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географических</w:t>
            </w:r>
            <w:r w:rsidRPr="0048789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районах</w:t>
            </w:r>
            <w:r w:rsidRPr="0048789C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 субъектах Российской Федерации и факторы, её определяющие.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Половозрастные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пирамиды.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Демографическая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нагрузка.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Средняя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прогнозируемая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(ожидаемая)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продолжительность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жизни</w:t>
            </w:r>
            <w:r w:rsidRPr="0048789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мужского</w:t>
            </w:r>
            <w:r w:rsidRPr="0048789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женского</w:t>
            </w:r>
            <w:r w:rsidRPr="0048789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населения</w:t>
            </w:r>
            <w:r w:rsidRPr="0048789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</w:t>
            </w:r>
            <w:r w:rsidRPr="0048789C">
              <w:rPr>
                <w:w w:val="142"/>
                <w:sz w:val="24"/>
                <w:szCs w:val="24"/>
              </w:rPr>
              <w:t>.</w:t>
            </w:r>
          </w:p>
          <w:p w14:paraId="4D55A507" w14:textId="2F5AA261" w:rsidR="00E9008C" w:rsidRPr="00E9008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16 </w:t>
            </w:r>
            <w:r w:rsidRPr="0048789C">
              <w:rPr>
                <w:w w:val="115"/>
                <w:sz w:val="24"/>
                <w:szCs w:val="24"/>
              </w:rPr>
              <w:t>Объяснение динамики половозрастного состава населения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России</w:t>
            </w:r>
            <w:r w:rsidRPr="0048789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</w:t>
            </w:r>
            <w:r w:rsidRPr="0048789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основе</w:t>
            </w:r>
            <w:r w:rsidRPr="0048789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анализа</w:t>
            </w:r>
            <w:r w:rsidRPr="0048789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половозрастных</w:t>
            </w:r>
            <w:r w:rsidRPr="0048789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пирамид.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69A8E192" w14:textId="096924F4" w:rsidR="00E9008C" w:rsidRDefault="00CA19BE" w:rsidP="007C5A20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2</w:t>
            </w:r>
          </w:p>
        </w:tc>
        <w:tc>
          <w:tcPr>
            <w:tcW w:w="2272" w:type="dxa"/>
          </w:tcPr>
          <w:p w14:paraId="0EE28AB0" w14:textId="77777777" w:rsidR="00E9008C" w:rsidRDefault="00E9008C" w:rsidP="007C5A20">
            <w:pPr>
              <w:pStyle w:val="af"/>
            </w:pPr>
          </w:p>
        </w:tc>
      </w:tr>
      <w:tr w:rsidR="00E9008C" w:rsidRPr="00516F05" w14:paraId="63BCFE99" w14:textId="77777777" w:rsidTr="00E9008C">
        <w:trPr>
          <w:trHeight w:val="550"/>
        </w:trPr>
        <w:tc>
          <w:tcPr>
            <w:tcW w:w="2427" w:type="dxa"/>
          </w:tcPr>
          <w:p w14:paraId="1FF14BE5" w14:textId="77777777" w:rsidR="00E9008C" w:rsidRPr="00404DC2" w:rsidRDefault="00E9008C" w:rsidP="00E9008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w w:val="85"/>
                <w:sz w:val="24"/>
                <w:szCs w:val="24"/>
              </w:rPr>
              <w:t>Тема 5.</w:t>
            </w:r>
            <w:r w:rsidRPr="00404DC2">
              <w:rPr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Человеческий капитал</w:t>
            </w:r>
            <w:r w:rsidRPr="00404DC2">
              <w:rPr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России</w:t>
            </w:r>
          </w:p>
          <w:p w14:paraId="7F11D9F5" w14:textId="77777777" w:rsidR="00E9008C" w:rsidRPr="00404DC2" w:rsidRDefault="00E9008C" w:rsidP="00E9008C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6A23282" w14:textId="77777777" w:rsidR="00E9008C" w:rsidRPr="0048789C" w:rsidRDefault="00E9008C" w:rsidP="00E9008C">
            <w:pPr>
              <w:pStyle w:val="af"/>
              <w:jc w:val="both"/>
              <w:rPr>
                <w:w w:val="142"/>
                <w:sz w:val="24"/>
                <w:szCs w:val="24"/>
              </w:rPr>
            </w:pPr>
            <w:r w:rsidRPr="0048789C">
              <w:rPr>
                <w:w w:val="120"/>
                <w:sz w:val="24"/>
                <w:szCs w:val="24"/>
              </w:rPr>
              <w:t>Понятие человеческого капитала.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Трудовые ресурсы, рабочая сила.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Неравномерность распределения трудоспособного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населения</w:t>
            </w:r>
            <w:r w:rsidRPr="0048789C">
              <w:rPr>
                <w:spacing w:val="37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по</w:t>
            </w:r>
            <w:r w:rsidRPr="0048789C">
              <w:rPr>
                <w:spacing w:val="3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территории</w:t>
            </w:r>
            <w:r w:rsidRPr="0048789C">
              <w:rPr>
                <w:spacing w:val="3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страны.</w:t>
            </w:r>
            <w:r w:rsidRPr="0048789C">
              <w:rPr>
                <w:spacing w:val="4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Географические</w:t>
            </w:r>
            <w:r w:rsidRPr="0048789C">
              <w:rPr>
                <w:spacing w:val="37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различия</w:t>
            </w:r>
            <w:r w:rsidRPr="0048789C">
              <w:rPr>
                <w:spacing w:val="-5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в</w:t>
            </w:r>
            <w:r w:rsidRPr="0048789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уровне</w:t>
            </w:r>
            <w:r w:rsidRPr="0048789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занятости</w:t>
            </w:r>
            <w:r w:rsidRPr="0048789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населения</w:t>
            </w:r>
            <w:r w:rsidRPr="0048789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России</w:t>
            </w:r>
            <w:r w:rsidRPr="0048789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</w:t>
            </w:r>
            <w:r w:rsidRPr="0048789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факторы,</w:t>
            </w:r>
            <w:r w:rsidRPr="0048789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их</w:t>
            </w:r>
            <w:r w:rsidRPr="0048789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определяющие.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Качество населения и показатели, характеризующие</w:t>
            </w:r>
            <w:r w:rsidRPr="0048789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его</w:t>
            </w:r>
            <w:r w:rsidRPr="0048789C">
              <w:rPr>
                <w:spacing w:val="25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ИЧР</w:t>
            </w:r>
            <w:r w:rsidRPr="0048789C">
              <w:rPr>
                <w:spacing w:val="13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и</w:t>
            </w:r>
            <w:r w:rsidRPr="0048789C">
              <w:rPr>
                <w:spacing w:val="13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его</w:t>
            </w:r>
            <w:r w:rsidRPr="0048789C">
              <w:rPr>
                <w:spacing w:val="13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географические</w:t>
            </w:r>
            <w:r w:rsidRPr="0048789C">
              <w:rPr>
                <w:spacing w:val="13"/>
                <w:w w:val="120"/>
                <w:sz w:val="24"/>
                <w:szCs w:val="24"/>
              </w:rPr>
              <w:t xml:space="preserve"> </w:t>
            </w:r>
            <w:r w:rsidRPr="0048789C">
              <w:rPr>
                <w:w w:val="120"/>
                <w:sz w:val="24"/>
                <w:szCs w:val="24"/>
              </w:rPr>
              <w:t>различия.</w:t>
            </w:r>
          </w:p>
          <w:p w14:paraId="6AE37C05" w14:textId="7D6BB485" w:rsidR="00E9008C" w:rsidRPr="00E9008C" w:rsidRDefault="00E9008C" w:rsidP="00E9008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17 </w:t>
            </w:r>
            <w:r w:rsidRPr="0048789C">
              <w:rPr>
                <w:w w:val="115"/>
                <w:sz w:val="24"/>
                <w:szCs w:val="24"/>
              </w:rPr>
              <w:t>Классификация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Федеральных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округов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по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особенностям</w:t>
            </w:r>
            <w:r w:rsidRPr="0048789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естественного</w:t>
            </w:r>
            <w:r w:rsidRPr="0048789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и</w:t>
            </w:r>
            <w:r w:rsidRPr="0048789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механического</w:t>
            </w:r>
            <w:r w:rsidRPr="0048789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движения</w:t>
            </w:r>
            <w:r w:rsidRPr="0048789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8789C">
              <w:rPr>
                <w:w w:val="115"/>
                <w:sz w:val="24"/>
                <w:szCs w:val="24"/>
              </w:rPr>
              <w:t>населения.</w:t>
            </w:r>
            <w:r w:rsidRPr="0048789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3419BAF0" w14:textId="21BB4C5B" w:rsidR="00E9008C" w:rsidRDefault="00CA19BE" w:rsidP="007C5A20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14:paraId="5A254B0C" w14:textId="77777777" w:rsidR="00E9008C" w:rsidRDefault="00E9008C" w:rsidP="007C5A20">
            <w:pPr>
              <w:pStyle w:val="af"/>
            </w:pPr>
          </w:p>
        </w:tc>
      </w:tr>
    </w:tbl>
    <w:p w14:paraId="1ADF7FDA" w14:textId="3A824C92" w:rsidR="00F143AC" w:rsidRPr="00255C73" w:rsidRDefault="00F143AC" w:rsidP="00F143AC">
      <w:pPr>
        <w:pStyle w:val="3"/>
        <w:numPr>
          <w:ilvl w:val="0"/>
          <w:numId w:val="7"/>
        </w:numPr>
        <w:tabs>
          <w:tab w:val="left" w:pos="308"/>
        </w:tabs>
        <w:spacing w:before="95"/>
        <w:rPr>
          <w:rFonts w:ascii="Times New Roman" w:hAnsi="Times New Roman" w:cs="Times New Roman"/>
          <w:b/>
          <w:sz w:val="24"/>
          <w:szCs w:val="24"/>
        </w:rPr>
      </w:pPr>
      <w:r w:rsidRPr="00255C73">
        <w:rPr>
          <w:rFonts w:ascii="Times New Roman" w:hAnsi="Times New Roman" w:cs="Times New Roman"/>
          <w:b/>
          <w:sz w:val="24"/>
          <w:szCs w:val="24"/>
        </w:rPr>
        <w:t>КЛАСС</w:t>
      </w:r>
    </w:p>
    <w:p w14:paraId="0B38978E" w14:textId="7A31E903" w:rsidR="00F143AC" w:rsidRPr="00255C73" w:rsidRDefault="00F143AC" w:rsidP="00F143AC">
      <w:pPr>
        <w:pStyle w:val="a3"/>
        <w:spacing w:before="45"/>
        <w:ind w:left="113"/>
        <w:jc w:val="center"/>
        <w:rPr>
          <w:b/>
          <w:w w:val="115"/>
          <w:sz w:val="24"/>
          <w:szCs w:val="24"/>
        </w:rPr>
      </w:pPr>
      <w:r w:rsidRPr="00255C73">
        <w:rPr>
          <w:b/>
          <w:w w:val="115"/>
          <w:sz w:val="24"/>
          <w:szCs w:val="24"/>
        </w:rPr>
        <w:t>(</w:t>
      </w:r>
      <w:r>
        <w:rPr>
          <w:b/>
          <w:w w:val="115"/>
          <w:sz w:val="24"/>
          <w:szCs w:val="24"/>
        </w:rPr>
        <w:t>2</w:t>
      </w:r>
      <w:r w:rsidRPr="00255C73">
        <w:rPr>
          <w:b/>
          <w:spacing w:val="18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час</w:t>
      </w:r>
      <w:r>
        <w:rPr>
          <w:b/>
          <w:w w:val="115"/>
          <w:sz w:val="24"/>
          <w:szCs w:val="24"/>
        </w:rPr>
        <w:t>а</w:t>
      </w:r>
      <w:r w:rsidRPr="00255C73">
        <w:rPr>
          <w:b/>
          <w:spacing w:val="19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в</w:t>
      </w:r>
      <w:r w:rsidRPr="00255C73">
        <w:rPr>
          <w:b/>
          <w:spacing w:val="18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неделю,</w:t>
      </w:r>
      <w:r w:rsidRPr="00255C73">
        <w:rPr>
          <w:b/>
          <w:spacing w:val="19"/>
          <w:w w:val="115"/>
          <w:sz w:val="24"/>
          <w:szCs w:val="24"/>
        </w:rPr>
        <w:t xml:space="preserve"> </w:t>
      </w:r>
      <w:r w:rsidRPr="00255C73">
        <w:rPr>
          <w:b/>
          <w:w w:val="115"/>
          <w:sz w:val="24"/>
          <w:szCs w:val="24"/>
        </w:rPr>
        <w:t>всего</w:t>
      </w:r>
      <w:r w:rsidRPr="00255C73">
        <w:rPr>
          <w:b/>
          <w:spacing w:val="18"/>
          <w:w w:val="115"/>
          <w:sz w:val="24"/>
          <w:szCs w:val="24"/>
        </w:rPr>
        <w:t xml:space="preserve"> </w:t>
      </w:r>
      <w:r>
        <w:rPr>
          <w:b/>
          <w:w w:val="115"/>
          <w:sz w:val="24"/>
          <w:szCs w:val="24"/>
        </w:rPr>
        <w:t>68</w:t>
      </w:r>
      <w:r w:rsidRPr="00255C73">
        <w:rPr>
          <w:b/>
          <w:spacing w:val="19"/>
          <w:w w:val="115"/>
          <w:sz w:val="24"/>
          <w:szCs w:val="24"/>
        </w:rPr>
        <w:t xml:space="preserve"> </w:t>
      </w:r>
      <w:r>
        <w:rPr>
          <w:b/>
          <w:w w:val="115"/>
          <w:sz w:val="24"/>
          <w:szCs w:val="24"/>
        </w:rPr>
        <w:t>часа-</w:t>
      </w:r>
      <w:r w:rsidR="001475E7">
        <w:rPr>
          <w:b/>
          <w:w w:val="115"/>
          <w:sz w:val="24"/>
          <w:szCs w:val="24"/>
        </w:rPr>
        <w:t>7</w:t>
      </w:r>
      <w:r>
        <w:rPr>
          <w:b/>
          <w:w w:val="115"/>
          <w:sz w:val="24"/>
          <w:szCs w:val="24"/>
        </w:rPr>
        <w:t xml:space="preserve"> часов –резервное время)</w:t>
      </w:r>
    </w:p>
    <w:tbl>
      <w:tblPr>
        <w:tblStyle w:val="TableNormal"/>
        <w:tblW w:w="1575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7"/>
        <w:gridCol w:w="10064"/>
        <w:gridCol w:w="991"/>
        <w:gridCol w:w="2272"/>
      </w:tblGrid>
      <w:tr w:rsidR="00F143AC" w:rsidRPr="00516F05" w14:paraId="7FBA9F24" w14:textId="77777777" w:rsidTr="007C5A20">
        <w:trPr>
          <w:trHeight w:val="550"/>
        </w:trPr>
        <w:tc>
          <w:tcPr>
            <w:tcW w:w="2427" w:type="dxa"/>
          </w:tcPr>
          <w:p w14:paraId="151ACF65" w14:textId="6C36D5AE" w:rsidR="00F143AC" w:rsidRPr="00516F05" w:rsidRDefault="00F143AC" w:rsidP="005A751E">
            <w:pPr>
              <w:pStyle w:val="af"/>
            </w:pPr>
            <w:r w:rsidRPr="00516F05">
              <w:t>Тематические</w:t>
            </w:r>
            <w:r w:rsidRPr="00516F05">
              <w:rPr>
                <w:spacing w:val="-37"/>
              </w:rPr>
              <w:t xml:space="preserve"> </w:t>
            </w:r>
            <w:r w:rsidR="005A751E">
              <w:t>блоки</w:t>
            </w:r>
          </w:p>
        </w:tc>
        <w:tc>
          <w:tcPr>
            <w:tcW w:w="10064" w:type="dxa"/>
            <w:tcBorders>
              <w:right w:val="single" w:sz="4" w:space="0" w:color="auto"/>
            </w:tcBorders>
          </w:tcPr>
          <w:p w14:paraId="409320FF" w14:textId="07E9355B" w:rsidR="00F143AC" w:rsidRPr="00516F05" w:rsidRDefault="005A751E" w:rsidP="007C5A20">
            <w:pPr>
              <w:pStyle w:val="af"/>
            </w:pPr>
            <w:r>
              <w:t>Темы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14:paraId="67659F2A" w14:textId="77777777" w:rsidR="00F143AC" w:rsidRDefault="00F143AC" w:rsidP="007C5A20">
            <w:pPr>
              <w:pStyle w:val="af"/>
            </w:pPr>
            <w:r>
              <w:t xml:space="preserve">кол-во </w:t>
            </w:r>
          </w:p>
          <w:p w14:paraId="409807DE" w14:textId="77777777" w:rsidR="00F143AC" w:rsidRPr="00516F05" w:rsidRDefault="00F143AC" w:rsidP="007C5A20">
            <w:pPr>
              <w:pStyle w:val="af"/>
            </w:pPr>
            <w:r>
              <w:t>часов</w:t>
            </w:r>
          </w:p>
        </w:tc>
        <w:tc>
          <w:tcPr>
            <w:tcW w:w="2272" w:type="dxa"/>
          </w:tcPr>
          <w:p w14:paraId="2372A1EC" w14:textId="77777777" w:rsidR="00F143AC" w:rsidRPr="00516F05" w:rsidRDefault="00F143AC" w:rsidP="007C5A20">
            <w:pPr>
              <w:pStyle w:val="af"/>
            </w:pPr>
            <w:r>
              <w:t>Электронные (цифровые образовательные ресурсы)</w:t>
            </w:r>
          </w:p>
        </w:tc>
      </w:tr>
      <w:tr w:rsidR="00F143AC" w:rsidRPr="00516F05" w14:paraId="4298442D" w14:textId="77777777" w:rsidTr="007C5A20">
        <w:trPr>
          <w:trHeight w:val="172"/>
        </w:trPr>
        <w:tc>
          <w:tcPr>
            <w:tcW w:w="12491" w:type="dxa"/>
            <w:gridSpan w:val="2"/>
            <w:tcBorders>
              <w:right w:val="single" w:sz="4" w:space="0" w:color="auto"/>
            </w:tcBorders>
          </w:tcPr>
          <w:p w14:paraId="35782210" w14:textId="1F5CCD8E" w:rsidR="00F143AC" w:rsidRPr="00F143AC" w:rsidRDefault="00F143AC" w:rsidP="007C5A20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w w:val="90"/>
                <w:sz w:val="24"/>
                <w:szCs w:val="24"/>
              </w:rPr>
              <w:t>РАЗДЕЛ</w:t>
            </w:r>
            <w:r w:rsidRPr="00404DC2">
              <w:rPr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404DC2">
              <w:rPr>
                <w:b/>
                <w:w w:val="90"/>
                <w:sz w:val="24"/>
                <w:szCs w:val="24"/>
              </w:rPr>
              <w:t>4.</w:t>
            </w:r>
            <w:r w:rsidRPr="00404DC2">
              <w:rPr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404DC2">
              <w:rPr>
                <w:b/>
                <w:w w:val="90"/>
                <w:sz w:val="24"/>
                <w:szCs w:val="24"/>
              </w:rPr>
              <w:t>ХОЗЯЙСТВО</w:t>
            </w:r>
            <w:r w:rsidRPr="00404DC2">
              <w:rPr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404DC2">
              <w:rPr>
                <w:b/>
                <w:w w:val="90"/>
                <w:sz w:val="24"/>
                <w:szCs w:val="24"/>
              </w:rPr>
              <w:t>РОССИИ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5CBF8E90" w14:textId="0221531C" w:rsidR="00F143AC" w:rsidRPr="00255C73" w:rsidRDefault="001475E7" w:rsidP="007C5A20">
            <w:pPr>
              <w:pStyle w:val="af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3BCD007B" w14:textId="77777777" w:rsidR="00F143AC" w:rsidRPr="00255C73" w:rsidRDefault="00F143AC" w:rsidP="007C5A20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  <w:tr w:rsidR="00F143AC" w:rsidRPr="00516F05" w14:paraId="5CA2B1D8" w14:textId="77777777" w:rsidTr="00F143AC">
        <w:trPr>
          <w:trHeight w:val="270"/>
        </w:trPr>
        <w:tc>
          <w:tcPr>
            <w:tcW w:w="2427" w:type="dxa"/>
          </w:tcPr>
          <w:p w14:paraId="572AAE52" w14:textId="77777777" w:rsidR="00F143AC" w:rsidRPr="00404DC2" w:rsidRDefault="00F143AC" w:rsidP="00F143A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w w:val="85"/>
                <w:sz w:val="24"/>
                <w:szCs w:val="24"/>
              </w:rPr>
              <w:t>Тема</w:t>
            </w:r>
            <w:r w:rsidRPr="00404DC2">
              <w:rPr>
                <w:b/>
                <w:spacing w:val="2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1.</w:t>
            </w:r>
            <w:r w:rsidRPr="00404DC2">
              <w:rPr>
                <w:b/>
                <w:spacing w:val="2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Общая</w:t>
            </w:r>
            <w:r w:rsidRPr="00404DC2">
              <w:rPr>
                <w:b/>
                <w:spacing w:val="2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характеристика</w:t>
            </w:r>
            <w:r w:rsidRPr="00404DC2">
              <w:rPr>
                <w:b/>
                <w:spacing w:val="2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хозяйства</w:t>
            </w:r>
            <w:r w:rsidRPr="00404DC2">
              <w:rPr>
                <w:b/>
                <w:spacing w:val="2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России</w:t>
            </w:r>
          </w:p>
          <w:p w14:paraId="4AF66E6D" w14:textId="77777777" w:rsidR="00F143AC" w:rsidRPr="00516F05" w:rsidRDefault="00F143AC" w:rsidP="007C5A20">
            <w:pPr>
              <w:pStyle w:val="af"/>
            </w:pPr>
          </w:p>
        </w:tc>
        <w:tc>
          <w:tcPr>
            <w:tcW w:w="10064" w:type="dxa"/>
            <w:tcBorders>
              <w:right w:val="single" w:sz="4" w:space="0" w:color="auto"/>
            </w:tcBorders>
          </w:tcPr>
          <w:p w14:paraId="521C9EE1" w14:textId="1A382075" w:rsidR="00F143AC" w:rsidRPr="00404DC2" w:rsidRDefault="00F143AC" w:rsidP="00F143AC">
            <w:pPr>
              <w:pStyle w:val="af"/>
              <w:jc w:val="both"/>
              <w:rPr>
                <w:sz w:val="24"/>
                <w:szCs w:val="24"/>
              </w:rPr>
            </w:pPr>
            <w:r w:rsidRPr="00404DC2">
              <w:rPr>
                <w:w w:val="115"/>
                <w:sz w:val="24"/>
                <w:szCs w:val="24"/>
              </w:rPr>
              <w:t xml:space="preserve">Состав 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хозяйства:   важнейшие   межотраслевые   комплексы</w:t>
            </w:r>
            <w:r w:rsidRPr="00404DC2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 отрасли.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Отраслевая структура, функциональная и территориальная структуры хозяйства страны, факторы их формирования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 развития.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Группировка отраслей по их связи с природными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ресурсами.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Факторы производства</w:t>
            </w:r>
            <w:r>
              <w:rPr>
                <w:w w:val="115"/>
                <w:sz w:val="24"/>
                <w:szCs w:val="24"/>
              </w:rPr>
              <w:t>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Экономико-географическое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положение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(ЭГП)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России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как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фактор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развития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её  хозяйства.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ВВП и ВРП как показатели уровня развития страны и регионов.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Экономические</w:t>
            </w:r>
            <w:r w:rsidRPr="00404DC2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карты.</w:t>
            </w:r>
            <w:r w:rsidRPr="00404DC2">
              <w:rPr>
                <w:spacing w:val="54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Общие</w:t>
            </w:r>
            <w:r w:rsidRPr="00404DC2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особенности</w:t>
            </w:r>
            <w:r w:rsidRPr="00404DC2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географии</w:t>
            </w:r>
            <w:r w:rsidRPr="00404DC2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хозяйства</w:t>
            </w:r>
            <w:r w:rsidRPr="00404DC2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России: территории опережающего развития, основная зона хозяйственного освоения, Арктическая зона и зона Севера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«Стратегия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пространственного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развития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Российской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Федерации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на</w:t>
            </w:r>
            <w:r w:rsidRPr="00404DC2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период</w:t>
            </w:r>
            <w:r w:rsidRPr="00404DC2">
              <w:rPr>
                <w:spacing w:val="47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до</w:t>
            </w:r>
            <w:r w:rsidRPr="00404DC2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2025</w:t>
            </w:r>
            <w:r w:rsidRPr="00404DC2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года»:</w:t>
            </w:r>
            <w:r w:rsidRPr="00404DC2">
              <w:rPr>
                <w:spacing w:val="47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цели,</w:t>
            </w:r>
            <w:r w:rsidRPr="00404DC2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задачи,</w:t>
            </w:r>
            <w:r w:rsidRPr="00404DC2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приоритеты</w:t>
            </w:r>
            <w:r w:rsidRPr="00404DC2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</w:t>
            </w:r>
            <w:r w:rsidRPr="00404DC2">
              <w:rPr>
                <w:spacing w:val="47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направления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пространственного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развития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 xml:space="preserve">страны. 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Субъекты  Российской</w:t>
            </w:r>
            <w:r w:rsidRPr="00404DC2">
              <w:rPr>
                <w:spacing w:val="49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Федерации,</w:t>
            </w:r>
            <w:r w:rsidRPr="00404DC2">
              <w:rPr>
                <w:spacing w:val="49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выделяемые</w:t>
            </w:r>
            <w:r w:rsidRPr="00404DC2">
              <w:rPr>
                <w:spacing w:val="49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в</w:t>
            </w:r>
            <w:r w:rsidRPr="00404DC2">
              <w:rPr>
                <w:spacing w:val="49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«Стратегии</w:t>
            </w:r>
            <w:r w:rsidRPr="00404DC2">
              <w:rPr>
                <w:spacing w:val="49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пространственного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развития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Российской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Федерации»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как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«геостратегические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территории».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  <w:p w14:paraId="2724A2B2" w14:textId="631013A3" w:rsidR="00F143AC" w:rsidRPr="00C91D3C" w:rsidRDefault="00F143AC" w:rsidP="007C5A20">
            <w:pPr>
              <w:pStyle w:val="af"/>
              <w:jc w:val="both"/>
              <w:rPr>
                <w:sz w:val="24"/>
                <w:szCs w:val="24"/>
              </w:rPr>
            </w:pPr>
            <w:r w:rsidRPr="00404DC2">
              <w:rPr>
                <w:w w:val="115"/>
                <w:sz w:val="24"/>
                <w:szCs w:val="24"/>
              </w:rPr>
              <w:t>Производственный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капитал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Распределение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 xml:space="preserve">производственного капитала по </w:t>
            </w:r>
            <w:r w:rsidRPr="00404DC2">
              <w:rPr>
                <w:w w:val="115"/>
                <w:sz w:val="24"/>
                <w:szCs w:val="24"/>
              </w:rPr>
              <w:lastRenderedPageBreak/>
              <w:t>территории страны.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Условия и факторы размещения</w:t>
            </w:r>
            <w:r w:rsidRPr="00404DC2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хозяйства.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14:paraId="43825890" w14:textId="2824F20C" w:rsidR="00F143AC" w:rsidRPr="00516F05" w:rsidRDefault="001475E7" w:rsidP="007C5A20">
            <w:pPr>
              <w:pStyle w:val="af"/>
              <w:jc w:val="center"/>
            </w:pPr>
            <w:r>
              <w:lastRenderedPageBreak/>
              <w:t>3</w:t>
            </w:r>
          </w:p>
        </w:tc>
        <w:tc>
          <w:tcPr>
            <w:tcW w:w="2272" w:type="dxa"/>
          </w:tcPr>
          <w:p w14:paraId="7A8C543E" w14:textId="77777777" w:rsidR="00F143AC" w:rsidRDefault="00F143AC" w:rsidP="007C5A20">
            <w:pPr>
              <w:pStyle w:val="af"/>
            </w:pPr>
            <w:r>
              <w:t>Электронный учебник</w:t>
            </w:r>
          </w:p>
          <w:p w14:paraId="7488B6BF" w14:textId="77777777" w:rsidR="00F143AC" w:rsidRDefault="00F143AC" w:rsidP="007C5A20">
            <w:pPr>
              <w:pStyle w:val="af"/>
            </w:pPr>
          </w:p>
          <w:p w14:paraId="3BD7B0B4" w14:textId="77777777" w:rsidR="00F143AC" w:rsidRDefault="00F143AC" w:rsidP="007C5A20">
            <w:pPr>
              <w:pStyle w:val="af"/>
            </w:pPr>
            <w:r>
              <w:t>РЭШ</w:t>
            </w:r>
          </w:p>
        </w:tc>
      </w:tr>
      <w:tr w:rsidR="00F143AC" w:rsidRPr="00516F05" w14:paraId="07BB3990" w14:textId="77777777" w:rsidTr="007C5A20">
        <w:trPr>
          <w:trHeight w:val="550"/>
        </w:trPr>
        <w:tc>
          <w:tcPr>
            <w:tcW w:w="2427" w:type="dxa"/>
          </w:tcPr>
          <w:p w14:paraId="1847096F" w14:textId="77777777" w:rsidR="00F143AC" w:rsidRPr="00404DC2" w:rsidRDefault="00F143AC" w:rsidP="00F143A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w w:val="85"/>
                <w:sz w:val="24"/>
                <w:szCs w:val="24"/>
              </w:rPr>
              <w:lastRenderedPageBreak/>
              <w:t>Тема</w:t>
            </w:r>
            <w:r w:rsidRPr="00404DC2">
              <w:rPr>
                <w:b/>
                <w:spacing w:val="-3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2.</w:t>
            </w:r>
            <w:r w:rsidRPr="00404DC2">
              <w:rPr>
                <w:b/>
                <w:spacing w:val="-2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Топливно-энергетический</w:t>
            </w:r>
            <w:r w:rsidRPr="00404DC2">
              <w:rPr>
                <w:b/>
                <w:spacing w:val="-3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комплекс</w:t>
            </w:r>
            <w:r w:rsidRPr="00404DC2">
              <w:rPr>
                <w:b/>
                <w:spacing w:val="-2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(ТЭК)</w:t>
            </w:r>
          </w:p>
          <w:p w14:paraId="1BF76E91" w14:textId="77777777" w:rsidR="00F143AC" w:rsidRPr="00516F05" w:rsidRDefault="00F143AC" w:rsidP="007C5A20">
            <w:pPr>
              <w:pStyle w:val="af"/>
            </w:pPr>
          </w:p>
        </w:tc>
        <w:tc>
          <w:tcPr>
            <w:tcW w:w="10064" w:type="dxa"/>
          </w:tcPr>
          <w:p w14:paraId="464FB59A" w14:textId="77777777" w:rsidR="00F143AC" w:rsidRPr="00404DC2" w:rsidRDefault="00F143AC" w:rsidP="00F143A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w w:val="85"/>
                <w:sz w:val="24"/>
                <w:szCs w:val="24"/>
              </w:rPr>
              <w:t>Тема</w:t>
            </w:r>
            <w:r w:rsidRPr="00404DC2">
              <w:rPr>
                <w:b/>
                <w:spacing w:val="-3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2.</w:t>
            </w:r>
            <w:r w:rsidRPr="00404DC2">
              <w:rPr>
                <w:b/>
                <w:spacing w:val="-2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Топливно-энергетический</w:t>
            </w:r>
            <w:r w:rsidRPr="00404DC2">
              <w:rPr>
                <w:b/>
                <w:spacing w:val="-3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комплекс</w:t>
            </w:r>
            <w:r w:rsidRPr="00404DC2">
              <w:rPr>
                <w:b/>
                <w:spacing w:val="-2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(ТЭК)</w:t>
            </w:r>
          </w:p>
          <w:p w14:paraId="7AF6B2C1" w14:textId="77777777" w:rsidR="00F143AC" w:rsidRPr="00404DC2" w:rsidRDefault="00F143AC" w:rsidP="00F143AC">
            <w:pPr>
              <w:pStyle w:val="af"/>
              <w:jc w:val="both"/>
              <w:rPr>
                <w:spacing w:val="45"/>
                <w:w w:val="115"/>
                <w:sz w:val="24"/>
                <w:szCs w:val="24"/>
              </w:rPr>
            </w:pPr>
            <w:r w:rsidRPr="00404DC2">
              <w:rPr>
                <w:w w:val="115"/>
                <w:sz w:val="24"/>
                <w:szCs w:val="24"/>
              </w:rPr>
              <w:t>Состав,  место  и  значение  в  хозяйстве.    Нефтяная,  газовая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угольная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промышленность: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география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основных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современных и перспективных районов добычи и переработки топливных ресурсов, систем трубопроводов.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Место России в мировой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добыче основных видов топливных ресурсов.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Электроэнергетика.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Место России в мировом производстве электроэнергии.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Основные типы электростанций (атомные, тепловые, гидроэлектростанции,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электростанции,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использующие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возобновляемые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источники энергии (ВИЭ), их особенности и доля в производстве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 xml:space="preserve">электроэнергии. 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 xml:space="preserve">Размещение  крупнейших  электростанций. </w:t>
            </w:r>
            <w:r w:rsidRPr="00404DC2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Каскады</w:t>
            </w:r>
            <w:r w:rsidRPr="00404DC2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 xml:space="preserve">ГЭС. </w:t>
            </w:r>
            <w:r w:rsidRPr="00404DC2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 xml:space="preserve">Энергосистемы. </w:t>
            </w:r>
            <w:r w:rsidRPr="00404DC2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Влияние</w:t>
            </w:r>
            <w:r w:rsidRPr="00404DC2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ТЭК</w:t>
            </w:r>
            <w:r w:rsidRPr="00404DC2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на</w:t>
            </w:r>
            <w:r w:rsidRPr="00404DC2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окружающую</w:t>
            </w:r>
            <w:r w:rsidRPr="00404DC2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среду</w:t>
            </w:r>
            <w:r w:rsidRPr="00404DC2">
              <w:rPr>
                <w:spacing w:val="45"/>
                <w:w w:val="115"/>
                <w:sz w:val="24"/>
                <w:szCs w:val="24"/>
              </w:rPr>
              <w:t xml:space="preserve"> .</w:t>
            </w:r>
          </w:p>
          <w:p w14:paraId="65347FD6" w14:textId="77777777" w:rsidR="00F143AC" w:rsidRPr="00404DC2" w:rsidRDefault="00F143AC" w:rsidP="00F143AC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404DC2">
              <w:rPr>
                <w:i/>
                <w:w w:val="115"/>
                <w:sz w:val="24"/>
                <w:szCs w:val="24"/>
              </w:rPr>
              <w:t>Основные</w:t>
            </w:r>
            <w:r w:rsidRPr="00404DC2">
              <w:rPr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положения</w:t>
            </w:r>
            <w:r w:rsidRPr="00404DC2">
              <w:rPr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«Энергетической</w:t>
            </w:r>
            <w:r w:rsidRPr="00404DC2">
              <w:rPr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стратегии</w:t>
            </w:r>
            <w:r w:rsidRPr="00404DC2">
              <w:rPr>
                <w:i/>
                <w:spacing w:val="-55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России</w:t>
            </w:r>
            <w:r w:rsidRPr="00404DC2">
              <w:rPr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на</w:t>
            </w:r>
            <w:r w:rsidRPr="00404DC2">
              <w:rPr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период</w:t>
            </w:r>
            <w:r w:rsidRPr="00404DC2">
              <w:rPr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до</w:t>
            </w:r>
            <w:r w:rsidRPr="00404DC2">
              <w:rPr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2035</w:t>
            </w:r>
            <w:r w:rsidRPr="00404DC2">
              <w:rPr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года».</w:t>
            </w:r>
          </w:p>
          <w:p w14:paraId="2A1919F9" w14:textId="77777777" w:rsidR="00F143AC" w:rsidRPr="00404DC2" w:rsidRDefault="00F143AC" w:rsidP="00F143A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1 </w:t>
            </w:r>
            <w:r w:rsidRPr="00404DC2">
              <w:rPr>
                <w:w w:val="120"/>
                <w:sz w:val="24"/>
                <w:szCs w:val="24"/>
              </w:rPr>
              <w:t>Анализ статистических и текстовых материалов с целью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сравнения</w:t>
            </w:r>
            <w:r w:rsidRPr="00404DC2">
              <w:rPr>
                <w:spacing w:val="3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стоимости</w:t>
            </w:r>
            <w:r w:rsidRPr="00404DC2">
              <w:rPr>
                <w:spacing w:val="3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электроэнергии</w:t>
            </w:r>
            <w:r w:rsidRPr="00404DC2">
              <w:rPr>
                <w:spacing w:val="3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для</w:t>
            </w:r>
            <w:r w:rsidRPr="00404DC2">
              <w:rPr>
                <w:spacing w:val="4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населения</w:t>
            </w:r>
            <w:r w:rsidRPr="00404DC2">
              <w:rPr>
                <w:spacing w:val="3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России</w:t>
            </w:r>
            <w:r w:rsidRPr="00404DC2">
              <w:rPr>
                <w:spacing w:val="-58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в</w:t>
            </w:r>
            <w:r w:rsidRPr="00404DC2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различных</w:t>
            </w:r>
            <w:r w:rsidRPr="00404DC2">
              <w:rPr>
                <w:spacing w:val="12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регионах.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  <w:p w14:paraId="48DF4142" w14:textId="20062825" w:rsidR="00F143AC" w:rsidRPr="003A242C" w:rsidRDefault="00F143AC" w:rsidP="00F143A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2 </w:t>
            </w:r>
            <w:r w:rsidRPr="00404DC2">
              <w:rPr>
                <w:w w:val="120"/>
                <w:sz w:val="24"/>
                <w:szCs w:val="24"/>
              </w:rPr>
              <w:t>Сравнительная оценка возможностей для развития энергетики</w:t>
            </w:r>
            <w:r w:rsidRPr="00404DC2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ВИЭ</w:t>
            </w:r>
            <w:r w:rsidRPr="00404DC2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в</w:t>
            </w:r>
            <w:r w:rsidRPr="00404DC2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отдельных</w:t>
            </w:r>
            <w:r w:rsidRPr="00404DC2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регионах</w:t>
            </w:r>
            <w:r w:rsidRPr="00404DC2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страны</w:t>
            </w:r>
          </w:p>
        </w:tc>
        <w:tc>
          <w:tcPr>
            <w:tcW w:w="991" w:type="dxa"/>
          </w:tcPr>
          <w:p w14:paraId="37D76468" w14:textId="722D4EEF" w:rsidR="00F143AC" w:rsidRPr="00516F05" w:rsidRDefault="001475E7" w:rsidP="007C5A20">
            <w:pPr>
              <w:pStyle w:val="af"/>
              <w:jc w:val="center"/>
            </w:pPr>
            <w:r>
              <w:t>5</w:t>
            </w:r>
          </w:p>
        </w:tc>
        <w:tc>
          <w:tcPr>
            <w:tcW w:w="2272" w:type="dxa"/>
          </w:tcPr>
          <w:p w14:paraId="5D33C50B" w14:textId="77777777" w:rsidR="00F143AC" w:rsidRDefault="00F143AC" w:rsidP="007C5A20">
            <w:pPr>
              <w:pStyle w:val="af"/>
            </w:pPr>
            <w:r>
              <w:t>Электронный учебник</w:t>
            </w:r>
          </w:p>
          <w:p w14:paraId="261B19FA" w14:textId="77777777" w:rsidR="00F143AC" w:rsidRDefault="00F143AC" w:rsidP="007C5A20">
            <w:pPr>
              <w:pStyle w:val="af"/>
            </w:pPr>
          </w:p>
          <w:p w14:paraId="78C063A2" w14:textId="77777777" w:rsidR="00F143AC" w:rsidRDefault="00F143AC" w:rsidP="007C5A20">
            <w:pPr>
              <w:pStyle w:val="af"/>
            </w:pPr>
            <w:r>
              <w:t>РЭШ</w:t>
            </w:r>
          </w:p>
        </w:tc>
      </w:tr>
      <w:tr w:rsidR="00F143AC" w:rsidRPr="00516F05" w14:paraId="1279F8B0" w14:textId="77777777" w:rsidTr="007C5A20">
        <w:trPr>
          <w:trHeight w:val="550"/>
        </w:trPr>
        <w:tc>
          <w:tcPr>
            <w:tcW w:w="2427" w:type="dxa"/>
          </w:tcPr>
          <w:p w14:paraId="66D38338" w14:textId="5B5DECDC" w:rsidR="00F143AC" w:rsidRPr="00404DC2" w:rsidRDefault="00F143AC" w:rsidP="00F143A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spacing w:val="-1"/>
                <w:w w:val="85"/>
                <w:sz w:val="24"/>
                <w:szCs w:val="24"/>
              </w:rPr>
              <w:t xml:space="preserve">Тема3. Металлургический </w:t>
            </w:r>
            <w:r w:rsidRPr="00404DC2">
              <w:rPr>
                <w:b/>
                <w:w w:val="85"/>
                <w:sz w:val="24"/>
                <w:szCs w:val="24"/>
              </w:rPr>
              <w:t>комплекс</w:t>
            </w:r>
          </w:p>
          <w:p w14:paraId="5E9CAA4C" w14:textId="77777777" w:rsidR="00F143AC" w:rsidRPr="00516F05" w:rsidRDefault="00F143AC" w:rsidP="007C5A20">
            <w:pPr>
              <w:pStyle w:val="af"/>
            </w:pPr>
          </w:p>
        </w:tc>
        <w:tc>
          <w:tcPr>
            <w:tcW w:w="10064" w:type="dxa"/>
          </w:tcPr>
          <w:p w14:paraId="12F1BD96" w14:textId="77777777" w:rsidR="00F143AC" w:rsidRPr="00404DC2" w:rsidRDefault="00F143AC" w:rsidP="00F143A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spacing w:val="-1"/>
                <w:w w:val="85"/>
                <w:sz w:val="24"/>
                <w:szCs w:val="24"/>
              </w:rPr>
              <w:t>Тема</w:t>
            </w:r>
            <w:r w:rsidRPr="00404DC2">
              <w:rPr>
                <w:b/>
                <w:spacing w:val="-2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spacing w:val="-1"/>
                <w:w w:val="85"/>
                <w:sz w:val="24"/>
                <w:szCs w:val="24"/>
              </w:rPr>
              <w:t xml:space="preserve">3. Металлургический </w:t>
            </w:r>
            <w:r w:rsidRPr="00404DC2">
              <w:rPr>
                <w:b/>
                <w:w w:val="85"/>
                <w:sz w:val="24"/>
                <w:szCs w:val="24"/>
              </w:rPr>
              <w:t>комплекс</w:t>
            </w:r>
          </w:p>
          <w:p w14:paraId="5F02DE16" w14:textId="77777777" w:rsidR="00F143AC" w:rsidRPr="00404DC2" w:rsidRDefault="00F143AC" w:rsidP="00F143AC">
            <w:pPr>
              <w:pStyle w:val="af"/>
              <w:jc w:val="both"/>
              <w:rPr>
                <w:spacing w:val="1"/>
                <w:w w:val="115"/>
                <w:sz w:val="24"/>
                <w:szCs w:val="24"/>
              </w:rPr>
            </w:pPr>
            <w:r w:rsidRPr="00404DC2">
              <w:rPr>
                <w:w w:val="120"/>
                <w:sz w:val="24"/>
                <w:szCs w:val="24"/>
              </w:rPr>
              <w:t>Состав,</w:t>
            </w:r>
            <w:r w:rsidRPr="00404DC2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место</w:t>
            </w:r>
            <w:r w:rsidRPr="00404DC2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и</w:t>
            </w:r>
            <w:r w:rsidRPr="00404DC2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значение</w:t>
            </w:r>
            <w:r w:rsidRPr="00404DC2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в</w:t>
            </w:r>
            <w:r w:rsidRPr="00404DC2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хозяйстве.</w:t>
            </w:r>
            <w:r w:rsidRPr="00404DC2">
              <w:rPr>
                <w:spacing w:val="4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Место</w:t>
            </w:r>
            <w:r w:rsidRPr="00404DC2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России</w:t>
            </w:r>
            <w:r w:rsidRPr="00404DC2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в</w:t>
            </w:r>
            <w:r w:rsidRPr="00404DC2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мировом производстве чёрных и цветных металлов.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Особенности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технологии производства чёрных и цветных металлов. Факторы размещения предприятий разных отраслей металлургического комплекса.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География металлургии чёрных, лёгких и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тяжёлых цветных металлов: основные районы и центры.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Ме</w:t>
            </w:r>
            <w:r w:rsidRPr="00404DC2">
              <w:rPr>
                <w:w w:val="115"/>
                <w:sz w:val="24"/>
                <w:szCs w:val="24"/>
              </w:rPr>
              <w:t>таллургические базы России.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14:paraId="5173D8F3" w14:textId="2EEDB935" w:rsidR="00F143AC" w:rsidRPr="00F143AC" w:rsidRDefault="00F143AC" w:rsidP="007C5A20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404DC2">
              <w:rPr>
                <w:w w:val="115"/>
                <w:sz w:val="24"/>
                <w:szCs w:val="24"/>
              </w:rPr>
              <w:t>Влияние металлургии на окружающую среду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Основные положения «Стратегии развития чёр</w:t>
            </w:r>
            <w:r w:rsidRPr="00404DC2">
              <w:rPr>
                <w:i/>
                <w:w w:val="120"/>
                <w:sz w:val="24"/>
                <w:szCs w:val="24"/>
              </w:rPr>
              <w:t>ной</w:t>
            </w:r>
            <w:r w:rsidRPr="00404DC2">
              <w:rPr>
                <w:i/>
                <w:spacing w:val="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и</w:t>
            </w:r>
            <w:r w:rsidRPr="00404DC2">
              <w:rPr>
                <w:i/>
                <w:spacing w:val="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цветной</w:t>
            </w:r>
            <w:r w:rsidRPr="00404DC2">
              <w:rPr>
                <w:i/>
                <w:spacing w:val="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металлургии</w:t>
            </w:r>
            <w:r w:rsidRPr="00404DC2">
              <w:rPr>
                <w:i/>
                <w:spacing w:val="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России</w:t>
            </w:r>
            <w:r w:rsidRPr="00404DC2">
              <w:rPr>
                <w:i/>
                <w:spacing w:val="12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до</w:t>
            </w:r>
            <w:r w:rsidRPr="00404DC2">
              <w:rPr>
                <w:i/>
                <w:spacing w:val="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2030</w:t>
            </w:r>
            <w:r w:rsidRPr="00404DC2">
              <w:rPr>
                <w:i/>
                <w:spacing w:val="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года».</w:t>
            </w:r>
          </w:p>
        </w:tc>
        <w:tc>
          <w:tcPr>
            <w:tcW w:w="991" w:type="dxa"/>
          </w:tcPr>
          <w:p w14:paraId="6456B140" w14:textId="03F834E1" w:rsidR="00F143AC" w:rsidRPr="00516F05" w:rsidRDefault="001475E7" w:rsidP="007C5A20">
            <w:pPr>
              <w:pStyle w:val="af"/>
              <w:jc w:val="center"/>
            </w:pPr>
            <w:r>
              <w:t>3</w:t>
            </w:r>
          </w:p>
        </w:tc>
        <w:tc>
          <w:tcPr>
            <w:tcW w:w="2272" w:type="dxa"/>
          </w:tcPr>
          <w:p w14:paraId="6CDACF52" w14:textId="77777777" w:rsidR="00F143AC" w:rsidRDefault="00F143AC" w:rsidP="007C5A20">
            <w:pPr>
              <w:pStyle w:val="af"/>
            </w:pPr>
            <w:r>
              <w:t>Электронный учебник</w:t>
            </w:r>
          </w:p>
          <w:p w14:paraId="21506C49" w14:textId="77777777" w:rsidR="00F143AC" w:rsidRDefault="00F143AC" w:rsidP="007C5A20">
            <w:pPr>
              <w:pStyle w:val="af"/>
            </w:pPr>
          </w:p>
          <w:p w14:paraId="2556EAC9" w14:textId="77777777" w:rsidR="00F143AC" w:rsidRDefault="00F143AC" w:rsidP="007C5A20">
            <w:pPr>
              <w:pStyle w:val="af"/>
            </w:pPr>
            <w:r>
              <w:t>РЭШ</w:t>
            </w:r>
          </w:p>
        </w:tc>
      </w:tr>
      <w:tr w:rsidR="00F143AC" w:rsidRPr="00516F05" w14:paraId="7EA78A89" w14:textId="77777777" w:rsidTr="007C5A20">
        <w:trPr>
          <w:trHeight w:val="550"/>
        </w:trPr>
        <w:tc>
          <w:tcPr>
            <w:tcW w:w="2427" w:type="dxa"/>
          </w:tcPr>
          <w:p w14:paraId="77C53634" w14:textId="63BD5024" w:rsidR="00F143AC" w:rsidRPr="00404DC2" w:rsidRDefault="00F143AC" w:rsidP="00F143A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w w:val="85"/>
                <w:sz w:val="24"/>
                <w:szCs w:val="24"/>
              </w:rPr>
              <w:t>Тема4.</w:t>
            </w:r>
            <w:r w:rsidRPr="00404DC2">
              <w:rPr>
                <w:b/>
                <w:spacing w:val="-4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Машиностроительный</w:t>
            </w:r>
            <w:r w:rsidRPr="00404DC2">
              <w:rPr>
                <w:b/>
                <w:spacing w:val="-4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комплекс</w:t>
            </w:r>
          </w:p>
          <w:p w14:paraId="5DF8F0C7" w14:textId="77777777" w:rsidR="00F143AC" w:rsidRPr="0048789C" w:rsidRDefault="00F143AC" w:rsidP="007C5A20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EF56BF4" w14:textId="77777777" w:rsidR="00F143AC" w:rsidRPr="00404DC2" w:rsidRDefault="00F143AC" w:rsidP="00F143A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w w:val="85"/>
                <w:sz w:val="24"/>
                <w:szCs w:val="24"/>
              </w:rPr>
              <w:t>Тема</w:t>
            </w:r>
            <w:r w:rsidRPr="00404DC2">
              <w:rPr>
                <w:b/>
                <w:spacing w:val="-5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4.</w:t>
            </w:r>
            <w:r w:rsidRPr="00404DC2">
              <w:rPr>
                <w:b/>
                <w:spacing w:val="-4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Машиностроительный</w:t>
            </w:r>
            <w:r w:rsidRPr="00404DC2">
              <w:rPr>
                <w:b/>
                <w:spacing w:val="-4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комплекс</w:t>
            </w:r>
          </w:p>
          <w:p w14:paraId="783B3AA4" w14:textId="77777777" w:rsidR="00F143AC" w:rsidRPr="00404DC2" w:rsidRDefault="00F143AC" w:rsidP="00F143AC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404DC2">
              <w:rPr>
                <w:w w:val="120"/>
                <w:sz w:val="24"/>
                <w:szCs w:val="24"/>
              </w:rPr>
              <w:t>Состав,</w:t>
            </w:r>
            <w:r w:rsidRPr="00404DC2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место</w:t>
            </w:r>
            <w:r w:rsidRPr="00404DC2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и</w:t>
            </w:r>
            <w:r w:rsidRPr="00404DC2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значение</w:t>
            </w:r>
            <w:r w:rsidRPr="00404DC2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в</w:t>
            </w:r>
            <w:r w:rsidRPr="00404DC2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хозяйстве.</w:t>
            </w:r>
            <w:r w:rsidRPr="00404DC2">
              <w:rPr>
                <w:spacing w:val="4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Место</w:t>
            </w:r>
            <w:r w:rsidRPr="00404DC2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России</w:t>
            </w:r>
            <w:r w:rsidRPr="00404DC2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в</w:t>
            </w:r>
            <w:r w:rsidRPr="00404DC2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мировом производстве машиностроительной продукции.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Факторы</w:t>
            </w:r>
            <w:r w:rsidRPr="00404DC2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размещения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машиностроительных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предприятий.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География</w:t>
            </w:r>
            <w:r w:rsidRPr="00404DC2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 xml:space="preserve">важнейших отраслей: основные районы и центры. Роль машиностроения в реализации целей политики импортозамещения. </w:t>
            </w:r>
            <w:r w:rsidRPr="00404DC2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Машиностроение и охрана окружающей среды, значение от</w:t>
            </w:r>
            <w:r w:rsidRPr="00404DC2">
              <w:rPr>
                <w:w w:val="115"/>
                <w:sz w:val="24"/>
                <w:szCs w:val="24"/>
              </w:rPr>
              <w:t>расли для создания экологически эффективного оборудования.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spacing w:val="-1"/>
                <w:w w:val="120"/>
                <w:sz w:val="24"/>
                <w:szCs w:val="24"/>
              </w:rPr>
              <w:t xml:space="preserve">Перспективы развития </w:t>
            </w:r>
            <w:r w:rsidRPr="00404DC2">
              <w:rPr>
                <w:w w:val="120"/>
                <w:sz w:val="24"/>
                <w:szCs w:val="24"/>
              </w:rPr>
              <w:t xml:space="preserve">машиностроения России. </w:t>
            </w:r>
            <w:r w:rsidRPr="00404DC2">
              <w:rPr>
                <w:i/>
                <w:w w:val="120"/>
                <w:sz w:val="24"/>
                <w:szCs w:val="24"/>
              </w:rPr>
              <w:t>Основные положения</w:t>
            </w:r>
            <w:r w:rsidRPr="00404DC2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документов,</w:t>
            </w:r>
            <w:r w:rsidRPr="00404DC2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определяющих</w:t>
            </w:r>
            <w:r w:rsidRPr="00404DC2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стратегию</w:t>
            </w:r>
            <w:r w:rsidRPr="00404DC2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развития</w:t>
            </w:r>
            <w:r w:rsidRPr="00404DC2">
              <w:rPr>
                <w:i/>
                <w:spacing w:val="-57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отраслей</w:t>
            </w:r>
            <w:r w:rsidRPr="00404DC2">
              <w:rPr>
                <w:i/>
                <w:spacing w:val="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машиностроительного</w:t>
            </w:r>
            <w:r w:rsidRPr="00404DC2">
              <w:rPr>
                <w:i/>
                <w:spacing w:val="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комплекса.</w:t>
            </w:r>
          </w:p>
          <w:p w14:paraId="36752E64" w14:textId="70F02718" w:rsidR="00F143AC" w:rsidRPr="00CD500A" w:rsidRDefault="00F143AC" w:rsidP="007C5A20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3 </w:t>
            </w:r>
            <w:r w:rsidRPr="00404DC2">
              <w:rPr>
                <w:w w:val="115"/>
                <w:sz w:val="24"/>
                <w:szCs w:val="24"/>
              </w:rPr>
              <w:t>Выявление факторов, повлиявших на размещение машиностроительного предприятия (по выбору) на основе анализа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различных</w:t>
            </w:r>
            <w:r w:rsidRPr="00404DC2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источников</w:t>
            </w:r>
            <w:r w:rsidRPr="00404DC2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информации.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48818353" w14:textId="77777777" w:rsidR="00F143AC" w:rsidRDefault="00F143AC" w:rsidP="007C5A20">
            <w:pPr>
              <w:pStyle w:val="af"/>
              <w:jc w:val="center"/>
            </w:pPr>
            <w:r>
              <w:t>3</w:t>
            </w:r>
          </w:p>
        </w:tc>
        <w:tc>
          <w:tcPr>
            <w:tcW w:w="2272" w:type="dxa"/>
          </w:tcPr>
          <w:p w14:paraId="2B97EE8E" w14:textId="77777777" w:rsidR="00F143AC" w:rsidRDefault="00F143AC" w:rsidP="007C5A20">
            <w:pPr>
              <w:pStyle w:val="af"/>
            </w:pPr>
          </w:p>
        </w:tc>
      </w:tr>
      <w:tr w:rsidR="00F143AC" w:rsidRPr="00516F05" w14:paraId="11104CF2" w14:textId="77777777" w:rsidTr="007C5A20">
        <w:trPr>
          <w:trHeight w:val="550"/>
        </w:trPr>
        <w:tc>
          <w:tcPr>
            <w:tcW w:w="2427" w:type="dxa"/>
          </w:tcPr>
          <w:p w14:paraId="6477EAFB" w14:textId="77777777" w:rsidR="00F143AC" w:rsidRPr="00404DC2" w:rsidRDefault="00F143AC" w:rsidP="00F143A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w w:val="85"/>
                <w:sz w:val="24"/>
                <w:szCs w:val="24"/>
              </w:rPr>
              <w:t>Тема</w:t>
            </w:r>
            <w:r w:rsidRPr="00404DC2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5.</w:t>
            </w:r>
            <w:r w:rsidRPr="00404DC2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Химико-лесной</w:t>
            </w:r>
            <w:r w:rsidRPr="00404DC2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комплекс</w:t>
            </w:r>
          </w:p>
          <w:p w14:paraId="1B7D0602" w14:textId="77777777" w:rsidR="00F143AC" w:rsidRPr="00516F05" w:rsidRDefault="00F143AC" w:rsidP="007C5A20">
            <w:pPr>
              <w:pStyle w:val="af"/>
            </w:pPr>
          </w:p>
        </w:tc>
        <w:tc>
          <w:tcPr>
            <w:tcW w:w="10064" w:type="dxa"/>
          </w:tcPr>
          <w:p w14:paraId="6B8A088E" w14:textId="77777777" w:rsidR="00F143AC" w:rsidRPr="00404DC2" w:rsidRDefault="00F143AC" w:rsidP="00F143AC">
            <w:pPr>
              <w:pStyle w:val="af"/>
              <w:jc w:val="both"/>
              <w:rPr>
                <w:sz w:val="24"/>
                <w:szCs w:val="24"/>
              </w:rPr>
            </w:pPr>
            <w:r w:rsidRPr="00404DC2">
              <w:rPr>
                <w:w w:val="90"/>
                <w:sz w:val="24"/>
                <w:szCs w:val="24"/>
              </w:rPr>
              <w:t>Химическая</w:t>
            </w:r>
            <w:r w:rsidRPr="00404DC2">
              <w:rPr>
                <w:spacing w:val="34"/>
                <w:w w:val="90"/>
                <w:sz w:val="24"/>
                <w:szCs w:val="24"/>
              </w:rPr>
              <w:t xml:space="preserve"> </w:t>
            </w:r>
            <w:r w:rsidRPr="00404DC2">
              <w:rPr>
                <w:w w:val="90"/>
                <w:sz w:val="24"/>
                <w:szCs w:val="24"/>
              </w:rPr>
              <w:t>промышленность</w:t>
            </w:r>
          </w:p>
          <w:p w14:paraId="29772A52" w14:textId="77777777" w:rsidR="00F143AC" w:rsidRPr="00404DC2" w:rsidRDefault="00F143AC" w:rsidP="00F143AC">
            <w:pPr>
              <w:pStyle w:val="af"/>
              <w:jc w:val="both"/>
              <w:rPr>
                <w:spacing w:val="33"/>
                <w:w w:val="120"/>
                <w:sz w:val="24"/>
                <w:szCs w:val="24"/>
              </w:rPr>
            </w:pPr>
            <w:r w:rsidRPr="00404DC2">
              <w:rPr>
                <w:w w:val="115"/>
                <w:sz w:val="24"/>
                <w:szCs w:val="24"/>
              </w:rPr>
              <w:t>Состав, место и значение в хозяйстве.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Факторы размещения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 xml:space="preserve">предприятий. </w:t>
            </w:r>
            <w:r w:rsidRPr="00404DC2">
              <w:rPr>
                <w:spacing w:val="56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Место</w:t>
            </w:r>
            <w:r w:rsidRPr="00404DC2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России</w:t>
            </w:r>
            <w:r w:rsidRPr="00404DC2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в</w:t>
            </w:r>
            <w:r w:rsidRPr="00404DC2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мировом</w:t>
            </w:r>
            <w:r w:rsidRPr="00404DC2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производстве</w:t>
            </w:r>
            <w:r w:rsidRPr="00404DC2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химической продукции.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 xml:space="preserve">География важнейших </w:t>
            </w:r>
            <w:r w:rsidRPr="00404DC2">
              <w:rPr>
                <w:w w:val="115"/>
                <w:sz w:val="24"/>
                <w:szCs w:val="24"/>
              </w:rPr>
              <w:lastRenderedPageBreak/>
              <w:t>подотраслей: основные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районы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и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центры.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Химическая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промышленность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и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охрана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окружающей</w:t>
            </w:r>
            <w:r w:rsidRPr="00404DC2">
              <w:rPr>
                <w:spacing w:val="-15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среды.</w:t>
            </w:r>
            <w:r w:rsidRPr="00404DC2">
              <w:rPr>
                <w:spacing w:val="33"/>
                <w:w w:val="120"/>
                <w:sz w:val="24"/>
                <w:szCs w:val="24"/>
              </w:rPr>
              <w:t xml:space="preserve"> </w:t>
            </w:r>
          </w:p>
          <w:p w14:paraId="5B9F53A5" w14:textId="77777777" w:rsidR="00F143AC" w:rsidRPr="00404DC2" w:rsidRDefault="00F143AC" w:rsidP="00F143AC">
            <w:pPr>
              <w:pStyle w:val="af"/>
              <w:jc w:val="both"/>
              <w:rPr>
                <w:w w:val="115"/>
                <w:sz w:val="24"/>
                <w:szCs w:val="24"/>
              </w:rPr>
            </w:pPr>
            <w:r w:rsidRPr="00404DC2">
              <w:rPr>
                <w:i/>
                <w:w w:val="120"/>
                <w:sz w:val="24"/>
                <w:szCs w:val="24"/>
              </w:rPr>
              <w:t>Основные</w:t>
            </w:r>
            <w:r w:rsidRPr="00404DC2">
              <w:rPr>
                <w:i/>
                <w:spacing w:val="-14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положения</w:t>
            </w:r>
            <w:r w:rsidRPr="00404DC2">
              <w:rPr>
                <w:i/>
                <w:spacing w:val="-14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«Стратегии</w:t>
            </w:r>
            <w:r w:rsidRPr="00404DC2">
              <w:rPr>
                <w:i/>
                <w:spacing w:val="-15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развития</w:t>
            </w:r>
            <w:r w:rsidRPr="00404DC2">
              <w:rPr>
                <w:i/>
                <w:spacing w:val="-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химического</w:t>
            </w:r>
            <w:r w:rsidRPr="00404DC2">
              <w:rPr>
                <w:i/>
                <w:spacing w:val="-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и</w:t>
            </w:r>
            <w:r w:rsidRPr="00404DC2">
              <w:rPr>
                <w:i/>
                <w:spacing w:val="-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нефтехимического</w:t>
            </w:r>
            <w:r w:rsidRPr="00404DC2">
              <w:rPr>
                <w:i/>
                <w:spacing w:val="-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комплекса</w:t>
            </w:r>
            <w:r w:rsidRPr="00404DC2">
              <w:rPr>
                <w:i/>
                <w:spacing w:val="-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на</w:t>
            </w:r>
            <w:r w:rsidRPr="00404DC2">
              <w:rPr>
                <w:i/>
                <w:spacing w:val="-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период</w:t>
            </w:r>
            <w:r w:rsidRPr="00404DC2">
              <w:rPr>
                <w:i/>
                <w:spacing w:val="-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до</w:t>
            </w:r>
            <w:r w:rsidRPr="00404DC2">
              <w:rPr>
                <w:i/>
                <w:spacing w:val="-57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2030</w:t>
            </w:r>
            <w:r w:rsidRPr="00404DC2">
              <w:rPr>
                <w:i/>
                <w:spacing w:val="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года».</w:t>
            </w:r>
          </w:p>
          <w:p w14:paraId="0A58C234" w14:textId="77777777" w:rsidR="00F143AC" w:rsidRPr="00404DC2" w:rsidRDefault="00F143AC" w:rsidP="00F143AC">
            <w:pPr>
              <w:pStyle w:val="af"/>
              <w:jc w:val="both"/>
              <w:rPr>
                <w:sz w:val="24"/>
                <w:szCs w:val="24"/>
              </w:rPr>
            </w:pPr>
            <w:r w:rsidRPr="00404DC2">
              <w:rPr>
                <w:w w:val="90"/>
                <w:sz w:val="24"/>
                <w:szCs w:val="24"/>
              </w:rPr>
              <w:t>Лесопромышленный</w:t>
            </w:r>
            <w:r w:rsidRPr="00404DC2">
              <w:rPr>
                <w:spacing w:val="39"/>
                <w:w w:val="90"/>
                <w:sz w:val="24"/>
                <w:szCs w:val="24"/>
              </w:rPr>
              <w:t xml:space="preserve"> </w:t>
            </w:r>
            <w:r w:rsidRPr="00404DC2">
              <w:rPr>
                <w:w w:val="90"/>
                <w:sz w:val="24"/>
                <w:szCs w:val="24"/>
              </w:rPr>
              <w:t>комплекс</w:t>
            </w:r>
          </w:p>
          <w:p w14:paraId="0A1EEF87" w14:textId="77777777" w:rsidR="00F143AC" w:rsidRPr="00404DC2" w:rsidRDefault="00F143AC" w:rsidP="00F143AC">
            <w:pPr>
              <w:pStyle w:val="af"/>
              <w:jc w:val="both"/>
              <w:rPr>
                <w:sz w:val="24"/>
                <w:szCs w:val="24"/>
              </w:rPr>
            </w:pPr>
            <w:r w:rsidRPr="00404DC2">
              <w:rPr>
                <w:w w:val="115"/>
                <w:sz w:val="24"/>
                <w:szCs w:val="24"/>
              </w:rPr>
              <w:t>Состав, место и значение в хозяйстве.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Место России в мировом производстве продукции лесного комплекса.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Лесозаготовительная, деревообрабатывающая и целлюлозно-бумажная промышленность.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Факторы размещения предприятий.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География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важнейших отраслей: основные районы и лесоперерабатывающие</w:t>
            </w:r>
            <w:r w:rsidRPr="00404DC2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комплексы.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  <w:p w14:paraId="5FD7CF14" w14:textId="77777777" w:rsidR="00F143AC" w:rsidRPr="00404DC2" w:rsidRDefault="00F143AC" w:rsidP="00F143AC">
            <w:pPr>
              <w:pStyle w:val="af"/>
              <w:jc w:val="both"/>
              <w:rPr>
                <w:i/>
                <w:w w:val="115"/>
                <w:sz w:val="24"/>
                <w:szCs w:val="24"/>
              </w:rPr>
            </w:pPr>
            <w:r w:rsidRPr="00404DC2">
              <w:rPr>
                <w:w w:val="115"/>
                <w:sz w:val="24"/>
                <w:szCs w:val="24"/>
              </w:rPr>
              <w:t>Лесное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хозяйство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окружающая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среда.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Проблемы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перспективы развития.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14:paraId="75302594" w14:textId="77777777" w:rsidR="00F143AC" w:rsidRPr="00404DC2" w:rsidRDefault="00F143AC" w:rsidP="00F143AC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404DC2">
              <w:rPr>
                <w:i/>
                <w:w w:val="115"/>
                <w:sz w:val="24"/>
                <w:szCs w:val="24"/>
              </w:rPr>
              <w:t>Основные положения «Стратегии развития</w:t>
            </w:r>
            <w:r w:rsidRPr="00404DC2">
              <w:rPr>
                <w:i/>
                <w:spacing w:val="33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лесного</w:t>
            </w:r>
            <w:r w:rsidRPr="00404DC2">
              <w:rPr>
                <w:i/>
                <w:spacing w:val="33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комплекса</w:t>
            </w:r>
            <w:r w:rsidRPr="00404DC2">
              <w:rPr>
                <w:i/>
                <w:spacing w:val="34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Российской</w:t>
            </w:r>
            <w:r w:rsidRPr="00404DC2">
              <w:rPr>
                <w:i/>
                <w:spacing w:val="33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Федерации</w:t>
            </w:r>
            <w:r w:rsidRPr="00404DC2">
              <w:rPr>
                <w:i/>
                <w:spacing w:val="34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до</w:t>
            </w:r>
            <w:r w:rsidRPr="00404DC2">
              <w:rPr>
                <w:i/>
                <w:spacing w:val="33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2030</w:t>
            </w:r>
            <w:r w:rsidRPr="00404DC2">
              <w:rPr>
                <w:i/>
                <w:spacing w:val="33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года».</w:t>
            </w:r>
          </w:p>
          <w:p w14:paraId="3BD7F65F" w14:textId="5627A00C" w:rsidR="00F143AC" w:rsidRPr="00CD500A" w:rsidRDefault="00F143AC" w:rsidP="007C5A20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4 </w:t>
            </w:r>
            <w:r w:rsidRPr="00404DC2">
              <w:rPr>
                <w:w w:val="120"/>
                <w:sz w:val="24"/>
                <w:szCs w:val="24"/>
              </w:rPr>
              <w:t xml:space="preserve">Анализ документов </w:t>
            </w:r>
            <w:r w:rsidRPr="00404DC2">
              <w:rPr>
                <w:i/>
                <w:w w:val="120"/>
                <w:sz w:val="24"/>
                <w:szCs w:val="24"/>
              </w:rPr>
              <w:t>«Прогноз развития лесного сектора</w:t>
            </w:r>
            <w:r w:rsidRPr="00404DC2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Российской Федерации до 2030 года» (Гл.1, 3 и 11) и «Стратегия развития лесного комплекса Российской Федерации до</w:t>
            </w:r>
            <w:r w:rsidRPr="00404DC2">
              <w:rPr>
                <w:i/>
                <w:spacing w:val="-57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 xml:space="preserve">2030 года» (Гл. II и III, Приложения № 1 и № 18) </w:t>
            </w:r>
            <w:r w:rsidRPr="00404DC2">
              <w:rPr>
                <w:w w:val="120"/>
                <w:sz w:val="24"/>
                <w:szCs w:val="24"/>
              </w:rPr>
              <w:t>с целью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определения</w:t>
            </w:r>
            <w:r w:rsidRPr="00404DC2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перспектив</w:t>
            </w:r>
            <w:r w:rsidRPr="00404DC2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и</w:t>
            </w:r>
            <w:r w:rsidRPr="00404DC2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проблем</w:t>
            </w:r>
            <w:r w:rsidRPr="00404DC2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развития</w:t>
            </w:r>
            <w:r w:rsidRPr="00404DC2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комплекса.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671363DD" w14:textId="4BF9CC01" w:rsidR="00F143AC" w:rsidRPr="00516F05" w:rsidRDefault="001475E7" w:rsidP="007C5A20">
            <w:pPr>
              <w:pStyle w:val="af"/>
              <w:jc w:val="center"/>
            </w:pPr>
            <w:r>
              <w:rPr>
                <w:w w:val="115"/>
                <w:sz w:val="24"/>
                <w:szCs w:val="24"/>
              </w:rPr>
              <w:lastRenderedPageBreak/>
              <w:t>4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6DEB0ED1" w14:textId="77777777" w:rsidR="00F143AC" w:rsidRDefault="00F143AC" w:rsidP="007C5A20">
            <w:pPr>
              <w:pStyle w:val="af"/>
            </w:pPr>
            <w:r>
              <w:t>Электронный учебник</w:t>
            </w:r>
          </w:p>
          <w:p w14:paraId="6DA45997" w14:textId="77777777" w:rsidR="00F143AC" w:rsidRDefault="00F143AC" w:rsidP="007C5A20">
            <w:pPr>
              <w:pStyle w:val="af"/>
            </w:pPr>
          </w:p>
          <w:p w14:paraId="550DE4D3" w14:textId="77777777" w:rsidR="00F143AC" w:rsidRDefault="00F143AC" w:rsidP="007C5A20">
            <w:pPr>
              <w:pStyle w:val="af"/>
            </w:pPr>
            <w:r>
              <w:t>РЭШ</w:t>
            </w:r>
          </w:p>
        </w:tc>
      </w:tr>
      <w:tr w:rsidR="00F143AC" w:rsidRPr="00516F05" w14:paraId="4430206C" w14:textId="77777777" w:rsidTr="007C5A20">
        <w:trPr>
          <w:trHeight w:val="550"/>
        </w:trPr>
        <w:tc>
          <w:tcPr>
            <w:tcW w:w="2427" w:type="dxa"/>
          </w:tcPr>
          <w:p w14:paraId="0F64878F" w14:textId="1EB122E9" w:rsidR="00F143AC" w:rsidRPr="00404DC2" w:rsidRDefault="00F143AC" w:rsidP="00F143A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w w:val="85"/>
                <w:sz w:val="24"/>
                <w:szCs w:val="24"/>
              </w:rPr>
              <w:lastRenderedPageBreak/>
              <w:t>Тема6.</w:t>
            </w:r>
            <w:r w:rsidRPr="00404DC2">
              <w:rPr>
                <w:b/>
                <w:spacing w:val="9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Агропромышленный</w:t>
            </w:r>
            <w:r w:rsidRPr="00404DC2">
              <w:rPr>
                <w:b/>
                <w:spacing w:val="10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комплекс</w:t>
            </w:r>
            <w:r w:rsidRPr="00404DC2">
              <w:rPr>
                <w:b/>
                <w:spacing w:val="9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(АПК)</w:t>
            </w:r>
          </w:p>
          <w:p w14:paraId="61C21D25" w14:textId="77777777" w:rsidR="00F143AC" w:rsidRPr="0048789C" w:rsidRDefault="00F143AC" w:rsidP="007C5A20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F35673E" w14:textId="77777777" w:rsidR="00F143AC" w:rsidRPr="00404DC2" w:rsidRDefault="00F143AC" w:rsidP="00F143AC">
            <w:pPr>
              <w:pStyle w:val="af"/>
              <w:jc w:val="both"/>
              <w:rPr>
                <w:sz w:val="24"/>
                <w:szCs w:val="24"/>
              </w:rPr>
            </w:pPr>
            <w:r w:rsidRPr="00404DC2">
              <w:rPr>
                <w:w w:val="115"/>
                <w:sz w:val="24"/>
                <w:szCs w:val="24"/>
              </w:rPr>
              <w:t>Состав, место и значение в экономике страны.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Сельское хозяйство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Состав,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место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значение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в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хозяйстве,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отличия  от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других отраслей хозяйства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Земельные, почвенные и агроклиматические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ресурсы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Сельскохозяйственные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угодья,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их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площадь и структура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Растениеводство и животноводство: география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основных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отраслей.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Сельское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хозяйство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окружающая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среда.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  <w:p w14:paraId="7EC68D1C" w14:textId="77777777" w:rsidR="00F143AC" w:rsidRPr="00404DC2" w:rsidRDefault="00F143AC" w:rsidP="00F143AC">
            <w:pPr>
              <w:pStyle w:val="af"/>
              <w:jc w:val="both"/>
              <w:rPr>
                <w:w w:val="142"/>
                <w:sz w:val="24"/>
                <w:szCs w:val="24"/>
              </w:rPr>
            </w:pPr>
            <w:r w:rsidRPr="00404DC2">
              <w:rPr>
                <w:w w:val="115"/>
                <w:sz w:val="24"/>
                <w:szCs w:val="24"/>
              </w:rPr>
              <w:t>Пищевая промышленность.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Состав, место и значение в хозяй</w:t>
            </w:r>
            <w:r w:rsidRPr="00404DC2">
              <w:rPr>
                <w:w w:val="120"/>
                <w:sz w:val="24"/>
                <w:szCs w:val="24"/>
              </w:rPr>
              <w:t>стве.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Факторы размещения предприятий.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География важнейших отраслей: основные районы и центры. Пищевая промыш</w:t>
            </w:r>
            <w:r w:rsidRPr="00404DC2">
              <w:rPr>
                <w:w w:val="115"/>
                <w:sz w:val="24"/>
                <w:szCs w:val="24"/>
              </w:rPr>
              <w:t>ленность и охрана окружающей среды.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Лёгкая промышленность</w:t>
            </w:r>
            <w:r w:rsidRPr="00404DC2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Состав, место и значение в хозяйстве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Факторы размещения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spacing w:val="-1"/>
                <w:w w:val="120"/>
                <w:sz w:val="24"/>
                <w:szCs w:val="24"/>
              </w:rPr>
              <w:t>предприятий. География важнейших отраслей: основные райо</w:t>
            </w:r>
            <w:r w:rsidRPr="00404DC2">
              <w:rPr>
                <w:w w:val="120"/>
                <w:sz w:val="24"/>
                <w:szCs w:val="24"/>
              </w:rPr>
              <w:t>ны и центры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Лёгкая промышленность и охрана окружающей</w:t>
            </w:r>
            <w:r w:rsidRPr="00404DC2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среды.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«Стратегия развития агропромышленного и рыбохозяйственного</w:t>
            </w:r>
            <w:r w:rsidRPr="00404DC2">
              <w:rPr>
                <w:i/>
                <w:spacing w:val="-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комплексов</w:t>
            </w:r>
            <w:r w:rsidRPr="00404DC2">
              <w:rPr>
                <w:i/>
                <w:spacing w:val="-1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Российской</w:t>
            </w:r>
            <w:r w:rsidRPr="00404DC2">
              <w:rPr>
                <w:i/>
                <w:spacing w:val="-1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Федерации</w:t>
            </w:r>
            <w:r w:rsidRPr="00404DC2">
              <w:rPr>
                <w:i/>
                <w:spacing w:val="-1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на</w:t>
            </w:r>
            <w:r w:rsidRPr="00404DC2">
              <w:rPr>
                <w:i/>
                <w:spacing w:val="-1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период</w:t>
            </w:r>
            <w:r w:rsidRPr="00404DC2">
              <w:rPr>
                <w:i/>
                <w:spacing w:val="-1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до</w:t>
            </w:r>
            <w:r w:rsidRPr="00404DC2">
              <w:rPr>
                <w:i/>
                <w:spacing w:val="-58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2030</w:t>
            </w:r>
            <w:r w:rsidRPr="00404DC2">
              <w:rPr>
                <w:i/>
                <w:spacing w:val="6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года».</w:t>
            </w:r>
            <w:r w:rsidRPr="00404DC2">
              <w:rPr>
                <w:i/>
                <w:spacing w:val="7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Особенности</w:t>
            </w:r>
            <w:r w:rsidRPr="00404DC2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АПК</w:t>
            </w:r>
            <w:r w:rsidRPr="00404DC2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своего</w:t>
            </w:r>
            <w:r w:rsidRPr="00404DC2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края.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  <w:p w14:paraId="1C86415A" w14:textId="22207857" w:rsidR="00F143AC" w:rsidRPr="0056063C" w:rsidRDefault="00F143AC" w:rsidP="00F143A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5 </w:t>
            </w:r>
            <w:r w:rsidRPr="00404DC2">
              <w:rPr>
                <w:w w:val="120"/>
                <w:sz w:val="24"/>
                <w:szCs w:val="24"/>
              </w:rPr>
              <w:t>Определение влияния природных и социальных факторов</w:t>
            </w:r>
            <w:r w:rsidRPr="00404DC2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на</w:t>
            </w:r>
            <w:r w:rsidRPr="00404DC2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размещение</w:t>
            </w:r>
            <w:r w:rsidRPr="00404DC2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отраслей</w:t>
            </w:r>
            <w:r w:rsidRPr="00404DC2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АПК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6585CD2B" w14:textId="1A51A68D" w:rsidR="00F143AC" w:rsidRDefault="001475E7" w:rsidP="007C5A20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4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591CE2A8" w14:textId="77777777" w:rsidR="00F143AC" w:rsidRDefault="00F143AC" w:rsidP="007C5A20">
            <w:pPr>
              <w:pStyle w:val="af"/>
            </w:pPr>
          </w:p>
        </w:tc>
      </w:tr>
      <w:tr w:rsidR="00F143AC" w:rsidRPr="00516F05" w14:paraId="05C85D45" w14:textId="77777777" w:rsidTr="007C5A20">
        <w:trPr>
          <w:trHeight w:val="550"/>
        </w:trPr>
        <w:tc>
          <w:tcPr>
            <w:tcW w:w="2427" w:type="dxa"/>
          </w:tcPr>
          <w:p w14:paraId="624C8157" w14:textId="2C0AE1A4" w:rsidR="00F143AC" w:rsidRPr="00404DC2" w:rsidRDefault="00F143AC" w:rsidP="00F143A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spacing w:val="-1"/>
                <w:w w:val="85"/>
                <w:sz w:val="24"/>
                <w:szCs w:val="24"/>
              </w:rPr>
              <w:t>Тема</w:t>
            </w:r>
            <w:r w:rsidRPr="00404DC2">
              <w:rPr>
                <w:b/>
                <w:w w:val="85"/>
                <w:sz w:val="24"/>
                <w:szCs w:val="24"/>
              </w:rPr>
              <w:t>7.</w:t>
            </w:r>
            <w:r w:rsidRPr="00404DC2">
              <w:rPr>
                <w:b/>
                <w:spacing w:val="-5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Инфраструктурный</w:t>
            </w:r>
            <w:r w:rsidRPr="00404DC2">
              <w:rPr>
                <w:b/>
                <w:spacing w:val="-5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комплекс</w:t>
            </w:r>
          </w:p>
          <w:p w14:paraId="339D839F" w14:textId="77777777" w:rsidR="00F143AC" w:rsidRPr="006A02FD" w:rsidRDefault="00F143AC" w:rsidP="007C5A20">
            <w:pPr>
              <w:pStyle w:val="af"/>
              <w:jc w:val="both"/>
              <w:rPr>
                <w:b/>
                <w:spacing w:val="-1"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8D621FA" w14:textId="77777777" w:rsidR="00F143AC" w:rsidRPr="00404DC2" w:rsidRDefault="00F143AC" w:rsidP="00F143AC">
            <w:pPr>
              <w:pStyle w:val="af"/>
              <w:jc w:val="both"/>
              <w:rPr>
                <w:sz w:val="24"/>
                <w:szCs w:val="24"/>
              </w:rPr>
            </w:pPr>
            <w:r w:rsidRPr="00404DC2">
              <w:rPr>
                <w:w w:val="115"/>
                <w:sz w:val="24"/>
                <w:szCs w:val="24"/>
              </w:rPr>
              <w:t>Состав: транспорт, информационная инфраструктура; сфера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обслуживания, рекреационное хозяйство — место и значение</w:t>
            </w:r>
            <w:r w:rsidRPr="00404DC2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в</w:t>
            </w:r>
            <w:r w:rsidRPr="00404DC2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хозяйстве.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  <w:p w14:paraId="69E230E2" w14:textId="77777777" w:rsidR="00F143AC" w:rsidRPr="00404DC2" w:rsidRDefault="00F143AC" w:rsidP="00F143AC">
            <w:pPr>
              <w:pStyle w:val="af"/>
              <w:jc w:val="both"/>
              <w:rPr>
                <w:sz w:val="24"/>
                <w:szCs w:val="24"/>
              </w:rPr>
            </w:pPr>
            <w:r w:rsidRPr="00404DC2">
              <w:rPr>
                <w:w w:val="120"/>
                <w:sz w:val="24"/>
                <w:szCs w:val="24"/>
              </w:rPr>
              <w:t>Транспорт и связь.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Состав, место и значение в хозяйстве.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Морской, внутренний водный, железнодорожный, автомобиль</w:t>
            </w:r>
            <w:r w:rsidRPr="00404DC2">
              <w:rPr>
                <w:w w:val="120"/>
                <w:sz w:val="24"/>
                <w:szCs w:val="24"/>
              </w:rPr>
              <w:t>ный, воздушный и трубопроводный транспорт География отдельных видов транспорта и связи: основные транспортные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пути</w:t>
            </w:r>
            <w:r w:rsidRPr="00404DC2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и</w:t>
            </w:r>
            <w:r w:rsidRPr="00404DC2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линии</w:t>
            </w:r>
            <w:r w:rsidRPr="00404DC2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связи,</w:t>
            </w:r>
            <w:r w:rsidRPr="00404DC2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крупнейшие</w:t>
            </w:r>
            <w:r w:rsidRPr="00404DC2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транспортные</w:t>
            </w:r>
            <w:r w:rsidRPr="00404DC2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узлы.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  <w:p w14:paraId="257A4FBB" w14:textId="77777777" w:rsidR="00F143AC" w:rsidRPr="00404DC2" w:rsidRDefault="00F143AC" w:rsidP="00F143AC">
            <w:pPr>
              <w:pStyle w:val="af"/>
              <w:jc w:val="both"/>
              <w:rPr>
                <w:sz w:val="24"/>
                <w:szCs w:val="24"/>
              </w:rPr>
            </w:pPr>
            <w:r w:rsidRPr="00404DC2">
              <w:rPr>
                <w:w w:val="120"/>
                <w:sz w:val="24"/>
                <w:szCs w:val="24"/>
              </w:rPr>
              <w:t>Транспорт</w:t>
            </w:r>
            <w:r w:rsidRPr="00404DC2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и</w:t>
            </w:r>
            <w:r w:rsidRPr="00404DC2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охрана</w:t>
            </w:r>
            <w:r w:rsidRPr="00404DC2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окружающей</w:t>
            </w:r>
            <w:r w:rsidRPr="00404DC2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среды.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  <w:p w14:paraId="6051758D" w14:textId="77777777" w:rsidR="00F143AC" w:rsidRPr="00404DC2" w:rsidRDefault="00F143AC" w:rsidP="00F143AC">
            <w:pPr>
              <w:pStyle w:val="af"/>
              <w:jc w:val="both"/>
              <w:rPr>
                <w:sz w:val="24"/>
                <w:szCs w:val="24"/>
              </w:rPr>
            </w:pPr>
            <w:r w:rsidRPr="00404DC2">
              <w:rPr>
                <w:w w:val="120"/>
                <w:sz w:val="24"/>
                <w:szCs w:val="24"/>
              </w:rPr>
              <w:t>Информационная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инфраструктура.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Рекреационное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хозяйство.</w:t>
            </w:r>
            <w:r w:rsidRPr="00404DC2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Особенности</w:t>
            </w:r>
            <w:r w:rsidRPr="00404DC2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сферы</w:t>
            </w:r>
            <w:r w:rsidRPr="00404DC2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обслуживания</w:t>
            </w:r>
            <w:r w:rsidRPr="00404DC2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своего</w:t>
            </w:r>
            <w:r w:rsidRPr="00404DC2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края.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  <w:p w14:paraId="30177A0A" w14:textId="77777777" w:rsidR="00F143AC" w:rsidRPr="00404DC2" w:rsidRDefault="00F143AC" w:rsidP="00F143AC">
            <w:pPr>
              <w:pStyle w:val="af"/>
              <w:jc w:val="both"/>
              <w:rPr>
                <w:sz w:val="24"/>
                <w:szCs w:val="24"/>
              </w:rPr>
            </w:pPr>
            <w:r w:rsidRPr="00404DC2">
              <w:rPr>
                <w:w w:val="120"/>
                <w:sz w:val="24"/>
                <w:szCs w:val="24"/>
              </w:rPr>
              <w:lastRenderedPageBreak/>
              <w:t>Проблемы и перспективы развития комплекса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«Стратегия развития транспорта России на период до 2030 года,</w:t>
            </w:r>
            <w:r w:rsidRPr="00404DC2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Федеральный</w:t>
            </w:r>
            <w:r w:rsidRPr="00404DC2">
              <w:rPr>
                <w:i/>
                <w:spacing w:val="2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проект</w:t>
            </w:r>
            <w:r w:rsidRPr="00404DC2">
              <w:rPr>
                <w:i/>
                <w:spacing w:val="3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«Информационная</w:t>
            </w:r>
            <w:r w:rsidRPr="00404DC2">
              <w:rPr>
                <w:i/>
                <w:spacing w:val="3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инфраструктура».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  <w:p w14:paraId="0FB1A6FB" w14:textId="77777777" w:rsidR="00F143AC" w:rsidRPr="00404DC2" w:rsidRDefault="00F143AC" w:rsidP="00F143A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6 </w:t>
            </w:r>
            <w:r w:rsidRPr="00404DC2">
              <w:rPr>
                <w:w w:val="115"/>
                <w:sz w:val="24"/>
                <w:szCs w:val="24"/>
              </w:rPr>
              <w:t>Анализ статистических данных с целью определения доли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отдельных морских бассейнов в грузоперевозках и объяснение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выявленных</w:t>
            </w:r>
            <w:r w:rsidRPr="00404DC2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различий.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  <w:p w14:paraId="3029A329" w14:textId="47B2B270" w:rsidR="00F143AC" w:rsidRPr="00E9008C" w:rsidRDefault="00F143AC" w:rsidP="007C5A20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7 </w:t>
            </w:r>
            <w:r w:rsidRPr="00404DC2">
              <w:rPr>
                <w:w w:val="115"/>
                <w:sz w:val="24"/>
                <w:szCs w:val="24"/>
              </w:rPr>
              <w:t>Характеристика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туристско-рекреационного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потенциала</w:t>
            </w:r>
            <w:r w:rsidRPr="00404DC2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своего</w:t>
            </w:r>
            <w:r w:rsidRPr="00404DC2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края.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486535E2" w14:textId="22D89095" w:rsidR="00F143AC" w:rsidRDefault="001475E7" w:rsidP="007C5A20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lastRenderedPageBreak/>
              <w:t>5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6DD0FEB5" w14:textId="77777777" w:rsidR="00F143AC" w:rsidRDefault="00F143AC" w:rsidP="007C5A20">
            <w:pPr>
              <w:pStyle w:val="af"/>
            </w:pPr>
          </w:p>
        </w:tc>
      </w:tr>
      <w:tr w:rsidR="00F143AC" w:rsidRPr="00516F05" w14:paraId="1C84D6C9" w14:textId="77777777" w:rsidTr="007C5A20">
        <w:trPr>
          <w:trHeight w:val="550"/>
        </w:trPr>
        <w:tc>
          <w:tcPr>
            <w:tcW w:w="2427" w:type="dxa"/>
          </w:tcPr>
          <w:p w14:paraId="4D7F446B" w14:textId="77777777" w:rsidR="00F143AC" w:rsidRPr="00404DC2" w:rsidRDefault="00F143AC" w:rsidP="00F143A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w w:val="85"/>
                <w:sz w:val="24"/>
                <w:szCs w:val="24"/>
              </w:rPr>
              <w:lastRenderedPageBreak/>
              <w:t>Тема</w:t>
            </w:r>
            <w:r w:rsidRPr="00404DC2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8.</w:t>
            </w:r>
            <w:r w:rsidRPr="00404DC2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Обобщение</w:t>
            </w:r>
            <w:r w:rsidRPr="00404DC2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знаний</w:t>
            </w:r>
          </w:p>
          <w:p w14:paraId="36585FCB" w14:textId="77777777" w:rsidR="00F143AC" w:rsidRPr="0048789C" w:rsidRDefault="00F143AC" w:rsidP="007C5A20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AA1B1E6" w14:textId="77777777" w:rsidR="00F143AC" w:rsidRPr="00404DC2" w:rsidRDefault="00F143AC" w:rsidP="00F143AC">
            <w:pPr>
              <w:pStyle w:val="af"/>
              <w:jc w:val="both"/>
              <w:rPr>
                <w:sz w:val="24"/>
                <w:szCs w:val="24"/>
              </w:rPr>
            </w:pPr>
            <w:r w:rsidRPr="00404DC2">
              <w:rPr>
                <w:w w:val="120"/>
                <w:sz w:val="24"/>
                <w:szCs w:val="24"/>
              </w:rPr>
              <w:t>Государственная политика как фактор размещения производства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 xml:space="preserve">«Стратегия пространственного развития Российской Федерации до 2025 года»: основные положения. </w:t>
            </w:r>
            <w:r w:rsidRPr="00404DC2">
              <w:rPr>
                <w:w w:val="120"/>
                <w:sz w:val="24"/>
                <w:szCs w:val="24"/>
              </w:rPr>
              <w:t>Новые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формы территориальной организации хозяйства и их роль в из</w:t>
            </w:r>
            <w:r w:rsidRPr="00404DC2">
              <w:rPr>
                <w:w w:val="120"/>
                <w:sz w:val="24"/>
                <w:szCs w:val="24"/>
              </w:rPr>
              <w:t>менении территориальной структуры хозяйства России.</w:t>
            </w:r>
            <w:r w:rsidRPr="00404DC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Кла</w:t>
            </w:r>
            <w:r w:rsidRPr="00404DC2">
              <w:rPr>
                <w:w w:val="115"/>
                <w:sz w:val="24"/>
                <w:szCs w:val="24"/>
              </w:rPr>
              <w:t>стеры.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Особые экономические зоны (ОЭЗ).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Территории опережающего развития (ТОР).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Факторы, ограничивающие развитие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хозяйства.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  <w:p w14:paraId="18327BEE" w14:textId="77777777" w:rsidR="00F143AC" w:rsidRPr="00404DC2" w:rsidRDefault="00F143AC" w:rsidP="00F143AC">
            <w:pPr>
              <w:pStyle w:val="af"/>
              <w:jc w:val="both"/>
              <w:rPr>
                <w:w w:val="142"/>
                <w:sz w:val="24"/>
                <w:szCs w:val="24"/>
              </w:rPr>
            </w:pPr>
            <w:r w:rsidRPr="00404DC2">
              <w:rPr>
                <w:w w:val="115"/>
                <w:sz w:val="24"/>
                <w:szCs w:val="24"/>
              </w:rPr>
              <w:t>Развитие хозяйства и состояние окружающей среды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«Стратегия</w:t>
            </w:r>
            <w:r w:rsidRPr="00404DC2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экологической</w:t>
            </w:r>
            <w:r w:rsidRPr="00404DC2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безопасности</w:t>
            </w:r>
            <w:r w:rsidRPr="00404DC2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Российской</w:t>
            </w:r>
            <w:r w:rsidRPr="00404DC2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Федерации</w:t>
            </w:r>
            <w:r w:rsidRPr="00404DC2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до</w:t>
            </w:r>
            <w:r w:rsidRPr="00404DC2">
              <w:rPr>
                <w:i/>
                <w:spacing w:val="-56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 xml:space="preserve">2025 года» </w:t>
            </w:r>
            <w:r w:rsidRPr="00404DC2">
              <w:rPr>
                <w:w w:val="115"/>
                <w:sz w:val="24"/>
                <w:szCs w:val="24"/>
              </w:rPr>
              <w:t>и государственные меры по переходу России к модели</w:t>
            </w:r>
            <w:r w:rsidRPr="00404DC2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устойчивого</w:t>
            </w:r>
            <w:r w:rsidRPr="00404DC2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развития.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  <w:p w14:paraId="4D229E4F" w14:textId="63C915DA" w:rsidR="00F143AC" w:rsidRPr="00BE6F73" w:rsidRDefault="00F143AC" w:rsidP="00F143A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8 </w:t>
            </w:r>
            <w:r w:rsidRPr="00404DC2">
              <w:rPr>
                <w:w w:val="120"/>
                <w:sz w:val="24"/>
                <w:szCs w:val="24"/>
              </w:rPr>
              <w:t>Сравнительная оценка вклада отдельных отраслей хозяйства в загрязнение окружающей среды на основе анализа статистических</w:t>
            </w:r>
            <w:r w:rsidRPr="00404DC2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материалов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14:paraId="44200D3F" w14:textId="5BFAFC0B" w:rsidR="00F143AC" w:rsidRDefault="001475E7" w:rsidP="007C5A20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2</w:t>
            </w:r>
          </w:p>
        </w:tc>
        <w:tc>
          <w:tcPr>
            <w:tcW w:w="2272" w:type="dxa"/>
            <w:tcBorders>
              <w:bottom w:val="single" w:sz="6" w:space="0" w:color="000000"/>
            </w:tcBorders>
          </w:tcPr>
          <w:p w14:paraId="1CA90DD8" w14:textId="77777777" w:rsidR="00F143AC" w:rsidRDefault="00F143AC" w:rsidP="007C5A20">
            <w:pPr>
              <w:pStyle w:val="af"/>
            </w:pPr>
          </w:p>
        </w:tc>
      </w:tr>
      <w:tr w:rsidR="00F143AC" w:rsidRPr="00516F05" w14:paraId="1580D594" w14:textId="77777777" w:rsidTr="007C5A20">
        <w:trPr>
          <w:trHeight w:val="233"/>
        </w:trPr>
        <w:tc>
          <w:tcPr>
            <w:tcW w:w="12491" w:type="dxa"/>
            <w:gridSpan w:val="2"/>
          </w:tcPr>
          <w:p w14:paraId="381CF3AE" w14:textId="667C8F2F" w:rsidR="00F143AC" w:rsidRPr="00E9008C" w:rsidRDefault="00F143AC" w:rsidP="007C5A20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w w:val="95"/>
                <w:sz w:val="24"/>
                <w:szCs w:val="24"/>
              </w:rPr>
              <w:t>РАЗДЕЛ</w:t>
            </w:r>
            <w:r w:rsidRPr="00404DC2">
              <w:rPr>
                <w:b/>
                <w:spacing w:val="-8"/>
                <w:w w:val="95"/>
                <w:sz w:val="24"/>
                <w:szCs w:val="24"/>
              </w:rPr>
              <w:t xml:space="preserve"> </w:t>
            </w:r>
            <w:r w:rsidRPr="00404DC2">
              <w:rPr>
                <w:b/>
                <w:w w:val="95"/>
                <w:sz w:val="24"/>
                <w:szCs w:val="24"/>
              </w:rPr>
              <w:t>5.</w:t>
            </w:r>
            <w:r w:rsidRPr="00404DC2">
              <w:rPr>
                <w:b/>
                <w:spacing w:val="-7"/>
                <w:w w:val="95"/>
                <w:sz w:val="24"/>
                <w:szCs w:val="24"/>
              </w:rPr>
              <w:t xml:space="preserve"> </w:t>
            </w:r>
            <w:r w:rsidRPr="00404DC2">
              <w:rPr>
                <w:b/>
                <w:w w:val="95"/>
                <w:sz w:val="24"/>
                <w:szCs w:val="24"/>
              </w:rPr>
              <w:t>РЕГИОНЫ</w:t>
            </w:r>
            <w:r w:rsidRPr="00404DC2">
              <w:rPr>
                <w:b/>
                <w:spacing w:val="-8"/>
                <w:w w:val="95"/>
                <w:sz w:val="24"/>
                <w:szCs w:val="24"/>
              </w:rPr>
              <w:t xml:space="preserve"> </w:t>
            </w:r>
            <w:r w:rsidRPr="00404DC2">
              <w:rPr>
                <w:b/>
                <w:w w:val="95"/>
                <w:sz w:val="24"/>
                <w:szCs w:val="24"/>
              </w:rPr>
              <w:t>РОССИИ</w:t>
            </w:r>
          </w:p>
        </w:tc>
        <w:tc>
          <w:tcPr>
            <w:tcW w:w="991" w:type="dxa"/>
          </w:tcPr>
          <w:p w14:paraId="49BD2810" w14:textId="20440CF3" w:rsidR="00F143AC" w:rsidRDefault="001475E7" w:rsidP="007C5A20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30</w:t>
            </w:r>
          </w:p>
        </w:tc>
        <w:tc>
          <w:tcPr>
            <w:tcW w:w="2272" w:type="dxa"/>
          </w:tcPr>
          <w:p w14:paraId="78B6BD15" w14:textId="77777777" w:rsidR="00F143AC" w:rsidRDefault="00F143AC" w:rsidP="007C5A20">
            <w:pPr>
              <w:pStyle w:val="af"/>
            </w:pPr>
          </w:p>
        </w:tc>
      </w:tr>
      <w:tr w:rsidR="00F143AC" w:rsidRPr="00516F05" w14:paraId="1FF93EE6" w14:textId="77777777" w:rsidTr="007C5A20">
        <w:trPr>
          <w:trHeight w:val="550"/>
        </w:trPr>
        <w:tc>
          <w:tcPr>
            <w:tcW w:w="2427" w:type="dxa"/>
          </w:tcPr>
          <w:p w14:paraId="04B21166" w14:textId="77777777" w:rsidR="00F143AC" w:rsidRPr="00404DC2" w:rsidRDefault="00F143AC" w:rsidP="00F143A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w w:val="85"/>
                <w:sz w:val="24"/>
                <w:szCs w:val="24"/>
              </w:rPr>
              <w:t>Тема</w:t>
            </w:r>
            <w:r w:rsidRPr="00404DC2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1.</w:t>
            </w:r>
            <w:r w:rsidRPr="00404DC2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Западный</w:t>
            </w:r>
            <w:r w:rsidRPr="00404DC2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макрорегион</w:t>
            </w:r>
            <w:r w:rsidRPr="00404DC2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(Европейская</w:t>
            </w:r>
            <w:r w:rsidRPr="00404DC2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часть)</w:t>
            </w:r>
            <w:r w:rsidRPr="00404DC2">
              <w:rPr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России</w:t>
            </w:r>
          </w:p>
          <w:p w14:paraId="0F594D25" w14:textId="77777777" w:rsidR="00F143AC" w:rsidRPr="0048789C" w:rsidRDefault="00F143AC" w:rsidP="007C5A20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31CFFFE" w14:textId="77777777" w:rsidR="00F143AC" w:rsidRPr="00404DC2" w:rsidRDefault="00F143AC" w:rsidP="00F143AC">
            <w:pPr>
              <w:pStyle w:val="af"/>
              <w:jc w:val="both"/>
              <w:rPr>
                <w:sz w:val="24"/>
                <w:szCs w:val="24"/>
              </w:rPr>
            </w:pPr>
            <w:r w:rsidRPr="00404DC2">
              <w:rPr>
                <w:w w:val="115"/>
                <w:sz w:val="24"/>
                <w:szCs w:val="24"/>
              </w:rPr>
              <w:t>Географические особенности географических районов: Европейский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Север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России,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Северо-Запад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России,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Центральная</w:t>
            </w:r>
            <w:r w:rsidRPr="00404DC2">
              <w:rPr>
                <w:spacing w:val="-55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Россия, Поволжье, Юг Европейской части России, Урал.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Географическое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положение.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Особенности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природно-ресурсного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потенциала, население и хозяйство.   Социально-экономические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 экологические проблемы и перспективы развития.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Классификация субъектов Российской Федерации Западного макрорегиона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по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уровню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социально-экономического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развития;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их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внутренние</w:t>
            </w:r>
            <w:r w:rsidRPr="00404DC2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различия.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  <w:p w14:paraId="1A9584DF" w14:textId="77777777" w:rsidR="00F143AC" w:rsidRPr="00404DC2" w:rsidRDefault="00F143AC" w:rsidP="00F143A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9 </w:t>
            </w:r>
            <w:r w:rsidRPr="00404DC2">
              <w:rPr>
                <w:w w:val="115"/>
                <w:sz w:val="24"/>
                <w:szCs w:val="24"/>
              </w:rPr>
              <w:t>Сравнение ЭГП двух географических районов страны по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разным</w:t>
            </w:r>
            <w:r w:rsidRPr="00404DC2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источникам</w:t>
            </w:r>
            <w:r w:rsidRPr="00404DC2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информации.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  <w:p w14:paraId="7517316E" w14:textId="77777777" w:rsidR="00F143AC" w:rsidRPr="00404DC2" w:rsidRDefault="00F143AC" w:rsidP="00F143AC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10 </w:t>
            </w:r>
            <w:r w:rsidRPr="00404DC2">
              <w:rPr>
                <w:w w:val="120"/>
                <w:sz w:val="24"/>
                <w:szCs w:val="24"/>
              </w:rPr>
              <w:t>Классификация субъектов Российской Федерации одного</w:t>
            </w:r>
            <w:r w:rsidRPr="00404DC2">
              <w:rPr>
                <w:spacing w:val="-57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spacing w:val="-1"/>
                <w:w w:val="120"/>
                <w:sz w:val="24"/>
                <w:szCs w:val="24"/>
              </w:rPr>
              <w:t xml:space="preserve">из географических </w:t>
            </w:r>
            <w:r w:rsidRPr="00404DC2">
              <w:rPr>
                <w:w w:val="120"/>
                <w:sz w:val="24"/>
                <w:szCs w:val="24"/>
              </w:rPr>
              <w:t>районов России по уровню социально-экономического</w:t>
            </w:r>
            <w:r w:rsidRPr="00404DC2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развития</w:t>
            </w:r>
            <w:r w:rsidRPr="00404DC2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на</w:t>
            </w:r>
            <w:r w:rsidRPr="00404DC2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основе</w:t>
            </w:r>
            <w:r w:rsidRPr="00404DC2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статистических</w:t>
            </w:r>
            <w:r w:rsidRPr="00404DC2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данных.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  <w:p w14:paraId="16ACE502" w14:textId="4C60B82D" w:rsidR="00F143AC" w:rsidRPr="00E9008C" w:rsidRDefault="00F143AC" w:rsidP="007C5A20">
            <w:pPr>
              <w:pStyle w:val="af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01DA394C" w14:textId="4D7EA870" w:rsidR="00F143AC" w:rsidRDefault="001475E7" w:rsidP="007C5A20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17</w:t>
            </w:r>
          </w:p>
        </w:tc>
        <w:tc>
          <w:tcPr>
            <w:tcW w:w="2272" w:type="dxa"/>
          </w:tcPr>
          <w:p w14:paraId="2BD4DB99" w14:textId="77777777" w:rsidR="00F143AC" w:rsidRDefault="00F143AC" w:rsidP="007C5A20">
            <w:pPr>
              <w:pStyle w:val="af"/>
            </w:pPr>
          </w:p>
        </w:tc>
      </w:tr>
      <w:tr w:rsidR="00F143AC" w:rsidRPr="00516F05" w14:paraId="32AEC492" w14:textId="77777777" w:rsidTr="0056320C">
        <w:trPr>
          <w:trHeight w:val="270"/>
        </w:trPr>
        <w:tc>
          <w:tcPr>
            <w:tcW w:w="2427" w:type="dxa"/>
          </w:tcPr>
          <w:p w14:paraId="2C1A3D59" w14:textId="77777777" w:rsidR="0056320C" w:rsidRPr="00404DC2" w:rsidRDefault="0056320C" w:rsidP="0056320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w w:val="85"/>
                <w:sz w:val="24"/>
                <w:szCs w:val="24"/>
              </w:rPr>
              <w:t>Тема</w:t>
            </w:r>
            <w:r w:rsidRPr="00404DC2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2.</w:t>
            </w:r>
            <w:r w:rsidRPr="00404DC2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Азиатская</w:t>
            </w:r>
            <w:r w:rsidRPr="00404DC2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(Восточная)</w:t>
            </w:r>
            <w:r w:rsidRPr="00404DC2">
              <w:rPr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часть</w:t>
            </w:r>
            <w:r w:rsidRPr="00404DC2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России</w:t>
            </w:r>
          </w:p>
          <w:p w14:paraId="5D0FBA4C" w14:textId="77777777" w:rsidR="00F143AC" w:rsidRPr="00404DC2" w:rsidRDefault="00F143AC" w:rsidP="007C5A20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CA1404E" w14:textId="77777777" w:rsidR="0056320C" w:rsidRPr="00404DC2" w:rsidRDefault="0056320C" w:rsidP="0056320C">
            <w:pPr>
              <w:pStyle w:val="af"/>
              <w:jc w:val="both"/>
              <w:rPr>
                <w:sz w:val="24"/>
                <w:szCs w:val="24"/>
              </w:rPr>
            </w:pPr>
            <w:r w:rsidRPr="00404DC2">
              <w:rPr>
                <w:w w:val="115"/>
                <w:sz w:val="24"/>
                <w:szCs w:val="24"/>
              </w:rPr>
              <w:t>Географические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особенности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географических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районов: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Сибирь и Дальний Восток.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Географическое положение.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Особенности природно-ресурсного потенциала, население и хозяйство.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Социально-экономические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экологические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проблемы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перспективы развития.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Классификация субъектов Российской Федерации Восточного макрорегиона по уровню социально-экономического</w:t>
            </w:r>
            <w:r w:rsidRPr="00404DC2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развития;</w:t>
            </w:r>
            <w:r w:rsidRPr="00404DC2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их</w:t>
            </w:r>
            <w:r w:rsidRPr="00404DC2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внутренние</w:t>
            </w:r>
            <w:r w:rsidRPr="00404DC2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различия.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  <w:p w14:paraId="3F6AE87A" w14:textId="3112528A" w:rsidR="00F143AC" w:rsidRPr="0056320C" w:rsidRDefault="0056320C" w:rsidP="007C5A20">
            <w:pPr>
              <w:pStyle w:val="af"/>
              <w:jc w:val="both"/>
              <w:rPr>
                <w:sz w:val="24"/>
                <w:szCs w:val="24"/>
              </w:rPr>
            </w:pPr>
            <w:r w:rsidRPr="0048789C">
              <w:rPr>
                <w:b/>
                <w:spacing w:val="-1"/>
                <w:w w:val="95"/>
                <w:sz w:val="24"/>
                <w:szCs w:val="24"/>
              </w:rPr>
              <w:t>Практическая</w:t>
            </w:r>
            <w:r w:rsidRPr="0048789C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48789C">
              <w:rPr>
                <w:b/>
                <w:spacing w:val="-1"/>
                <w:w w:val="95"/>
                <w:sz w:val="24"/>
                <w:szCs w:val="24"/>
              </w:rPr>
              <w:t>работа №</w:t>
            </w:r>
            <w:r>
              <w:rPr>
                <w:b/>
                <w:spacing w:val="-1"/>
                <w:w w:val="95"/>
                <w:sz w:val="24"/>
                <w:szCs w:val="24"/>
              </w:rPr>
              <w:t xml:space="preserve">11 </w:t>
            </w:r>
            <w:r w:rsidRPr="00404DC2">
              <w:rPr>
                <w:w w:val="115"/>
                <w:sz w:val="24"/>
                <w:szCs w:val="24"/>
              </w:rPr>
              <w:t>Сравнение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человеческого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капитала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двух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географических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lastRenderedPageBreak/>
              <w:t>районов (субъектов Российской Федерации) по заданным критериям.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03655542" w14:textId="0FB53456" w:rsidR="00F143AC" w:rsidRDefault="001475E7" w:rsidP="007C5A20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72" w:type="dxa"/>
          </w:tcPr>
          <w:p w14:paraId="61847CA6" w14:textId="77777777" w:rsidR="00F143AC" w:rsidRDefault="00F143AC" w:rsidP="007C5A20">
            <w:pPr>
              <w:pStyle w:val="af"/>
            </w:pPr>
          </w:p>
        </w:tc>
      </w:tr>
      <w:tr w:rsidR="00F143AC" w:rsidRPr="00516F05" w14:paraId="48A2AA0E" w14:textId="77777777" w:rsidTr="007C5A20">
        <w:trPr>
          <w:trHeight w:val="550"/>
        </w:trPr>
        <w:tc>
          <w:tcPr>
            <w:tcW w:w="2427" w:type="dxa"/>
          </w:tcPr>
          <w:p w14:paraId="7561CB8E" w14:textId="77777777" w:rsidR="0056320C" w:rsidRPr="00404DC2" w:rsidRDefault="0056320C" w:rsidP="0056320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w w:val="85"/>
                <w:sz w:val="24"/>
                <w:szCs w:val="24"/>
              </w:rPr>
              <w:lastRenderedPageBreak/>
              <w:t>Тема</w:t>
            </w:r>
            <w:r w:rsidRPr="00404DC2">
              <w:rPr>
                <w:b/>
                <w:spacing w:val="3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3.</w:t>
            </w:r>
            <w:r w:rsidRPr="00404DC2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Обобщение</w:t>
            </w:r>
            <w:r w:rsidRPr="00404DC2">
              <w:rPr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404DC2">
              <w:rPr>
                <w:b/>
                <w:w w:val="85"/>
                <w:sz w:val="24"/>
                <w:szCs w:val="24"/>
              </w:rPr>
              <w:t>знаний</w:t>
            </w:r>
          </w:p>
          <w:p w14:paraId="2C2BC139" w14:textId="77777777" w:rsidR="00F143AC" w:rsidRPr="00404DC2" w:rsidRDefault="00F143AC" w:rsidP="007C5A20">
            <w:pPr>
              <w:pStyle w:val="af"/>
              <w:jc w:val="both"/>
              <w:rPr>
                <w:b/>
                <w:spacing w:val="-1"/>
                <w:w w:val="85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6AB4B29" w14:textId="0B609137" w:rsidR="00F143AC" w:rsidRPr="00E9008C" w:rsidRDefault="0056320C" w:rsidP="007C5A20">
            <w:pPr>
              <w:pStyle w:val="af"/>
              <w:jc w:val="both"/>
              <w:rPr>
                <w:sz w:val="24"/>
                <w:szCs w:val="24"/>
              </w:rPr>
            </w:pPr>
            <w:r w:rsidRPr="00404DC2">
              <w:rPr>
                <w:w w:val="115"/>
                <w:sz w:val="24"/>
                <w:szCs w:val="24"/>
              </w:rPr>
              <w:t>Федеральные и региональные целевые программы</w:t>
            </w:r>
            <w:r w:rsidRPr="00404DC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 xml:space="preserve">Государственная </w:t>
            </w:r>
            <w:r w:rsidRPr="00404DC2">
              <w:rPr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 xml:space="preserve">программа </w:t>
            </w:r>
            <w:r w:rsidRPr="00404DC2">
              <w:rPr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 xml:space="preserve">Российской </w:t>
            </w:r>
            <w:r w:rsidRPr="00404DC2">
              <w:rPr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 xml:space="preserve">Федерации </w:t>
            </w:r>
            <w:r w:rsidRPr="00404DC2">
              <w:rPr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i/>
                <w:w w:val="115"/>
                <w:sz w:val="24"/>
                <w:szCs w:val="24"/>
              </w:rPr>
              <w:t>«Социально-эко</w:t>
            </w:r>
            <w:r w:rsidRPr="00404DC2">
              <w:rPr>
                <w:i/>
                <w:w w:val="120"/>
                <w:sz w:val="24"/>
                <w:szCs w:val="24"/>
              </w:rPr>
              <w:t>номическое развитие Арктической зоны Российской Федерации».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446F1439" w14:textId="4BFFE86D" w:rsidR="00F143AC" w:rsidRDefault="001475E7" w:rsidP="007C5A20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2</w:t>
            </w:r>
          </w:p>
        </w:tc>
        <w:tc>
          <w:tcPr>
            <w:tcW w:w="2272" w:type="dxa"/>
          </w:tcPr>
          <w:p w14:paraId="7467AE9D" w14:textId="77777777" w:rsidR="00F143AC" w:rsidRDefault="00F143AC" w:rsidP="007C5A20">
            <w:pPr>
              <w:pStyle w:val="af"/>
            </w:pPr>
          </w:p>
        </w:tc>
      </w:tr>
      <w:tr w:rsidR="0056320C" w:rsidRPr="00516F05" w14:paraId="56975A40" w14:textId="77777777" w:rsidTr="0056320C">
        <w:trPr>
          <w:trHeight w:val="285"/>
        </w:trPr>
        <w:tc>
          <w:tcPr>
            <w:tcW w:w="12491" w:type="dxa"/>
            <w:gridSpan w:val="2"/>
          </w:tcPr>
          <w:p w14:paraId="47E94A3D" w14:textId="2FC95DA9" w:rsidR="0056320C" w:rsidRPr="0056320C" w:rsidRDefault="0056320C" w:rsidP="0056320C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404DC2">
              <w:rPr>
                <w:b/>
                <w:w w:val="95"/>
                <w:sz w:val="24"/>
                <w:szCs w:val="24"/>
              </w:rPr>
              <w:t>РАЗДЕЛ</w:t>
            </w:r>
            <w:r w:rsidRPr="00404DC2">
              <w:rPr>
                <w:b/>
                <w:spacing w:val="-7"/>
                <w:w w:val="95"/>
                <w:sz w:val="24"/>
                <w:szCs w:val="24"/>
              </w:rPr>
              <w:t xml:space="preserve"> </w:t>
            </w:r>
            <w:r w:rsidRPr="00404DC2">
              <w:rPr>
                <w:b/>
                <w:w w:val="95"/>
                <w:sz w:val="24"/>
                <w:szCs w:val="24"/>
              </w:rPr>
              <w:t>6.</w:t>
            </w:r>
            <w:r w:rsidRPr="00404DC2">
              <w:rPr>
                <w:b/>
                <w:spacing w:val="-6"/>
                <w:w w:val="95"/>
                <w:sz w:val="24"/>
                <w:szCs w:val="24"/>
              </w:rPr>
              <w:t xml:space="preserve"> </w:t>
            </w:r>
            <w:r w:rsidRPr="00404DC2">
              <w:rPr>
                <w:b/>
                <w:w w:val="95"/>
                <w:sz w:val="24"/>
                <w:szCs w:val="24"/>
              </w:rPr>
              <w:t>РОССИЯ</w:t>
            </w:r>
            <w:r w:rsidRPr="00404DC2">
              <w:rPr>
                <w:b/>
                <w:spacing w:val="-7"/>
                <w:w w:val="95"/>
                <w:sz w:val="24"/>
                <w:szCs w:val="24"/>
              </w:rPr>
              <w:t xml:space="preserve"> </w:t>
            </w:r>
            <w:r w:rsidRPr="00404DC2">
              <w:rPr>
                <w:b/>
                <w:w w:val="95"/>
                <w:sz w:val="24"/>
                <w:szCs w:val="24"/>
              </w:rPr>
              <w:t>В</w:t>
            </w:r>
            <w:r w:rsidRPr="00404DC2">
              <w:rPr>
                <w:b/>
                <w:spacing w:val="-6"/>
                <w:w w:val="95"/>
                <w:sz w:val="24"/>
                <w:szCs w:val="24"/>
              </w:rPr>
              <w:t xml:space="preserve"> </w:t>
            </w:r>
            <w:r w:rsidRPr="00404DC2">
              <w:rPr>
                <w:b/>
                <w:w w:val="95"/>
                <w:sz w:val="24"/>
                <w:szCs w:val="24"/>
              </w:rPr>
              <w:t>СОВРЕМЕННОМ</w:t>
            </w:r>
            <w:r w:rsidRPr="00404DC2">
              <w:rPr>
                <w:b/>
                <w:spacing w:val="-6"/>
                <w:w w:val="95"/>
                <w:sz w:val="24"/>
                <w:szCs w:val="24"/>
              </w:rPr>
              <w:t xml:space="preserve"> </w:t>
            </w:r>
            <w:r w:rsidRPr="00404DC2">
              <w:rPr>
                <w:b/>
                <w:w w:val="95"/>
                <w:sz w:val="24"/>
                <w:szCs w:val="24"/>
              </w:rPr>
              <w:t>МИРЕ</w:t>
            </w:r>
          </w:p>
        </w:tc>
        <w:tc>
          <w:tcPr>
            <w:tcW w:w="991" w:type="dxa"/>
          </w:tcPr>
          <w:p w14:paraId="5BD1E1CC" w14:textId="77777777" w:rsidR="0056320C" w:rsidRPr="001475E7" w:rsidRDefault="0056320C" w:rsidP="007C5A20">
            <w:pPr>
              <w:pStyle w:val="af"/>
              <w:jc w:val="center"/>
              <w:rPr>
                <w:b/>
                <w:w w:val="115"/>
                <w:sz w:val="24"/>
                <w:szCs w:val="24"/>
              </w:rPr>
            </w:pPr>
            <w:r w:rsidRPr="001475E7">
              <w:rPr>
                <w:b/>
                <w:w w:val="115"/>
                <w:sz w:val="24"/>
                <w:szCs w:val="24"/>
              </w:rPr>
              <w:t>2</w:t>
            </w:r>
          </w:p>
        </w:tc>
        <w:tc>
          <w:tcPr>
            <w:tcW w:w="2272" w:type="dxa"/>
          </w:tcPr>
          <w:p w14:paraId="1DD02E92" w14:textId="77777777" w:rsidR="0056320C" w:rsidRDefault="0056320C" w:rsidP="007C5A20">
            <w:pPr>
              <w:pStyle w:val="af"/>
            </w:pPr>
          </w:p>
        </w:tc>
      </w:tr>
      <w:tr w:rsidR="00F143AC" w:rsidRPr="00516F05" w14:paraId="1D33E017" w14:textId="77777777" w:rsidTr="007C5A20">
        <w:trPr>
          <w:trHeight w:val="550"/>
        </w:trPr>
        <w:tc>
          <w:tcPr>
            <w:tcW w:w="2427" w:type="dxa"/>
          </w:tcPr>
          <w:p w14:paraId="26E05F8E" w14:textId="0360EA09" w:rsidR="00F143AC" w:rsidRPr="00404DC2" w:rsidRDefault="001475E7" w:rsidP="0056320C">
            <w:pPr>
              <w:pStyle w:val="af"/>
              <w:jc w:val="both"/>
              <w:rPr>
                <w:b/>
                <w:w w:val="85"/>
                <w:sz w:val="24"/>
                <w:szCs w:val="24"/>
              </w:rPr>
            </w:pPr>
            <w:r>
              <w:rPr>
                <w:b/>
                <w:w w:val="85"/>
                <w:sz w:val="24"/>
                <w:szCs w:val="24"/>
              </w:rPr>
              <w:t xml:space="preserve"> Россия в современном мире</w:t>
            </w:r>
          </w:p>
        </w:tc>
        <w:tc>
          <w:tcPr>
            <w:tcW w:w="10064" w:type="dxa"/>
          </w:tcPr>
          <w:p w14:paraId="5691D459" w14:textId="77777777" w:rsidR="0056320C" w:rsidRPr="00404DC2" w:rsidRDefault="0056320C" w:rsidP="0056320C">
            <w:pPr>
              <w:pStyle w:val="af"/>
              <w:jc w:val="both"/>
              <w:rPr>
                <w:sz w:val="24"/>
                <w:szCs w:val="24"/>
              </w:rPr>
            </w:pPr>
            <w:r w:rsidRPr="00404DC2">
              <w:rPr>
                <w:w w:val="115"/>
                <w:sz w:val="24"/>
                <w:szCs w:val="24"/>
              </w:rPr>
              <w:t>Россия в системе международного географического разделе</w:t>
            </w:r>
            <w:r w:rsidRPr="00404DC2">
              <w:rPr>
                <w:w w:val="120"/>
                <w:sz w:val="24"/>
                <w:szCs w:val="24"/>
              </w:rPr>
              <w:t>ния</w:t>
            </w:r>
            <w:r w:rsidRPr="00404DC2">
              <w:rPr>
                <w:spacing w:val="18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труда.</w:t>
            </w:r>
            <w:r w:rsidRPr="00404DC2">
              <w:rPr>
                <w:spacing w:val="22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Россия</w:t>
            </w:r>
            <w:r w:rsidRPr="00404DC2">
              <w:rPr>
                <w:i/>
                <w:spacing w:val="18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в</w:t>
            </w:r>
            <w:r w:rsidRPr="00404DC2">
              <w:rPr>
                <w:i/>
                <w:spacing w:val="20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составе</w:t>
            </w:r>
            <w:r w:rsidRPr="00404DC2">
              <w:rPr>
                <w:i/>
                <w:spacing w:val="1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международных</w:t>
            </w:r>
            <w:r w:rsidRPr="00404DC2">
              <w:rPr>
                <w:i/>
                <w:spacing w:val="1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экономических</w:t>
            </w:r>
            <w:r w:rsidRPr="00404DC2">
              <w:rPr>
                <w:i/>
                <w:spacing w:val="-58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и политических организаций. Взаимосвязи России с другими</w:t>
            </w:r>
            <w:r w:rsidRPr="00404DC2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странами</w:t>
            </w:r>
            <w:r w:rsidRPr="00404DC2">
              <w:rPr>
                <w:i/>
                <w:spacing w:val="6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i/>
                <w:w w:val="120"/>
                <w:sz w:val="24"/>
                <w:szCs w:val="24"/>
              </w:rPr>
              <w:t>мира.</w:t>
            </w:r>
            <w:r w:rsidRPr="00404DC2">
              <w:rPr>
                <w:i/>
                <w:spacing w:val="7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Россия</w:t>
            </w:r>
            <w:r w:rsidRPr="00404DC2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и</w:t>
            </w:r>
            <w:r w:rsidRPr="00404DC2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страны</w:t>
            </w:r>
            <w:r w:rsidRPr="00404DC2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СНГ</w:t>
            </w:r>
            <w:r w:rsidRPr="00404DC2">
              <w:rPr>
                <w:spacing w:val="14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ЕврАзЭС.</w:t>
            </w:r>
            <w:r w:rsidRPr="00404DC2">
              <w:rPr>
                <w:w w:val="142"/>
                <w:sz w:val="24"/>
                <w:szCs w:val="24"/>
              </w:rPr>
              <w:t xml:space="preserve"> </w:t>
            </w:r>
          </w:p>
          <w:p w14:paraId="1343EBF5" w14:textId="338C397E" w:rsidR="00F143AC" w:rsidRPr="00E9008C" w:rsidRDefault="0056320C" w:rsidP="0056320C">
            <w:pPr>
              <w:pStyle w:val="af"/>
              <w:jc w:val="both"/>
              <w:rPr>
                <w:sz w:val="24"/>
                <w:szCs w:val="24"/>
              </w:rPr>
            </w:pPr>
            <w:r w:rsidRPr="00404DC2">
              <w:rPr>
                <w:w w:val="120"/>
                <w:sz w:val="24"/>
                <w:szCs w:val="24"/>
              </w:rPr>
              <w:t>Значение для мировой цивилизации географического пространства</w:t>
            </w:r>
            <w:r w:rsidRPr="00404DC2">
              <w:rPr>
                <w:spacing w:val="35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 xml:space="preserve">России </w:t>
            </w:r>
            <w:r w:rsidRPr="00404DC2">
              <w:rPr>
                <w:spacing w:val="34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 xml:space="preserve">как </w:t>
            </w:r>
            <w:r w:rsidRPr="00404DC2">
              <w:rPr>
                <w:spacing w:val="35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 xml:space="preserve">комплекса </w:t>
            </w:r>
            <w:r w:rsidRPr="00404DC2">
              <w:rPr>
                <w:spacing w:val="34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 xml:space="preserve">природных, </w:t>
            </w:r>
            <w:r w:rsidRPr="00404DC2">
              <w:rPr>
                <w:spacing w:val="35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культурных</w:t>
            </w:r>
            <w:r w:rsidRPr="00404DC2">
              <w:rPr>
                <w:spacing w:val="-58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и</w:t>
            </w:r>
            <w:r w:rsidRPr="00404DC2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экономических</w:t>
            </w:r>
            <w:r w:rsidRPr="00404DC2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ценностей.</w:t>
            </w:r>
            <w:r w:rsidRPr="00404DC2">
              <w:rPr>
                <w:spacing w:val="42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Объекты</w:t>
            </w:r>
            <w:r w:rsidRPr="00404DC2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>Всемирного</w:t>
            </w:r>
            <w:r w:rsidRPr="00404DC2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404DC2">
              <w:rPr>
                <w:w w:val="115"/>
                <w:sz w:val="24"/>
                <w:szCs w:val="24"/>
              </w:rPr>
              <w:t xml:space="preserve">природного </w:t>
            </w:r>
            <w:r w:rsidRPr="00404DC2">
              <w:rPr>
                <w:w w:val="120"/>
                <w:sz w:val="24"/>
                <w:szCs w:val="24"/>
              </w:rPr>
              <w:t>и</w:t>
            </w:r>
            <w:r w:rsidRPr="00404DC2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культурного</w:t>
            </w:r>
            <w:r w:rsidRPr="00404DC2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наследия</w:t>
            </w:r>
            <w:r w:rsidRPr="00404DC2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404DC2">
              <w:rPr>
                <w:w w:val="120"/>
                <w:sz w:val="24"/>
                <w:szCs w:val="24"/>
              </w:rPr>
              <w:t>России</w:t>
            </w:r>
          </w:p>
        </w:tc>
        <w:tc>
          <w:tcPr>
            <w:tcW w:w="991" w:type="dxa"/>
          </w:tcPr>
          <w:p w14:paraId="2FBFC390" w14:textId="6DEB9FDE" w:rsidR="00F143AC" w:rsidRDefault="001475E7" w:rsidP="007C5A20">
            <w:pPr>
              <w:pStyle w:val="af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2</w:t>
            </w:r>
          </w:p>
        </w:tc>
        <w:tc>
          <w:tcPr>
            <w:tcW w:w="2272" w:type="dxa"/>
          </w:tcPr>
          <w:p w14:paraId="6ABE2F92" w14:textId="77777777" w:rsidR="00F143AC" w:rsidRDefault="00F143AC" w:rsidP="007C5A20">
            <w:pPr>
              <w:pStyle w:val="af"/>
            </w:pPr>
          </w:p>
        </w:tc>
      </w:tr>
    </w:tbl>
    <w:p w14:paraId="6A2882FB" w14:textId="77777777" w:rsidR="00F143AC" w:rsidRPr="00516F05" w:rsidRDefault="00F143AC" w:rsidP="00F143AC">
      <w:pPr>
        <w:pStyle w:val="a3"/>
        <w:spacing w:before="45"/>
        <w:ind w:left="113"/>
        <w:jc w:val="left"/>
        <w:rPr>
          <w:sz w:val="24"/>
          <w:szCs w:val="24"/>
        </w:rPr>
      </w:pPr>
    </w:p>
    <w:p w14:paraId="0B4A0985" w14:textId="33E31CE0" w:rsidR="003D1F1B" w:rsidRPr="00516F05" w:rsidRDefault="003D1F1B" w:rsidP="00D67CDE">
      <w:pPr>
        <w:pStyle w:val="a3"/>
        <w:spacing w:before="45"/>
        <w:ind w:left="113"/>
        <w:jc w:val="left"/>
        <w:rPr>
          <w:sz w:val="24"/>
          <w:szCs w:val="24"/>
        </w:rPr>
      </w:pPr>
    </w:p>
    <w:sectPr w:rsidR="003D1F1B" w:rsidRPr="00516F05" w:rsidSect="00DA7F26">
      <w:pgSz w:w="16840" w:h="11907" w:orient="landscape" w:code="9"/>
      <w:pgMar w:top="312" w:right="60" w:bottom="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73552" w14:textId="77777777" w:rsidR="001D6E79" w:rsidRDefault="001D6E79" w:rsidP="00097E5B">
      <w:r>
        <w:separator/>
      </w:r>
    </w:p>
  </w:endnote>
  <w:endnote w:type="continuationSeparator" w:id="0">
    <w:p w14:paraId="1CA1F54B" w14:textId="77777777" w:rsidR="001D6E79" w:rsidRDefault="001D6E79" w:rsidP="00097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7C355" w14:textId="77777777" w:rsidR="001D6E79" w:rsidRDefault="001D6E79" w:rsidP="00097E5B">
      <w:r>
        <w:separator/>
      </w:r>
    </w:p>
  </w:footnote>
  <w:footnote w:type="continuationSeparator" w:id="0">
    <w:p w14:paraId="781BC47F" w14:textId="77777777" w:rsidR="001D6E79" w:rsidRDefault="001D6E79" w:rsidP="00097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205F"/>
    <w:multiLevelType w:val="hybridMultilevel"/>
    <w:tmpl w:val="400A4A24"/>
    <w:lvl w:ilvl="0" w:tplc="AF1A1EA8">
      <w:start w:val="1"/>
      <w:numFmt w:val="decimal"/>
      <w:lvlText w:val="%1."/>
      <w:lvlJc w:val="left"/>
      <w:pPr>
        <w:ind w:left="113" w:hanging="237"/>
      </w:pPr>
      <w:rPr>
        <w:rFonts w:ascii="Times New Roman" w:eastAsia="Times New Roman" w:hAnsi="Times New Roman" w:cs="Times New Roman" w:hint="default"/>
        <w:w w:val="119"/>
        <w:sz w:val="18"/>
        <w:szCs w:val="18"/>
        <w:lang w:val="ru-RU" w:eastAsia="en-US" w:bidi="ar-SA"/>
      </w:rPr>
    </w:lvl>
    <w:lvl w:ilvl="1" w:tplc="8132C67E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5FDE24AC">
      <w:numFmt w:val="bullet"/>
      <w:lvlText w:val="•"/>
      <w:lvlJc w:val="left"/>
      <w:pPr>
        <w:ind w:left="615" w:hanging="237"/>
      </w:pPr>
      <w:rPr>
        <w:rFonts w:hint="default"/>
        <w:lang w:val="ru-RU" w:eastAsia="en-US" w:bidi="ar-SA"/>
      </w:rPr>
    </w:lvl>
    <w:lvl w:ilvl="3" w:tplc="238E4062">
      <w:numFmt w:val="bullet"/>
      <w:lvlText w:val="•"/>
      <w:lvlJc w:val="left"/>
      <w:pPr>
        <w:ind w:left="863" w:hanging="237"/>
      </w:pPr>
      <w:rPr>
        <w:rFonts w:hint="default"/>
        <w:lang w:val="ru-RU" w:eastAsia="en-US" w:bidi="ar-SA"/>
      </w:rPr>
    </w:lvl>
    <w:lvl w:ilvl="4" w:tplc="56440ADE">
      <w:numFmt w:val="bullet"/>
      <w:lvlText w:val="•"/>
      <w:lvlJc w:val="left"/>
      <w:pPr>
        <w:ind w:left="1111" w:hanging="237"/>
      </w:pPr>
      <w:rPr>
        <w:rFonts w:hint="default"/>
        <w:lang w:val="ru-RU" w:eastAsia="en-US" w:bidi="ar-SA"/>
      </w:rPr>
    </w:lvl>
    <w:lvl w:ilvl="5" w:tplc="323A65B4">
      <w:numFmt w:val="bullet"/>
      <w:lvlText w:val="•"/>
      <w:lvlJc w:val="left"/>
      <w:pPr>
        <w:ind w:left="1359" w:hanging="237"/>
      </w:pPr>
      <w:rPr>
        <w:rFonts w:hint="default"/>
        <w:lang w:val="ru-RU" w:eastAsia="en-US" w:bidi="ar-SA"/>
      </w:rPr>
    </w:lvl>
    <w:lvl w:ilvl="6" w:tplc="03066858">
      <w:numFmt w:val="bullet"/>
      <w:lvlText w:val="•"/>
      <w:lvlJc w:val="left"/>
      <w:pPr>
        <w:ind w:left="1606" w:hanging="237"/>
      </w:pPr>
      <w:rPr>
        <w:rFonts w:hint="default"/>
        <w:lang w:val="ru-RU" w:eastAsia="en-US" w:bidi="ar-SA"/>
      </w:rPr>
    </w:lvl>
    <w:lvl w:ilvl="7" w:tplc="692082B8">
      <w:numFmt w:val="bullet"/>
      <w:lvlText w:val="•"/>
      <w:lvlJc w:val="left"/>
      <w:pPr>
        <w:ind w:left="1854" w:hanging="237"/>
      </w:pPr>
      <w:rPr>
        <w:rFonts w:hint="default"/>
        <w:lang w:val="ru-RU" w:eastAsia="en-US" w:bidi="ar-SA"/>
      </w:rPr>
    </w:lvl>
    <w:lvl w:ilvl="8" w:tplc="3F88A7F6">
      <w:numFmt w:val="bullet"/>
      <w:lvlText w:val="•"/>
      <w:lvlJc w:val="left"/>
      <w:pPr>
        <w:ind w:left="2102" w:hanging="237"/>
      </w:pPr>
      <w:rPr>
        <w:rFonts w:hint="default"/>
        <w:lang w:val="ru-RU" w:eastAsia="en-US" w:bidi="ar-SA"/>
      </w:rPr>
    </w:lvl>
  </w:abstractNum>
  <w:abstractNum w:abstractNumId="1">
    <w:nsid w:val="117555D4"/>
    <w:multiLevelType w:val="hybridMultilevel"/>
    <w:tmpl w:val="CF22DA96"/>
    <w:lvl w:ilvl="0" w:tplc="64D82FB4">
      <w:start w:val="1"/>
      <w:numFmt w:val="decimal"/>
      <w:lvlText w:val="%1."/>
      <w:lvlJc w:val="left"/>
      <w:pPr>
        <w:ind w:left="113" w:hanging="235"/>
      </w:pPr>
      <w:rPr>
        <w:rFonts w:ascii="Times New Roman" w:eastAsia="Times New Roman" w:hAnsi="Times New Roman" w:cs="Times New Roman" w:hint="default"/>
        <w:w w:val="119"/>
        <w:sz w:val="18"/>
        <w:szCs w:val="18"/>
        <w:lang w:val="ru-RU" w:eastAsia="en-US" w:bidi="ar-SA"/>
      </w:rPr>
    </w:lvl>
    <w:lvl w:ilvl="1" w:tplc="6678A87E">
      <w:numFmt w:val="bullet"/>
      <w:lvlText w:val="•"/>
      <w:lvlJc w:val="left"/>
      <w:pPr>
        <w:ind w:left="367" w:hanging="235"/>
      </w:pPr>
      <w:rPr>
        <w:rFonts w:hint="default"/>
        <w:lang w:val="ru-RU" w:eastAsia="en-US" w:bidi="ar-SA"/>
      </w:rPr>
    </w:lvl>
    <w:lvl w:ilvl="2" w:tplc="8CF4FB90">
      <w:numFmt w:val="bullet"/>
      <w:lvlText w:val="•"/>
      <w:lvlJc w:val="left"/>
      <w:pPr>
        <w:ind w:left="615" w:hanging="235"/>
      </w:pPr>
      <w:rPr>
        <w:rFonts w:hint="default"/>
        <w:lang w:val="ru-RU" w:eastAsia="en-US" w:bidi="ar-SA"/>
      </w:rPr>
    </w:lvl>
    <w:lvl w:ilvl="3" w:tplc="644AD060">
      <w:numFmt w:val="bullet"/>
      <w:lvlText w:val="•"/>
      <w:lvlJc w:val="left"/>
      <w:pPr>
        <w:ind w:left="863" w:hanging="235"/>
      </w:pPr>
      <w:rPr>
        <w:rFonts w:hint="default"/>
        <w:lang w:val="ru-RU" w:eastAsia="en-US" w:bidi="ar-SA"/>
      </w:rPr>
    </w:lvl>
    <w:lvl w:ilvl="4" w:tplc="B380E708">
      <w:numFmt w:val="bullet"/>
      <w:lvlText w:val="•"/>
      <w:lvlJc w:val="left"/>
      <w:pPr>
        <w:ind w:left="1111" w:hanging="235"/>
      </w:pPr>
      <w:rPr>
        <w:rFonts w:hint="default"/>
        <w:lang w:val="ru-RU" w:eastAsia="en-US" w:bidi="ar-SA"/>
      </w:rPr>
    </w:lvl>
    <w:lvl w:ilvl="5" w:tplc="E106349E">
      <w:numFmt w:val="bullet"/>
      <w:lvlText w:val="•"/>
      <w:lvlJc w:val="left"/>
      <w:pPr>
        <w:ind w:left="1359" w:hanging="235"/>
      </w:pPr>
      <w:rPr>
        <w:rFonts w:hint="default"/>
        <w:lang w:val="ru-RU" w:eastAsia="en-US" w:bidi="ar-SA"/>
      </w:rPr>
    </w:lvl>
    <w:lvl w:ilvl="6" w:tplc="FE8E249C">
      <w:numFmt w:val="bullet"/>
      <w:lvlText w:val="•"/>
      <w:lvlJc w:val="left"/>
      <w:pPr>
        <w:ind w:left="1606" w:hanging="235"/>
      </w:pPr>
      <w:rPr>
        <w:rFonts w:hint="default"/>
        <w:lang w:val="ru-RU" w:eastAsia="en-US" w:bidi="ar-SA"/>
      </w:rPr>
    </w:lvl>
    <w:lvl w:ilvl="7" w:tplc="C520DB6C">
      <w:numFmt w:val="bullet"/>
      <w:lvlText w:val="•"/>
      <w:lvlJc w:val="left"/>
      <w:pPr>
        <w:ind w:left="1854" w:hanging="235"/>
      </w:pPr>
      <w:rPr>
        <w:rFonts w:hint="default"/>
        <w:lang w:val="ru-RU" w:eastAsia="en-US" w:bidi="ar-SA"/>
      </w:rPr>
    </w:lvl>
    <w:lvl w:ilvl="8" w:tplc="76623118">
      <w:numFmt w:val="bullet"/>
      <w:lvlText w:val="•"/>
      <w:lvlJc w:val="left"/>
      <w:pPr>
        <w:ind w:left="2102" w:hanging="235"/>
      </w:pPr>
      <w:rPr>
        <w:rFonts w:hint="default"/>
        <w:lang w:val="ru-RU" w:eastAsia="en-US" w:bidi="ar-SA"/>
      </w:rPr>
    </w:lvl>
  </w:abstractNum>
  <w:abstractNum w:abstractNumId="2">
    <w:nsid w:val="2F353EEA"/>
    <w:multiLevelType w:val="hybridMultilevel"/>
    <w:tmpl w:val="4058DAB4"/>
    <w:lvl w:ilvl="0" w:tplc="D4D6AC86">
      <w:start w:val="6"/>
      <w:numFmt w:val="decimal"/>
      <w:lvlText w:val="%1"/>
      <w:lvlJc w:val="left"/>
      <w:pPr>
        <w:ind w:left="8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75" w:hanging="360"/>
      </w:pPr>
    </w:lvl>
    <w:lvl w:ilvl="2" w:tplc="0419001B" w:tentative="1">
      <w:start w:val="1"/>
      <w:numFmt w:val="lowerRoman"/>
      <w:lvlText w:val="%3."/>
      <w:lvlJc w:val="right"/>
      <w:pPr>
        <w:ind w:left="9495" w:hanging="180"/>
      </w:pPr>
    </w:lvl>
    <w:lvl w:ilvl="3" w:tplc="0419000F" w:tentative="1">
      <w:start w:val="1"/>
      <w:numFmt w:val="decimal"/>
      <w:lvlText w:val="%4."/>
      <w:lvlJc w:val="left"/>
      <w:pPr>
        <w:ind w:left="10215" w:hanging="360"/>
      </w:pPr>
    </w:lvl>
    <w:lvl w:ilvl="4" w:tplc="04190019" w:tentative="1">
      <w:start w:val="1"/>
      <w:numFmt w:val="lowerLetter"/>
      <w:lvlText w:val="%5."/>
      <w:lvlJc w:val="left"/>
      <w:pPr>
        <w:ind w:left="10935" w:hanging="360"/>
      </w:pPr>
    </w:lvl>
    <w:lvl w:ilvl="5" w:tplc="0419001B" w:tentative="1">
      <w:start w:val="1"/>
      <w:numFmt w:val="lowerRoman"/>
      <w:lvlText w:val="%6."/>
      <w:lvlJc w:val="right"/>
      <w:pPr>
        <w:ind w:left="11655" w:hanging="180"/>
      </w:pPr>
    </w:lvl>
    <w:lvl w:ilvl="6" w:tplc="0419000F" w:tentative="1">
      <w:start w:val="1"/>
      <w:numFmt w:val="decimal"/>
      <w:lvlText w:val="%7."/>
      <w:lvlJc w:val="left"/>
      <w:pPr>
        <w:ind w:left="12375" w:hanging="360"/>
      </w:pPr>
    </w:lvl>
    <w:lvl w:ilvl="7" w:tplc="04190019" w:tentative="1">
      <w:start w:val="1"/>
      <w:numFmt w:val="lowerLetter"/>
      <w:lvlText w:val="%8."/>
      <w:lvlJc w:val="left"/>
      <w:pPr>
        <w:ind w:left="13095" w:hanging="360"/>
      </w:pPr>
    </w:lvl>
    <w:lvl w:ilvl="8" w:tplc="0419001B" w:tentative="1">
      <w:start w:val="1"/>
      <w:numFmt w:val="lowerRoman"/>
      <w:lvlText w:val="%9."/>
      <w:lvlJc w:val="right"/>
      <w:pPr>
        <w:ind w:left="13815" w:hanging="180"/>
      </w:pPr>
    </w:lvl>
  </w:abstractNum>
  <w:abstractNum w:abstractNumId="3">
    <w:nsid w:val="33F61281"/>
    <w:multiLevelType w:val="hybridMultilevel"/>
    <w:tmpl w:val="4058DAB4"/>
    <w:lvl w:ilvl="0" w:tplc="D4D6AC86">
      <w:start w:val="6"/>
      <w:numFmt w:val="decimal"/>
      <w:lvlText w:val="%1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4">
    <w:nsid w:val="43072840"/>
    <w:multiLevelType w:val="hybridMultilevel"/>
    <w:tmpl w:val="4058DAB4"/>
    <w:lvl w:ilvl="0" w:tplc="D4D6AC86">
      <w:start w:val="6"/>
      <w:numFmt w:val="decimal"/>
      <w:lvlText w:val="%1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5">
    <w:nsid w:val="607C3BDA"/>
    <w:multiLevelType w:val="hybridMultilevel"/>
    <w:tmpl w:val="B06A8870"/>
    <w:lvl w:ilvl="0" w:tplc="C32AA8DC">
      <w:start w:val="5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A9BAE290">
      <w:numFmt w:val="bullet"/>
      <w:lvlText w:val="•"/>
      <w:lvlJc w:val="left"/>
      <w:pPr>
        <w:ind w:left="1309" w:hanging="194"/>
      </w:pPr>
      <w:rPr>
        <w:rFonts w:hint="default"/>
        <w:lang w:val="ru-RU" w:eastAsia="en-US" w:bidi="ar-SA"/>
      </w:rPr>
    </w:lvl>
    <w:lvl w:ilvl="2" w:tplc="2A3C9CC0">
      <w:numFmt w:val="bullet"/>
      <w:lvlText w:val="•"/>
      <w:lvlJc w:val="left"/>
      <w:pPr>
        <w:ind w:left="2319" w:hanging="194"/>
      </w:pPr>
      <w:rPr>
        <w:rFonts w:hint="default"/>
        <w:lang w:val="ru-RU" w:eastAsia="en-US" w:bidi="ar-SA"/>
      </w:rPr>
    </w:lvl>
    <w:lvl w:ilvl="3" w:tplc="EC68E3A0">
      <w:numFmt w:val="bullet"/>
      <w:lvlText w:val="•"/>
      <w:lvlJc w:val="left"/>
      <w:pPr>
        <w:ind w:left="3329" w:hanging="194"/>
      </w:pPr>
      <w:rPr>
        <w:rFonts w:hint="default"/>
        <w:lang w:val="ru-RU" w:eastAsia="en-US" w:bidi="ar-SA"/>
      </w:rPr>
    </w:lvl>
    <w:lvl w:ilvl="4" w:tplc="F8EE7812">
      <w:numFmt w:val="bullet"/>
      <w:lvlText w:val="•"/>
      <w:lvlJc w:val="left"/>
      <w:pPr>
        <w:ind w:left="4339" w:hanging="194"/>
      </w:pPr>
      <w:rPr>
        <w:rFonts w:hint="default"/>
        <w:lang w:val="ru-RU" w:eastAsia="en-US" w:bidi="ar-SA"/>
      </w:rPr>
    </w:lvl>
    <w:lvl w:ilvl="5" w:tplc="D018B3AE">
      <w:numFmt w:val="bullet"/>
      <w:lvlText w:val="•"/>
      <w:lvlJc w:val="left"/>
      <w:pPr>
        <w:ind w:left="5349" w:hanging="194"/>
      </w:pPr>
      <w:rPr>
        <w:rFonts w:hint="default"/>
        <w:lang w:val="ru-RU" w:eastAsia="en-US" w:bidi="ar-SA"/>
      </w:rPr>
    </w:lvl>
    <w:lvl w:ilvl="6" w:tplc="A34652E6">
      <w:numFmt w:val="bullet"/>
      <w:lvlText w:val="•"/>
      <w:lvlJc w:val="left"/>
      <w:pPr>
        <w:ind w:left="6359" w:hanging="194"/>
      </w:pPr>
      <w:rPr>
        <w:rFonts w:hint="default"/>
        <w:lang w:val="ru-RU" w:eastAsia="en-US" w:bidi="ar-SA"/>
      </w:rPr>
    </w:lvl>
    <w:lvl w:ilvl="7" w:tplc="97EE2A10">
      <w:numFmt w:val="bullet"/>
      <w:lvlText w:val="•"/>
      <w:lvlJc w:val="left"/>
      <w:pPr>
        <w:ind w:left="7369" w:hanging="194"/>
      </w:pPr>
      <w:rPr>
        <w:rFonts w:hint="default"/>
        <w:lang w:val="ru-RU" w:eastAsia="en-US" w:bidi="ar-SA"/>
      </w:rPr>
    </w:lvl>
    <w:lvl w:ilvl="8" w:tplc="F4307F4C">
      <w:numFmt w:val="bullet"/>
      <w:lvlText w:val="•"/>
      <w:lvlJc w:val="left"/>
      <w:pPr>
        <w:ind w:left="8379" w:hanging="194"/>
      </w:pPr>
      <w:rPr>
        <w:rFonts w:hint="default"/>
        <w:lang w:val="ru-RU" w:eastAsia="en-US" w:bidi="ar-SA"/>
      </w:rPr>
    </w:lvl>
  </w:abstractNum>
  <w:abstractNum w:abstractNumId="6">
    <w:nsid w:val="61E97BE1"/>
    <w:multiLevelType w:val="hybridMultilevel"/>
    <w:tmpl w:val="4058DAB4"/>
    <w:lvl w:ilvl="0" w:tplc="D4D6AC86">
      <w:start w:val="6"/>
      <w:numFmt w:val="decimal"/>
      <w:lvlText w:val="%1"/>
      <w:lvlJc w:val="left"/>
      <w:pPr>
        <w:ind w:left="8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75" w:hanging="360"/>
      </w:pPr>
    </w:lvl>
    <w:lvl w:ilvl="2" w:tplc="0419001B" w:tentative="1">
      <w:start w:val="1"/>
      <w:numFmt w:val="lowerRoman"/>
      <w:lvlText w:val="%3."/>
      <w:lvlJc w:val="right"/>
      <w:pPr>
        <w:ind w:left="9495" w:hanging="180"/>
      </w:pPr>
    </w:lvl>
    <w:lvl w:ilvl="3" w:tplc="0419000F" w:tentative="1">
      <w:start w:val="1"/>
      <w:numFmt w:val="decimal"/>
      <w:lvlText w:val="%4."/>
      <w:lvlJc w:val="left"/>
      <w:pPr>
        <w:ind w:left="10215" w:hanging="360"/>
      </w:pPr>
    </w:lvl>
    <w:lvl w:ilvl="4" w:tplc="04190019" w:tentative="1">
      <w:start w:val="1"/>
      <w:numFmt w:val="lowerLetter"/>
      <w:lvlText w:val="%5."/>
      <w:lvlJc w:val="left"/>
      <w:pPr>
        <w:ind w:left="10935" w:hanging="360"/>
      </w:pPr>
    </w:lvl>
    <w:lvl w:ilvl="5" w:tplc="0419001B" w:tentative="1">
      <w:start w:val="1"/>
      <w:numFmt w:val="lowerRoman"/>
      <w:lvlText w:val="%6."/>
      <w:lvlJc w:val="right"/>
      <w:pPr>
        <w:ind w:left="11655" w:hanging="180"/>
      </w:pPr>
    </w:lvl>
    <w:lvl w:ilvl="6" w:tplc="0419000F" w:tentative="1">
      <w:start w:val="1"/>
      <w:numFmt w:val="decimal"/>
      <w:lvlText w:val="%7."/>
      <w:lvlJc w:val="left"/>
      <w:pPr>
        <w:ind w:left="12375" w:hanging="360"/>
      </w:pPr>
    </w:lvl>
    <w:lvl w:ilvl="7" w:tplc="04190019" w:tentative="1">
      <w:start w:val="1"/>
      <w:numFmt w:val="lowerLetter"/>
      <w:lvlText w:val="%8."/>
      <w:lvlJc w:val="left"/>
      <w:pPr>
        <w:ind w:left="13095" w:hanging="360"/>
      </w:pPr>
    </w:lvl>
    <w:lvl w:ilvl="8" w:tplc="0419001B" w:tentative="1">
      <w:start w:val="1"/>
      <w:numFmt w:val="lowerRoman"/>
      <w:lvlText w:val="%9."/>
      <w:lvlJc w:val="right"/>
      <w:pPr>
        <w:ind w:left="13815" w:hanging="180"/>
      </w:pPr>
    </w:lvl>
  </w:abstractNum>
  <w:abstractNum w:abstractNumId="7">
    <w:nsid w:val="67417D05"/>
    <w:multiLevelType w:val="hybridMultilevel"/>
    <w:tmpl w:val="E8F49F78"/>
    <w:lvl w:ilvl="0" w:tplc="3D4C0908">
      <w:start w:val="1"/>
      <w:numFmt w:val="decimal"/>
      <w:lvlText w:val="%1)"/>
      <w:lvlJc w:val="left"/>
      <w:pPr>
        <w:ind w:left="264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EFB47B66">
      <w:numFmt w:val="bullet"/>
      <w:lvlText w:val="•"/>
      <w:lvlJc w:val="left"/>
      <w:pPr>
        <w:ind w:left="810" w:hanging="264"/>
      </w:pPr>
      <w:rPr>
        <w:rFonts w:hint="default"/>
        <w:lang w:val="ru-RU" w:eastAsia="en-US" w:bidi="ar-SA"/>
      </w:rPr>
    </w:lvl>
    <w:lvl w:ilvl="2" w:tplc="8DEC0C82">
      <w:numFmt w:val="bullet"/>
      <w:lvlText w:val="•"/>
      <w:lvlJc w:val="left"/>
      <w:pPr>
        <w:ind w:left="1460" w:hanging="264"/>
      </w:pPr>
      <w:rPr>
        <w:rFonts w:hint="default"/>
        <w:lang w:val="ru-RU" w:eastAsia="en-US" w:bidi="ar-SA"/>
      </w:rPr>
    </w:lvl>
    <w:lvl w:ilvl="3" w:tplc="54AA6F06">
      <w:numFmt w:val="bullet"/>
      <w:lvlText w:val="•"/>
      <w:lvlJc w:val="left"/>
      <w:pPr>
        <w:ind w:left="2111" w:hanging="264"/>
      </w:pPr>
      <w:rPr>
        <w:rFonts w:hint="default"/>
        <w:lang w:val="ru-RU" w:eastAsia="en-US" w:bidi="ar-SA"/>
      </w:rPr>
    </w:lvl>
    <w:lvl w:ilvl="4" w:tplc="B9964D72">
      <w:numFmt w:val="bullet"/>
      <w:lvlText w:val="•"/>
      <w:lvlJc w:val="left"/>
      <w:pPr>
        <w:ind w:left="2761" w:hanging="264"/>
      </w:pPr>
      <w:rPr>
        <w:rFonts w:hint="default"/>
        <w:lang w:val="ru-RU" w:eastAsia="en-US" w:bidi="ar-SA"/>
      </w:rPr>
    </w:lvl>
    <w:lvl w:ilvl="5" w:tplc="8496D5C0">
      <w:numFmt w:val="bullet"/>
      <w:lvlText w:val="•"/>
      <w:lvlJc w:val="left"/>
      <w:pPr>
        <w:ind w:left="3411" w:hanging="264"/>
      </w:pPr>
      <w:rPr>
        <w:rFonts w:hint="default"/>
        <w:lang w:val="ru-RU" w:eastAsia="en-US" w:bidi="ar-SA"/>
      </w:rPr>
    </w:lvl>
    <w:lvl w:ilvl="6" w:tplc="9F8C4296">
      <w:numFmt w:val="bullet"/>
      <w:lvlText w:val="•"/>
      <w:lvlJc w:val="left"/>
      <w:pPr>
        <w:ind w:left="4062" w:hanging="264"/>
      </w:pPr>
      <w:rPr>
        <w:rFonts w:hint="default"/>
        <w:lang w:val="ru-RU" w:eastAsia="en-US" w:bidi="ar-SA"/>
      </w:rPr>
    </w:lvl>
    <w:lvl w:ilvl="7" w:tplc="F904D8C0">
      <w:numFmt w:val="bullet"/>
      <w:lvlText w:val="•"/>
      <w:lvlJc w:val="left"/>
      <w:pPr>
        <w:ind w:left="4712" w:hanging="264"/>
      </w:pPr>
      <w:rPr>
        <w:rFonts w:hint="default"/>
        <w:lang w:val="ru-RU" w:eastAsia="en-US" w:bidi="ar-SA"/>
      </w:rPr>
    </w:lvl>
    <w:lvl w:ilvl="8" w:tplc="B6100436">
      <w:numFmt w:val="bullet"/>
      <w:lvlText w:val="•"/>
      <w:lvlJc w:val="left"/>
      <w:pPr>
        <w:ind w:left="5362" w:hanging="264"/>
      </w:pPr>
      <w:rPr>
        <w:rFonts w:hint="default"/>
        <w:lang w:val="ru-RU" w:eastAsia="en-US" w:bidi="ar-SA"/>
      </w:rPr>
    </w:lvl>
  </w:abstractNum>
  <w:abstractNum w:abstractNumId="8">
    <w:nsid w:val="72F6064C"/>
    <w:multiLevelType w:val="hybridMultilevel"/>
    <w:tmpl w:val="D3E47E28"/>
    <w:lvl w:ilvl="0" w:tplc="613A4A9C">
      <w:start w:val="6"/>
      <w:numFmt w:val="decimal"/>
      <w:lvlText w:val="%1"/>
      <w:lvlJc w:val="left"/>
      <w:pPr>
        <w:ind w:left="7695" w:hanging="360"/>
      </w:pPr>
      <w:rPr>
        <w:rFonts w:eastAsia="Times New Roman" w:hint="default"/>
        <w:b w:val="0"/>
        <w:w w:val="142"/>
      </w:rPr>
    </w:lvl>
    <w:lvl w:ilvl="1" w:tplc="04190019" w:tentative="1">
      <w:start w:val="1"/>
      <w:numFmt w:val="lowerLetter"/>
      <w:lvlText w:val="%2."/>
      <w:lvlJc w:val="left"/>
      <w:pPr>
        <w:ind w:left="8415" w:hanging="360"/>
      </w:pPr>
    </w:lvl>
    <w:lvl w:ilvl="2" w:tplc="0419001B" w:tentative="1">
      <w:start w:val="1"/>
      <w:numFmt w:val="lowerRoman"/>
      <w:lvlText w:val="%3."/>
      <w:lvlJc w:val="right"/>
      <w:pPr>
        <w:ind w:left="9135" w:hanging="180"/>
      </w:pPr>
    </w:lvl>
    <w:lvl w:ilvl="3" w:tplc="0419000F" w:tentative="1">
      <w:start w:val="1"/>
      <w:numFmt w:val="decimal"/>
      <w:lvlText w:val="%4."/>
      <w:lvlJc w:val="left"/>
      <w:pPr>
        <w:ind w:left="9855" w:hanging="360"/>
      </w:pPr>
    </w:lvl>
    <w:lvl w:ilvl="4" w:tplc="04190019" w:tentative="1">
      <w:start w:val="1"/>
      <w:numFmt w:val="lowerLetter"/>
      <w:lvlText w:val="%5."/>
      <w:lvlJc w:val="left"/>
      <w:pPr>
        <w:ind w:left="10575" w:hanging="360"/>
      </w:pPr>
    </w:lvl>
    <w:lvl w:ilvl="5" w:tplc="0419001B" w:tentative="1">
      <w:start w:val="1"/>
      <w:numFmt w:val="lowerRoman"/>
      <w:lvlText w:val="%6."/>
      <w:lvlJc w:val="right"/>
      <w:pPr>
        <w:ind w:left="11295" w:hanging="180"/>
      </w:pPr>
    </w:lvl>
    <w:lvl w:ilvl="6" w:tplc="0419000F" w:tentative="1">
      <w:start w:val="1"/>
      <w:numFmt w:val="decimal"/>
      <w:lvlText w:val="%7."/>
      <w:lvlJc w:val="left"/>
      <w:pPr>
        <w:ind w:left="12015" w:hanging="360"/>
      </w:pPr>
    </w:lvl>
    <w:lvl w:ilvl="7" w:tplc="04190019" w:tentative="1">
      <w:start w:val="1"/>
      <w:numFmt w:val="lowerLetter"/>
      <w:lvlText w:val="%8."/>
      <w:lvlJc w:val="left"/>
      <w:pPr>
        <w:ind w:left="12735" w:hanging="360"/>
      </w:pPr>
    </w:lvl>
    <w:lvl w:ilvl="8" w:tplc="0419001B" w:tentative="1">
      <w:start w:val="1"/>
      <w:numFmt w:val="lowerRoman"/>
      <w:lvlText w:val="%9."/>
      <w:lvlJc w:val="right"/>
      <w:pPr>
        <w:ind w:left="13455" w:hanging="180"/>
      </w:pPr>
    </w:lvl>
  </w:abstractNum>
  <w:abstractNum w:abstractNumId="9">
    <w:nsid w:val="76E75F09"/>
    <w:multiLevelType w:val="hybridMultilevel"/>
    <w:tmpl w:val="5CE66492"/>
    <w:lvl w:ilvl="0" w:tplc="F2E61C0C">
      <w:start w:val="6"/>
      <w:numFmt w:val="decimal"/>
      <w:lvlText w:val="%1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9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1B"/>
    <w:rsid w:val="0000142A"/>
    <w:rsid w:val="000557DC"/>
    <w:rsid w:val="00097E5B"/>
    <w:rsid w:val="000B024D"/>
    <w:rsid w:val="000D10F7"/>
    <w:rsid w:val="000F0F23"/>
    <w:rsid w:val="001303E3"/>
    <w:rsid w:val="00143EA7"/>
    <w:rsid w:val="001475E7"/>
    <w:rsid w:val="001B5A10"/>
    <w:rsid w:val="001D6E79"/>
    <w:rsid w:val="00226B3F"/>
    <w:rsid w:val="002334D5"/>
    <w:rsid w:val="00250682"/>
    <w:rsid w:val="00255C73"/>
    <w:rsid w:val="002640B4"/>
    <w:rsid w:val="002D452D"/>
    <w:rsid w:val="00352728"/>
    <w:rsid w:val="00355034"/>
    <w:rsid w:val="00377F6F"/>
    <w:rsid w:val="0038171F"/>
    <w:rsid w:val="003A1379"/>
    <w:rsid w:val="003A242C"/>
    <w:rsid w:val="003D0CFF"/>
    <w:rsid w:val="003D1F1B"/>
    <w:rsid w:val="003E1760"/>
    <w:rsid w:val="00404DC2"/>
    <w:rsid w:val="00410A3F"/>
    <w:rsid w:val="00441816"/>
    <w:rsid w:val="00461E36"/>
    <w:rsid w:val="00470089"/>
    <w:rsid w:val="004739AC"/>
    <w:rsid w:val="00481D11"/>
    <w:rsid w:val="0048789C"/>
    <w:rsid w:val="00502D6A"/>
    <w:rsid w:val="00516F05"/>
    <w:rsid w:val="00552969"/>
    <w:rsid w:val="0056063C"/>
    <w:rsid w:val="0056320C"/>
    <w:rsid w:val="005657EB"/>
    <w:rsid w:val="005679D0"/>
    <w:rsid w:val="005A751E"/>
    <w:rsid w:val="005B6B74"/>
    <w:rsid w:val="0066386A"/>
    <w:rsid w:val="006A02FD"/>
    <w:rsid w:val="006F09E4"/>
    <w:rsid w:val="0070625E"/>
    <w:rsid w:val="00716282"/>
    <w:rsid w:val="00746D8C"/>
    <w:rsid w:val="00781C66"/>
    <w:rsid w:val="007834A7"/>
    <w:rsid w:val="00797BF2"/>
    <w:rsid w:val="007A606C"/>
    <w:rsid w:val="007C0B8F"/>
    <w:rsid w:val="00815334"/>
    <w:rsid w:val="008171B6"/>
    <w:rsid w:val="00826FCF"/>
    <w:rsid w:val="0085519D"/>
    <w:rsid w:val="008601C9"/>
    <w:rsid w:val="008631B2"/>
    <w:rsid w:val="008964AA"/>
    <w:rsid w:val="008C1C13"/>
    <w:rsid w:val="008C4A9D"/>
    <w:rsid w:val="008C6759"/>
    <w:rsid w:val="00917C92"/>
    <w:rsid w:val="00922724"/>
    <w:rsid w:val="0095341A"/>
    <w:rsid w:val="009B64DB"/>
    <w:rsid w:val="00A01C4D"/>
    <w:rsid w:val="00A17F81"/>
    <w:rsid w:val="00A54068"/>
    <w:rsid w:val="00B568EC"/>
    <w:rsid w:val="00BA7A3A"/>
    <w:rsid w:val="00BA7F29"/>
    <w:rsid w:val="00BE6F73"/>
    <w:rsid w:val="00BF1C85"/>
    <w:rsid w:val="00C77242"/>
    <w:rsid w:val="00C867F1"/>
    <w:rsid w:val="00C91D3C"/>
    <w:rsid w:val="00CA19BE"/>
    <w:rsid w:val="00CB5C7B"/>
    <w:rsid w:val="00CD500A"/>
    <w:rsid w:val="00D2628E"/>
    <w:rsid w:val="00D3356D"/>
    <w:rsid w:val="00D64373"/>
    <w:rsid w:val="00D67CDE"/>
    <w:rsid w:val="00D9397B"/>
    <w:rsid w:val="00DA0CC7"/>
    <w:rsid w:val="00DA2BAD"/>
    <w:rsid w:val="00DA7F26"/>
    <w:rsid w:val="00DB7CCA"/>
    <w:rsid w:val="00E677A9"/>
    <w:rsid w:val="00E76DD6"/>
    <w:rsid w:val="00E9008C"/>
    <w:rsid w:val="00E906DD"/>
    <w:rsid w:val="00E92FD1"/>
    <w:rsid w:val="00F143AC"/>
    <w:rsid w:val="00F14A7A"/>
    <w:rsid w:val="00F363BF"/>
    <w:rsid w:val="00F44D44"/>
    <w:rsid w:val="00F57D46"/>
    <w:rsid w:val="00F704A8"/>
    <w:rsid w:val="00F718E8"/>
    <w:rsid w:val="00F75406"/>
    <w:rsid w:val="00F85ABD"/>
    <w:rsid w:val="00F93299"/>
    <w:rsid w:val="00FD3AC8"/>
    <w:rsid w:val="00FE21C1"/>
    <w:rsid w:val="00FF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97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1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67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74"/>
      <w:ind w:left="38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link w:val="a5"/>
    <w:uiPriority w:val="1"/>
    <w:qFormat/>
    <w:pPr>
      <w:spacing w:before="269"/>
      <w:ind w:left="378" w:right="378"/>
      <w:jc w:val="center"/>
    </w:pPr>
    <w:rPr>
      <w:rFonts w:ascii="Verdana" w:eastAsia="Verdana" w:hAnsi="Verdana" w:cs="Verdana"/>
      <w:b/>
      <w:bCs/>
      <w:sz w:val="100"/>
      <w:szCs w:val="100"/>
    </w:rPr>
  </w:style>
  <w:style w:type="paragraph" w:styleId="a6">
    <w:name w:val="List Paragraph"/>
    <w:basedOn w:val="a"/>
    <w:uiPriority w:val="1"/>
    <w:qFormat/>
    <w:pPr>
      <w:ind w:left="156" w:right="154" w:firstLine="2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097E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7E5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97E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7E5B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250682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F363B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F363BF"/>
    <w:rPr>
      <w:b/>
      <w:bCs/>
    </w:rPr>
  </w:style>
  <w:style w:type="character" w:customStyle="1" w:styleId="apple-converted-space">
    <w:name w:val="apple-converted-space"/>
    <w:basedOn w:val="a0"/>
    <w:rsid w:val="00F363BF"/>
  </w:style>
  <w:style w:type="character" w:styleId="ae">
    <w:name w:val="FollowedHyperlink"/>
    <w:basedOn w:val="a0"/>
    <w:uiPriority w:val="99"/>
    <w:semiHidden/>
    <w:unhideWhenUsed/>
    <w:rsid w:val="00F363BF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171F"/>
    <w:rPr>
      <w:color w:val="605E5C"/>
      <w:shd w:val="clear" w:color="auto" w:fill="E1DFDD"/>
    </w:rPr>
  </w:style>
  <w:style w:type="paragraph" w:styleId="af">
    <w:name w:val="No Spacing"/>
    <w:uiPriority w:val="1"/>
    <w:qFormat/>
    <w:rsid w:val="00470089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азвание Знак"/>
    <w:basedOn w:val="a0"/>
    <w:link w:val="a4"/>
    <w:uiPriority w:val="1"/>
    <w:rsid w:val="00BF1C85"/>
    <w:rPr>
      <w:rFonts w:ascii="Verdana" w:eastAsia="Verdana" w:hAnsi="Verdana" w:cs="Verdana"/>
      <w:b/>
      <w:bCs/>
      <w:sz w:val="100"/>
      <w:szCs w:val="10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1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67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74"/>
      <w:ind w:left="38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link w:val="a5"/>
    <w:uiPriority w:val="1"/>
    <w:qFormat/>
    <w:pPr>
      <w:spacing w:before="269"/>
      <w:ind w:left="378" w:right="378"/>
      <w:jc w:val="center"/>
    </w:pPr>
    <w:rPr>
      <w:rFonts w:ascii="Verdana" w:eastAsia="Verdana" w:hAnsi="Verdana" w:cs="Verdana"/>
      <w:b/>
      <w:bCs/>
      <w:sz w:val="100"/>
      <w:szCs w:val="100"/>
    </w:rPr>
  </w:style>
  <w:style w:type="paragraph" w:styleId="a6">
    <w:name w:val="List Paragraph"/>
    <w:basedOn w:val="a"/>
    <w:uiPriority w:val="1"/>
    <w:qFormat/>
    <w:pPr>
      <w:ind w:left="156" w:right="154" w:firstLine="2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097E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7E5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97E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7E5B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250682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F363B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F363BF"/>
    <w:rPr>
      <w:b/>
      <w:bCs/>
    </w:rPr>
  </w:style>
  <w:style w:type="character" w:customStyle="1" w:styleId="apple-converted-space">
    <w:name w:val="apple-converted-space"/>
    <w:basedOn w:val="a0"/>
    <w:rsid w:val="00F363BF"/>
  </w:style>
  <w:style w:type="character" w:styleId="ae">
    <w:name w:val="FollowedHyperlink"/>
    <w:basedOn w:val="a0"/>
    <w:uiPriority w:val="99"/>
    <w:semiHidden/>
    <w:unhideWhenUsed/>
    <w:rsid w:val="00F363BF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171F"/>
    <w:rPr>
      <w:color w:val="605E5C"/>
      <w:shd w:val="clear" w:color="auto" w:fill="E1DFDD"/>
    </w:rPr>
  </w:style>
  <w:style w:type="paragraph" w:styleId="af">
    <w:name w:val="No Spacing"/>
    <w:uiPriority w:val="1"/>
    <w:qFormat/>
    <w:rsid w:val="00470089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азвание Знак"/>
    <w:basedOn w:val="a0"/>
    <w:link w:val="a4"/>
    <w:uiPriority w:val="1"/>
    <w:rsid w:val="00BF1C85"/>
    <w:rPr>
      <w:rFonts w:ascii="Verdana" w:eastAsia="Verdana" w:hAnsi="Verdana" w:cs="Verdana"/>
      <w:b/>
      <w:bCs/>
      <w:sz w:val="100"/>
      <w:szCs w:val="1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0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E3ECB-CA6E-494B-ADFB-A4685182F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40</Pages>
  <Words>16813</Words>
  <Characters>95837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ученик2</cp:lastModifiedBy>
  <cp:revision>25</cp:revision>
  <dcterms:created xsi:type="dcterms:W3CDTF">2022-03-10T07:42:00Z</dcterms:created>
  <dcterms:modified xsi:type="dcterms:W3CDTF">2022-03-28T05:08:00Z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2021-10-22T00:00:00Z</vt:filetime>
  </property>
</Properties>
</file>